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2EDA" w14:textId="1A4B3B0F" w:rsidR="005D38A0" w:rsidRDefault="00FC0560" w:rsidP="00637B5F">
      <w:pPr>
        <w:spacing w:after="0" w:line="240" w:lineRule="auto"/>
        <w:ind w:left="567" w:hanging="567"/>
        <w:jc w:val="center"/>
        <w:outlineLvl w:val="0"/>
        <w:rPr>
          <w:rFonts w:ascii="Calibri Light" w:hAnsi="Calibri Light" w:cs="Calibri Light"/>
          <w:b/>
          <w:bCs/>
          <w:sz w:val="28"/>
          <w:szCs w:val="28"/>
        </w:rPr>
      </w:pPr>
      <w:r w:rsidRPr="006C3A4F">
        <w:rPr>
          <w:rFonts w:ascii="Calibri Light" w:hAnsi="Calibri Light" w:cs="Calibri Light"/>
          <w:b/>
          <w:bCs/>
          <w:sz w:val="28"/>
          <w:szCs w:val="28"/>
        </w:rPr>
        <w:t>ANEXO II</w:t>
      </w:r>
      <w:r w:rsidR="002B50D5" w:rsidRPr="006C3A4F">
        <w:rPr>
          <w:rFonts w:ascii="Calibri Light" w:hAnsi="Calibri Light" w:cs="Calibri Light"/>
          <w:b/>
          <w:bCs/>
          <w:sz w:val="28"/>
          <w:szCs w:val="28"/>
        </w:rPr>
        <w:t>I</w:t>
      </w:r>
    </w:p>
    <w:p w14:paraId="5BF54DFE" w14:textId="42073139" w:rsidR="003243FE" w:rsidRPr="003243FE" w:rsidRDefault="003243FE" w:rsidP="00637B5F">
      <w:pPr>
        <w:spacing w:after="0" w:line="240" w:lineRule="auto"/>
        <w:ind w:left="567" w:hanging="567"/>
        <w:jc w:val="center"/>
        <w:outlineLvl w:val="0"/>
        <w:rPr>
          <w:rFonts w:ascii="Calibri Light" w:hAnsi="Calibri Light" w:cs="Calibri Light"/>
          <w:b/>
          <w:bCs/>
          <w:sz w:val="28"/>
          <w:szCs w:val="28"/>
        </w:rPr>
      </w:pPr>
      <w:r w:rsidRPr="003243FE">
        <w:rPr>
          <w:rFonts w:ascii="Calibri Light" w:hAnsi="Calibri Light" w:cs="Calibri Light"/>
          <w:b/>
          <w:bCs/>
          <w:sz w:val="28"/>
          <w:szCs w:val="28"/>
        </w:rPr>
        <w:t>MODELO DE DECLARAÇÃO DE AUSÊNCIA DE NEPOTISMO</w:t>
      </w:r>
    </w:p>
    <w:p w14:paraId="051CEEF0" w14:textId="77777777" w:rsidR="005D38A0" w:rsidRDefault="005D38A0" w:rsidP="006C3A4F">
      <w:pPr>
        <w:spacing w:after="0" w:line="240" w:lineRule="auto"/>
        <w:ind w:left="567" w:hanging="567"/>
        <w:jc w:val="center"/>
        <w:rPr>
          <w:rFonts w:ascii="Calibri Light" w:hAnsi="Calibri Light" w:cs="Calibri Light"/>
          <w:sz w:val="22"/>
          <w:szCs w:val="22"/>
        </w:rPr>
      </w:pPr>
    </w:p>
    <w:p w14:paraId="6CBDEA27" w14:textId="45BDA17F" w:rsidR="003243FE" w:rsidRPr="006C3A4F" w:rsidRDefault="003243FE" w:rsidP="006C3A4F">
      <w:pPr>
        <w:spacing w:after="0" w:line="240" w:lineRule="auto"/>
        <w:ind w:left="567" w:hanging="567"/>
        <w:jc w:val="center"/>
        <w:rPr>
          <w:rFonts w:ascii="Calibri Light" w:hAnsi="Calibri Light" w:cs="Calibri Light"/>
          <w:sz w:val="22"/>
          <w:szCs w:val="22"/>
        </w:rPr>
      </w:pPr>
      <w:r w:rsidRPr="003243FE">
        <w:rPr>
          <w:rFonts w:ascii="Calibri Light" w:hAnsi="Calibri Light" w:cs="Calibri Light"/>
          <w:sz w:val="22"/>
          <w:szCs w:val="22"/>
        </w:rPr>
        <w:t>(Process</w:t>
      </w:r>
      <w:r w:rsidR="006C3A4F">
        <w:rPr>
          <w:rFonts w:ascii="Calibri Light" w:hAnsi="Calibri Light" w:cs="Calibri Light"/>
          <w:sz w:val="22"/>
          <w:szCs w:val="22"/>
        </w:rPr>
        <w:t>o</w:t>
      </w:r>
      <w:r w:rsidRPr="003243FE">
        <w:rPr>
          <w:rFonts w:ascii="Calibri Light" w:hAnsi="Calibri Light" w:cs="Calibri Light"/>
          <w:sz w:val="22"/>
          <w:szCs w:val="22"/>
        </w:rPr>
        <w:t xml:space="preserve"> Administrativo n° </w:t>
      </w:r>
      <w:r w:rsidR="00477EFA" w:rsidRPr="00477EFA">
        <w:rPr>
          <w:rFonts w:ascii="Calibri Light" w:hAnsi="Calibri Light" w:cs="Calibri Light"/>
          <w:sz w:val="22"/>
          <w:szCs w:val="22"/>
        </w:rPr>
        <w:t>10283-721.757/2026-11</w:t>
      </w:r>
      <w:r w:rsidRPr="003243FE">
        <w:rPr>
          <w:rFonts w:ascii="Calibri Light" w:hAnsi="Calibri Light" w:cs="Calibri Light"/>
          <w:sz w:val="22"/>
          <w:szCs w:val="22"/>
        </w:rPr>
        <w:t>)</w:t>
      </w:r>
    </w:p>
    <w:p w14:paraId="7F5E071D" w14:textId="77777777" w:rsidR="00167868" w:rsidRDefault="00167868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</w:p>
    <w:p w14:paraId="21C72976" w14:textId="77777777" w:rsidR="00637B5F" w:rsidRPr="006C3A4F" w:rsidRDefault="00637B5F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</w:p>
    <w:p w14:paraId="761A2D9A" w14:textId="5D0AF2EC" w:rsidR="00167868" w:rsidRPr="003243FE" w:rsidRDefault="00167868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6C3A4F">
        <w:rPr>
          <w:rFonts w:ascii="Calibri Light" w:hAnsi="Calibri Light" w:cs="Calibri Light"/>
          <w:sz w:val="22"/>
          <w:szCs w:val="22"/>
        </w:rPr>
        <w:t>____________________</w:t>
      </w:r>
      <w:r w:rsidR="006C3A4F">
        <w:rPr>
          <w:rFonts w:ascii="Calibri Light" w:hAnsi="Calibri Light" w:cs="Calibri Light"/>
          <w:sz w:val="22"/>
          <w:szCs w:val="22"/>
        </w:rPr>
        <w:t>______</w:t>
      </w:r>
      <w:r w:rsidRPr="006C3A4F">
        <w:rPr>
          <w:rFonts w:ascii="Calibri Light" w:hAnsi="Calibri Light" w:cs="Calibri Light"/>
          <w:sz w:val="22"/>
          <w:szCs w:val="22"/>
        </w:rPr>
        <w:t>_______________________________________________</w:t>
      </w:r>
      <w:r w:rsidR="006C3A4F">
        <w:rPr>
          <w:rFonts w:ascii="Calibri Light" w:hAnsi="Calibri Light" w:cs="Calibri Light"/>
          <w:sz w:val="22"/>
          <w:szCs w:val="22"/>
        </w:rPr>
        <w:t>___________</w:t>
      </w:r>
      <w:r w:rsidRPr="006C3A4F">
        <w:rPr>
          <w:rFonts w:ascii="Calibri Light" w:hAnsi="Calibri Light" w:cs="Calibri Light"/>
          <w:sz w:val="22"/>
          <w:szCs w:val="22"/>
        </w:rPr>
        <w:t>_</w:t>
      </w:r>
    </w:p>
    <w:p w14:paraId="4CCCD50D" w14:textId="77777777" w:rsidR="003243FE" w:rsidRPr="005D38A0" w:rsidRDefault="003243FE" w:rsidP="006C3A4F">
      <w:pPr>
        <w:spacing w:after="0" w:line="240" w:lineRule="auto"/>
        <w:jc w:val="center"/>
        <w:rPr>
          <w:rFonts w:ascii="Calibri Light" w:hAnsi="Calibri Light" w:cs="Calibri Light"/>
          <w:color w:val="FF0000"/>
          <w:sz w:val="18"/>
          <w:szCs w:val="18"/>
        </w:rPr>
      </w:pPr>
      <w:r w:rsidRPr="003243FE">
        <w:rPr>
          <w:rFonts w:ascii="Calibri Light" w:hAnsi="Calibri Light" w:cs="Calibri Light"/>
          <w:color w:val="FF0000"/>
          <w:sz w:val="18"/>
          <w:szCs w:val="18"/>
        </w:rPr>
        <w:t>(nome empresarial da licitante)</w:t>
      </w:r>
    </w:p>
    <w:p w14:paraId="0F2BDB1A" w14:textId="73B77414" w:rsidR="00167868" w:rsidRPr="006C3A4F" w:rsidRDefault="003243FE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3243FE">
        <w:rPr>
          <w:rFonts w:ascii="Calibri Light" w:hAnsi="Calibri Light" w:cs="Calibri Light"/>
          <w:sz w:val="22"/>
          <w:szCs w:val="22"/>
        </w:rPr>
        <w:t>inscrita no CNPJ nº: __________________</w:t>
      </w:r>
      <w:r w:rsidR="00167868" w:rsidRPr="006C3A4F">
        <w:rPr>
          <w:rFonts w:ascii="Calibri Light" w:hAnsi="Calibri Light" w:cs="Calibri Light"/>
          <w:sz w:val="22"/>
          <w:szCs w:val="22"/>
        </w:rPr>
        <w:t>__</w:t>
      </w:r>
      <w:r w:rsidRPr="003243FE">
        <w:rPr>
          <w:rFonts w:ascii="Calibri Light" w:hAnsi="Calibri Light" w:cs="Calibri Light"/>
          <w:sz w:val="22"/>
          <w:szCs w:val="22"/>
        </w:rPr>
        <w:t xml:space="preserve">_______com sede </w:t>
      </w:r>
      <w:r w:rsidR="006C3A4F">
        <w:rPr>
          <w:rFonts w:ascii="Calibri Light" w:hAnsi="Calibri Light" w:cs="Calibri Light"/>
          <w:sz w:val="22"/>
          <w:szCs w:val="22"/>
        </w:rPr>
        <w:t>na _________________________________</w:t>
      </w:r>
    </w:p>
    <w:p w14:paraId="2CE2A35F" w14:textId="77777777" w:rsidR="00167868" w:rsidRPr="003243FE" w:rsidRDefault="00167868" w:rsidP="006C3A4F">
      <w:pPr>
        <w:spacing w:after="0" w:line="240" w:lineRule="auto"/>
        <w:jc w:val="center"/>
        <w:rPr>
          <w:rFonts w:ascii="Calibri Light" w:hAnsi="Calibri Light" w:cs="Calibri Light"/>
          <w:color w:val="FF0000"/>
          <w:sz w:val="18"/>
          <w:szCs w:val="18"/>
        </w:rPr>
      </w:pPr>
      <w:r w:rsidRPr="003243FE">
        <w:rPr>
          <w:rFonts w:ascii="Calibri Light" w:hAnsi="Calibri Light" w:cs="Calibri Light"/>
          <w:color w:val="FF0000"/>
          <w:sz w:val="18"/>
          <w:szCs w:val="18"/>
        </w:rPr>
        <w:t>(nº de inscrição)</w:t>
      </w:r>
    </w:p>
    <w:p w14:paraId="66EA790F" w14:textId="77777777" w:rsidR="003243FE" w:rsidRPr="003243FE" w:rsidRDefault="003243FE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3243FE">
        <w:rPr>
          <w:rFonts w:ascii="Calibri Light" w:hAnsi="Calibri Light" w:cs="Calibri Light"/>
          <w:sz w:val="22"/>
          <w:szCs w:val="22"/>
        </w:rPr>
        <w:t>______________________________________________________________________________,</w:t>
      </w:r>
    </w:p>
    <w:p w14:paraId="4C33140F" w14:textId="77777777" w:rsidR="003243FE" w:rsidRPr="005D38A0" w:rsidRDefault="003243FE" w:rsidP="006C3A4F">
      <w:pPr>
        <w:spacing w:after="0" w:line="240" w:lineRule="auto"/>
        <w:jc w:val="center"/>
        <w:rPr>
          <w:rFonts w:ascii="Calibri Light" w:hAnsi="Calibri Light" w:cs="Calibri Light"/>
          <w:color w:val="FF0000"/>
          <w:sz w:val="18"/>
          <w:szCs w:val="18"/>
        </w:rPr>
      </w:pPr>
      <w:r w:rsidRPr="003243FE">
        <w:rPr>
          <w:rFonts w:ascii="Calibri Light" w:hAnsi="Calibri Light" w:cs="Calibri Light"/>
          <w:color w:val="FF0000"/>
          <w:sz w:val="18"/>
          <w:szCs w:val="18"/>
        </w:rPr>
        <w:t>(endereço completo)</w:t>
      </w:r>
    </w:p>
    <w:p w14:paraId="5E955498" w14:textId="662D083C" w:rsidR="003243FE" w:rsidRDefault="003243FE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3243FE">
        <w:rPr>
          <w:rFonts w:ascii="Calibri Light" w:hAnsi="Calibri Light" w:cs="Calibri Light"/>
          <w:sz w:val="22"/>
          <w:szCs w:val="22"/>
        </w:rPr>
        <w:t>por intermédio de seu representante legal, o(a) Sr.(a) _________________________</w:t>
      </w:r>
      <w:r w:rsidR="006C3A4F">
        <w:rPr>
          <w:rFonts w:ascii="Calibri Light" w:hAnsi="Calibri Light" w:cs="Calibri Light"/>
          <w:sz w:val="22"/>
          <w:szCs w:val="22"/>
        </w:rPr>
        <w:t>_______</w:t>
      </w:r>
      <w:r w:rsidRPr="003243FE">
        <w:rPr>
          <w:rFonts w:ascii="Calibri Light" w:hAnsi="Calibri Light" w:cs="Calibri Light"/>
          <w:sz w:val="22"/>
          <w:szCs w:val="22"/>
        </w:rPr>
        <w:t>________ infra-assinado,</w:t>
      </w:r>
    </w:p>
    <w:p w14:paraId="76A5D15F" w14:textId="77777777" w:rsidR="00637B5F" w:rsidRPr="006C3A4F" w:rsidRDefault="00637B5F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</w:p>
    <w:p w14:paraId="21DB408F" w14:textId="7A31159F" w:rsidR="003243FE" w:rsidRPr="006C3A4F" w:rsidRDefault="003243FE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3243FE">
        <w:rPr>
          <w:rFonts w:ascii="Calibri Light" w:hAnsi="Calibri Light" w:cs="Calibri Light"/>
          <w:sz w:val="22"/>
          <w:szCs w:val="22"/>
        </w:rPr>
        <w:t>portador(a) da Carteira de Identidade nº _____________</w:t>
      </w:r>
      <w:r w:rsidR="006C3A4F">
        <w:rPr>
          <w:rFonts w:ascii="Calibri Light" w:hAnsi="Calibri Light" w:cs="Calibri Light"/>
          <w:sz w:val="22"/>
          <w:szCs w:val="22"/>
        </w:rPr>
        <w:t>____</w:t>
      </w:r>
      <w:r w:rsidRPr="003243FE">
        <w:rPr>
          <w:rFonts w:ascii="Calibri Light" w:hAnsi="Calibri Light" w:cs="Calibri Light"/>
          <w:sz w:val="22"/>
          <w:szCs w:val="22"/>
        </w:rPr>
        <w:t>______ e do CPF nº __________</w:t>
      </w:r>
      <w:r w:rsidR="006C3A4F">
        <w:rPr>
          <w:rFonts w:ascii="Calibri Light" w:hAnsi="Calibri Light" w:cs="Calibri Light"/>
          <w:sz w:val="22"/>
          <w:szCs w:val="22"/>
        </w:rPr>
        <w:t>___</w:t>
      </w:r>
      <w:r w:rsidRPr="003243FE">
        <w:rPr>
          <w:rFonts w:ascii="Calibri Light" w:hAnsi="Calibri Light" w:cs="Calibri Light"/>
          <w:sz w:val="22"/>
          <w:szCs w:val="22"/>
        </w:rPr>
        <w:t>_______________,</w:t>
      </w:r>
    </w:p>
    <w:p w14:paraId="2788074D" w14:textId="77777777" w:rsidR="00167868" w:rsidRPr="003243FE" w:rsidRDefault="00167868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</w:p>
    <w:p w14:paraId="734872A8" w14:textId="42A4DC28" w:rsidR="003243FE" w:rsidRPr="006C3A4F" w:rsidRDefault="003243FE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3243FE">
        <w:rPr>
          <w:rFonts w:ascii="Calibri Light" w:hAnsi="Calibri Light" w:cs="Calibri Light"/>
          <w:sz w:val="22"/>
          <w:szCs w:val="22"/>
        </w:rPr>
        <w:t xml:space="preserve">para os fins de classificação de sua proposta na Dispensa de Licitação </w:t>
      </w:r>
      <w:r w:rsidRPr="003243FE">
        <w:rPr>
          <w:rFonts w:ascii="Calibri Light" w:hAnsi="Calibri Light" w:cs="Calibri Light"/>
          <w:b/>
          <w:bCs/>
          <w:color w:val="0070C0"/>
          <w:sz w:val="22"/>
          <w:szCs w:val="22"/>
        </w:rPr>
        <w:t xml:space="preserve">DRF/MNS nº </w:t>
      </w:r>
      <w:r w:rsidR="002507FF" w:rsidRPr="006C3A4F">
        <w:rPr>
          <w:rFonts w:ascii="Calibri Light" w:hAnsi="Calibri Light" w:cs="Calibri Light"/>
          <w:b/>
          <w:bCs/>
          <w:color w:val="0070C0"/>
          <w:sz w:val="22"/>
          <w:szCs w:val="22"/>
        </w:rPr>
        <w:t>170209-</w:t>
      </w:r>
      <w:r w:rsidR="00477EFA">
        <w:rPr>
          <w:rFonts w:ascii="Calibri Light" w:hAnsi="Calibri Light" w:cs="Calibri Light"/>
          <w:b/>
          <w:bCs/>
          <w:color w:val="0070C0"/>
          <w:sz w:val="22"/>
          <w:szCs w:val="22"/>
        </w:rPr>
        <w:t>62</w:t>
      </w:r>
      <w:r w:rsidR="002507FF" w:rsidRPr="006C3A4F">
        <w:rPr>
          <w:rFonts w:ascii="Calibri Light" w:hAnsi="Calibri Light" w:cs="Calibri Light"/>
          <w:b/>
          <w:bCs/>
          <w:color w:val="0070C0"/>
          <w:sz w:val="22"/>
          <w:szCs w:val="22"/>
        </w:rPr>
        <w:t>/2026</w:t>
      </w:r>
      <w:r w:rsidRPr="003243FE">
        <w:rPr>
          <w:rFonts w:ascii="Calibri Light" w:hAnsi="Calibri Light" w:cs="Calibri Light"/>
          <w:sz w:val="22"/>
          <w:szCs w:val="22"/>
        </w:rPr>
        <w:t>, em</w:t>
      </w:r>
    </w:p>
    <w:p w14:paraId="3D638686" w14:textId="77777777" w:rsidR="003243FE" w:rsidRPr="006C3A4F" w:rsidRDefault="003243FE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3243FE">
        <w:rPr>
          <w:rFonts w:ascii="Calibri Light" w:hAnsi="Calibri Light" w:cs="Calibri Light"/>
          <w:sz w:val="22"/>
          <w:szCs w:val="22"/>
        </w:rPr>
        <w:t>cumprimento ao disposto no art. 7º do Decreto 7.203, de 4 de junho de 2010, e no inciso IV do artigo 5º da</w:t>
      </w:r>
    </w:p>
    <w:p w14:paraId="2E2CA74F" w14:textId="77777777" w:rsidR="003243FE" w:rsidRPr="006C3A4F" w:rsidRDefault="003243FE" w:rsidP="006C3A4F">
      <w:pPr>
        <w:spacing w:after="0" w:line="240" w:lineRule="auto"/>
        <w:jc w:val="center"/>
        <w:rPr>
          <w:rFonts w:ascii="Calibri Light" w:hAnsi="Calibri Light" w:cs="Calibri Light"/>
          <w:b/>
          <w:bCs/>
          <w:sz w:val="22"/>
          <w:szCs w:val="22"/>
        </w:rPr>
      </w:pPr>
      <w:r w:rsidRPr="003243FE">
        <w:rPr>
          <w:rFonts w:ascii="Calibri Light" w:hAnsi="Calibri Light" w:cs="Calibri Light"/>
          <w:sz w:val="22"/>
          <w:szCs w:val="22"/>
        </w:rPr>
        <w:t xml:space="preserve">Portaria ME n° 1.144, de 03 de fevereiro de 2021, </w:t>
      </w:r>
      <w:r w:rsidRPr="003243FE">
        <w:rPr>
          <w:rFonts w:ascii="Calibri Light" w:hAnsi="Calibri Light" w:cs="Calibri Light"/>
          <w:b/>
          <w:bCs/>
          <w:sz w:val="22"/>
          <w:szCs w:val="22"/>
        </w:rPr>
        <w:t>DECLARA expressamente</w:t>
      </w:r>
      <w:r w:rsidRPr="003243FE">
        <w:rPr>
          <w:rFonts w:ascii="Calibri Light" w:hAnsi="Calibri Light" w:cs="Calibri Light"/>
          <w:sz w:val="22"/>
          <w:szCs w:val="22"/>
        </w:rPr>
        <w:t xml:space="preserve">, sob as penas da lei, que </w:t>
      </w:r>
      <w:r w:rsidRPr="003243FE">
        <w:rPr>
          <w:rFonts w:ascii="Calibri Light" w:hAnsi="Calibri Light" w:cs="Calibri Light"/>
          <w:b/>
          <w:bCs/>
          <w:sz w:val="22"/>
          <w:szCs w:val="22"/>
        </w:rPr>
        <w:t>NÃO</w:t>
      </w:r>
    </w:p>
    <w:p w14:paraId="021B595F" w14:textId="77777777" w:rsidR="003243FE" w:rsidRPr="006C3A4F" w:rsidRDefault="003243FE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3243FE">
        <w:rPr>
          <w:rFonts w:ascii="Calibri Light" w:hAnsi="Calibri Light" w:cs="Calibri Light"/>
          <w:b/>
          <w:bCs/>
          <w:sz w:val="22"/>
          <w:szCs w:val="22"/>
        </w:rPr>
        <w:t>possui relação</w:t>
      </w:r>
      <w:r w:rsidRPr="003243FE">
        <w:rPr>
          <w:rFonts w:ascii="Calibri Light" w:hAnsi="Calibri Light" w:cs="Calibri Light"/>
          <w:sz w:val="22"/>
          <w:szCs w:val="22"/>
        </w:rPr>
        <w:t xml:space="preserve"> familiar ou de parentesco, por consanguinidade ou afinidade, até o terceiro grau, com agente</w:t>
      </w:r>
    </w:p>
    <w:p w14:paraId="6E40328D" w14:textId="77777777" w:rsidR="003243FE" w:rsidRPr="006C3A4F" w:rsidRDefault="003243FE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3243FE">
        <w:rPr>
          <w:rFonts w:ascii="Calibri Light" w:hAnsi="Calibri Light" w:cs="Calibri Light"/>
          <w:sz w:val="22"/>
          <w:szCs w:val="22"/>
        </w:rPr>
        <w:t>público da contratante que importe a prática de nepotismo.</w:t>
      </w:r>
    </w:p>
    <w:p w14:paraId="1F264DBF" w14:textId="77777777" w:rsidR="002507FF" w:rsidRDefault="002507FF" w:rsidP="006C3A4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</w:p>
    <w:p w14:paraId="6A5DF481" w14:textId="1E138839" w:rsidR="00B25A72" w:rsidRPr="006C3A4F" w:rsidRDefault="003243FE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  <w:r w:rsidRPr="003243FE">
        <w:rPr>
          <w:rFonts w:ascii="Calibri Light" w:hAnsi="Calibri Light" w:cs="Calibri Light"/>
          <w:sz w:val="22"/>
          <w:szCs w:val="22"/>
        </w:rPr>
        <w:t>Entende-se por agente público a autoridade contratante que exerça função na Delegacia da Receita Federal</w:t>
      </w:r>
      <w:r w:rsidR="006C3A4F">
        <w:rPr>
          <w:rFonts w:ascii="Calibri Light" w:hAnsi="Calibri Light" w:cs="Calibri Light"/>
          <w:sz w:val="22"/>
          <w:szCs w:val="22"/>
        </w:rPr>
        <w:t xml:space="preserve"> </w:t>
      </w:r>
      <w:r w:rsidRPr="006C3A4F">
        <w:rPr>
          <w:rFonts w:ascii="Calibri Light" w:hAnsi="Calibri Light" w:cs="Calibri Light"/>
          <w:sz w:val="22"/>
          <w:szCs w:val="22"/>
        </w:rPr>
        <w:t>do Brasil em Manaus/AM.</w:t>
      </w:r>
    </w:p>
    <w:p w14:paraId="2CB710FB" w14:textId="77777777" w:rsidR="00B25A72" w:rsidRPr="006C3A4F" w:rsidRDefault="00B25A72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</w:p>
    <w:p w14:paraId="2CB261B0" w14:textId="0C51996E" w:rsidR="00B25A72" w:rsidRPr="00E435EA" w:rsidRDefault="00AA615A" w:rsidP="006C3A4F">
      <w:pPr>
        <w:spacing w:after="0" w:line="240" w:lineRule="auto"/>
        <w:jc w:val="both"/>
        <w:rPr>
          <w:rFonts w:ascii="Calibri Light" w:hAnsi="Calibri Light" w:cs="Calibri Light"/>
          <w:sz w:val="22"/>
          <w:szCs w:val="22"/>
        </w:rPr>
      </w:pPr>
      <w:r w:rsidRPr="00E435EA">
        <w:rPr>
          <w:rFonts w:ascii="Calibri Light" w:hAnsi="Calibri Light" w:cs="Calibri Light"/>
          <w:b/>
          <w:bCs/>
          <w:sz w:val="22"/>
          <w:szCs w:val="22"/>
        </w:rPr>
        <w:t>Do agente público</w:t>
      </w:r>
      <w:r w:rsidRPr="00E435EA">
        <w:rPr>
          <w:rFonts w:ascii="Calibri Light" w:hAnsi="Calibri Light" w:cs="Calibri Light"/>
          <w:sz w:val="22"/>
          <w:szCs w:val="22"/>
        </w:rPr>
        <w:t xml:space="preserve">: pessoa natural que exerça atividade pública ou atue em nome do Poder Público, ainda que transitoriamente ou sem remuneração, para atender a interesses do Poder Público, por eleição, nomeação, designação, contratação ou por qualquer forma de investidura ou vínculo, mandato, cargo, emprego ou função pública, de acordo com o disposto no art. 2º da Lei nº 8.429, de 2 de junho de 1992, estando inclusos os servidores ativos ocupantes de cargos efetivos, incluindo cargos em comissão sem vínculo, empregados públicos e contratados por tempo determinado nos termos da Lei nº 8.745, de 9 de dezembro de 1993 </w:t>
      </w:r>
      <w:r w:rsidRPr="00E435EA">
        <w:rPr>
          <w:rFonts w:ascii="Calibri Light" w:hAnsi="Calibri Light" w:cs="Calibri Light"/>
          <w:b/>
          <w:bCs/>
          <w:sz w:val="22"/>
          <w:szCs w:val="22"/>
        </w:rPr>
        <w:t>(Portaria ME Nº 1.144, de 3 de fevereiro de 2021).</w:t>
      </w:r>
    </w:p>
    <w:p w14:paraId="73AB208A" w14:textId="77777777" w:rsidR="00B25A72" w:rsidRDefault="00B25A72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</w:p>
    <w:p w14:paraId="009217E8" w14:textId="38B6313A" w:rsidR="005D38A0" w:rsidRPr="006C3A4F" w:rsidRDefault="005D38A0" w:rsidP="005D38A0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>
        <w:rPr>
          <w:noProof/>
        </w:rPr>
        <w:drawing>
          <wp:inline distT="0" distB="0" distL="0" distR="0" wp14:anchorId="408B49D3" wp14:editId="0459F2C1">
            <wp:extent cx="6289895" cy="3035808"/>
            <wp:effectExtent l="0" t="0" r="0" b="0"/>
            <wp:docPr id="104" name="Picture 104" descr="Tabela&#10;&#10;O conteúdo gerado por IA pode estar incorre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 descr="Tabela&#10;&#10;O conteúdo gerado por IA pode estar incorre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0818" cy="304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49704" w14:textId="77777777" w:rsidR="005D38A0" w:rsidRDefault="005D38A0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</w:p>
    <w:p w14:paraId="013314F6" w14:textId="77777777" w:rsidR="005D38A0" w:rsidRDefault="005D38A0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</w:p>
    <w:p w14:paraId="6DCC9B18" w14:textId="77777777" w:rsidR="005D38A0" w:rsidRDefault="005D38A0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</w:p>
    <w:p w14:paraId="7A257FF5" w14:textId="43E46E9F" w:rsidR="006C3A4F" w:rsidRPr="006C3A4F" w:rsidRDefault="006C3A4F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  <w:r w:rsidRPr="006C3A4F">
        <w:rPr>
          <w:rFonts w:ascii="Calibri Light" w:hAnsi="Calibri Light" w:cs="Calibri Light"/>
          <w:sz w:val="22"/>
          <w:szCs w:val="22"/>
        </w:rPr>
        <w:t>Na hipótese de possuir relação familiar ou de parentesco, por consanguinidade ou afinidade, até o terceiro grau, com agente público da contratante, informe o nome do agente público:</w:t>
      </w:r>
    </w:p>
    <w:p w14:paraId="74DBC0B4" w14:textId="77777777" w:rsidR="00637B5F" w:rsidRDefault="00637B5F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</w:p>
    <w:p w14:paraId="227291AC" w14:textId="77777777" w:rsidR="00637B5F" w:rsidRDefault="00637B5F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</w:p>
    <w:p w14:paraId="0BAAC215" w14:textId="63DCFDDF" w:rsidR="006C3A4F" w:rsidRPr="006C3A4F" w:rsidRDefault="006C3A4F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  <w:r w:rsidRPr="006C3A4F">
        <w:rPr>
          <w:rFonts w:ascii="Calibri Light" w:hAnsi="Calibri Light" w:cs="Calibri Light"/>
          <w:b/>
          <w:bCs/>
          <w:color w:val="0070C0"/>
          <w:sz w:val="22"/>
          <w:szCs w:val="22"/>
        </w:rPr>
        <w:t>NOME COMPLETO DO AGENTE PÚBLICO:</w:t>
      </w:r>
      <w:r w:rsidRPr="006C3A4F">
        <w:rPr>
          <w:rFonts w:ascii="Calibri Light" w:hAnsi="Calibri Light" w:cs="Calibri Light"/>
          <w:color w:val="0070C0"/>
          <w:sz w:val="22"/>
          <w:szCs w:val="22"/>
        </w:rPr>
        <w:t xml:space="preserve"> </w:t>
      </w:r>
      <w:r w:rsidRPr="006C3A4F">
        <w:rPr>
          <w:rFonts w:ascii="Calibri Light" w:hAnsi="Calibri Light" w:cs="Calibri Light"/>
          <w:sz w:val="22"/>
          <w:szCs w:val="22"/>
        </w:rPr>
        <w:t>______________</w:t>
      </w:r>
      <w:r w:rsidR="00637B5F">
        <w:rPr>
          <w:rFonts w:ascii="Calibri Light" w:hAnsi="Calibri Light" w:cs="Calibri Light"/>
          <w:sz w:val="22"/>
          <w:szCs w:val="22"/>
        </w:rPr>
        <w:t>___________</w:t>
      </w:r>
      <w:r w:rsidRPr="006C3A4F">
        <w:rPr>
          <w:rFonts w:ascii="Calibri Light" w:hAnsi="Calibri Light" w:cs="Calibri Light"/>
          <w:sz w:val="22"/>
          <w:szCs w:val="22"/>
        </w:rPr>
        <w:t>_____________________</w:t>
      </w:r>
    </w:p>
    <w:p w14:paraId="223CACBF" w14:textId="77777777" w:rsidR="00637B5F" w:rsidRDefault="00637B5F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</w:p>
    <w:p w14:paraId="30E45EA5" w14:textId="2D7CA7C3" w:rsidR="006C3A4F" w:rsidRDefault="006C3A4F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  <w:r w:rsidRPr="006C3A4F">
        <w:rPr>
          <w:rFonts w:ascii="Calibri Light" w:hAnsi="Calibri Light" w:cs="Calibri Light"/>
          <w:b/>
          <w:bCs/>
          <w:color w:val="0070C0"/>
          <w:sz w:val="22"/>
          <w:szCs w:val="22"/>
        </w:rPr>
        <w:t>CPF DO AGENTE PÚBLICO:</w:t>
      </w:r>
      <w:r w:rsidRPr="006C3A4F">
        <w:rPr>
          <w:rFonts w:ascii="Calibri Light" w:hAnsi="Calibri Light" w:cs="Calibri Light"/>
          <w:color w:val="0070C0"/>
          <w:sz w:val="22"/>
          <w:szCs w:val="22"/>
        </w:rPr>
        <w:t xml:space="preserve"> </w:t>
      </w:r>
      <w:r w:rsidRPr="006C3A4F">
        <w:rPr>
          <w:rFonts w:ascii="Calibri Light" w:hAnsi="Calibri Light" w:cs="Calibri Light"/>
          <w:sz w:val="22"/>
          <w:szCs w:val="22"/>
        </w:rPr>
        <w:t>____________________________</w:t>
      </w:r>
    </w:p>
    <w:p w14:paraId="2BD2D0B2" w14:textId="77777777" w:rsidR="00637B5F" w:rsidRDefault="00637B5F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</w:p>
    <w:p w14:paraId="7E2DFC85" w14:textId="77777777" w:rsidR="00637B5F" w:rsidRPr="006C3A4F" w:rsidRDefault="00637B5F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</w:p>
    <w:p w14:paraId="440FB090" w14:textId="77777777" w:rsidR="006C3A4F" w:rsidRPr="006C3A4F" w:rsidRDefault="006C3A4F" w:rsidP="00637B5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6C3A4F">
        <w:rPr>
          <w:rFonts w:ascii="Calibri Light" w:hAnsi="Calibri Light" w:cs="Calibri Light"/>
          <w:sz w:val="22"/>
          <w:szCs w:val="22"/>
        </w:rPr>
        <w:t xml:space="preserve">_________________________, ______ de _____________ </w:t>
      </w:r>
      <w:proofErr w:type="spellStart"/>
      <w:r w:rsidRPr="006C3A4F">
        <w:rPr>
          <w:rFonts w:ascii="Calibri Light" w:hAnsi="Calibri Light" w:cs="Calibri Light"/>
          <w:sz w:val="22"/>
          <w:szCs w:val="22"/>
        </w:rPr>
        <w:t>de</w:t>
      </w:r>
      <w:proofErr w:type="spellEnd"/>
      <w:r w:rsidRPr="006C3A4F">
        <w:rPr>
          <w:rFonts w:ascii="Calibri Light" w:hAnsi="Calibri Light" w:cs="Calibri Light"/>
          <w:sz w:val="22"/>
          <w:szCs w:val="22"/>
        </w:rPr>
        <w:t xml:space="preserve"> 2026.</w:t>
      </w:r>
    </w:p>
    <w:p w14:paraId="60086F4A" w14:textId="77777777" w:rsidR="00637B5F" w:rsidRDefault="00637B5F" w:rsidP="00637B5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</w:p>
    <w:p w14:paraId="3A73DEE7" w14:textId="453D6996" w:rsidR="00637B5F" w:rsidRDefault="006C3A4F" w:rsidP="00637B5F">
      <w:pPr>
        <w:spacing w:after="0" w:line="240" w:lineRule="auto"/>
        <w:jc w:val="center"/>
        <w:rPr>
          <w:rFonts w:ascii="Calibri Light" w:hAnsi="Calibri Light" w:cs="Calibri Light"/>
          <w:sz w:val="22"/>
          <w:szCs w:val="22"/>
        </w:rPr>
      </w:pPr>
      <w:r w:rsidRPr="006C3A4F">
        <w:rPr>
          <w:rFonts w:ascii="Calibri Light" w:hAnsi="Calibri Light" w:cs="Calibri Light"/>
          <w:sz w:val="22"/>
          <w:szCs w:val="22"/>
        </w:rPr>
        <w:t>________________________________________________</w:t>
      </w:r>
    </w:p>
    <w:p w14:paraId="28F56F3D" w14:textId="435F4F59" w:rsidR="006C3A4F" w:rsidRPr="006C3A4F" w:rsidRDefault="006C3A4F" w:rsidP="00637B5F">
      <w:pPr>
        <w:spacing w:after="0" w:line="240" w:lineRule="auto"/>
        <w:jc w:val="center"/>
        <w:rPr>
          <w:rFonts w:ascii="Calibri Light" w:hAnsi="Calibri Light" w:cs="Calibri Light"/>
          <w:color w:val="FF0000"/>
          <w:sz w:val="20"/>
          <w:szCs w:val="20"/>
        </w:rPr>
      </w:pPr>
      <w:r w:rsidRPr="006C3A4F">
        <w:rPr>
          <w:rFonts w:ascii="Calibri Light" w:hAnsi="Calibri Light" w:cs="Calibri Light"/>
          <w:color w:val="FF0000"/>
          <w:sz w:val="20"/>
          <w:szCs w:val="20"/>
        </w:rPr>
        <w:t>(assinatura do representante legal)</w:t>
      </w:r>
    </w:p>
    <w:p w14:paraId="10AEF8F9" w14:textId="77777777" w:rsidR="00637B5F" w:rsidRPr="005D38A0" w:rsidRDefault="00637B5F" w:rsidP="006C3A4F">
      <w:pPr>
        <w:spacing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</w:p>
    <w:p w14:paraId="6AB9325A" w14:textId="519D0AAA" w:rsidR="006C3A4F" w:rsidRPr="006C3A4F" w:rsidRDefault="006C3A4F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  <w:r w:rsidRPr="006C3A4F">
        <w:rPr>
          <w:rFonts w:ascii="Calibri Light" w:hAnsi="Calibri Light" w:cs="Calibri Light"/>
          <w:b/>
          <w:bCs/>
          <w:sz w:val="22"/>
          <w:szCs w:val="22"/>
        </w:rPr>
        <w:t>Observações</w:t>
      </w:r>
      <w:r w:rsidRPr="006C3A4F">
        <w:rPr>
          <w:rFonts w:ascii="Calibri Light" w:hAnsi="Calibri Light" w:cs="Calibri Light"/>
          <w:sz w:val="22"/>
          <w:szCs w:val="22"/>
        </w:rPr>
        <w:t>:</w:t>
      </w:r>
    </w:p>
    <w:p w14:paraId="5DCD9391" w14:textId="77777777" w:rsidR="006C3A4F" w:rsidRPr="006C3A4F" w:rsidRDefault="006C3A4F" w:rsidP="006C3A4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  <w:r w:rsidRPr="006C3A4F">
        <w:rPr>
          <w:rFonts w:ascii="Calibri Light" w:hAnsi="Calibri Light" w:cs="Calibri Light"/>
          <w:sz w:val="22"/>
          <w:szCs w:val="22"/>
        </w:rPr>
        <w:t>1) Esta Declaração deverá ser anexada juntamente com os documentos de habilitação</w:t>
      </w:r>
    </w:p>
    <w:p w14:paraId="21A3EC03" w14:textId="3FED30B6" w:rsidR="00B25A72" w:rsidRPr="005D38A0" w:rsidRDefault="006C3A4F" w:rsidP="00637B5F">
      <w:pPr>
        <w:spacing w:after="0" w:line="240" w:lineRule="auto"/>
        <w:rPr>
          <w:rFonts w:ascii="Calibri Light" w:hAnsi="Calibri Light" w:cs="Calibri Light"/>
          <w:sz w:val="22"/>
          <w:szCs w:val="22"/>
        </w:rPr>
      </w:pPr>
      <w:r w:rsidRPr="006C3A4F">
        <w:rPr>
          <w:rFonts w:ascii="Calibri Light" w:hAnsi="Calibri Light" w:cs="Calibri Light"/>
          <w:sz w:val="22"/>
          <w:szCs w:val="22"/>
        </w:rPr>
        <w:t>2) Esta Declaração é um modelo meramente exemplificativo, podendo, cada licitante, elaborar sua própria</w:t>
      </w:r>
      <w:r w:rsidR="00637B5F" w:rsidRPr="005D38A0">
        <w:rPr>
          <w:rFonts w:ascii="Calibri Light" w:hAnsi="Calibri Light" w:cs="Calibri Light"/>
          <w:sz w:val="22"/>
          <w:szCs w:val="22"/>
        </w:rPr>
        <w:t xml:space="preserve"> </w:t>
      </w:r>
      <w:r w:rsidRPr="005D38A0">
        <w:rPr>
          <w:rFonts w:ascii="Calibri Light" w:hAnsi="Calibri Light" w:cs="Calibri Light"/>
          <w:sz w:val="22"/>
          <w:szCs w:val="22"/>
        </w:rPr>
        <w:t>Declaração, desde que dele conste os dados considerados essenciais para sua validade.</w:t>
      </w:r>
    </w:p>
    <w:p w14:paraId="2F3C721D" w14:textId="77777777" w:rsidR="00290B0F" w:rsidRPr="005D38A0" w:rsidRDefault="00290B0F" w:rsidP="006C3A4F">
      <w:pPr>
        <w:spacing w:after="0" w:line="240" w:lineRule="auto"/>
        <w:ind w:left="567" w:hanging="567"/>
        <w:rPr>
          <w:rFonts w:ascii="Calibri Light" w:hAnsi="Calibri Light" w:cs="Calibri Light"/>
        </w:rPr>
      </w:pPr>
    </w:p>
    <w:p w14:paraId="40DEF223" w14:textId="77777777" w:rsidR="00290B0F" w:rsidRPr="005D38A0" w:rsidRDefault="00290B0F" w:rsidP="00637B5F">
      <w:pPr>
        <w:spacing w:after="0" w:line="240" w:lineRule="auto"/>
        <w:rPr>
          <w:rFonts w:ascii="Calibri Light" w:hAnsi="Calibri Light" w:cs="Calibri Light"/>
        </w:rPr>
      </w:pPr>
    </w:p>
    <w:sectPr w:rsidR="00290B0F" w:rsidRPr="005D38A0" w:rsidSect="00290B0F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110DE" w14:textId="77777777" w:rsidR="0044577A" w:rsidRDefault="0044577A" w:rsidP="00BA1838">
      <w:pPr>
        <w:spacing w:after="0" w:line="240" w:lineRule="auto"/>
      </w:pPr>
      <w:r>
        <w:separator/>
      </w:r>
    </w:p>
  </w:endnote>
  <w:endnote w:type="continuationSeparator" w:id="0">
    <w:p w14:paraId="0875F48B" w14:textId="77777777" w:rsidR="0044577A" w:rsidRDefault="0044577A" w:rsidP="00BA1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-Italic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10857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14:paraId="6FF7B8D2" w14:textId="77777777" w:rsidR="00242FDB" w:rsidRPr="00242FDB" w:rsidRDefault="00242FDB" w:rsidP="00D14D61">
            <w:pPr>
              <w:pStyle w:val="Rodap"/>
              <w:jc w:val="right"/>
              <w:rPr>
                <w:sz w:val="14"/>
                <w:szCs w:val="14"/>
              </w:rPr>
            </w:pPr>
          </w:p>
          <w:p w14:paraId="7E6A0789" w14:textId="2E438951" w:rsidR="00BA1838" w:rsidRPr="00D14D61" w:rsidRDefault="00D14D61" w:rsidP="00D14D61">
            <w:pPr>
              <w:pStyle w:val="Rodap"/>
              <w:jc w:val="right"/>
              <w:rPr>
                <w:sz w:val="22"/>
                <w:szCs w:val="22"/>
              </w:rPr>
            </w:pP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 xml:space="preserve">Página </w: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begin"/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instrText>PAGE</w:instrTex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separate"/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>2</w: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end"/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 xml:space="preserve"> | </w: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begin"/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instrText>NUMPAGES</w:instrTex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separate"/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>2</w: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B1829" w14:textId="77777777" w:rsidR="0044577A" w:rsidRDefault="0044577A" w:rsidP="00BA1838">
      <w:pPr>
        <w:spacing w:after="0" w:line="240" w:lineRule="auto"/>
      </w:pPr>
      <w:r>
        <w:separator/>
      </w:r>
    </w:p>
  </w:footnote>
  <w:footnote w:type="continuationSeparator" w:id="0">
    <w:p w14:paraId="274B984B" w14:textId="77777777" w:rsidR="0044577A" w:rsidRDefault="0044577A" w:rsidP="00BA1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3C1EF" w14:textId="0AD0B410" w:rsidR="00B32063" w:rsidRPr="00133BF9" w:rsidRDefault="00133BF9">
    <w:pPr>
      <w:pStyle w:val="Cabealho"/>
      <w:rPr>
        <w:rFonts w:ascii="Arial" w:hAnsi="Arial" w:cs="Arial"/>
      </w:rPr>
    </w:pPr>
    <w:r w:rsidRPr="00133BF9">
      <w:rPr>
        <w:rFonts w:ascii="Arial" w:hAnsi="Arial" w:cs="Arial"/>
        <w:iCs/>
        <w:noProof/>
        <w:color w:val="000000"/>
      </w:rPr>
      <w:drawing>
        <wp:anchor distT="0" distB="0" distL="114300" distR="114300" simplePos="0" relativeHeight="251659264" behindDoc="1" locked="0" layoutInCell="1" allowOverlap="1" wp14:anchorId="43D64EAA" wp14:editId="034D4CAC">
          <wp:simplePos x="0" y="0"/>
          <wp:positionH relativeFrom="margin">
            <wp:posOffset>35560</wp:posOffset>
          </wp:positionH>
          <wp:positionV relativeFrom="paragraph">
            <wp:posOffset>-60325</wp:posOffset>
          </wp:positionV>
          <wp:extent cx="731520" cy="798830"/>
          <wp:effectExtent l="0" t="0" r="0" b="1270"/>
          <wp:wrapTight wrapText="bothSides">
            <wp:wrapPolygon edited="0">
              <wp:start x="0" y="0"/>
              <wp:lineTo x="0" y="21119"/>
              <wp:lineTo x="20813" y="21119"/>
              <wp:lineTo x="20813" y="0"/>
              <wp:lineTo x="0" y="0"/>
            </wp:wrapPolygon>
          </wp:wrapTight>
          <wp:docPr id="60581078" name="Imagem 605810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798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33BF9">
      <w:rPr>
        <w:rFonts w:ascii="Arial" w:hAnsi="Arial" w:cs="Arial"/>
        <w:noProof/>
      </w:rPr>
      <w:drawing>
        <wp:anchor distT="0" distB="0" distL="114300" distR="114300" simplePos="0" relativeHeight="251661312" behindDoc="1" locked="0" layoutInCell="1" allowOverlap="1" wp14:anchorId="63313E06" wp14:editId="6FA97095">
          <wp:simplePos x="0" y="0"/>
          <wp:positionH relativeFrom="column">
            <wp:posOffset>4646930</wp:posOffset>
          </wp:positionH>
          <wp:positionV relativeFrom="paragraph">
            <wp:posOffset>43180</wp:posOffset>
          </wp:positionV>
          <wp:extent cx="1858645" cy="525780"/>
          <wp:effectExtent l="0" t="0" r="8255" b="7620"/>
          <wp:wrapTight wrapText="bothSides">
            <wp:wrapPolygon edited="0">
              <wp:start x="0" y="0"/>
              <wp:lineTo x="0" y="21130"/>
              <wp:lineTo x="21475" y="21130"/>
              <wp:lineTo x="21475" y="0"/>
              <wp:lineTo x="0" y="0"/>
            </wp:wrapPolygon>
          </wp:wrapTight>
          <wp:docPr id="704521865" name="Imagem 704521865" descr="Marca e brasão padrão ofí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2" descr="Marca e brasão padrão ofício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515" t="15831" b="18305"/>
                  <a:stretch/>
                </pic:blipFill>
                <pic:spPr bwMode="auto">
                  <a:xfrm>
                    <a:off x="0" y="0"/>
                    <a:ext cx="1858645" cy="525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6069D3" w14:textId="69DF22D9" w:rsidR="00B32063" w:rsidRPr="00133BF9" w:rsidRDefault="00133BF9">
    <w:pPr>
      <w:pStyle w:val="Cabealho"/>
      <w:rPr>
        <w:rFonts w:ascii="Arial" w:hAnsi="Arial" w:cs="Arial"/>
        <w:sz w:val="20"/>
        <w:szCs w:val="20"/>
      </w:rPr>
    </w:pPr>
    <w:r w:rsidRPr="00133BF9">
      <w:rPr>
        <w:rFonts w:ascii="Arial" w:hAnsi="Arial" w:cs="Arial"/>
        <w:sz w:val="20"/>
        <w:szCs w:val="20"/>
      </w:rPr>
      <w:t>Ministério da</w:t>
    </w:r>
  </w:p>
  <w:p w14:paraId="1BB0B170" w14:textId="48CC991B" w:rsidR="00133BF9" w:rsidRPr="00133BF9" w:rsidRDefault="00133BF9">
    <w:pPr>
      <w:pStyle w:val="Cabealho"/>
      <w:rPr>
        <w:rFonts w:ascii="Arial" w:hAnsi="Arial" w:cs="Arial"/>
        <w:sz w:val="20"/>
        <w:szCs w:val="20"/>
      </w:rPr>
    </w:pPr>
    <w:r w:rsidRPr="00133BF9">
      <w:rPr>
        <w:rFonts w:ascii="Arial" w:hAnsi="Arial" w:cs="Arial"/>
        <w:sz w:val="20"/>
        <w:szCs w:val="20"/>
      </w:rPr>
      <w:t xml:space="preserve">   Fazenda</w:t>
    </w:r>
  </w:p>
  <w:p w14:paraId="633A1DE8" w14:textId="79C750D4" w:rsidR="00B32063" w:rsidRDefault="00B32063">
    <w:pPr>
      <w:pStyle w:val="Cabealho"/>
    </w:pPr>
  </w:p>
  <w:p w14:paraId="44A2DD11" w14:textId="77777777" w:rsidR="00B32063" w:rsidRDefault="00B3206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629"/>
    <w:multiLevelType w:val="multilevel"/>
    <w:tmpl w:val="13B42C94"/>
    <w:lvl w:ilvl="0">
      <w:start w:val="1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080F4AB9"/>
    <w:multiLevelType w:val="multilevel"/>
    <w:tmpl w:val="D7DA708C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b w:val="0"/>
        <w:i w:val="0"/>
        <w:strike w:val="0"/>
        <w:dstrike w:val="0"/>
        <w:color w:val="000000" w:themeColor="text1"/>
        <w:sz w:val="20"/>
        <w:szCs w:val="20"/>
        <w:u w:val="none"/>
        <w:effect w:val="none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</w:lvl>
    <w:lvl w:ilvl="5">
      <w:start w:val="1"/>
      <w:numFmt w:val="decimal"/>
      <w:lvlText w:val="%1.%2.%3.%4.%5.%6."/>
      <w:lvlJc w:val="left"/>
      <w:pPr>
        <w:ind w:left="3871" w:hanging="936"/>
      </w:pPr>
    </w:lvl>
    <w:lvl w:ilvl="6">
      <w:start w:val="1"/>
      <w:numFmt w:val="decimal"/>
      <w:lvlText w:val="%1.%2.%3.%4.%5.%6.%7."/>
      <w:lvlJc w:val="left"/>
      <w:pPr>
        <w:ind w:left="4375" w:hanging="1080"/>
      </w:pPr>
    </w:lvl>
    <w:lvl w:ilvl="7">
      <w:start w:val="1"/>
      <w:numFmt w:val="decimal"/>
      <w:lvlText w:val="%1.%2.%3.%4.%5.%6.%7.%8."/>
      <w:lvlJc w:val="left"/>
      <w:pPr>
        <w:ind w:left="4879" w:hanging="1224"/>
      </w:pPr>
    </w:lvl>
    <w:lvl w:ilvl="8">
      <w:start w:val="1"/>
      <w:numFmt w:val="decimal"/>
      <w:lvlText w:val="%1.%2.%3.%4.%5.%6.%7.%8.%9."/>
      <w:lvlJc w:val="left"/>
      <w:pPr>
        <w:ind w:left="5455" w:hanging="1440"/>
      </w:pPr>
    </w:lvl>
  </w:abstractNum>
  <w:abstractNum w:abstractNumId="2" w15:restartNumberingAfterBreak="0">
    <w:nsid w:val="0E3415FA"/>
    <w:multiLevelType w:val="multilevel"/>
    <w:tmpl w:val="799264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EC35C94"/>
    <w:multiLevelType w:val="multilevel"/>
    <w:tmpl w:val="C95EC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B1F026C"/>
    <w:multiLevelType w:val="multilevel"/>
    <w:tmpl w:val="2AECE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D362D4"/>
    <w:multiLevelType w:val="multilevel"/>
    <w:tmpl w:val="07D8335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4995807"/>
    <w:multiLevelType w:val="hybridMultilevel"/>
    <w:tmpl w:val="76588E3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>
      <w:start w:val="1"/>
      <w:numFmt w:val="lowerLetter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F053234"/>
    <w:multiLevelType w:val="hybridMultilevel"/>
    <w:tmpl w:val="68423A66"/>
    <w:lvl w:ilvl="0" w:tplc="E24AD774">
      <w:start w:val="1"/>
      <w:numFmt w:val="upperRoman"/>
      <w:lvlText w:val="%1)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7E816A6"/>
    <w:multiLevelType w:val="multilevel"/>
    <w:tmpl w:val="E3DC13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237195F"/>
    <w:multiLevelType w:val="hybridMultilevel"/>
    <w:tmpl w:val="EE62D212"/>
    <w:lvl w:ilvl="0" w:tplc="1FFA1BEE">
      <w:start w:val="3"/>
      <w:numFmt w:val="upperRoman"/>
      <w:lvlText w:val="%1)"/>
      <w:lvlJc w:val="left"/>
      <w:pPr>
        <w:ind w:left="200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 w15:restartNumberingAfterBreak="0">
    <w:nsid w:val="6C7E7D28"/>
    <w:multiLevelType w:val="hybridMultilevel"/>
    <w:tmpl w:val="EE48ED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847E38AC">
      <w:start w:val="1"/>
      <w:numFmt w:val="lowerLetter"/>
      <w:lvlText w:val="%4)"/>
      <w:lvlJc w:val="left"/>
      <w:pPr>
        <w:ind w:left="3370" w:hanging="85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E0724"/>
    <w:multiLevelType w:val="multilevel"/>
    <w:tmpl w:val="3B0A6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BEC6660"/>
    <w:multiLevelType w:val="hybridMultilevel"/>
    <w:tmpl w:val="67EAF810"/>
    <w:lvl w:ilvl="0" w:tplc="442813A8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78626152">
    <w:abstractNumId w:val="10"/>
  </w:num>
  <w:num w:numId="2" w16cid:durableId="1053044877">
    <w:abstractNumId w:val="3"/>
  </w:num>
  <w:num w:numId="3" w16cid:durableId="53741549">
    <w:abstractNumId w:val="8"/>
  </w:num>
  <w:num w:numId="4" w16cid:durableId="1769888950">
    <w:abstractNumId w:val="11"/>
  </w:num>
  <w:num w:numId="5" w16cid:durableId="273683090">
    <w:abstractNumId w:val="2"/>
  </w:num>
  <w:num w:numId="6" w16cid:durableId="19447224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11299653">
    <w:abstractNumId w:val="7"/>
  </w:num>
  <w:num w:numId="8" w16cid:durableId="910582844">
    <w:abstractNumId w:val="9"/>
  </w:num>
  <w:num w:numId="9" w16cid:durableId="940068433">
    <w:abstractNumId w:val="6"/>
  </w:num>
  <w:num w:numId="10" w16cid:durableId="53084500">
    <w:abstractNumId w:val="12"/>
  </w:num>
  <w:num w:numId="11" w16cid:durableId="711075416">
    <w:abstractNumId w:val="5"/>
  </w:num>
  <w:num w:numId="12" w16cid:durableId="1357535347">
    <w:abstractNumId w:val="0"/>
  </w:num>
  <w:num w:numId="13" w16cid:durableId="18831305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B0F"/>
    <w:rsid w:val="00026C7B"/>
    <w:rsid w:val="00032C9B"/>
    <w:rsid w:val="0003426D"/>
    <w:rsid w:val="00035322"/>
    <w:rsid w:val="000374DD"/>
    <w:rsid w:val="00041F75"/>
    <w:rsid w:val="00045FFA"/>
    <w:rsid w:val="00047053"/>
    <w:rsid w:val="00050124"/>
    <w:rsid w:val="00052794"/>
    <w:rsid w:val="00057829"/>
    <w:rsid w:val="00057EAE"/>
    <w:rsid w:val="000656CB"/>
    <w:rsid w:val="00066CBE"/>
    <w:rsid w:val="00066D21"/>
    <w:rsid w:val="0006727A"/>
    <w:rsid w:val="00071950"/>
    <w:rsid w:val="00077EC3"/>
    <w:rsid w:val="0009226D"/>
    <w:rsid w:val="00093D36"/>
    <w:rsid w:val="00094CB0"/>
    <w:rsid w:val="00096D9B"/>
    <w:rsid w:val="000A54C9"/>
    <w:rsid w:val="000A608A"/>
    <w:rsid w:val="000A77E4"/>
    <w:rsid w:val="000B50B1"/>
    <w:rsid w:val="000C7012"/>
    <w:rsid w:val="000D3D4F"/>
    <w:rsid w:val="000E00DA"/>
    <w:rsid w:val="000E1434"/>
    <w:rsid w:val="000E21D4"/>
    <w:rsid w:val="000E25F7"/>
    <w:rsid w:val="000E4F9D"/>
    <w:rsid w:val="000E5F2F"/>
    <w:rsid w:val="000F4EE4"/>
    <w:rsid w:val="000F6D69"/>
    <w:rsid w:val="00102AC7"/>
    <w:rsid w:val="00111C39"/>
    <w:rsid w:val="001149D3"/>
    <w:rsid w:val="00126484"/>
    <w:rsid w:val="001269B3"/>
    <w:rsid w:val="00133BF9"/>
    <w:rsid w:val="00134273"/>
    <w:rsid w:val="001510F4"/>
    <w:rsid w:val="00163775"/>
    <w:rsid w:val="001639A2"/>
    <w:rsid w:val="00164884"/>
    <w:rsid w:val="00167868"/>
    <w:rsid w:val="00183B87"/>
    <w:rsid w:val="001A7FF7"/>
    <w:rsid w:val="001B5E98"/>
    <w:rsid w:val="001D5795"/>
    <w:rsid w:val="001E0784"/>
    <w:rsid w:val="001F1F0C"/>
    <w:rsid w:val="001F6C04"/>
    <w:rsid w:val="00205BDF"/>
    <w:rsid w:val="00215084"/>
    <w:rsid w:val="00221A1E"/>
    <w:rsid w:val="00225368"/>
    <w:rsid w:val="00226BC7"/>
    <w:rsid w:val="00230BF1"/>
    <w:rsid w:val="002312B4"/>
    <w:rsid w:val="00242FDB"/>
    <w:rsid w:val="002474B9"/>
    <w:rsid w:val="002507FF"/>
    <w:rsid w:val="00250BBD"/>
    <w:rsid w:val="002551A8"/>
    <w:rsid w:val="00271F0C"/>
    <w:rsid w:val="002752C1"/>
    <w:rsid w:val="00282B52"/>
    <w:rsid w:val="00283C02"/>
    <w:rsid w:val="00285327"/>
    <w:rsid w:val="00286E13"/>
    <w:rsid w:val="002870AE"/>
    <w:rsid w:val="00290B0F"/>
    <w:rsid w:val="00295EEB"/>
    <w:rsid w:val="002965F6"/>
    <w:rsid w:val="002A684C"/>
    <w:rsid w:val="002B50D5"/>
    <w:rsid w:val="002C21B2"/>
    <w:rsid w:val="002C4E29"/>
    <w:rsid w:val="002C6732"/>
    <w:rsid w:val="002C6EFD"/>
    <w:rsid w:val="002D3518"/>
    <w:rsid w:val="002E0F6D"/>
    <w:rsid w:val="002E1998"/>
    <w:rsid w:val="002E5C88"/>
    <w:rsid w:val="002F23A8"/>
    <w:rsid w:val="00307939"/>
    <w:rsid w:val="00314C41"/>
    <w:rsid w:val="00321C83"/>
    <w:rsid w:val="003241BA"/>
    <w:rsid w:val="003243FE"/>
    <w:rsid w:val="003249C9"/>
    <w:rsid w:val="003338CC"/>
    <w:rsid w:val="0034199E"/>
    <w:rsid w:val="00343CE0"/>
    <w:rsid w:val="0034666C"/>
    <w:rsid w:val="00347BA0"/>
    <w:rsid w:val="00353E87"/>
    <w:rsid w:val="00354CEE"/>
    <w:rsid w:val="00384376"/>
    <w:rsid w:val="00390CA6"/>
    <w:rsid w:val="00391F28"/>
    <w:rsid w:val="003B05BE"/>
    <w:rsid w:val="003B05D7"/>
    <w:rsid w:val="003B517E"/>
    <w:rsid w:val="003C0A67"/>
    <w:rsid w:val="003C1F36"/>
    <w:rsid w:val="003C22BB"/>
    <w:rsid w:val="003C4A09"/>
    <w:rsid w:val="003C7AC3"/>
    <w:rsid w:val="003D7534"/>
    <w:rsid w:val="003D7F8C"/>
    <w:rsid w:val="003E3F58"/>
    <w:rsid w:val="003F277A"/>
    <w:rsid w:val="00402B96"/>
    <w:rsid w:val="00416F1A"/>
    <w:rsid w:val="004277B0"/>
    <w:rsid w:val="004340B0"/>
    <w:rsid w:val="00434BBB"/>
    <w:rsid w:val="00436F49"/>
    <w:rsid w:val="004418B6"/>
    <w:rsid w:val="0044550F"/>
    <w:rsid w:val="0044577A"/>
    <w:rsid w:val="004631EA"/>
    <w:rsid w:val="00464A4B"/>
    <w:rsid w:val="00466F62"/>
    <w:rsid w:val="00472AC6"/>
    <w:rsid w:val="00477EFA"/>
    <w:rsid w:val="0048089F"/>
    <w:rsid w:val="0048338E"/>
    <w:rsid w:val="00491A44"/>
    <w:rsid w:val="00493A5B"/>
    <w:rsid w:val="00497801"/>
    <w:rsid w:val="004B1588"/>
    <w:rsid w:val="004B3F01"/>
    <w:rsid w:val="004B6552"/>
    <w:rsid w:val="004B7896"/>
    <w:rsid w:val="004C2393"/>
    <w:rsid w:val="004C4631"/>
    <w:rsid w:val="004D3353"/>
    <w:rsid w:val="004D6E18"/>
    <w:rsid w:val="004E04B0"/>
    <w:rsid w:val="004E6960"/>
    <w:rsid w:val="004F2399"/>
    <w:rsid w:val="00500EC3"/>
    <w:rsid w:val="00516720"/>
    <w:rsid w:val="005222D1"/>
    <w:rsid w:val="00530A57"/>
    <w:rsid w:val="00535933"/>
    <w:rsid w:val="0054570B"/>
    <w:rsid w:val="00583938"/>
    <w:rsid w:val="00592C0C"/>
    <w:rsid w:val="005934C1"/>
    <w:rsid w:val="00594105"/>
    <w:rsid w:val="00595A7F"/>
    <w:rsid w:val="005A39B7"/>
    <w:rsid w:val="005C5972"/>
    <w:rsid w:val="005D38A0"/>
    <w:rsid w:val="005E7BF5"/>
    <w:rsid w:val="005F0037"/>
    <w:rsid w:val="005F032A"/>
    <w:rsid w:val="005F2F8A"/>
    <w:rsid w:val="005F5331"/>
    <w:rsid w:val="00602E81"/>
    <w:rsid w:val="00604298"/>
    <w:rsid w:val="0061073D"/>
    <w:rsid w:val="00612DD7"/>
    <w:rsid w:val="00616B1D"/>
    <w:rsid w:val="00624490"/>
    <w:rsid w:val="00631AD5"/>
    <w:rsid w:val="00631B43"/>
    <w:rsid w:val="0063375A"/>
    <w:rsid w:val="00635532"/>
    <w:rsid w:val="006369F4"/>
    <w:rsid w:val="00637B5F"/>
    <w:rsid w:val="0064631F"/>
    <w:rsid w:val="006468F2"/>
    <w:rsid w:val="00647784"/>
    <w:rsid w:val="0065029D"/>
    <w:rsid w:val="00651AA1"/>
    <w:rsid w:val="00664AD9"/>
    <w:rsid w:val="0066557E"/>
    <w:rsid w:val="00666A41"/>
    <w:rsid w:val="00674071"/>
    <w:rsid w:val="00682071"/>
    <w:rsid w:val="00693283"/>
    <w:rsid w:val="00694251"/>
    <w:rsid w:val="00694D16"/>
    <w:rsid w:val="006959A8"/>
    <w:rsid w:val="00696927"/>
    <w:rsid w:val="006A0835"/>
    <w:rsid w:val="006C3A4F"/>
    <w:rsid w:val="006C5424"/>
    <w:rsid w:val="006D4293"/>
    <w:rsid w:val="006E4ABB"/>
    <w:rsid w:val="006F529C"/>
    <w:rsid w:val="00700083"/>
    <w:rsid w:val="00700858"/>
    <w:rsid w:val="007021CA"/>
    <w:rsid w:val="0071621F"/>
    <w:rsid w:val="0072580A"/>
    <w:rsid w:val="00725ACC"/>
    <w:rsid w:val="0075770C"/>
    <w:rsid w:val="0077037E"/>
    <w:rsid w:val="00781F0D"/>
    <w:rsid w:val="00782881"/>
    <w:rsid w:val="0078368E"/>
    <w:rsid w:val="007840BA"/>
    <w:rsid w:val="0079024C"/>
    <w:rsid w:val="00791671"/>
    <w:rsid w:val="00797C1F"/>
    <w:rsid w:val="00797ECC"/>
    <w:rsid w:val="007A2A3B"/>
    <w:rsid w:val="007A3A3E"/>
    <w:rsid w:val="007A76BF"/>
    <w:rsid w:val="007B17F5"/>
    <w:rsid w:val="007B1D24"/>
    <w:rsid w:val="007B2DA7"/>
    <w:rsid w:val="007C184D"/>
    <w:rsid w:val="007C7594"/>
    <w:rsid w:val="007D1C07"/>
    <w:rsid w:val="007D5C2D"/>
    <w:rsid w:val="007E1DB0"/>
    <w:rsid w:val="007E6B5A"/>
    <w:rsid w:val="007F37E0"/>
    <w:rsid w:val="007F54A1"/>
    <w:rsid w:val="008077AE"/>
    <w:rsid w:val="00813204"/>
    <w:rsid w:val="00821181"/>
    <w:rsid w:val="0082191C"/>
    <w:rsid w:val="008265CF"/>
    <w:rsid w:val="008334CA"/>
    <w:rsid w:val="0084726C"/>
    <w:rsid w:val="00847BB9"/>
    <w:rsid w:val="00850A05"/>
    <w:rsid w:val="008562F1"/>
    <w:rsid w:val="00856E3E"/>
    <w:rsid w:val="00863C88"/>
    <w:rsid w:val="008718C2"/>
    <w:rsid w:val="008722AD"/>
    <w:rsid w:val="00875C33"/>
    <w:rsid w:val="00884E89"/>
    <w:rsid w:val="00890179"/>
    <w:rsid w:val="00893B59"/>
    <w:rsid w:val="008944B5"/>
    <w:rsid w:val="008A2432"/>
    <w:rsid w:val="008A427B"/>
    <w:rsid w:val="008B0B08"/>
    <w:rsid w:val="008B1B0E"/>
    <w:rsid w:val="008B2FAF"/>
    <w:rsid w:val="008C1FFC"/>
    <w:rsid w:val="008C2A0D"/>
    <w:rsid w:val="008C60B0"/>
    <w:rsid w:val="008C67A9"/>
    <w:rsid w:val="008D1BAE"/>
    <w:rsid w:val="008E12C5"/>
    <w:rsid w:val="008E626D"/>
    <w:rsid w:val="008E6B72"/>
    <w:rsid w:val="008F75E8"/>
    <w:rsid w:val="008F76B2"/>
    <w:rsid w:val="0090796D"/>
    <w:rsid w:val="009207CB"/>
    <w:rsid w:val="00921AC8"/>
    <w:rsid w:val="009346BC"/>
    <w:rsid w:val="00934814"/>
    <w:rsid w:val="00952A0D"/>
    <w:rsid w:val="00954641"/>
    <w:rsid w:val="00954A32"/>
    <w:rsid w:val="0096005E"/>
    <w:rsid w:val="009607D7"/>
    <w:rsid w:val="0096622E"/>
    <w:rsid w:val="00972B46"/>
    <w:rsid w:val="009775C1"/>
    <w:rsid w:val="009A12DD"/>
    <w:rsid w:val="009A63DC"/>
    <w:rsid w:val="009B0900"/>
    <w:rsid w:val="009C4641"/>
    <w:rsid w:val="009D560F"/>
    <w:rsid w:val="009E3921"/>
    <w:rsid w:val="009F0DF7"/>
    <w:rsid w:val="009F4C02"/>
    <w:rsid w:val="009F585F"/>
    <w:rsid w:val="009F6170"/>
    <w:rsid w:val="00A03FFD"/>
    <w:rsid w:val="00A05033"/>
    <w:rsid w:val="00A07DAC"/>
    <w:rsid w:val="00A12641"/>
    <w:rsid w:val="00A1425F"/>
    <w:rsid w:val="00A211B6"/>
    <w:rsid w:val="00A23D21"/>
    <w:rsid w:val="00A23DEA"/>
    <w:rsid w:val="00A32593"/>
    <w:rsid w:val="00A32E95"/>
    <w:rsid w:val="00A331E3"/>
    <w:rsid w:val="00A339B4"/>
    <w:rsid w:val="00A33B92"/>
    <w:rsid w:val="00A3407C"/>
    <w:rsid w:val="00A378FE"/>
    <w:rsid w:val="00A4568F"/>
    <w:rsid w:val="00A519D4"/>
    <w:rsid w:val="00A558DB"/>
    <w:rsid w:val="00A56FBB"/>
    <w:rsid w:val="00A6153A"/>
    <w:rsid w:val="00A71080"/>
    <w:rsid w:val="00A720FD"/>
    <w:rsid w:val="00A80D2A"/>
    <w:rsid w:val="00A979EC"/>
    <w:rsid w:val="00AA615A"/>
    <w:rsid w:val="00AB2AC2"/>
    <w:rsid w:val="00AB3775"/>
    <w:rsid w:val="00AC2DAC"/>
    <w:rsid w:val="00AC437A"/>
    <w:rsid w:val="00AC5C2D"/>
    <w:rsid w:val="00AD0976"/>
    <w:rsid w:val="00AD0FBE"/>
    <w:rsid w:val="00AD2FD7"/>
    <w:rsid w:val="00AF1A54"/>
    <w:rsid w:val="00AF5D73"/>
    <w:rsid w:val="00B02AE7"/>
    <w:rsid w:val="00B057CC"/>
    <w:rsid w:val="00B11422"/>
    <w:rsid w:val="00B1774D"/>
    <w:rsid w:val="00B233C7"/>
    <w:rsid w:val="00B24C91"/>
    <w:rsid w:val="00B25A72"/>
    <w:rsid w:val="00B32063"/>
    <w:rsid w:val="00B3550B"/>
    <w:rsid w:val="00B375BF"/>
    <w:rsid w:val="00B50B01"/>
    <w:rsid w:val="00B5600D"/>
    <w:rsid w:val="00B65599"/>
    <w:rsid w:val="00B7334F"/>
    <w:rsid w:val="00B763AC"/>
    <w:rsid w:val="00B8015E"/>
    <w:rsid w:val="00B82DEE"/>
    <w:rsid w:val="00B87DDF"/>
    <w:rsid w:val="00B936D2"/>
    <w:rsid w:val="00B96BF8"/>
    <w:rsid w:val="00BA108F"/>
    <w:rsid w:val="00BA1838"/>
    <w:rsid w:val="00BB6124"/>
    <w:rsid w:val="00BC1492"/>
    <w:rsid w:val="00BC33AC"/>
    <w:rsid w:val="00BD0CDB"/>
    <w:rsid w:val="00BD1CE7"/>
    <w:rsid w:val="00BE1630"/>
    <w:rsid w:val="00BF4CFB"/>
    <w:rsid w:val="00BF4F36"/>
    <w:rsid w:val="00BF71EB"/>
    <w:rsid w:val="00C07311"/>
    <w:rsid w:val="00C1034A"/>
    <w:rsid w:val="00C1146B"/>
    <w:rsid w:val="00C27FD4"/>
    <w:rsid w:val="00C32457"/>
    <w:rsid w:val="00C32889"/>
    <w:rsid w:val="00C36532"/>
    <w:rsid w:val="00C41B34"/>
    <w:rsid w:val="00C549BF"/>
    <w:rsid w:val="00C64E82"/>
    <w:rsid w:val="00C711C5"/>
    <w:rsid w:val="00C86010"/>
    <w:rsid w:val="00C879BF"/>
    <w:rsid w:val="00C952FA"/>
    <w:rsid w:val="00CA0FFF"/>
    <w:rsid w:val="00CA4BEE"/>
    <w:rsid w:val="00CC0036"/>
    <w:rsid w:val="00CC26D9"/>
    <w:rsid w:val="00CC3B48"/>
    <w:rsid w:val="00CC4110"/>
    <w:rsid w:val="00CE0ACB"/>
    <w:rsid w:val="00CE101A"/>
    <w:rsid w:val="00CF3895"/>
    <w:rsid w:val="00D01884"/>
    <w:rsid w:val="00D05A51"/>
    <w:rsid w:val="00D1135A"/>
    <w:rsid w:val="00D115E5"/>
    <w:rsid w:val="00D13EDA"/>
    <w:rsid w:val="00D14D61"/>
    <w:rsid w:val="00D23EB8"/>
    <w:rsid w:val="00D23FB2"/>
    <w:rsid w:val="00D353BA"/>
    <w:rsid w:val="00D373F0"/>
    <w:rsid w:val="00D37816"/>
    <w:rsid w:val="00D56E40"/>
    <w:rsid w:val="00D709E3"/>
    <w:rsid w:val="00D768E4"/>
    <w:rsid w:val="00DA34BF"/>
    <w:rsid w:val="00DB08D9"/>
    <w:rsid w:val="00DB0C13"/>
    <w:rsid w:val="00DB0CB6"/>
    <w:rsid w:val="00DB513E"/>
    <w:rsid w:val="00DC6062"/>
    <w:rsid w:val="00DD30DE"/>
    <w:rsid w:val="00DD5D3B"/>
    <w:rsid w:val="00DD6881"/>
    <w:rsid w:val="00DF0EA7"/>
    <w:rsid w:val="00DF2A03"/>
    <w:rsid w:val="00DF4F74"/>
    <w:rsid w:val="00DF66EE"/>
    <w:rsid w:val="00E133D8"/>
    <w:rsid w:val="00E163B3"/>
    <w:rsid w:val="00E21FA3"/>
    <w:rsid w:val="00E2231C"/>
    <w:rsid w:val="00E312B8"/>
    <w:rsid w:val="00E31838"/>
    <w:rsid w:val="00E435EA"/>
    <w:rsid w:val="00E54172"/>
    <w:rsid w:val="00E66226"/>
    <w:rsid w:val="00E778BE"/>
    <w:rsid w:val="00E8060C"/>
    <w:rsid w:val="00E82B43"/>
    <w:rsid w:val="00E842C8"/>
    <w:rsid w:val="00E90B35"/>
    <w:rsid w:val="00EA1A2A"/>
    <w:rsid w:val="00EA6B18"/>
    <w:rsid w:val="00EA7A25"/>
    <w:rsid w:val="00EB081B"/>
    <w:rsid w:val="00EC7587"/>
    <w:rsid w:val="00EC7A7A"/>
    <w:rsid w:val="00EE1095"/>
    <w:rsid w:val="00EE343B"/>
    <w:rsid w:val="00EF012C"/>
    <w:rsid w:val="00EF0D8F"/>
    <w:rsid w:val="00EF21E2"/>
    <w:rsid w:val="00EF2ACB"/>
    <w:rsid w:val="00EF4ED8"/>
    <w:rsid w:val="00F006E6"/>
    <w:rsid w:val="00F1066B"/>
    <w:rsid w:val="00F110FB"/>
    <w:rsid w:val="00F111F8"/>
    <w:rsid w:val="00F20C28"/>
    <w:rsid w:val="00F2160C"/>
    <w:rsid w:val="00F306F1"/>
    <w:rsid w:val="00F3264E"/>
    <w:rsid w:val="00F330C4"/>
    <w:rsid w:val="00F45730"/>
    <w:rsid w:val="00F576FA"/>
    <w:rsid w:val="00F61D42"/>
    <w:rsid w:val="00F63EF3"/>
    <w:rsid w:val="00F65178"/>
    <w:rsid w:val="00F66347"/>
    <w:rsid w:val="00F70DC1"/>
    <w:rsid w:val="00F84D81"/>
    <w:rsid w:val="00F85319"/>
    <w:rsid w:val="00F90C3A"/>
    <w:rsid w:val="00F917E0"/>
    <w:rsid w:val="00F919DE"/>
    <w:rsid w:val="00F92219"/>
    <w:rsid w:val="00F94174"/>
    <w:rsid w:val="00F94667"/>
    <w:rsid w:val="00F95BB6"/>
    <w:rsid w:val="00F96AC1"/>
    <w:rsid w:val="00F96AE7"/>
    <w:rsid w:val="00F97887"/>
    <w:rsid w:val="00FA1089"/>
    <w:rsid w:val="00FA2C28"/>
    <w:rsid w:val="00FA466D"/>
    <w:rsid w:val="00FB180B"/>
    <w:rsid w:val="00FB2BBD"/>
    <w:rsid w:val="00FB7462"/>
    <w:rsid w:val="00FC0560"/>
    <w:rsid w:val="00FC2820"/>
    <w:rsid w:val="00FC3D1F"/>
    <w:rsid w:val="00FC5A2F"/>
    <w:rsid w:val="00FC6959"/>
    <w:rsid w:val="00FD5080"/>
    <w:rsid w:val="00FD77AB"/>
    <w:rsid w:val="00FD7A4C"/>
    <w:rsid w:val="00FE33B6"/>
    <w:rsid w:val="00FF333D"/>
    <w:rsid w:val="00FF74B0"/>
    <w:rsid w:val="00FF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A5B32F"/>
  <w15:chartTrackingRefBased/>
  <w15:docId w15:val="{C016D006-00B5-4E2D-8F78-8EE91FCD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90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0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0B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0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0B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0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0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0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0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0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0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0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0B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0B0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0B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0B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0B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0B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0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90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0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90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0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90B0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0B0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90B0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0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0B0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0B0F"/>
    <w:rPr>
      <w:b/>
      <w:bCs/>
      <w:smallCaps/>
      <w:color w:val="0F4761" w:themeColor="accent1" w:themeShade="BF"/>
      <w:spacing w:val="5"/>
    </w:rPr>
  </w:style>
  <w:style w:type="character" w:customStyle="1" w:styleId="Nivel01Char">
    <w:name w:val="Nivel 01 Char"/>
    <w:basedOn w:val="Fontepargpadro"/>
    <w:link w:val="Nivel01"/>
    <w:locked/>
    <w:rsid w:val="003B05D7"/>
    <w:rPr>
      <w:rFonts w:ascii="Arial" w:eastAsia="Arial" w:hAnsi="Arial" w:cs="Arial"/>
      <w:b/>
      <w:iCs/>
      <w:lang w:eastAsia="pt-BR"/>
    </w:rPr>
  </w:style>
  <w:style w:type="paragraph" w:customStyle="1" w:styleId="Nivel01">
    <w:name w:val="Nivel 01"/>
    <w:basedOn w:val="PargrafodaLista"/>
    <w:next w:val="Normal"/>
    <w:link w:val="Nivel01Char"/>
    <w:autoRedefine/>
    <w:qFormat/>
    <w:rsid w:val="003B05D7"/>
    <w:pPr>
      <w:numPr>
        <w:numId w:val="6"/>
      </w:numPr>
      <w:spacing w:before="360" w:after="120" w:line="276" w:lineRule="auto"/>
      <w:ind w:left="357" w:hanging="357"/>
      <w:contextualSpacing w:val="0"/>
      <w:jc w:val="both"/>
      <w:outlineLvl w:val="0"/>
    </w:pPr>
    <w:rPr>
      <w:rFonts w:ascii="Arial" w:eastAsia="Arial" w:hAnsi="Arial" w:cs="Arial"/>
      <w:b/>
      <w:iCs/>
      <w:lang w:eastAsia="pt-BR"/>
    </w:rPr>
  </w:style>
  <w:style w:type="paragraph" w:customStyle="1" w:styleId="Nivel2-Opcional">
    <w:name w:val="Nivel 2-Opcional"/>
    <w:basedOn w:val="Normal"/>
    <w:autoRedefine/>
    <w:rsid w:val="003B05D7"/>
    <w:pPr>
      <w:numPr>
        <w:ilvl w:val="1"/>
        <w:numId w:val="6"/>
      </w:numPr>
      <w:shd w:val="clear" w:color="auto" w:fill="124F1A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kern w:val="0"/>
      <w:sz w:val="20"/>
      <w:szCs w:val="20"/>
      <w:lang w:eastAsia="pt-BR"/>
      <w14:ligatures w14:val="none"/>
    </w:rPr>
  </w:style>
  <w:style w:type="paragraph" w:customStyle="1" w:styleId="Nvel4-R">
    <w:name w:val="Nível 4-R"/>
    <w:basedOn w:val="Normal"/>
    <w:autoRedefine/>
    <w:qFormat/>
    <w:rsid w:val="003B05D7"/>
    <w:pPr>
      <w:numPr>
        <w:ilvl w:val="3"/>
        <w:numId w:val="6"/>
      </w:numPr>
      <w:spacing w:before="120" w:after="120" w:line="276" w:lineRule="auto"/>
      <w:ind w:left="567" w:firstLine="0"/>
      <w:jc w:val="both"/>
    </w:pPr>
    <w:rPr>
      <w:rFonts w:ascii="Arial" w:eastAsiaTheme="minorEastAsia" w:hAnsi="Arial" w:cs="Arial"/>
      <w:bCs/>
      <w:i/>
      <w:color w:val="FF0000"/>
      <w:kern w:val="0"/>
      <w:sz w:val="20"/>
      <w:szCs w:val="20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locked/>
    <w:rsid w:val="003B05D7"/>
    <w:rPr>
      <w:rFonts w:ascii="Arial" w:hAnsi="Arial" w:cs="Tahoma"/>
      <w:lang w:eastAsia="pt-BR"/>
    </w:rPr>
  </w:style>
  <w:style w:type="paragraph" w:customStyle="1" w:styleId="Nivel3">
    <w:name w:val="Nivel 3"/>
    <w:basedOn w:val="Normal"/>
    <w:link w:val="Nivel3Char"/>
    <w:qFormat/>
    <w:rsid w:val="003B05D7"/>
    <w:pPr>
      <w:numPr>
        <w:ilvl w:val="2"/>
        <w:numId w:val="6"/>
      </w:numPr>
      <w:spacing w:before="120" w:after="120" w:line="276" w:lineRule="auto"/>
      <w:ind w:left="284" w:firstLine="0"/>
      <w:jc w:val="both"/>
    </w:pPr>
    <w:rPr>
      <w:rFonts w:ascii="Arial" w:hAnsi="Arial" w:cs="Tahoma"/>
      <w:lang w:eastAsia="pt-BR"/>
    </w:rPr>
  </w:style>
  <w:style w:type="paragraph" w:customStyle="1" w:styleId="Nivel5">
    <w:name w:val="Nivel 5"/>
    <w:basedOn w:val="Nvel4-R"/>
    <w:autoRedefine/>
    <w:qFormat/>
    <w:rsid w:val="003B05D7"/>
    <w:pPr>
      <w:numPr>
        <w:ilvl w:val="4"/>
      </w:numPr>
      <w:ind w:left="851" w:firstLine="0"/>
    </w:pPr>
  </w:style>
  <w:style w:type="paragraph" w:styleId="Cabealho">
    <w:name w:val="header"/>
    <w:basedOn w:val="Normal"/>
    <w:link w:val="CabealhoChar"/>
    <w:uiPriority w:val="99"/>
    <w:unhideWhenUsed/>
    <w:rsid w:val="00BA18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1838"/>
  </w:style>
  <w:style w:type="paragraph" w:styleId="Rodap">
    <w:name w:val="footer"/>
    <w:basedOn w:val="Normal"/>
    <w:link w:val="RodapChar"/>
    <w:uiPriority w:val="99"/>
    <w:unhideWhenUsed/>
    <w:rsid w:val="00BA18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1838"/>
  </w:style>
  <w:style w:type="paragraph" w:customStyle="1" w:styleId="Nvel02">
    <w:name w:val="Nível 02"/>
    <w:basedOn w:val="Nivel2-Opcional"/>
    <w:link w:val="Nvel02Char"/>
    <w:autoRedefine/>
    <w:qFormat/>
    <w:rsid w:val="00242FDB"/>
    <w:pPr>
      <w:numPr>
        <w:ilvl w:val="0"/>
        <w:numId w:val="0"/>
      </w:numPr>
      <w:shd w:val="clear" w:color="auto" w:fill="auto"/>
    </w:pPr>
    <w:rPr>
      <w:color w:val="auto"/>
    </w:rPr>
  </w:style>
  <w:style w:type="character" w:customStyle="1" w:styleId="Nvel02Char">
    <w:name w:val="Nível 02 Char"/>
    <w:basedOn w:val="Fontepargpadro"/>
    <w:link w:val="Nvel02"/>
    <w:rsid w:val="00242FDB"/>
    <w:rPr>
      <w:rFonts w:ascii="Arial" w:eastAsia="Arial" w:hAnsi="Arial" w:cs="Arial"/>
      <w:i/>
      <w:kern w:val="0"/>
      <w:sz w:val="20"/>
      <w:szCs w:val="20"/>
      <w:lang w:eastAsia="pt-BR"/>
      <w14:ligatures w14:val="none"/>
    </w:rPr>
  </w:style>
  <w:style w:type="character" w:customStyle="1" w:styleId="fontstyle01">
    <w:name w:val="fontstyle01"/>
    <w:basedOn w:val="Fontepargpadro"/>
    <w:rsid w:val="00A23D21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77037E"/>
    <w:rPr>
      <w:rFonts w:ascii="Calibri-Italic" w:hAnsi="Calibri-Italic" w:hint="default"/>
      <w:b w:val="0"/>
      <w:bCs w:val="0"/>
      <w:i/>
      <w:iCs/>
      <w:color w:val="000000"/>
      <w:sz w:val="18"/>
      <w:szCs w:val="18"/>
    </w:rPr>
  </w:style>
  <w:style w:type="paragraph" w:customStyle="1" w:styleId="Nivel2">
    <w:name w:val="Nivel 2"/>
    <w:basedOn w:val="Normal"/>
    <w:autoRedefine/>
    <w:qFormat/>
    <w:rsid w:val="00285327"/>
    <w:pPr>
      <w:spacing w:before="120" w:after="120" w:line="276" w:lineRule="auto"/>
      <w:ind w:left="851" w:hanging="567"/>
      <w:jc w:val="both"/>
    </w:pPr>
    <w:rPr>
      <w:rFonts w:ascii="Arial" w:eastAsia="Arial" w:hAnsi="Arial" w:cs="Arial"/>
      <w:kern w:val="0"/>
      <w:sz w:val="20"/>
      <w:szCs w:val="20"/>
      <w14:ligatures w14:val="none"/>
    </w:rPr>
  </w:style>
  <w:style w:type="paragraph" w:customStyle="1" w:styleId="Nivel4">
    <w:name w:val="Nivel 4"/>
    <w:basedOn w:val="Nivel3"/>
    <w:autoRedefine/>
    <w:qFormat/>
    <w:rsid w:val="00285327"/>
    <w:pPr>
      <w:numPr>
        <w:ilvl w:val="0"/>
        <w:numId w:val="0"/>
      </w:numPr>
      <w:ind w:left="567"/>
    </w:pPr>
    <w:rPr>
      <w:rFonts w:eastAsiaTheme="minorEastAsia" w:cs="Arial"/>
      <w:kern w:val="0"/>
      <w:sz w:val="2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38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1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1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1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330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23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76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3BE02-D617-4210-A60A-884393DB1F5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f49aa43-822a-4c20-9670-db7700bf1eb0}" enabled="0" method="" siteId="{6f49aa43-822a-4c20-9670-db7700bf1eb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2677</TotalTime>
  <Pages>2</Pages>
  <Words>355</Words>
  <Characters>2324</Characters>
  <Application>Microsoft Office Word</Application>
  <DocSecurity>0</DocSecurity>
  <Lines>55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Pozzetti de Barros</dc:creator>
  <cp:keywords/>
  <dc:description/>
  <cp:lastModifiedBy>Aline Pozzetti de Barros</cp:lastModifiedBy>
  <cp:revision>392</cp:revision>
  <cp:lastPrinted>2026-04-16T14:40:00Z</cp:lastPrinted>
  <dcterms:created xsi:type="dcterms:W3CDTF">2025-08-29T14:18:00Z</dcterms:created>
  <dcterms:modified xsi:type="dcterms:W3CDTF">2026-04-16T14:44:00Z</dcterms:modified>
</cp:coreProperties>
</file>