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5F2AA" w14:textId="77777777" w:rsidR="00ED6F83" w:rsidRPr="00ED6F83" w:rsidRDefault="00ED6F83" w:rsidP="00ED6F83">
      <w:pPr>
        <w:jc w:val="center"/>
        <w:rPr>
          <w:b/>
          <w:bCs/>
        </w:rPr>
      </w:pPr>
      <w:r w:rsidRPr="00ED6F83">
        <w:rPr>
          <w:b/>
          <w:bCs/>
        </w:rPr>
        <w:t>DECLARAÇÃO DE VISITA TÉCNICA</w:t>
      </w:r>
    </w:p>
    <w:p w14:paraId="35CB26AB" w14:textId="77777777" w:rsidR="00ED6F83" w:rsidRPr="00ED6F83" w:rsidRDefault="00ED6F83" w:rsidP="00ED6F83">
      <w:pPr>
        <w:jc w:val="both"/>
      </w:pPr>
      <w:r w:rsidRPr="00ED6F83">
        <w:t xml:space="preserve">Declaramos, para os devidos fins, que a empresa </w:t>
      </w:r>
      <w:r w:rsidRPr="00ED6F83">
        <w:rPr>
          <w:b/>
          <w:bCs/>
        </w:rPr>
        <w:t>________________________________________</w:t>
      </w:r>
      <w:r w:rsidRPr="00ED6F83">
        <w:t xml:space="preserve">, inscrita no CNPJ nº </w:t>
      </w:r>
      <w:r w:rsidRPr="00ED6F83">
        <w:rPr>
          <w:b/>
          <w:bCs/>
        </w:rPr>
        <w:t>________________________</w:t>
      </w:r>
      <w:r w:rsidRPr="00ED6F83">
        <w:t xml:space="preserve">, por intermédio de seu representante legal/técnico </w:t>
      </w:r>
      <w:r w:rsidRPr="00ED6F83">
        <w:rPr>
          <w:b/>
          <w:bCs/>
        </w:rPr>
        <w:t>________________________________________</w:t>
      </w:r>
      <w:r w:rsidRPr="00ED6F83">
        <w:t xml:space="preserve">, portador(a) do CPF nº </w:t>
      </w:r>
      <w:r w:rsidRPr="00ED6F83">
        <w:rPr>
          <w:b/>
          <w:bCs/>
        </w:rPr>
        <w:t>________________________</w:t>
      </w:r>
      <w:r w:rsidRPr="00ED6F83">
        <w:t xml:space="preserve"> e do documento de identificação nº </w:t>
      </w:r>
      <w:r w:rsidRPr="00ED6F83">
        <w:rPr>
          <w:b/>
          <w:bCs/>
        </w:rPr>
        <w:t>________________________</w:t>
      </w:r>
      <w:r w:rsidRPr="00ED6F83">
        <w:t xml:space="preserve">, realizou </w:t>
      </w:r>
      <w:r w:rsidRPr="00ED6F83">
        <w:rPr>
          <w:b/>
          <w:bCs/>
        </w:rPr>
        <w:t>visita técnica in loco</w:t>
      </w:r>
      <w:r w:rsidRPr="00ED6F83">
        <w:t xml:space="preserve"> nas dependências da </w:t>
      </w:r>
      <w:r w:rsidRPr="00ED6F83">
        <w:rPr>
          <w:b/>
          <w:bCs/>
        </w:rPr>
        <w:t>Escola de Saúde</w:t>
      </w:r>
      <w:r w:rsidRPr="00ED6F83">
        <w:t xml:space="preserve">, no endereço </w:t>
      </w:r>
      <w:r w:rsidRPr="00ED6F83">
        <w:rPr>
          <w:b/>
          <w:bCs/>
        </w:rPr>
        <w:t>________________________________________</w:t>
      </w:r>
      <w:r w:rsidRPr="00ED6F83">
        <w:t>, referente ao objeto da licitação destinada à contratação de empresa especializada para execução de serviços comuns de engenharia.</w:t>
      </w:r>
    </w:p>
    <w:p w14:paraId="4D974FD4" w14:textId="77777777" w:rsidR="00ED6F83" w:rsidRPr="00ED6F83" w:rsidRDefault="00ED6F83" w:rsidP="00ED6F83">
      <w:pPr>
        <w:jc w:val="both"/>
      </w:pPr>
      <w:r w:rsidRPr="00ED6F83">
        <w:t xml:space="preserve">Na ocasião, o representante da empresa teve pleno acesso às áreas envolvidas na execução dos serviços, tendo tomado conhecimento das </w:t>
      </w:r>
      <w:r w:rsidRPr="00ED6F83">
        <w:rPr>
          <w:b/>
          <w:bCs/>
        </w:rPr>
        <w:t>condições locais</w:t>
      </w:r>
      <w:r w:rsidRPr="00ED6F83">
        <w:t xml:space="preserve">, das </w:t>
      </w:r>
      <w:r w:rsidRPr="00ED6F83">
        <w:rPr>
          <w:b/>
          <w:bCs/>
        </w:rPr>
        <w:t>características da edificação</w:t>
      </w:r>
      <w:r w:rsidRPr="00ED6F83">
        <w:t xml:space="preserve">, das </w:t>
      </w:r>
      <w:r w:rsidRPr="00ED6F83">
        <w:rPr>
          <w:b/>
          <w:bCs/>
        </w:rPr>
        <w:t>interfaces com a infraestrutura existente</w:t>
      </w:r>
      <w:r w:rsidRPr="00ED6F83">
        <w:t>, bem como dos aspectos técnicos que possam influenciar na elaboração da proposta e na execução do objeto, não podendo, posteriormente, alegar desconhecimento de fatos ou condições que impactem os custos, prazos ou a execução contratual.</w:t>
      </w:r>
    </w:p>
    <w:p w14:paraId="40DE4C76" w14:textId="77777777" w:rsidR="00ED6F83" w:rsidRPr="00ED6F83" w:rsidRDefault="00ED6F83" w:rsidP="00ED6F83">
      <w:pPr>
        <w:jc w:val="both"/>
      </w:pPr>
      <w:r w:rsidRPr="00ED6F83">
        <w:t>A presente declaração é emitida para fins de atendimento às exigências do instrumento convocatório, permanecendo a empresa inteiramente responsável pela correta avaliação das condições encontradas e pela compatibilidade de sua proposta com o objeto licitado.</w:t>
      </w:r>
    </w:p>
    <w:p w14:paraId="2B28198B" w14:textId="77777777" w:rsidR="00ED6F83" w:rsidRPr="00ED6F83" w:rsidRDefault="00ED6F83" w:rsidP="00ED6F83">
      <w:pPr>
        <w:jc w:val="right"/>
      </w:pPr>
      <w:r w:rsidRPr="00ED6F83">
        <w:t>Local e data: _______________________________</w:t>
      </w:r>
    </w:p>
    <w:p w14:paraId="3C68B8B2" w14:textId="77777777" w:rsidR="00ED6F83" w:rsidRPr="00ED6F83" w:rsidRDefault="00ED6F83" w:rsidP="00ED6F83">
      <w:r w:rsidRPr="00ED6F83">
        <w:pict w14:anchorId="664AE3BC">
          <v:rect id="_x0000_i1037" style="width:0;height:1.5pt" o:hralign="center" o:hrstd="t" o:hr="t" fillcolor="#a0a0a0" stroked="f"/>
        </w:pict>
      </w:r>
    </w:p>
    <w:p w14:paraId="18825E48" w14:textId="77777777" w:rsidR="00ED6F83" w:rsidRPr="00ED6F83" w:rsidRDefault="00ED6F83" w:rsidP="00ED6F83">
      <w:r w:rsidRPr="00ED6F83">
        <w:rPr>
          <w:b/>
          <w:bCs/>
        </w:rPr>
        <w:t>Representante da Administração / Fiscalização</w:t>
      </w:r>
      <w:r w:rsidRPr="00ED6F83">
        <w:br/>
        <w:t>Nome:</w:t>
      </w:r>
      <w:r w:rsidRPr="00ED6F83">
        <w:br/>
        <w:t>Cargo:</w:t>
      </w:r>
      <w:r w:rsidRPr="00ED6F83">
        <w:br/>
        <w:t>Órgão:</w:t>
      </w:r>
    </w:p>
    <w:p w14:paraId="5C67ACEC" w14:textId="77777777" w:rsidR="00ED6F83" w:rsidRPr="00ED6F83" w:rsidRDefault="00ED6F83" w:rsidP="00ED6F83">
      <w:r w:rsidRPr="00ED6F83">
        <w:pict w14:anchorId="620F8108">
          <v:rect id="_x0000_i1038" style="width:0;height:1.5pt" o:hralign="center" o:hrstd="t" o:hr="t" fillcolor="#a0a0a0" stroked="f"/>
        </w:pict>
      </w:r>
    </w:p>
    <w:p w14:paraId="1061BF7D" w14:textId="77777777" w:rsidR="00ED6F83" w:rsidRDefault="00ED6F83" w:rsidP="00ED6F83">
      <w:r w:rsidRPr="00ED6F83">
        <w:rPr>
          <w:b/>
          <w:bCs/>
        </w:rPr>
        <w:t>Representante da Empresa</w:t>
      </w:r>
      <w:r w:rsidRPr="00ED6F83">
        <w:br/>
        <w:t>Nome:</w:t>
      </w:r>
      <w:r w:rsidRPr="00ED6F83">
        <w:br/>
        <w:t>CPF:</w:t>
      </w:r>
      <w:r w:rsidRPr="00ED6F83">
        <w:br/>
        <w:t>Cargo/Função:</w:t>
      </w:r>
    </w:p>
    <w:p w14:paraId="57C0C6A0" w14:textId="77777777" w:rsidR="00ED6F83" w:rsidRDefault="00ED6F83" w:rsidP="00ED6F83"/>
    <w:p w14:paraId="6234497A" w14:textId="77777777" w:rsidR="00ED6F83" w:rsidRDefault="00ED6F83" w:rsidP="00ED6F83"/>
    <w:p w14:paraId="43B09B6A" w14:textId="77777777" w:rsidR="00ED6F83" w:rsidRDefault="00ED6F83" w:rsidP="00ED6F83"/>
    <w:p w14:paraId="6742F337" w14:textId="77777777" w:rsidR="00ED6F83" w:rsidRDefault="00ED6F83" w:rsidP="00ED6F83"/>
    <w:p w14:paraId="6464EB5C" w14:textId="77777777" w:rsidR="00ED6F83" w:rsidRDefault="00ED6F83" w:rsidP="00ED6F83"/>
    <w:p w14:paraId="1512CF16" w14:textId="77777777" w:rsidR="00ED6F83" w:rsidRDefault="00ED6F83" w:rsidP="00ED6F83"/>
    <w:p w14:paraId="3322EBF1" w14:textId="77777777" w:rsidR="00ED6F83" w:rsidRDefault="00ED6F83" w:rsidP="00ED6F83"/>
    <w:p w14:paraId="037BEBE0" w14:textId="77777777" w:rsidR="00ED6F83" w:rsidRDefault="00ED6F83" w:rsidP="00ED6F83"/>
    <w:p w14:paraId="662F5BC1" w14:textId="77777777" w:rsidR="00ED6F83" w:rsidRDefault="00ED6F83" w:rsidP="00ED6F83"/>
    <w:p w14:paraId="10FEF2D9" w14:textId="77777777" w:rsidR="00ED6F83" w:rsidRPr="00ED6F83" w:rsidRDefault="00ED6F83" w:rsidP="00ED6F83">
      <w:pPr>
        <w:jc w:val="center"/>
        <w:rPr>
          <w:b/>
          <w:bCs/>
        </w:rPr>
      </w:pPr>
      <w:r w:rsidRPr="00ED6F83">
        <w:rPr>
          <w:b/>
          <w:bCs/>
        </w:rPr>
        <w:lastRenderedPageBreak/>
        <w:t>DECLARAÇÃO DE CIÊNCIA DAS CONDIÇÕES LOCAIS</w:t>
      </w:r>
    </w:p>
    <w:p w14:paraId="1FB73365" w14:textId="77777777" w:rsidR="00ED6F83" w:rsidRPr="00ED6F83" w:rsidRDefault="00ED6F83" w:rsidP="00ED6F83">
      <w:pPr>
        <w:jc w:val="both"/>
      </w:pPr>
      <w:r w:rsidRPr="00ED6F83">
        <w:t xml:space="preserve">Declaramos, para os devidos fins, que a empresa </w:t>
      </w:r>
      <w:r w:rsidRPr="00ED6F83">
        <w:rPr>
          <w:b/>
          <w:bCs/>
        </w:rPr>
        <w:t>________________________________________</w:t>
      </w:r>
      <w:r w:rsidRPr="00ED6F83">
        <w:t xml:space="preserve">, inscrita no CNPJ nº </w:t>
      </w:r>
      <w:r w:rsidRPr="00ED6F83">
        <w:rPr>
          <w:b/>
          <w:bCs/>
        </w:rPr>
        <w:t>________________________</w:t>
      </w:r>
      <w:r w:rsidRPr="00ED6F83">
        <w:t xml:space="preserve">, por intermédio de seu representante legal/técnico </w:t>
      </w:r>
      <w:r w:rsidRPr="00ED6F83">
        <w:rPr>
          <w:b/>
          <w:bCs/>
        </w:rPr>
        <w:t>________________________________________</w:t>
      </w:r>
      <w:r w:rsidRPr="00ED6F83">
        <w:t xml:space="preserve">, portador(a) do CPF nº </w:t>
      </w:r>
      <w:r w:rsidRPr="00ED6F83">
        <w:rPr>
          <w:b/>
          <w:bCs/>
        </w:rPr>
        <w:t>________________________</w:t>
      </w:r>
      <w:r w:rsidRPr="00ED6F83">
        <w:t xml:space="preserve"> e do documento de identificação nº </w:t>
      </w:r>
      <w:r w:rsidRPr="00ED6F83">
        <w:rPr>
          <w:b/>
          <w:bCs/>
        </w:rPr>
        <w:t>________________________</w:t>
      </w:r>
      <w:r w:rsidRPr="00ED6F83">
        <w:t xml:space="preserve">, </w:t>
      </w:r>
      <w:r w:rsidRPr="00ED6F83">
        <w:rPr>
          <w:b/>
          <w:bCs/>
        </w:rPr>
        <w:t>dispensou a realização de visita técnica</w:t>
      </w:r>
      <w:r w:rsidRPr="00ED6F83">
        <w:t xml:space="preserve">, assumindo plena ciência das condições locais relativas à execução do objeto da licitação destinada à contratação de empresa especializada para a execução de serviços comuns de engenharia na </w:t>
      </w:r>
      <w:r w:rsidRPr="00ED6F83">
        <w:rPr>
          <w:b/>
          <w:bCs/>
        </w:rPr>
        <w:t>Escola de Saúde</w:t>
      </w:r>
      <w:r w:rsidRPr="00ED6F83">
        <w:t>, conforme descrito no Termo de Referência e demais documentos técnicos do certame.</w:t>
      </w:r>
    </w:p>
    <w:p w14:paraId="523B64E2" w14:textId="77777777" w:rsidR="00ED6F83" w:rsidRPr="00ED6F83" w:rsidRDefault="00ED6F83" w:rsidP="00ED6F83">
      <w:pPr>
        <w:jc w:val="both"/>
      </w:pPr>
      <w:r w:rsidRPr="00ED6F83">
        <w:t xml:space="preserve">A empresa declara que analisou integralmente os </w:t>
      </w:r>
      <w:r w:rsidRPr="00ED6F83">
        <w:rPr>
          <w:b/>
          <w:bCs/>
        </w:rPr>
        <w:t>projetos, memoriais descritivos, especificações técnicas e demais documentos disponibilizados pela Administração</w:t>
      </w:r>
      <w:r w:rsidRPr="00ED6F83">
        <w:t xml:space="preserve">, estando ciente das condições da edificação, das interferências existentes, das características do local e de todos os fatores que possam influenciar na formulação da proposta, nos custos, nos prazos e na execução dos serviços, </w:t>
      </w:r>
      <w:r w:rsidRPr="00ED6F83">
        <w:rPr>
          <w:b/>
          <w:bCs/>
        </w:rPr>
        <w:t>renunciando expressamente ao direito de alegar, futuramente, desconhecimento de quaisquer aspectos técnicos ou operacionais</w:t>
      </w:r>
      <w:r w:rsidRPr="00ED6F83">
        <w:t xml:space="preserve"> relacionados ao objeto.</w:t>
      </w:r>
    </w:p>
    <w:p w14:paraId="4B9A1EF9" w14:textId="77777777" w:rsidR="00ED6F83" w:rsidRPr="00ED6F83" w:rsidRDefault="00ED6F83" w:rsidP="00ED6F83">
      <w:pPr>
        <w:jc w:val="both"/>
      </w:pPr>
      <w:r w:rsidRPr="00ED6F83">
        <w:t>A presente declaração é firmada para fins de atendimento às exigências do instrumento convocatório, permanecendo a empresa integralmente responsável pela correta avaliação das condições de execução e pela compatibilidade de sua proposta com o objeto licitado.</w:t>
      </w:r>
    </w:p>
    <w:p w14:paraId="72A30D5F" w14:textId="77777777" w:rsidR="00ED6F83" w:rsidRPr="00ED6F83" w:rsidRDefault="00ED6F83" w:rsidP="00ED6F83">
      <w:pPr>
        <w:jc w:val="right"/>
      </w:pPr>
      <w:r w:rsidRPr="00ED6F83">
        <w:t>Local e data: _______________________________</w:t>
      </w:r>
    </w:p>
    <w:p w14:paraId="7444EA52" w14:textId="77777777" w:rsidR="00ED6F83" w:rsidRPr="00ED6F83" w:rsidRDefault="00ED6F83" w:rsidP="00ED6F83">
      <w:r w:rsidRPr="00ED6F83">
        <w:pict w14:anchorId="775EF58C">
          <v:rect id="_x0000_i1047" style="width:0;height:1.5pt" o:hralign="center" o:hrstd="t" o:hr="t" fillcolor="#a0a0a0" stroked="f"/>
        </w:pict>
      </w:r>
    </w:p>
    <w:p w14:paraId="12DE52E3" w14:textId="77777777" w:rsidR="00ED6F83" w:rsidRPr="00ED6F83" w:rsidRDefault="00ED6F83" w:rsidP="00ED6F83">
      <w:r w:rsidRPr="00ED6F83">
        <w:rPr>
          <w:b/>
          <w:bCs/>
        </w:rPr>
        <w:t>Representante Legal/Técnico da Empresa</w:t>
      </w:r>
      <w:r w:rsidRPr="00ED6F83">
        <w:br/>
        <w:t>Nome:</w:t>
      </w:r>
      <w:r w:rsidRPr="00ED6F83">
        <w:br/>
        <w:t>CPF:</w:t>
      </w:r>
      <w:r w:rsidRPr="00ED6F83">
        <w:br/>
        <w:t>Cargo/Função:</w:t>
      </w:r>
    </w:p>
    <w:p w14:paraId="4615A27D" w14:textId="77777777" w:rsidR="00ED6F83" w:rsidRDefault="00ED6F83" w:rsidP="00ED6F83"/>
    <w:p w14:paraId="0499CC89" w14:textId="77777777" w:rsidR="00ED6F83" w:rsidRPr="00ED6F83" w:rsidRDefault="00ED6F83" w:rsidP="00ED6F83"/>
    <w:p w14:paraId="4AE5968C" w14:textId="77777777" w:rsidR="00EE29A1" w:rsidRDefault="00EE29A1"/>
    <w:sectPr w:rsidR="00EE29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F83"/>
    <w:rsid w:val="0000751A"/>
    <w:rsid w:val="00045923"/>
    <w:rsid w:val="000E44CF"/>
    <w:rsid w:val="002C6AAA"/>
    <w:rsid w:val="002E5EC0"/>
    <w:rsid w:val="003C24CE"/>
    <w:rsid w:val="006977A5"/>
    <w:rsid w:val="00C84850"/>
    <w:rsid w:val="00DD555E"/>
    <w:rsid w:val="00ED6F83"/>
    <w:rsid w:val="00EE29A1"/>
    <w:rsid w:val="00F51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757FE"/>
  <w15:chartTrackingRefBased/>
  <w15:docId w15:val="{0D9E28A3-7FFD-4EC8-BD3B-901B51AA8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D6F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D6F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D6F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D6F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D6F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D6F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D6F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D6F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D6F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D6F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D6F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D6F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D6F8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D6F8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D6F8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D6F8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D6F8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D6F8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D6F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D6F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D6F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D6F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D6F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D6F8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D6F8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D6F8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D6F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D6F8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D6F8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491</Words>
  <Characters>2652</Characters>
  <Application>Microsoft Office Word</Application>
  <DocSecurity>0</DocSecurity>
  <Lines>22</Lines>
  <Paragraphs>6</Paragraphs>
  <ScaleCrop>false</ScaleCrop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 Dayane Ferreira</dc:creator>
  <cp:keywords/>
  <dc:description/>
  <cp:lastModifiedBy>Bruna Dayane Ferreira</cp:lastModifiedBy>
  <cp:revision>1</cp:revision>
  <dcterms:created xsi:type="dcterms:W3CDTF">2026-01-29T00:48:00Z</dcterms:created>
  <dcterms:modified xsi:type="dcterms:W3CDTF">2026-01-29T00:51:00Z</dcterms:modified>
</cp:coreProperties>
</file>