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E3407A3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0942B3">
        <w:rPr>
          <w:rFonts w:ascii="Arial" w:hAnsi="Arial" w:cs="Arial"/>
          <w:spacing w:val="-4"/>
          <w:sz w:val="20"/>
          <w:szCs w:val="20"/>
        </w:rPr>
        <w:t>90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2BAA426B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</w:t>
      </w:r>
      <w:r w:rsidR="00052645">
        <w:rPr>
          <w:rFonts w:ascii="Arial" w:hAnsi="Arial" w:cs="Arial"/>
          <w:b/>
          <w:sz w:val="20"/>
          <w:szCs w:val="20"/>
        </w:rPr>
        <w:t>33</w:t>
      </w:r>
      <w:r w:rsidRPr="002E13CC">
        <w:rPr>
          <w:rFonts w:ascii="Arial" w:hAnsi="Arial" w:cs="Arial"/>
          <w:b/>
          <w:sz w:val="20"/>
          <w:szCs w:val="20"/>
        </w:rPr>
        <w:t>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5C7C04AB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0942B3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70CE171B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0942B3">
              <w:rPr>
                <w:rFonts w:ascii="Arial" w:hAnsi="Arial" w:cs="Arial"/>
                <w:b/>
                <w:i/>
                <w:sz w:val="20"/>
                <w:szCs w:val="20"/>
              </w:rPr>
              <w:t>01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0942B3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342185A2" w:rsidR="000A430D" w:rsidRPr="002E13CC" w:rsidRDefault="000942B3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E6EB5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9124824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79FBE467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>e aquisição</w:t>
      </w:r>
      <w:r w:rsidR="000942B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0942B3">
        <w:rPr>
          <w:rFonts w:ascii="Arial" w:hAnsi="Arial" w:cs="Arial"/>
          <w:sz w:val="20"/>
          <w:szCs w:val="20"/>
        </w:rPr>
        <w:t>nobreak</w:t>
      </w:r>
      <w:proofErr w:type="spellEnd"/>
      <w:r w:rsidR="000942B3">
        <w:rPr>
          <w:rFonts w:ascii="Arial" w:hAnsi="Arial" w:cs="Arial"/>
          <w:sz w:val="20"/>
          <w:szCs w:val="20"/>
        </w:rPr>
        <w:t xml:space="preserve"> 600va e estabilizador</w:t>
      </w:r>
      <w:r w:rsidR="00D17092">
        <w:rPr>
          <w:rFonts w:ascii="Arial" w:hAnsi="Arial" w:cs="Arial"/>
          <w:sz w:val="20"/>
          <w:szCs w:val="20"/>
        </w:rPr>
        <w:t>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2D651543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2E56A2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74561441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0942B3">
        <w:rPr>
          <w:rFonts w:ascii="Arial" w:hAnsi="Arial" w:cs="Arial"/>
          <w:b/>
          <w:sz w:val="20"/>
          <w:szCs w:val="20"/>
        </w:rPr>
        <w:t>3.172,50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266808C0" w:rsidR="000A430D" w:rsidRDefault="00FD66BA" w:rsidP="00052645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942B3">
        <w:rPr>
          <w:rFonts w:ascii="Arial" w:hAnsi="Arial" w:cs="Arial"/>
          <w:sz w:val="20"/>
          <w:szCs w:val="20"/>
        </w:rPr>
        <w:t>2</w:t>
      </w:r>
      <w:r w:rsidR="00052645">
        <w:rPr>
          <w:rFonts w:ascii="Arial" w:hAnsi="Arial" w:cs="Arial"/>
          <w:sz w:val="20"/>
          <w:szCs w:val="20"/>
        </w:rPr>
        <w:t>7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52645">
        <w:rPr>
          <w:rFonts w:ascii="Arial" w:hAnsi="Arial" w:cs="Arial"/>
          <w:sz w:val="20"/>
          <w:szCs w:val="20"/>
        </w:rPr>
        <w:t>M</w:t>
      </w:r>
      <w:r w:rsidR="000942B3">
        <w:rPr>
          <w:rFonts w:ascii="Arial" w:hAnsi="Arial" w:cs="Arial"/>
          <w:sz w:val="20"/>
          <w:szCs w:val="20"/>
        </w:rPr>
        <w:t>AIO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283BACA0" w14:textId="6A9A5615" w:rsidR="00052645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052645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3769A" w14:textId="77777777" w:rsidR="007D0081" w:rsidRDefault="007D0081">
      <w:r>
        <w:separator/>
      </w:r>
    </w:p>
  </w:endnote>
  <w:endnote w:type="continuationSeparator" w:id="0">
    <w:p w14:paraId="18A3C886" w14:textId="77777777" w:rsidR="007D0081" w:rsidRDefault="007D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31560" w14:textId="77777777" w:rsidR="007D0081" w:rsidRDefault="007D0081">
      <w:r>
        <w:separator/>
      </w:r>
    </w:p>
  </w:footnote>
  <w:footnote w:type="continuationSeparator" w:id="0">
    <w:p w14:paraId="6AB47ED2" w14:textId="77777777" w:rsidR="007D0081" w:rsidRDefault="007D0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2645"/>
    <w:rsid w:val="00092323"/>
    <w:rsid w:val="000942B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15BA"/>
    <w:rsid w:val="002C63EE"/>
    <w:rsid w:val="002D1530"/>
    <w:rsid w:val="002E13CC"/>
    <w:rsid w:val="002E56A2"/>
    <w:rsid w:val="002F0B7B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40836"/>
    <w:rsid w:val="0065789D"/>
    <w:rsid w:val="0069307D"/>
    <w:rsid w:val="006E10B7"/>
    <w:rsid w:val="00710467"/>
    <w:rsid w:val="007361F5"/>
    <w:rsid w:val="007B6B33"/>
    <w:rsid w:val="007C0E62"/>
    <w:rsid w:val="007D0081"/>
    <w:rsid w:val="00805B88"/>
    <w:rsid w:val="008128CA"/>
    <w:rsid w:val="00833EC8"/>
    <w:rsid w:val="00843957"/>
    <w:rsid w:val="0086762A"/>
    <w:rsid w:val="008758B4"/>
    <w:rsid w:val="00886D68"/>
    <w:rsid w:val="008957AF"/>
    <w:rsid w:val="008D5598"/>
    <w:rsid w:val="009002F8"/>
    <w:rsid w:val="00904466"/>
    <w:rsid w:val="00907408"/>
    <w:rsid w:val="00977A54"/>
    <w:rsid w:val="009A362F"/>
    <w:rsid w:val="009A3B68"/>
    <w:rsid w:val="009C3CD2"/>
    <w:rsid w:val="00A33F15"/>
    <w:rsid w:val="00A43E85"/>
    <w:rsid w:val="00A93AD9"/>
    <w:rsid w:val="00AC7C67"/>
    <w:rsid w:val="00AE6A88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0942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1062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sucesso</dc:creator>
  <cp:lastModifiedBy>Alinne Helena De Oliveira</cp:lastModifiedBy>
  <cp:revision>2</cp:revision>
  <cp:lastPrinted>2026-03-17T12:01:00Z</cp:lastPrinted>
  <dcterms:created xsi:type="dcterms:W3CDTF">2026-05-27T12:00:00Z</dcterms:created>
  <dcterms:modified xsi:type="dcterms:W3CDTF">2026-05-27T12:00:00Z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