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274D8A52"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9150F0">
        <w:rPr>
          <w:rFonts w:ascii="Times New Roman" w:hAnsi="Times New Roman" w:cs="Times New Roman"/>
          <w:b/>
          <w:sz w:val="26"/>
          <w:szCs w:val="26"/>
        </w:rPr>
        <w:t>05</w:t>
      </w:r>
      <w:r w:rsidR="00920720">
        <w:rPr>
          <w:rFonts w:ascii="Times New Roman" w:hAnsi="Times New Roman" w:cs="Times New Roman"/>
          <w:b/>
          <w:sz w:val="26"/>
          <w:szCs w:val="26"/>
        </w:rPr>
        <w:t>9</w:t>
      </w:r>
      <w:r w:rsidRPr="007E297A">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920720">
        <w:rPr>
          <w:rFonts w:ascii="Times New Roman" w:hAnsi="Times New Roman" w:cs="Times New Roman"/>
          <w:b/>
          <w:sz w:val="26"/>
          <w:szCs w:val="26"/>
        </w:rPr>
        <w:t>1586</w:t>
      </w:r>
      <w:r w:rsidR="00DB05BF">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56D5D51C" w:rsidR="00652A4D" w:rsidRPr="007E297A" w:rsidRDefault="00A00519"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BA2DAF">
        <w:rPr>
          <w:rFonts w:ascii="Times New Roman" w:hAnsi="Times New Roman" w:cs="Times New Roman"/>
          <w:sz w:val="26"/>
          <w:szCs w:val="26"/>
        </w:rPr>
        <w:t>Administração e Planejamento</w:t>
      </w:r>
      <w:r w:rsidR="0036085E">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920720">
        <w:rPr>
          <w:rFonts w:ascii="Times New Roman" w:hAnsi="Times New Roman" w:cs="Times New Roman"/>
          <w:b/>
          <w:spacing w:val="1"/>
          <w:sz w:val="26"/>
          <w:szCs w:val="26"/>
        </w:rPr>
        <w:t>059</w:t>
      </w:r>
      <w:r w:rsidR="00652A4D" w:rsidRPr="00E3430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920720">
        <w:rPr>
          <w:rFonts w:ascii="Times New Roman" w:hAnsi="Times New Roman" w:cs="Times New Roman"/>
          <w:b/>
          <w:spacing w:val="1"/>
          <w:sz w:val="26"/>
          <w:szCs w:val="26"/>
        </w:rPr>
        <w:t>1586</w:t>
      </w:r>
      <w:r w:rsidR="00652A4D" w:rsidRPr="00E34302">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18658C">
        <w:rPr>
          <w:rFonts w:ascii="Times New Roman" w:hAnsi="Times New Roman" w:cs="Times New Roman"/>
          <w:b/>
          <w:sz w:val="26"/>
          <w:szCs w:val="26"/>
        </w:rPr>
        <w:t>PRESTAÇÃO DE SERVIÇOS GRÁFICOS</w:t>
      </w:r>
      <w:bookmarkStart w:id="0" w:name="_GoBack"/>
      <w:bookmarkEnd w:id="0"/>
      <w:r w:rsidR="00C713DF">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E5F42CF" w14:textId="6833E99B"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BA2DAF">
        <w:rPr>
          <w:rFonts w:ascii="Times New Roman" w:hAnsi="Times New Roman" w:cs="Times New Roman"/>
          <w:sz w:val="26"/>
          <w:szCs w:val="26"/>
        </w:rPr>
        <w:t>Administração e Planejamento</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6D5AC59D"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3E21E7AF"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F1AA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70"/>
        <w:gridCol w:w="3728"/>
        <w:gridCol w:w="1520"/>
        <w:gridCol w:w="2024"/>
      </w:tblGrid>
      <w:tr w:rsidR="001F2D1A" w14:paraId="4A4C4574" w14:textId="2DD12457" w:rsidTr="00916AD2">
        <w:trPr>
          <w:jc w:val="center"/>
        </w:trPr>
        <w:tc>
          <w:tcPr>
            <w:tcW w:w="1370" w:type="dxa"/>
          </w:tcPr>
          <w:p w14:paraId="5D561B7B" w14:textId="619A8D56"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728" w:type="dxa"/>
          </w:tcPr>
          <w:p w14:paraId="4B692A7B" w14:textId="54A5BEBB"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1F2D1A" w14:paraId="11F9B9C3" w14:textId="081D60CC" w:rsidTr="00916AD2">
        <w:trPr>
          <w:jc w:val="center"/>
        </w:trPr>
        <w:tc>
          <w:tcPr>
            <w:tcW w:w="1370" w:type="dxa"/>
          </w:tcPr>
          <w:p w14:paraId="6B114363" w14:textId="35876E30"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728" w:type="dxa"/>
          </w:tcPr>
          <w:p w14:paraId="10531B6A" w14:textId="7200084C" w:rsidR="001F2D1A"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rPr>
              <w:t>ADESIVO LOGOMARCA DA PREFEITURA</w:t>
            </w:r>
          </w:p>
        </w:tc>
        <w:tc>
          <w:tcPr>
            <w:tcW w:w="1520" w:type="dxa"/>
          </w:tcPr>
          <w:p w14:paraId="5F4F5B17" w14:textId="7A8369A0" w:rsidR="001F2D1A" w:rsidRDefault="00916AD2"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02667A4B" w14:textId="10048F32" w:rsidR="001F2D1A"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12</w:t>
            </w:r>
          </w:p>
        </w:tc>
      </w:tr>
      <w:tr w:rsidR="00E626B5" w14:paraId="66949C78" w14:textId="77777777" w:rsidTr="00916AD2">
        <w:trPr>
          <w:jc w:val="center"/>
        </w:trPr>
        <w:tc>
          <w:tcPr>
            <w:tcW w:w="1370" w:type="dxa"/>
          </w:tcPr>
          <w:p w14:paraId="30671BEA" w14:textId="6E4384E1"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728" w:type="dxa"/>
          </w:tcPr>
          <w:p w14:paraId="7EA6B6D9" w14:textId="2FBA5277" w:rsidR="00E626B5" w:rsidRDefault="00E626B5"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CRAXA EM PVC PERSONALIZADO, CAPA PLÁSTICA, PRESÍLHA DE JACARÉ C/ CORDÃO TIRANTE EM NYLON</w:t>
            </w:r>
          </w:p>
        </w:tc>
        <w:tc>
          <w:tcPr>
            <w:tcW w:w="1520" w:type="dxa"/>
          </w:tcPr>
          <w:p w14:paraId="5CC190AD" w14:textId="19FA6331"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08D821C8" w14:textId="35BC1EFA"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E626B5" w14:paraId="4F69836D" w14:textId="77777777" w:rsidTr="00916AD2">
        <w:trPr>
          <w:jc w:val="center"/>
        </w:trPr>
        <w:tc>
          <w:tcPr>
            <w:tcW w:w="1370" w:type="dxa"/>
          </w:tcPr>
          <w:p w14:paraId="12564DE8" w14:textId="1DE3C850"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728" w:type="dxa"/>
          </w:tcPr>
          <w:p w14:paraId="13F76C57" w14:textId="7F6B70DA" w:rsidR="00E626B5" w:rsidRDefault="00E626B5"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 xml:space="preserve">MEDALHA EM ACRÍLICO 3MM 5X5,5CM IMPRESSÃO UV </w:t>
            </w:r>
            <w:r>
              <w:rPr>
                <w:rFonts w:ascii="Times New Roman" w:hAnsi="Times New Roman" w:cs="Times New Roman"/>
                <w:b/>
                <w:bCs/>
              </w:rPr>
              <w:lastRenderedPageBreak/>
              <w:t>C/ TIRANTE EM FITA DE CETIM</w:t>
            </w:r>
          </w:p>
        </w:tc>
        <w:tc>
          <w:tcPr>
            <w:tcW w:w="1520" w:type="dxa"/>
          </w:tcPr>
          <w:p w14:paraId="1603FBC8" w14:textId="57D5686F"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SERV</w:t>
            </w:r>
          </w:p>
        </w:tc>
        <w:tc>
          <w:tcPr>
            <w:tcW w:w="2024" w:type="dxa"/>
          </w:tcPr>
          <w:p w14:paraId="31DEE7A5" w14:textId="3114534D"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60</w:t>
            </w:r>
          </w:p>
        </w:tc>
      </w:tr>
      <w:tr w:rsidR="00E626B5" w14:paraId="5B51853E" w14:textId="77777777" w:rsidTr="00916AD2">
        <w:trPr>
          <w:jc w:val="center"/>
        </w:trPr>
        <w:tc>
          <w:tcPr>
            <w:tcW w:w="1370" w:type="dxa"/>
          </w:tcPr>
          <w:p w14:paraId="3CB11CE1" w14:textId="6171701E"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728" w:type="dxa"/>
          </w:tcPr>
          <w:p w14:paraId="71ADBFBF" w14:textId="57E70B82" w:rsidR="00E626B5" w:rsidRDefault="00E626B5"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OLACA EM PVC 25X17</w:t>
            </w:r>
          </w:p>
        </w:tc>
        <w:tc>
          <w:tcPr>
            <w:tcW w:w="1520" w:type="dxa"/>
          </w:tcPr>
          <w:p w14:paraId="31A204B0" w14:textId="55B1678C"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2F9AA8FC" w14:textId="11DE403A"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03</w:t>
            </w:r>
          </w:p>
        </w:tc>
      </w:tr>
      <w:tr w:rsidR="00E626B5" w14:paraId="7ECF9162" w14:textId="77777777" w:rsidTr="00916AD2">
        <w:trPr>
          <w:jc w:val="center"/>
        </w:trPr>
        <w:tc>
          <w:tcPr>
            <w:tcW w:w="1370" w:type="dxa"/>
          </w:tcPr>
          <w:p w14:paraId="585D15EF" w14:textId="7C096352"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728" w:type="dxa"/>
          </w:tcPr>
          <w:p w14:paraId="061F5BB4" w14:textId="3425F0EB" w:rsidR="00E626B5" w:rsidRDefault="00E626B5"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PLACAS EM PS 3MM 30X20CM IMPRESSÃO DIGITAL C/ CABO DE MADEIRA</w:t>
            </w:r>
          </w:p>
        </w:tc>
        <w:tc>
          <w:tcPr>
            <w:tcW w:w="1520" w:type="dxa"/>
          </w:tcPr>
          <w:p w14:paraId="7C0DAEC0" w14:textId="2E983047"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33F5FBF4" w14:textId="1F80E385"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20</w:t>
            </w:r>
          </w:p>
        </w:tc>
      </w:tr>
      <w:tr w:rsidR="00E626B5" w14:paraId="390408CD" w14:textId="77777777" w:rsidTr="00916AD2">
        <w:trPr>
          <w:jc w:val="center"/>
        </w:trPr>
        <w:tc>
          <w:tcPr>
            <w:tcW w:w="1370" w:type="dxa"/>
          </w:tcPr>
          <w:p w14:paraId="2E69A39D" w14:textId="6AD26FD2"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w:t>
            </w:r>
          </w:p>
        </w:tc>
        <w:tc>
          <w:tcPr>
            <w:tcW w:w="3728" w:type="dxa"/>
          </w:tcPr>
          <w:p w14:paraId="25B6884B" w14:textId="33F76622" w:rsidR="00E626B5" w:rsidRDefault="00E626B5"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bCs/>
              </w:rPr>
              <w:t>TROFÉU PERSONALIZADO EM ACRÍLICO 4MM 20X28CM</w:t>
            </w:r>
          </w:p>
        </w:tc>
        <w:tc>
          <w:tcPr>
            <w:tcW w:w="1520" w:type="dxa"/>
          </w:tcPr>
          <w:p w14:paraId="669758F2" w14:textId="3515FA92"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573C227D" w14:textId="273A932D" w:rsidR="00E626B5" w:rsidRDefault="00E626B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05</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5FDAA8A2" w14:textId="21FC4992" w:rsidR="00652A4D" w:rsidRDefault="00652A4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645971">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4F65040C"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DF49E2">
        <w:rPr>
          <w:rFonts w:ascii="Times New Roman" w:hAnsi="Times New Roman" w:cs="Times New Roman"/>
          <w:b/>
          <w:sz w:val="26"/>
          <w:szCs w:val="26"/>
        </w:rPr>
        <w:t>13</w:t>
      </w:r>
      <w:r w:rsidR="00301788">
        <w:rPr>
          <w:rFonts w:ascii="Times New Roman" w:hAnsi="Times New Roman" w:cs="Times New Roman"/>
          <w:b/>
          <w:sz w:val="26"/>
          <w:szCs w:val="26"/>
        </w:rPr>
        <w:t>/0</w:t>
      </w:r>
      <w:r w:rsidR="00A358C5">
        <w:rPr>
          <w:rFonts w:ascii="Times New Roman" w:hAnsi="Times New Roman" w:cs="Times New Roman"/>
          <w:b/>
          <w:sz w:val="26"/>
          <w:szCs w:val="26"/>
        </w:rPr>
        <w:t>3</w:t>
      </w:r>
      <w:r w:rsidRPr="007E297A">
        <w:rPr>
          <w:rFonts w:ascii="Times New Roman" w:hAnsi="Times New Roman" w:cs="Times New Roman"/>
          <w:b/>
          <w:sz w:val="26"/>
          <w:szCs w:val="26"/>
        </w:rPr>
        <w:t>/2024</w:t>
      </w:r>
      <w:r w:rsidR="00870A60">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753780F2"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prova de Regularidade para com a Fazenda Federal (Certidão Conjunta Negativa de Tributos e Contribuições Federais e Dívida Ativa da União), a licitante </w:t>
      </w:r>
      <w:r w:rsidRPr="007E297A">
        <w:rPr>
          <w:rFonts w:ascii="Times New Roman" w:hAnsi="Times New Roman" w:cs="Times New Roman"/>
          <w:sz w:val="26"/>
          <w:szCs w:val="26"/>
        </w:rPr>
        <w:lastRenderedPageBreak/>
        <w:t>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04BBCC45"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DF49E2">
        <w:rPr>
          <w:rFonts w:ascii="Times New Roman" w:hAnsi="Times New Roman" w:cs="Times New Roman"/>
          <w:sz w:val="26"/>
          <w:szCs w:val="26"/>
        </w:rPr>
        <w:t>11</w:t>
      </w:r>
      <w:r w:rsidR="00652A4D" w:rsidRPr="007E297A">
        <w:rPr>
          <w:rFonts w:ascii="Times New Roman" w:hAnsi="Times New Roman" w:cs="Times New Roman"/>
          <w:sz w:val="26"/>
          <w:szCs w:val="26"/>
        </w:rPr>
        <w:t xml:space="preserve"> de </w:t>
      </w:r>
      <w:r w:rsidR="0038716A">
        <w:rPr>
          <w:rFonts w:ascii="Times New Roman" w:hAnsi="Times New Roman" w:cs="Times New Roman"/>
          <w:sz w:val="26"/>
          <w:szCs w:val="26"/>
        </w:rPr>
        <w:t>março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E14BE3">
        <w:rPr>
          <w:rFonts w:ascii="Times New Roman" w:hAnsi="Times New Roman" w:cs="Times New Roman"/>
          <w:sz w:val="26"/>
          <w:szCs w:val="26"/>
        </w:rPr>
        <w:t>2024.</w:t>
      </w:r>
    </w:p>
    <w:p w14:paraId="3ECB0816" w14:textId="77777777" w:rsidR="00552E67" w:rsidRPr="007E297A" w:rsidRDefault="00552E67" w:rsidP="00C248D2">
      <w:pPr>
        <w:pStyle w:val="Corpodetexto"/>
        <w:ind w:right="31"/>
        <w:rPr>
          <w:rFonts w:ascii="Times New Roman" w:hAnsi="Times New Roman" w:cs="Times New Roman"/>
          <w:sz w:val="26"/>
          <w:szCs w:val="26"/>
        </w:rPr>
      </w:pP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lastRenderedPageBreak/>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078"/>
    <w:rsid w:val="000048AD"/>
    <w:rsid w:val="00020FAA"/>
    <w:rsid w:val="000346BE"/>
    <w:rsid w:val="000356A8"/>
    <w:rsid w:val="00060473"/>
    <w:rsid w:val="00070D19"/>
    <w:rsid w:val="00083C61"/>
    <w:rsid w:val="00086DE1"/>
    <w:rsid w:val="000E6E96"/>
    <w:rsid w:val="000E79CB"/>
    <w:rsid w:val="000F1348"/>
    <w:rsid w:val="000F7D59"/>
    <w:rsid w:val="00134E38"/>
    <w:rsid w:val="0018658C"/>
    <w:rsid w:val="001D5909"/>
    <w:rsid w:val="001F2D1A"/>
    <w:rsid w:val="00213622"/>
    <w:rsid w:val="00264397"/>
    <w:rsid w:val="00272CFD"/>
    <w:rsid w:val="0029397E"/>
    <w:rsid w:val="002A4D3E"/>
    <w:rsid w:val="002B20D2"/>
    <w:rsid w:val="002D1FB1"/>
    <w:rsid w:val="002E4C2E"/>
    <w:rsid w:val="00301788"/>
    <w:rsid w:val="00312976"/>
    <w:rsid w:val="0036085E"/>
    <w:rsid w:val="00367867"/>
    <w:rsid w:val="0038716A"/>
    <w:rsid w:val="00393F8D"/>
    <w:rsid w:val="003A5FD2"/>
    <w:rsid w:val="003C5CE1"/>
    <w:rsid w:val="003F5921"/>
    <w:rsid w:val="0040195E"/>
    <w:rsid w:val="004172A7"/>
    <w:rsid w:val="00444B33"/>
    <w:rsid w:val="0048792C"/>
    <w:rsid w:val="004940D8"/>
    <w:rsid w:val="004C1B86"/>
    <w:rsid w:val="004C35B8"/>
    <w:rsid w:val="004F3C49"/>
    <w:rsid w:val="0050655F"/>
    <w:rsid w:val="00506711"/>
    <w:rsid w:val="00516C34"/>
    <w:rsid w:val="00546B98"/>
    <w:rsid w:val="00552E67"/>
    <w:rsid w:val="00561DD2"/>
    <w:rsid w:val="005A6BC3"/>
    <w:rsid w:val="005B31F1"/>
    <w:rsid w:val="005D237F"/>
    <w:rsid w:val="005F0222"/>
    <w:rsid w:val="00604CEC"/>
    <w:rsid w:val="0064000C"/>
    <w:rsid w:val="00645971"/>
    <w:rsid w:val="00652A4D"/>
    <w:rsid w:val="006D5389"/>
    <w:rsid w:val="006F0275"/>
    <w:rsid w:val="00700537"/>
    <w:rsid w:val="00701450"/>
    <w:rsid w:val="0071458E"/>
    <w:rsid w:val="00720EA7"/>
    <w:rsid w:val="0076463A"/>
    <w:rsid w:val="00776153"/>
    <w:rsid w:val="00783D9D"/>
    <w:rsid w:val="007D5088"/>
    <w:rsid w:val="007E297A"/>
    <w:rsid w:val="007E33C0"/>
    <w:rsid w:val="007F2B0F"/>
    <w:rsid w:val="00802014"/>
    <w:rsid w:val="00814821"/>
    <w:rsid w:val="00824DD8"/>
    <w:rsid w:val="00825739"/>
    <w:rsid w:val="008353DB"/>
    <w:rsid w:val="00836118"/>
    <w:rsid w:val="00854EE1"/>
    <w:rsid w:val="00866ACE"/>
    <w:rsid w:val="008703B7"/>
    <w:rsid w:val="00870A60"/>
    <w:rsid w:val="009104C4"/>
    <w:rsid w:val="009150F0"/>
    <w:rsid w:val="00915133"/>
    <w:rsid w:val="00916AD2"/>
    <w:rsid w:val="00920720"/>
    <w:rsid w:val="00953104"/>
    <w:rsid w:val="00956837"/>
    <w:rsid w:val="00960AE6"/>
    <w:rsid w:val="00966D65"/>
    <w:rsid w:val="00991DF4"/>
    <w:rsid w:val="009A2E7C"/>
    <w:rsid w:val="009B538B"/>
    <w:rsid w:val="009E6A09"/>
    <w:rsid w:val="009F7D3C"/>
    <w:rsid w:val="00A00519"/>
    <w:rsid w:val="00A03179"/>
    <w:rsid w:val="00A22DF6"/>
    <w:rsid w:val="00A358C5"/>
    <w:rsid w:val="00A41F76"/>
    <w:rsid w:val="00A6660A"/>
    <w:rsid w:val="00A70FE1"/>
    <w:rsid w:val="00A71135"/>
    <w:rsid w:val="00A84E00"/>
    <w:rsid w:val="00A97143"/>
    <w:rsid w:val="00AB704E"/>
    <w:rsid w:val="00AC637C"/>
    <w:rsid w:val="00AF1A61"/>
    <w:rsid w:val="00B02B2C"/>
    <w:rsid w:val="00B05C4C"/>
    <w:rsid w:val="00B129CC"/>
    <w:rsid w:val="00B13F64"/>
    <w:rsid w:val="00B301BB"/>
    <w:rsid w:val="00B5178B"/>
    <w:rsid w:val="00B63562"/>
    <w:rsid w:val="00BA2DAF"/>
    <w:rsid w:val="00BB502C"/>
    <w:rsid w:val="00BB612C"/>
    <w:rsid w:val="00BD135C"/>
    <w:rsid w:val="00BF1AA1"/>
    <w:rsid w:val="00BF7C63"/>
    <w:rsid w:val="00C248D2"/>
    <w:rsid w:val="00C3077D"/>
    <w:rsid w:val="00C4072C"/>
    <w:rsid w:val="00C713DF"/>
    <w:rsid w:val="00C808A5"/>
    <w:rsid w:val="00CB422E"/>
    <w:rsid w:val="00CC3ADA"/>
    <w:rsid w:val="00D37EB0"/>
    <w:rsid w:val="00D81C8D"/>
    <w:rsid w:val="00DB05BF"/>
    <w:rsid w:val="00DF49E2"/>
    <w:rsid w:val="00E14BE3"/>
    <w:rsid w:val="00E2172F"/>
    <w:rsid w:val="00E26C27"/>
    <w:rsid w:val="00E34302"/>
    <w:rsid w:val="00E43DFE"/>
    <w:rsid w:val="00E509E5"/>
    <w:rsid w:val="00E626B5"/>
    <w:rsid w:val="00E77BCD"/>
    <w:rsid w:val="00E808E7"/>
    <w:rsid w:val="00E94B70"/>
    <w:rsid w:val="00E96B66"/>
    <w:rsid w:val="00F10F30"/>
    <w:rsid w:val="00F2368D"/>
    <w:rsid w:val="00F308DB"/>
    <w:rsid w:val="00F556F2"/>
    <w:rsid w:val="00F55DC9"/>
    <w:rsid w:val="00F86E10"/>
    <w:rsid w:val="00F92BBB"/>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03A47-578B-4B2C-BB41-94E37022A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4</Pages>
  <Words>899</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136</cp:revision>
  <dcterms:created xsi:type="dcterms:W3CDTF">2024-02-08T13:10:00Z</dcterms:created>
  <dcterms:modified xsi:type="dcterms:W3CDTF">2024-03-11T17:44:00Z</dcterms:modified>
</cp:coreProperties>
</file>