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</w:t>
      </w:r>
      <w:r w:rsidR="007B10F4">
        <w:rPr>
          <w:rFonts w:asciiTheme="majorHAnsi" w:hAnsiTheme="majorHAnsi"/>
          <w:b/>
        </w:rPr>
        <w:t>24</w:t>
      </w:r>
      <w:r>
        <w:rPr>
          <w:rFonts w:asciiTheme="majorHAnsi" w:hAnsiTheme="majorHAnsi"/>
          <w:b/>
        </w:rPr>
        <w:t>/202</w:t>
      </w:r>
      <w:r w:rsidR="00E10605">
        <w:rPr>
          <w:rFonts w:asciiTheme="majorHAnsi" w:hAnsiTheme="majorHAnsi"/>
          <w:b/>
        </w:rPr>
        <w:t>5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E10605" w:rsidRPr="00E10605" w:rsidTr="00146D98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E10605" w:rsidRPr="00E10605" w:rsidTr="00146D98">
        <w:trPr>
          <w:trHeight w:val="118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05" w:rsidRPr="00E10605" w:rsidRDefault="009D459D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511862</w:t>
            </w:r>
            <w:r w:rsidRPr="009D459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9D459D" w:rsidP="00E1060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D459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SERVICO DE CONFECCAO DE BANNER - DO TIPO BANNER,CONFECCIONADO EM LONA,IMPRESSAO DIGITAL,EM 4/0 CORES,MEDINDO 0,80X1,20M,ACABAMENTO COM BASTOES DE MADEIRA COM PONTEIRAS PLASTICAS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9D459D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</w:t>
            </w:r>
          </w:p>
        </w:tc>
      </w:tr>
      <w:tr w:rsidR="00E10605" w:rsidRPr="00E10605" w:rsidTr="00146D98">
        <w:trPr>
          <w:trHeight w:val="140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05" w:rsidRPr="00E10605" w:rsidRDefault="00146D98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527706</w:t>
            </w:r>
            <w:r w:rsidRPr="00146D98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146D98" w:rsidP="00E1060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46D98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CONFECCAO DE BANNER - DO TIPO FAIXA,EM LONA,IMPRESSAO DIGITAL,EM 4/0 CORES,MEDINDO 5,00X1,00M,ACABAMENTO EM ILHOES, SUPORTE EM MADEIRA E 4 CORDAS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146D98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05" w:rsidRPr="00E10605" w:rsidRDefault="00E10605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05" w:rsidRPr="00E10605" w:rsidRDefault="00146D98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06</w:t>
            </w:r>
          </w:p>
        </w:tc>
      </w:tr>
      <w:tr w:rsidR="00146D98" w:rsidRPr="00E10605" w:rsidTr="001C6711">
        <w:trPr>
          <w:trHeight w:val="116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3399605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8575EC" w:rsidRDefault="00146D98" w:rsidP="006A203B">
            <w:pPr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8575EC">
              <w:rPr>
                <w:rFonts w:ascii="Calibri" w:hAnsi="Calibri" w:cs="Calibri"/>
                <w:color w:val="333333"/>
                <w:sz w:val="20"/>
                <w:szCs w:val="20"/>
              </w:rPr>
              <w:t>BLOCO PARA ANOTACOES - EM PAPEL SULFITE,DE 75G/M2,BRANCO,MEDINDO 148,00X210,00MM</w:t>
            </w:r>
          </w:p>
          <w:p w:rsidR="00146D98" w:rsidRPr="00E10605" w:rsidRDefault="00146D98" w:rsidP="006A203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500</w:t>
            </w:r>
          </w:p>
        </w:tc>
      </w:tr>
      <w:tr w:rsidR="00146D98" w:rsidRPr="00E10605" w:rsidTr="001C6711">
        <w:trPr>
          <w:trHeight w:val="145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5142172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8575EC" w:rsidRDefault="00146D98" w:rsidP="006A203B">
            <w:pPr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8575EC">
              <w:rPr>
                <w:rFonts w:ascii="Calibri" w:hAnsi="Calibri" w:cs="Calibri"/>
                <w:color w:val="333333"/>
                <w:sz w:val="20"/>
                <w:szCs w:val="20"/>
              </w:rPr>
              <w:t>SERVICO DE CONFECCAO DE PASTA - DO TIPO PASTA PERSONALIZADA,EM PAPEL SULFITE,180G/M2,MEDINDO 325,00X460,00MM EM FORMATO ABERTO,EM 1/1 CORES</w:t>
            </w:r>
          </w:p>
          <w:p w:rsidR="00146D98" w:rsidRPr="00E10605" w:rsidRDefault="00146D98" w:rsidP="006A203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E1060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98" w:rsidRPr="00E10605" w:rsidRDefault="00146D98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500</w:t>
            </w:r>
          </w:p>
        </w:tc>
      </w:tr>
      <w:tr w:rsidR="00C0618E" w:rsidRPr="00E10605" w:rsidTr="00C0618E">
        <w:trPr>
          <w:trHeight w:val="1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8E" w:rsidRPr="00E10605" w:rsidRDefault="00C0618E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8E" w:rsidRDefault="00C0618E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8E" w:rsidRPr="008575EC" w:rsidRDefault="00C0618E" w:rsidP="006A203B">
            <w:pPr>
              <w:spacing w:after="0" w:line="240" w:lineRule="auto"/>
              <w:rPr>
                <w:rFonts w:ascii="Calibri" w:hAnsi="Calibri" w:cs="Calibri"/>
                <w:color w:val="333333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8E" w:rsidRPr="00E10605" w:rsidRDefault="00C0618E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18E" w:rsidRPr="00E10605" w:rsidRDefault="00C0618E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8E" w:rsidRDefault="00C0618E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2438ED" w:rsidRPr="00E10605" w:rsidTr="001C6711">
        <w:trPr>
          <w:trHeight w:val="141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8ED" w:rsidRPr="00E10605" w:rsidRDefault="002438ED" w:rsidP="00E106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8ED" w:rsidRDefault="002438ED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1901176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8ED" w:rsidRDefault="002438ED" w:rsidP="006A20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CRACHA COM IMPRESSAO - EM PAPEL SUPREMO, MEDINDO (10 X 14)CM, BORDAS RETANGULARES, FRENTE COM IMPRESSAO E ESPACO PARA NOME, VERSO NA COR BRANCA, SEM TARJA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MAGNETICA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8ED" w:rsidRDefault="002438ED" w:rsidP="00243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8ED" w:rsidRPr="00E10605" w:rsidRDefault="002438ED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8ED" w:rsidRDefault="002438ED" w:rsidP="006A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500</w:t>
            </w:r>
          </w:p>
        </w:tc>
      </w:tr>
    </w:tbl>
    <w:p w:rsidR="00C613E2" w:rsidRDefault="00FA5D01" w:rsidP="00C613E2">
      <w:pPr>
        <w:spacing w:line="480" w:lineRule="auto"/>
      </w:pPr>
      <w:r>
        <w:t>Cordialmente,</w:t>
      </w: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C85" w:rsidRPr="004F5F8B" w:rsidRDefault="003E6C85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3E6C85" w:rsidRPr="004F5F8B" w:rsidRDefault="003E6C85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C85" w:rsidRPr="004F5F8B" w:rsidRDefault="003E6C85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3E6C85" w:rsidRPr="004F5F8B" w:rsidRDefault="003E6C85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439C0"/>
    <w:rsid w:val="000629B9"/>
    <w:rsid w:val="00123C23"/>
    <w:rsid w:val="00146D98"/>
    <w:rsid w:val="001964D1"/>
    <w:rsid w:val="001A3DAE"/>
    <w:rsid w:val="001C6711"/>
    <w:rsid w:val="001D4DA1"/>
    <w:rsid w:val="00233590"/>
    <w:rsid w:val="002438ED"/>
    <w:rsid w:val="0037162A"/>
    <w:rsid w:val="003A3866"/>
    <w:rsid w:val="003E6C85"/>
    <w:rsid w:val="00550F2E"/>
    <w:rsid w:val="005C1F28"/>
    <w:rsid w:val="00675FCD"/>
    <w:rsid w:val="00696D83"/>
    <w:rsid w:val="007B10F4"/>
    <w:rsid w:val="007B3026"/>
    <w:rsid w:val="007E198F"/>
    <w:rsid w:val="008575EC"/>
    <w:rsid w:val="008D6524"/>
    <w:rsid w:val="00993B10"/>
    <w:rsid w:val="009D459D"/>
    <w:rsid w:val="009D7158"/>
    <w:rsid w:val="009F76E7"/>
    <w:rsid w:val="00A52272"/>
    <w:rsid w:val="00A74D49"/>
    <w:rsid w:val="00AC49D2"/>
    <w:rsid w:val="00AD1937"/>
    <w:rsid w:val="00B471F9"/>
    <w:rsid w:val="00B63218"/>
    <w:rsid w:val="00C0618E"/>
    <w:rsid w:val="00C613E2"/>
    <w:rsid w:val="00C93693"/>
    <w:rsid w:val="00CF37EA"/>
    <w:rsid w:val="00DE05EC"/>
    <w:rsid w:val="00E10605"/>
    <w:rsid w:val="00E3038E"/>
    <w:rsid w:val="00EB2BC4"/>
    <w:rsid w:val="00ED30EC"/>
    <w:rsid w:val="00F208D6"/>
    <w:rsid w:val="00FA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12</cp:revision>
  <dcterms:created xsi:type="dcterms:W3CDTF">2025-05-09T12:15:00Z</dcterms:created>
  <dcterms:modified xsi:type="dcterms:W3CDTF">2025-05-09T13:10:00Z</dcterms:modified>
</cp:coreProperties>
</file>