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5F0F4" w14:textId="77777777" w:rsidR="00855D4B" w:rsidRDefault="00855D4B" w:rsidP="002F2849"/>
    <w:p w14:paraId="2DBC6DD4" w14:textId="77777777" w:rsidR="002F2849" w:rsidRDefault="002F2849" w:rsidP="002F2849"/>
    <w:p w14:paraId="27B5CA18" w14:textId="77777777" w:rsidR="002F2849" w:rsidRPr="00D9751C" w:rsidRDefault="002F2849" w:rsidP="002F28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ANEXO VI</w:t>
      </w:r>
    </w:p>
    <w:p w14:paraId="0416D0F7" w14:textId="77777777" w:rsidR="002F2849" w:rsidRPr="00D9751C" w:rsidRDefault="002F2849" w:rsidP="002F28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7A5B49D3" w14:textId="77777777" w:rsidR="002F2849" w:rsidRPr="00D9751C" w:rsidRDefault="002F2849" w:rsidP="002F28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MODELO DE DECLARAÇÃO DE EXISTÊNCIA DE CARGOS RESERVADOS PREVISTO EM LEI</w:t>
      </w:r>
    </w:p>
    <w:p w14:paraId="1B2C2967" w14:textId="77777777" w:rsidR="002F2849" w:rsidRPr="00D9751C" w:rsidRDefault="002F2849" w:rsidP="002F28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083D10BD" w14:textId="77777777" w:rsidR="002F2849" w:rsidRPr="00D9751C" w:rsidRDefault="002F2849" w:rsidP="002F28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29B7DE9B" w14:textId="77A6A081" w:rsidR="002F2849" w:rsidRPr="00D9751C" w:rsidRDefault="002F2849" w:rsidP="002F2849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PREGÃO ELETRÔNICO SRP Nº 0</w:t>
      </w:r>
      <w:r w:rsidR="00CC09A3">
        <w:rPr>
          <w:rFonts w:ascii="Times New Roman" w:eastAsia="Arial" w:hAnsi="Times New Roman" w:cs="Times New Roman"/>
          <w:b/>
          <w:sz w:val="24"/>
          <w:szCs w:val="24"/>
        </w:rPr>
        <w:t>11</w:t>
      </w:r>
      <w:r w:rsidRPr="00D9751C">
        <w:rPr>
          <w:rFonts w:ascii="Times New Roman" w:eastAsia="Arial" w:hAnsi="Times New Roman" w:cs="Times New Roman"/>
          <w:b/>
          <w:sz w:val="24"/>
          <w:szCs w:val="24"/>
        </w:rPr>
        <w:t>/2026</w:t>
      </w:r>
    </w:p>
    <w:p w14:paraId="0DE39FC7" w14:textId="0CB6BFD1" w:rsidR="002F2849" w:rsidRPr="00D9751C" w:rsidRDefault="002F2849" w:rsidP="002F2849">
      <w:pPr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TIPO – MENOR PREÇO POR </w:t>
      </w:r>
      <w:r w:rsidR="00CC09A3">
        <w:rPr>
          <w:rFonts w:ascii="Times New Roman" w:eastAsia="Arial" w:hAnsi="Times New Roman" w:cs="Times New Roman"/>
          <w:b/>
          <w:sz w:val="24"/>
          <w:szCs w:val="24"/>
        </w:rPr>
        <w:t>LOTE</w:t>
      </w:r>
    </w:p>
    <w:p w14:paraId="707542FF" w14:textId="77777777" w:rsidR="002F2849" w:rsidRPr="00D9751C" w:rsidRDefault="002F2849" w:rsidP="002F28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5D982932" w14:textId="77777777" w:rsidR="002F2849" w:rsidRPr="00D9751C" w:rsidRDefault="002F2849" w:rsidP="002F2849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__________________</w:t>
      </w:r>
      <w:proofErr w:type="gramStart"/>
      <w:r w:rsidRPr="00D9751C">
        <w:rPr>
          <w:rFonts w:ascii="Times New Roman" w:eastAsia="Arial" w:hAnsi="Times New Roman" w:cs="Times New Roman"/>
          <w:sz w:val="24"/>
          <w:szCs w:val="24"/>
        </w:rPr>
        <w:t>_(</w:t>
      </w:r>
      <w:proofErr w:type="gramEnd"/>
      <w:r w:rsidRPr="00D9751C">
        <w:rPr>
          <w:rFonts w:ascii="Times New Roman" w:eastAsia="Arial" w:hAnsi="Times New Roman" w:cs="Times New Roman"/>
          <w:sz w:val="24"/>
          <w:szCs w:val="24"/>
        </w:rPr>
        <w:t>RAZÃO SOCIAL DA LICITANTE), ______________</w:t>
      </w:r>
      <w:proofErr w:type="gramStart"/>
      <w:r w:rsidRPr="00D9751C">
        <w:rPr>
          <w:rFonts w:ascii="Times New Roman" w:eastAsia="Arial" w:hAnsi="Times New Roman" w:cs="Times New Roman"/>
          <w:sz w:val="24"/>
          <w:szCs w:val="24"/>
        </w:rPr>
        <w:t>_(</w:t>
      </w:r>
      <w:proofErr w:type="gramEnd"/>
      <w:r w:rsidRPr="00D9751C">
        <w:rPr>
          <w:rFonts w:ascii="Times New Roman" w:eastAsia="Arial" w:hAnsi="Times New Roman" w:cs="Times New Roman"/>
          <w:sz w:val="24"/>
          <w:szCs w:val="24"/>
        </w:rPr>
        <w:t>CNPJ Nº),</w:t>
      </w:r>
    </w:p>
    <w:p w14:paraId="3171470B" w14:textId="77777777" w:rsidR="002F2849" w:rsidRPr="00D9751C" w:rsidRDefault="002F2849" w:rsidP="002F2849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sediada no (a)__________________________ (ENDEREÇO COMPLETO), declara, sob as penas da lei, que a empresa possui a reserva de cargos prevista em lei para pessoa com deficiência ou para reabilitado da Previdência Social e que atende às regras de acessibilidade previstas na legislação, conforme disposto no art. 93 da Lei nº 8.213, de 24 de julho de 1991.</w:t>
      </w:r>
    </w:p>
    <w:p w14:paraId="61BF4FB4" w14:textId="77777777" w:rsidR="002F2849" w:rsidRPr="00D9751C" w:rsidRDefault="002F2849" w:rsidP="002F28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03619D03" w14:textId="77777777" w:rsidR="002F2849" w:rsidRPr="00D9751C" w:rsidRDefault="002F2849" w:rsidP="002F28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 xml:space="preserve">Cidade, ___ de ___________ </w:t>
      </w:r>
      <w:proofErr w:type="spellStart"/>
      <w:r w:rsidRPr="00D9751C">
        <w:rPr>
          <w:rFonts w:ascii="Times New Roman" w:eastAsia="Arial" w:hAnsi="Times New Roman" w:cs="Times New Roman"/>
          <w:sz w:val="24"/>
          <w:szCs w:val="24"/>
        </w:rPr>
        <w:t>de</w:t>
      </w:r>
      <w:proofErr w:type="spellEnd"/>
      <w:r w:rsidRPr="00D9751C">
        <w:rPr>
          <w:rFonts w:ascii="Times New Roman" w:eastAsia="Arial" w:hAnsi="Times New Roman" w:cs="Times New Roman"/>
          <w:sz w:val="24"/>
          <w:szCs w:val="24"/>
        </w:rPr>
        <w:t xml:space="preserve"> 2026.</w:t>
      </w:r>
    </w:p>
    <w:p w14:paraId="52D12FCA" w14:textId="77777777" w:rsidR="002F2849" w:rsidRPr="00D9751C" w:rsidRDefault="002F2849" w:rsidP="002F28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3E233EF6" w14:textId="77777777" w:rsidR="002F2849" w:rsidRPr="00D9751C" w:rsidRDefault="002F2849" w:rsidP="002F28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69333064" w14:textId="77777777" w:rsidR="002F2849" w:rsidRPr="00D9751C" w:rsidRDefault="002F2849" w:rsidP="002F2849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D9751C">
        <w:rPr>
          <w:rFonts w:ascii="Times New Roman" w:eastAsia="Arial" w:hAnsi="Times New Roman" w:cs="Times New Roman"/>
          <w:sz w:val="24"/>
          <w:szCs w:val="24"/>
        </w:rPr>
        <w:t>___________________________________________________________</w:t>
      </w:r>
    </w:p>
    <w:p w14:paraId="6BD4620A" w14:textId="77777777" w:rsidR="002F2849" w:rsidRPr="00D9751C" w:rsidRDefault="002F2849" w:rsidP="002F2849">
      <w:pPr>
        <w:spacing w:after="0" w:line="240" w:lineRule="auto"/>
        <w:ind w:left="-180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(nome, carimbo, e assinatura do responsável legal da empresa). </w:t>
      </w:r>
    </w:p>
    <w:p w14:paraId="4DC2012F" w14:textId="77777777" w:rsidR="002F2849" w:rsidRPr="00D9751C" w:rsidRDefault="002F2849" w:rsidP="002F28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6F0B8337" w14:textId="77777777" w:rsidR="002F2849" w:rsidRPr="002F2849" w:rsidRDefault="002F2849" w:rsidP="002F2849"/>
    <w:sectPr w:rsidR="002F2849" w:rsidRPr="002F2849" w:rsidSect="001D2190">
      <w:headerReference w:type="default" r:id="rId7"/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C726A" w14:textId="77777777" w:rsidR="008A34E8" w:rsidRDefault="008A34E8" w:rsidP="001D2190">
      <w:pPr>
        <w:spacing w:after="0" w:line="240" w:lineRule="auto"/>
      </w:pPr>
      <w:r>
        <w:separator/>
      </w:r>
    </w:p>
  </w:endnote>
  <w:endnote w:type="continuationSeparator" w:id="0">
    <w:p w14:paraId="7F161518" w14:textId="77777777" w:rsidR="008A34E8" w:rsidRDefault="008A34E8" w:rsidP="001D2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1FB79" w14:textId="77777777" w:rsidR="008A34E8" w:rsidRDefault="008A34E8" w:rsidP="001D2190">
      <w:pPr>
        <w:spacing w:after="0" w:line="240" w:lineRule="auto"/>
      </w:pPr>
      <w:r>
        <w:separator/>
      </w:r>
    </w:p>
  </w:footnote>
  <w:footnote w:type="continuationSeparator" w:id="0">
    <w:p w14:paraId="5DAA3B0C" w14:textId="77777777" w:rsidR="008A34E8" w:rsidRDefault="008A34E8" w:rsidP="001D2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61F38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  <w:noProof/>
      </w:rPr>
      <w:drawing>
        <wp:anchor distT="0" distB="0" distL="114300" distR="114300" simplePos="0" relativeHeight="251659264" behindDoc="1" locked="0" layoutInCell="1" allowOverlap="1" wp14:anchorId="16A7B994" wp14:editId="6801C612">
          <wp:simplePos x="0" y="0"/>
          <wp:positionH relativeFrom="margin">
            <wp:posOffset>-372110</wp:posOffset>
          </wp:positionH>
          <wp:positionV relativeFrom="paragraph">
            <wp:posOffset>-53247</wp:posOffset>
          </wp:positionV>
          <wp:extent cx="866238" cy="818515"/>
          <wp:effectExtent l="0" t="0" r="0" b="635"/>
          <wp:wrapNone/>
          <wp:docPr id="5766016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238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D2190">
      <w:rPr>
        <w:rFonts w:ascii="Times New Roman" w:hAnsi="Times New Roman" w:cs="Times New Roman"/>
        <w:b/>
        <w:bCs/>
      </w:rPr>
      <w:t>ESTADO DA BAHIA</w:t>
    </w:r>
  </w:p>
  <w:p w14:paraId="600892F0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PREFEITURA MUNICIPAL DE JANDAÍRA/BA - CNPJ: 13.697.206/0001-64</w:t>
    </w:r>
  </w:p>
  <w:p w14:paraId="43F9FB19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  <w:b/>
        <w:bCs/>
      </w:rPr>
    </w:pPr>
    <w:r w:rsidRPr="001D2190">
      <w:rPr>
        <w:rFonts w:ascii="Times New Roman" w:hAnsi="Times New Roman" w:cs="Times New Roman"/>
        <w:b/>
        <w:bCs/>
      </w:rPr>
      <w:t>Praça Horácio de Faria, 300, Centro, Jandaíra – Bahia</w:t>
    </w:r>
  </w:p>
  <w:p w14:paraId="6822B5DC" w14:textId="77777777" w:rsidR="001D2190" w:rsidRPr="001D2190" w:rsidRDefault="001D2190" w:rsidP="001D2190">
    <w:pPr>
      <w:pStyle w:val="Cabealho"/>
      <w:tabs>
        <w:tab w:val="clear" w:pos="8504"/>
      </w:tabs>
      <w:ind w:left="1560" w:hanging="567"/>
      <w:rPr>
        <w:rFonts w:ascii="Times New Roman" w:hAnsi="Times New Roman" w:cs="Times New Roman"/>
      </w:rPr>
    </w:pPr>
    <w:r w:rsidRPr="001D2190">
      <w:rPr>
        <w:rFonts w:ascii="Times New Roman" w:hAnsi="Times New Roman" w:cs="Times New Roman"/>
        <w:b/>
        <w:bCs/>
      </w:rPr>
      <w:t xml:space="preserve">Telefone: (75) 3445-2109/2125/2176/2197 – Endereço Eletrônico: </w:t>
    </w:r>
    <w:hyperlink r:id="rId3" w:history="1">
      <w:r w:rsidRPr="001D2190">
        <w:rPr>
          <w:rStyle w:val="Hyperlink"/>
          <w:rFonts w:ascii="Times New Roman" w:hAnsi="Times New Roman" w:cs="Times New Roman"/>
          <w:b/>
          <w:bCs/>
        </w:rPr>
        <w:t>www.jandaira.ba.gov</w:t>
      </w:r>
    </w:hyperlink>
    <w:r w:rsidRPr="001D2190">
      <w:rPr>
        <w:rFonts w:ascii="Times New Roman" w:hAnsi="Times New Roman" w:cs="Times New Roman"/>
      </w:rPr>
      <w:t xml:space="preserve"> </w:t>
    </w:r>
  </w:p>
  <w:p w14:paraId="2CE7D092" w14:textId="77777777" w:rsidR="001D2190" w:rsidRDefault="001D21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DDC"/>
    <w:multiLevelType w:val="multilevel"/>
    <w:tmpl w:val="36C6D34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3CB31E6"/>
    <w:multiLevelType w:val="multilevel"/>
    <w:tmpl w:val="E1F86116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95C4268"/>
    <w:multiLevelType w:val="multilevel"/>
    <w:tmpl w:val="8D629550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3"/>
      <w:numFmt w:val="decimal"/>
      <w:lvlText w:val="%1.%2."/>
      <w:lvlJc w:val="left"/>
      <w:pPr>
        <w:ind w:left="1287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781" w:hanging="1079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" w15:restartNumberingAfterBreak="0">
    <w:nsid w:val="0E91077B"/>
    <w:multiLevelType w:val="multilevel"/>
    <w:tmpl w:val="F272CA10"/>
    <w:lvl w:ilvl="0">
      <w:start w:val="11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1109347C"/>
    <w:multiLevelType w:val="multilevel"/>
    <w:tmpl w:val="80B2CD50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CF3811"/>
    <w:multiLevelType w:val="multilevel"/>
    <w:tmpl w:val="6BDC67A4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45B0C0D"/>
    <w:multiLevelType w:val="multilevel"/>
    <w:tmpl w:val="E780CD32"/>
    <w:lvl w:ilvl="0">
      <w:start w:val="13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247E20D3"/>
    <w:multiLevelType w:val="multilevel"/>
    <w:tmpl w:val="DBDAF88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29915542"/>
    <w:multiLevelType w:val="multilevel"/>
    <w:tmpl w:val="E0C8DFA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39D55202"/>
    <w:multiLevelType w:val="multilevel"/>
    <w:tmpl w:val="B2D876B6"/>
    <w:lvl w:ilvl="0">
      <w:start w:val="16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 w15:restartNumberingAfterBreak="0">
    <w:nsid w:val="4020435B"/>
    <w:multiLevelType w:val="multilevel"/>
    <w:tmpl w:val="F45281E2"/>
    <w:lvl w:ilvl="0">
      <w:start w:val="4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1713" w:hanging="719"/>
      </w:pPr>
      <w:rPr>
        <w:b w:val="0"/>
        <w:bCs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1" w15:restartNumberingAfterBreak="0">
    <w:nsid w:val="45CF5002"/>
    <w:multiLevelType w:val="multilevel"/>
    <w:tmpl w:val="29A886F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4FD43247"/>
    <w:multiLevelType w:val="multilevel"/>
    <w:tmpl w:val="871CA050"/>
    <w:lvl w:ilvl="0">
      <w:start w:val="17"/>
      <w:numFmt w:val="decimal"/>
      <w:lvlText w:val="%1."/>
      <w:lvlJc w:val="left"/>
      <w:pPr>
        <w:ind w:left="440" w:hanging="440"/>
      </w:pPr>
    </w:lvl>
    <w:lvl w:ilvl="1">
      <w:start w:val="1"/>
      <w:numFmt w:val="decimal"/>
      <w:lvlText w:val="%1.%2.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F580B6F"/>
    <w:multiLevelType w:val="multilevel"/>
    <w:tmpl w:val="8E8066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99100F"/>
    <w:multiLevelType w:val="multilevel"/>
    <w:tmpl w:val="9AE8519C"/>
    <w:lvl w:ilvl="0">
      <w:start w:val="1"/>
      <w:numFmt w:val="lowerLetter"/>
      <w:lvlText w:val="%1)"/>
      <w:lvlJc w:val="left"/>
      <w:pPr>
        <w:ind w:left="2988" w:hanging="360"/>
      </w:pPr>
    </w:lvl>
    <w:lvl w:ilvl="1">
      <w:start w:val="1"/>
      <w:numFmt w:val="lowerLetter"/>
      <w:lvlText w:val="%2."/>
      <w:lvlJc w:val="left"/>
      <w:pPr>
        <w:ind w:left="3708" w:hanging="360"/>
      </w:pPr>
    </w:lvl>
    <w:lvl w:ilvl="2">
      <w:start w:val="1"/>
      <w:numFmt w:val="lowerRoman"/>
      <w:lvlText w:val="%3."/>
      <w:lvlJc w:val="right"/>
      <w:pPr>
        <w:ind w:left="4428" w:hanging="180"/>
      </w:pPr>
    </w:lvl>
    <w:lvl w:ilvl="3">
      <w:start w:val="1"/>
      <w:numFmt w:val="decimal"/>
      <w:lvlText w:val="%4."/>
      <w:lvlJc w:val="left"/>
      <w:pPr>
        <w:ind w:left="5148" w:hanging="360"/>
      </w:pPr>
    </w:lvl>
    <w:lvl w:ilvl="4">
      <w:start w:val="1"/>
      <w:numFmt w:val="lowerLetter"/>
      <w:lvlText w:val="%5."/>
      <w:lvlJc w:val="left"/>
      <w:pPr>
        <w:ind w:left="5868" w:hanging="360"/>
      </w:pPr>
    </w:lvl>
    <w:lvl w:ilvl="5">
      <w:start w:val="1"/>
      <w:numFmt w:val="lowerRoman"/>
      <w:lvlText w:val="%6."/>
      <w:lvlJc w:val="right"/>
      <w:pPr>
        <w:ind w:left="6588" w:hanging="180"/>
      </w:pPr>
    </w:lvl>
    <w:lvl w:ilvl="6">
      <w:start w:val="1"/>
      <w:numFmt w:val="decimal"/>
      <w:lvlText w:val="%7."/>
      <w:lvlJc w:val="left"/>
      <w:pPr>
        <w:ind w:left="7308" w:hanging="360"/>
      </w:pPr>
    </w:lvl>
    <w:lvl w:ilvl="7">
      <w:start w:val="1"/>
      <w:numFmt w:val="lowerLetter"/>
      <w:lvlText w:val="%8."/>
      <w:lvlJc w:val="left"/>
      <w:pPr>
        <w:ind w:left="8028" w:hanging="360"/>
      </w:pPr>
    </w:lvl>
    <w:lvl w:ilvl="8">
      <w:start w:val="1"/>
      <w:numFmt w:val="lowerRoman"/>
      <w:lvlText w:val="%9."/>
      <w:lvlJc w:val="right"/>
      <w:pPr>
        <w:ind w:left="8748" w:hanging="180"/>
      </w:pPr>
    </w:lvl>
  </w:abstractNum>
  <w:abstractNum w:abstractNumId="15" w15:restartNumberingAfterBreak="0">
    <w:nsid w:val="62A406F2"/>
    <w:multiLevelType w:val="multilevel"/>
    <w:tmpl w:val="50A8C5DC"/>
    <w:lvl w:ilvl="0">
      <w:start w:val="15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 w15:restartNumberingAfterBreak="0">
    <w:nsid w:val="65467053"/>
    <w:multiLevelType w:val="multilevel"/>
    <w:tmpl w:val="D7D6A5DC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17" w15:restartNumberingAfterBreak="0">
    <w:nsid w:val="709F6411"/>
    <w:multiLevelType w:val="multilevel"/>
    <w:tmpl w:val="4F56F7EA"/>
    <w:lvl w:ilvl="0">
      <w:start w:val="1"/>
      <w:numFmt w:val="lowerRoman"/>
      <w:lvlText w:val="%1."/>
      <w:lvlJc w:val="right"/>
      <w:pPr>
        <w:ind w:left="1287" w:hanging="360"/>
      </w:pPr>
    </w:lvl>
    <w:lvl w:ilvl="1">
      <w:start w:val="1"/>
      <w:numFmt w:val="decimal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22242DB"/>
    <w:multiLevelType w:val="multilevel"/>
    <w:tmpl w:val="2BCCA202"/>
    <w:lvl w:ilvl="0">
      <w:start w:val="12"/>
      <w:numFmt w:val="decimal"/>
      <w:lvlText w:val="%1"/>
      <w:lvlJc w:val="left"/>
      <w:pPr>
        <w:ind w:left="440" w:hanging="440"/>
      </w:pPr>
    </w:lvl>
    <w:lvl w:ilvl="1">
      <w:start w:val="1"/>
      <w:numFmt w:val="decimal"/>
      <w:lvlText w:val="%1.%2"/>
      <w:lvlJc w:val="left"/>
      <w:pPr>
        <w:ind w:left="440" w:hanging="44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9" w15:restartNumberingAfterBreak="0">
    <w:nsid w:val="759B7C94"/>
    <w:multiLevelType w:val="multilevel"/>
    <w:tmpl w:val="5DC48E5E"/>
    <w:lvl w:ilvl="0">
      <w:start w:val="14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77EA1A2C"/>
    <w:multiLevelType w:val="multilevel"/>
    <w:tmpl w:val="CC4614A6"/>
    <w:lvl w:ilvl="0">
      <w:start w:val="10"/>
      <w:numFmt w:val="decimal"/>
      <w:lvlText w:val="%1."/>
      <w:lvlJc w:val="left"/>
      <w:pPr>
        <w:ind w:left="500" w:hanging="500"/>
      </w:pPr>
      <w:rPr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 w:val="0"/>
      </w:rPr>
    </w:lvl>
  </w:abstractNum>
  <w:abstractNum w:abstractNumId="21" w15:restartNumberingAfterBreak="0">
    <w:nsid w:val="7888410B"/>
    <w:multiLevelType w:val="multilevel"/>
    <w:tmpl w:val="22F8004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1351024646">
    <w:abstractNumId w:val="2"/>
  </w:num>
  <w:num w:numId="2" w16cid:durableId="1599753752">
    <w:abstractNumId w:val="11"/>
  </w:num>
  <w:num w:numId="3" w16cid:durableId="340665489">
    <w:abstractNumId w:val="10"/>
  </w:num>
  <w:num w:numId="4" w16cid:durableId="1016735395">
    <w:abstractNumId w:val="14"/>
  </w:num>
  <w:num w:numId="5" w16cid:durableId="1165392476">
    <w:abstractNumId w:val="0"/>
  </w:num>
  <w:num w:numId="6" w16cid:durableId="1720787249">
    <w:abstractNumId w:val="7"/>
  </w:num>
  <w:num w:numId="7" w16cid:durableId="358052105">
    <w:abstractNumId w:val="21"/>
  </w:num>
  <w:num w:numId="8" w16cid:durableId="829715581">
    <w:abstractNumId w:val="8"/>
  </w:num>
  <w:num w:numId="9" w16cid:durableId="1968272084">
    <w:abstractNumId w:val="20"/>
  </w:num>
  <w:num w:numId="10" w16cid:durableId="1075739840">
    <w:abstractNumId w:val="3"/>
  </w:num>
  <w:num w:numId="11" w16cid:durableId="1083799333">
    <w:abstractNumId w:val="9"/>
  </w:num>
  <w:num w:numId="12" w16cid:durableId="430931754">
    <w:abstractNumId w:val="12"/>
  </w:num>
  <w:num w:numId="13" w16cid:durableId="1874734737">
    <w:abstractNumId w:val="6"/>
  </w:num>
  <w:num w:numId="14" w16cid:durableId="15693684">
    <w:abstractNumId w:val="4"/>
  </w:num>
  <w:num w:numId="15" w16cid:durableId="1994408328">
    <w:abstractNumId w:val="19"/>
  </w:num>
  <w:num w:numId="16" w16cid:durableId="1143035850">
    <w:abstractNumId w:val="1"/>
  </w:num>
  <w:num w:numId="17" w16cid:durableId="578443607">
    <w:abstractNumId w:val="15"/>
  </w:num>
  <w:num w:numId="18" w16cid:durableId="1056706412">
    <w:abstractNumId w:val="16"/>
  </w:num>
  <w:num w:numId="19" w16cid:durableId="586114461">
    <w:abstractNumId w:val="13"/>
  </w:num>
  <w:num w:numId="20" w16cid:durableId="1437629893">
    <w:abstractNumId w:val="5"/>
  </w:num>
  <w:num w:numId="21" w16cid:durableId="869881148">
    <w:abstractNumId w:val="17"/>
  </w:num>
  <w:num w:numId="22" w16cid:durableId="4171425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1A3"/>
    <w:rsid w:val="000B3FAA"/>
    <w:rsid w:val="001031CF"/>
    <w:rsid w:val="001D2190"/>
    <w:rsid w:val="001E242E"/>
    <w:rsid w:val="002F2849"/>
    <w:rsid w:val="006350D0"/>
    <w:rsid w:val="00757846"/>
    <w:rsid w:val="00855D4B"/>
    <w:rsid w:val="008A34E8"/>
    <w:rsid w:val="008E0FC7"/>
    <w:rsid w:val="009F1F59"/>
    <w:rsid w:val="00A74C6A"/>
    <w:rsid w:val="00AE1955"/>
    <w:rsid w:val="00C56AAD"/>
    <w:rsid w:val="00C841A3"/>
    <w:rsid w:val="00CC09A3"/>
    <w:rsid w:val="00D42917"/>
    <w:rsid w:val="00D502F6"/>
    <w:rsid w:val="00DC4920"/>
    <w:rsid w:val="00DC59F0"/>
    <w:rsid w:val="00F41CB1"/>
    <w:rsid w:val="00F7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D6E2A"/>
  <w15:chartTrackingRefBased/>
  <w15:docId w15:val="{5C9AEABC-4E44-4361-852C-5BC3C7A1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1A3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4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4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41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4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41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4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4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4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4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4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4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4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41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41A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41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41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41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41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4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84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4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4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4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41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41A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41A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4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41A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41A3"/>
    <w:rPr>
      <w:b/>
      <w:bCs/>
      <w:smallCaps/>
      <w:color w:val="2F5496" w:themeColor="accent1" w:themeShade="BF"/>
      <w:spacing w:val="5"/>
    </w:rPr>
  </w:style>
  <w:style w:type="character" w:styleId="Forte">
    <w:name w:val="Strong"/>
    <w:qFormat/>
    <w:rsid w:val="001D2190"/>
    <w:rPr>
      <w:b/>
      <w:bCs/>
    </w:rPr>
  </w:style>
  <w:style w:type="paragraph" w:styleId="Cabealho">
    <w:name w:val="header"/>
    <w:aliases w:val="Cabeçalho superior,Heading 1a,h,he,HeaderNN,encabezado, Char,Char,ho,header odd,hd"/>
    <w:basedOn w:val="Normal"/>
    <w:link w:val="CabealhoChar"/>
    <w:uiPriority w:val="99"/>
    <w:unhideWhenUsed/>
    <w:qFormat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encabezado Char, Char Char,Char Char,ho Char,header odd Char,hd Char"/>
    <w:basedOn w:val="Fontepargpadro"/>
    <w:link w:val="Cabealho"/>
    <w:uiPriority w:val="99"/>
    <w:rsid w:val="001D2190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D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2190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1D21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andaira.ba.gov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627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aldenir souza</dc:creator>
  <cp:keywords/>
  <dc:description/>
  <cp:lastModifiedBy>Usuario</cp:lastModifiedBy>
  <cp:revision>2</cp:revision>
  <dcterms:created xsi:type="dcterms:W3CDTF">2026-07-27T19:31:00Z</dcterms:created>
  <dcterms:modified xsi:type="dcterms:W3CDTF">2026-07-27T19:31:00Z</dcterms:modified>
</cp:coreProperties>
</file>