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61010" w14:textId="77777777" w:rsidR="00063E61" w:rsidRDefault="004C77EA" w:rsidP="00BB436E">
      <w:pPr>
        <w:keepNext/>
        <w:pageBreakBefore/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0" w:color="auto"/>
        </w:pBdr>
        <w:tabs>
          <w:tab w:val="left" w:pos="5071"/>
        </w:tabs>
        <w:spacing w:before="160" w:after="120"/>
        <w:jc w:val="center"/>
        <w:rPr>
          <w:b/>
        </w:rPr>
      </w:pPr>
      <w:r>
        <w:rPr>
          <w:b/>
        </w:rPr>
        <w:t>ANEXO 2 – MODELO DE DECLARAÇÃO CONJUNTA</w:t>
      </w:r>
    </w:p>
    <w:p w14:paraId="75598794" w14:textId="77777777" w:rsidR="00A47589" w:rsidRDefault="00A47589" w:rsidP="00BB2415">
      <w:pPr>
        <w:widowControl/>
        <w:spacing w:line="276" w:lineRule="auto"/>
        <w:jc w:val="both"/>
      </w:pPr>
    </w:p>
    <w:p w14:paraId="28E3A594" w14:textId="77777777" w:rsidR="00BB2415" w:rsidRDefault="00BB2415" w:rsidP="00BB2415">
      <w:pPr>
        <w:widowControl/>
        <w:spacing w:line="276" w:lineRule="auto"/>
        <w:jc w:val="both"/>
      </w:pPr>
      <w:r>
        <w:t>Dispensa Eletrônica nº 24/2026 — Processo Administrativo nº 43/2026</w:t>
      </w:r>
    </w:p>
    <w:p w14:paraId="06B322CB" w14:textId="77777777" w:rsidR="00A47589" w:rsidRDefault="00A47589" w:rsidP="00BB2415">
      <w:pPr>
        <w:widowControl/>
        <w:spacing w:line="276" w:lineRule="auto"/>
        <w:jc w:val="both"/>
        <w:rPr>
          <w:rFonts w:asciiTheme="minorHAnsi" w:hAnsiTheme="minorHAnsi" w:cstheme="minorHAnsi"/>
        </w:rPr>
      </w:pPr>
    </w:p>
    <w:p w14:paraId="4053EA12" w14:textId="0ADBA25C" w:rsidR="00063E61" w:rsidRDefault="004C77EA" w:rsidP="00BB2415">
      <w:pPr>
        <w:widowControl/>
        <w:spacing w:after="160" w:line="276" w:lineRule="auto"/>
        <w:jc w:val="both"/>
        <w:rPr>
          <w:rFonts w:asciiTheme="minorHAnsi" w:hAnsiTheme="minorHAnsi" w:cstheme="minorHAnsi"/>
        </w:rPr>
      </w:pPr>
      <w:r>
        <w:t>A empresa [NOME DA EMPRESA], inscrita no CNPJ sob nº [NÚMERO DO CNPJ], por intermédio de seu representante legal [NOME], CPF nº [NÚMERO], declara, sob as penas da lei, para participação na Dispensa Eletrônica nº 24/2026:</w:t>
      </w:r>
    </w:p>
    <w:p w14:paraId="6E477D11" w14:textId="77777777" w:rsidR="00063E61" w:rsidRDefault="004C77EA">
      <w:pPr>
        <w:widowControl/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Não possui, em sua cadeia produtiva, empregados executando trabalho degradante ou forçado, observando o disposto nos incisos III e IV do art. 1º e no inciso III do art. 5º da Constituição Federal.</w:t>
      </w:r>
    </w:p>
    <w:p w14:paraId="5BE969F2" w14:textId="77777777" w:rsidR="00BB436E" w:rsidRDefault="00BB436E" w:rsidP="00A47589">
      <w:pPr>
        <w:widowControl/>
        <w:spacing w:after="160" w:line="276" w:lineRule="auto"/>
        <w:jc w:val="both"/>
        <w:rPr>
          <w:rFonts w:asciiTheme="minorHAnsi" w:hAnsiTheme="minorHAnsi" w:cstheme="minorHAnsi"/>
        </w:rPr>
      </w:pPr>
      <w:r>
        <w:t>Enquadra-se como [MICROEMPRESA / EMPRESA DE PEQUENO PORTE / MEI / EQUIPARADA — INDICAR], atende às condições para o tratamento favorecido e observa o limite do art. 4º, § 2º, da Lei nº 14.133/2021. Não há fatos impeditivos à sua participação e habilitação, comprometendo-se a comunicar ocorrências posteriores.</w:t>
      </w:r>
    </w:p>
    <w:p w14:paraId="4795EEC9" w14:textId="77777777" w:rsidR="00063E61" w:rsidRDefault="004C77EA" w:rsidP="00BB2415">
      <w:pPr>
        <w:widowControl/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Cumpre, quando aplicáveis ao seu quadro de pessoal, as exigências legais de reserva de cargos para pessoas com deficiência e reabilitados da Previdência Social e as regras de acessibilidade previstas na legislação.</w:t>
      </w:r>
    </w:p>
    <w:p w14:paraId="5DF6675D" w14:textId="77777777" w:rsidR="00063E61" w:rsidRDefault="004C77EA" w:rsidP="00BB2415">
      <w:pPr>
        <w:widowControl/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14:paraId="5D859242" w14:textId="77777777" w:rsidR="00A47589" w:rsidRDefault="00A47589">
      <w:pPr>
        <w:widowControl/>
        <w:spacing w:after="160" w:line="276" w:lineRule="auto"/>
        <w:jc w:val="both"/>
        <w:rPr>
          <w:rFonts w:asciiTheme="minorHAnsi" w:hAnsiTheme="minorHAnsi" w:cstheme="minorHAnsi"/>
        </w:rPr>
      </w:pPr>
    </w:p>
    <w:p w14:paraId="6848E45C" w14:textId="77777777" w:rsidR="00A47589" w:rsidRDefault="00A47589">
      <w:pPr>
        <w:widowControl/>
        <w:spacing w:after="160" w:line="276" w:lineRule="auto"/>
        <w:jc w:val="both"/>
        <w:rPr>
          <w:rFonts w:asciiTheme="minorHAnsi" w:hAnsiTheme="minorHAnsi" w:cstheme="minorHAnsi"/>
        </w:rPr>
      </w:pPr>
    </w:p>
    <w:p w14:paraId="50E84C87" w14:textId="77777777" w:rsidR="00063E61" w:rsidRDefault="004C77EA">
      <w:pPr>
        <w:widowControl/>
        <w:spacing w:after="16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_______________, ____ de _______________ de 2026.</w:t>
      </w:r>
    </w:p>
    <w:p w14:paraId="7ADC21F1" w14:textId="77777777" w:rsidR="00A47589" w:rsidRDefault="00A47589" w:rsidP="00A47589">
      <w:pPr>
        <w:widowControl/>
        <w:spacing w:after="160" w:line="276" w:lineRule="auto"/>
        <w:jc w:val="center"/>
        <w:rPr>
          <w:rFonts w:asciiTheme="minorHAnsi" w:hAnsiTheme="minorHAnsi" w:cstheme="minorHAnsi"/>
        </w:rPr>
      </w:pPr>
    </w:p>
    <w:p w14:paraId="4F6D9D53" w14:textId="77777777" w:rsidR="00A47589" w:rsidRDefault="00A47589" w:rsidP="00A47589">
      <w:pPr>
        <w:widowControl/>
        <w:spacing w:after="160" w:line="276" w:lineRule="auto"/>
        <w:jc w:val="center"/>
        <w:rPr>
          <w:rFonts w:asciiTheme="minorHAnsi" w:hAnsiTheme="minorHAnsi" w:cstheme="minorHAnsi"/>
        </w:rPr>
      </w:pPr>
    </w:p>
    <w:p w14:paraId="3B395551" w14:textId="77777777" w:rsidR="00A47589" w:rsidRDefault="00A47589" w:rsidP="00A47589">
      <w:pPr>
        <w:widowControl/>
        <w:spacing w:after="160" w:line="276" w:lineRule="auto"/>
        <w:jc w:val="center"/>
        <w:rPr>
          <w:rFonts w:asciiTheme="minorHAnsi" w:hAnsiTheme="minorHAnsi" w:cstheme="minorHAnsi"/>
        </w:rPr>
      </w:pPr>
    </w:p>
    <w:p w14:paraId="218AC7F0" w14:textId="77777777" w:rsidR="00A47589" w:rsidRDefault="00A47589" w:rsidP="00A47589">
      <w:pPr>
        <w:widowControl/>
        <w:spacing w:after="160" w:line="276" w:lineRule="auto"/>
        <w:jc w:val="center"/>
        <w:rPr>
          <w:rFonts w:asciiTheme="minorHAnsi" w:hAnsiTheme="minorHAnsi" w:cstheme="minorHAnsi"/>
        </w:rPr>
      </w:pPr>
    </w:p>
    <w:p w14:paraId="65C3F526" w14:textId="7072ADE1" w:rsidR="00063E61" w:rsidRDefault="004C77EA" w:rsidP="00A47589">
      <w:pPr>
        <w:widowControl/>
        <w:spacing w:after="16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</w:t>
      </w:r>
    </w:p>
    <w:p w14:paraId="29A0933D" w14:textId="77777777" w:rsidR="00063E61" w:rsidRDefault="004C77EA" w:rsidP="00A47589">
      <w:pPr>
        <w:keepNext/>
        <w:widowControl/>
        <w:spacing w:after="16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[NOME E ASSINATURA DO REPRESENTANTE LEGAL]</w:t>
      </w:r>
      <w:bookmarkStart w:id="0" w:name="_GoBack"/>
      <w:bookmarkEnd w:id="0"/>
    </w:p>
    <w:sectPr w:rsidR="00063E61" w:rsidSect="004D29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757" w:right="1134" w:bottom="1077" w:left="1276" w:header="826" w:footer="8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8136EF" w14:textId="77777777" w:rsidR="00AD6D00" w:rsidRDefault="00AD6D00">
      <w:r>
        <w:separator/>
      </w:r>
    </w:p>
  </w:endnote>
  <w:endnote w:type="continuationSeparator" w:id="0">
    <w:p w14:paraId="1C1AC73C" w14:textId="77777777" w:rsidR="00AD6D00" w:rsidRDefault="00AD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9033E" w14:textId="77777777" w:rsidR="00FD201D" w:rsidRDefault="00FD201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5AF6C" w14:textId="77777777" w:rsidR="00AD6D00" w:rsidRDefault="00AD6D00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1399DF8F" wp14:editId="11221B96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2022B7" w14:textId="77777777" w:rsidR="00AD6D00" w:rsidRDefault="00AD6D00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B81B39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B81B39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99DF8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7728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Ha3Y&#10;T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522022B7" w14:textId="77777777" w:rsidR="00AD6D00" w:rsidRDefault="00AD6D00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B81B39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B81B39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CF4C65" w14:textId="77777777" w:rsidR="00FD201D" w:rsidRDefault="00FD20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CEF90" w14:textId="77777777" w:rsidR="00AD6D00" w:rsidRDefault="00AD6D00">
      <w:r>
        <w:separator/>
      </w:r>
    </w:p>
  </w:footnote>
  <w:footnote w:type="continuationSeparator" w:id="0">
    <w:p w14:paraId="0930C865" w14:textId="77777777" w:rsidR="00AD6D00" w:rsidRDefault="00AD6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AA898" w14:textId="77777777" w:rsidR="00FD201D" w:rsidRDefault="00FD201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F6C47" w14:textId="3B4EF3D4" w:rsidR="00AD6D00" w:rsidRDefault="00AD6D00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650E6752" wp14:editId="749EACD2">
              <wp:simplePos x="0" y="0"/>
              <wp:positionH relativeFrom="page">
                <wp:posOffset>609600</wp:posOffset>
              </wp:positionH>
              <wp:positionV relativeFrom="topMargin">
                <wp:posOffset>932180</wp:posOffset>
              </wp:positionV>
              <wp:extent cx="6141085" cy="85725"/>
              <wp:effectExtent l="0" t="0" r="12065" b="2857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41085" cy="857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1300F5" id="Graphic 2" o:spid="_x0000_s1026" style="position:absolute;margin-left:48pt;margin-top:73.4pt;width:483.55pt;height:6.7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coordsize="595503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" path="m,l5955030,e" filled="f" strokecolor="#042f8b" strokeweight="2.25pt">
              <v:path arrowok="t"/>
              <w10:wrap anchorx="page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5680" behindDoc="1" locked="0" layoutInCell="1" allowOverlap="1" wp14:anchorId="0658F40C" wp14:editId="1D97184C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1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488BEE54" wp14:editId="3B42FABC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65D05B" w14:textId="77777777" w:rsidR="00AD6D00" w:rsidRDefault="00AD6D00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74F721CD" w14:textId="77777777" w:rsidR="00AD6D00" w:rsidRDefault="00AD6D00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47D8A14B" w14:textId="77777777" w:rsidR="00AD6D00" w:rsidRDefault="00AD6D00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5CB0A2C5" w14:textId="77777777" w:rsidR="00AD6D00" w:rsidRDefault="00AD6D00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8BEE5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15.75pt;margin-top:-16.15pt;width:429pt;height:49.5pt;z-index:-2516587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" filled="f" stroked="f">
              <v:textbox inset="0,0,0,0">
                <w:txbxContent>
                  <w:p w14:paraId="7865D05B" w14:textId="77777777" w:rsidR="00AD6D00" w:rsidRDefault="00AD6D00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74F721CD" w14:textId="77777777" w:rsidR="00AD6D00" w:rsidRDefault="00AD6D00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47D8A14B" w14:textId="77777777" w:rsidR="00AD6D00" w:rsidRDefault="00AD6D00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5CB0A2C5" w14:textId="77777777" w:rsidR="00AD6D00" w:rsidRDefault="00AD6D00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51AAD" w14:textId="77777777" w:rsidR="00FD201D" w:rsidRDefault="00FD20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CA389F"/>
    <w:multiLevelType w:val="multilevel"/>
    <w:tmpl w:val="73723542"/>
    <w:lvl w:ilvl="0">
      <w:start w:val="8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3" w15:restartNumberingAfterBreak="0">
    <w:nsid w:val="06CD2319"/>
    <w:multiLevelType w:val="multilevel"/>
    <w:tmpl w:val="6EDC7BD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4" w15:restartNumberingAfterBreak="0">
    <w:nsid w:val="074F122E"/>
    <w:multiLevelType w:val="hybridMultilevel"/>
    <w:tmpl w:val="EE746876"/>
    <w:lvl w:ilvl="0" w:tplc="522828A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05AC72A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10B431CA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6798B196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7E3080D8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730032D8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DF0E9FB0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AA0ABE1C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DA74404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6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highlight w:val="yellow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790AE9"/>
    <w:multiLevelType w:val="multilevel"/>
    <w:tmpl w:val="8EB43214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8" w15:restartNumberingAfterBreak="0">
    <w:nsid w:val="16805E46"/>
    <w:multiLevelType w:val="multilevel"/>
    <w:tmpl w:val="BC905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Calibri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ascii="Calibri" w:eastAsia="Calibri" w:hAnsi="Calibri" w:cs="Calibri"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ascii="Calibri" w:eastAsia="Calibri" w:hAnsi="Calibri" w:cs="Calibri"/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ascii="Calibri" w:eastAsia="Calibri" w:hAnsi="Calibri" w:cs="Calibri"/>
        <w:color w:val="00000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ascii="Calibri" w:eastAsia="Calibri" w:hAnsi="Calibri" w:cs="Calibri"/>
        <w:color w:val="00000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ascii="Calibri" w:eastAsia="Calibri" w:hAnsi="Calibri" w:cs="Calibri"/>
        <w:color w:val="00000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ascii="Calibri" w:eastAsia="Calibri" w:hAnsi="Calibri" w:cs="Calibri"/>
        <w:color w:val="00000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ascii="Calibri" w:eastAsia="Calibri" w:hAnsi="Calibri" w:cs="Calibri"/>
        <w:color w:val="00000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ascii="Calibri" w:eastAsia="Calibri" w:hAnsi="Calibri" w:cs="Calibri"/>
        <w:color w:val="000000"/>
        <w:sz w:val="22"/>
        <w:szCs w:val="22"/>
      </w:rPr>
    </w:lvl>
  </w:abstractNum>
  <w:abstractNum w:abstractNumId="9" w15:restartNumberingAfterBreak="0">
    <w:nsid w:val="18C45BF1"/>
    <w:multiLevelType w:val="multilevel"/>
    <w:tmpl w:val="FBE0841A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0" w15:restartNumberingAfterBreak="0">
    <w:nsid w:val="1A5848E9"/>
    <w:multiLevelType w:val="hybridMultilevel"/>
    <w:tmpl w:val="96B2B512"/>
    <w:lvl w:ilvl="0" w:tplc="FB069D1A">
      <w:start w:val="2"/>
      <w:numFmt w:val="decimal"/>
      <w:lvlText w:val="%1)"/>
      <w:lvlJc w:val="left"/>
      <w:pPr>
        <w:ind w:left="834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0E8E894">
      <w:numFmt w:val="bullet"/>
      <w:lvlText w:val="•"/>
      <w:lvlJc w:val="left"/>
      <w:pPr>
        <w:ind w:left="1271" w:hanging="197"/>
      </w:pPr>
      <w:rPr>
        <w:rFonts w:hint="default"/>
        <w:lang w:val="pt-PT" w:eastAsia="en-US" w:bidi="ar-SA"/>
      </w:rPr>
    </w:lvl>
    <w:lvl w:ilvl="2" w:tplc="056A27B6">
      <w:numFmt w:val="bullet"/>
      <w:lvlText w:val="•"/>
      <w:lvlJc w:val="left"/>
      <w:pPr>
        <w:ind w:left="1702" w:hanging="197"/>
      </w:pPr>
      <w:rPr>
        <w:rFonts w:hint="default"/>
        <w:lang w:val="pt-PT" w:eastAsia="en-US" w:bidi="ar-SA"/>
      </w:rPr>
    </w:lvl>
    <w:lvl w:ilvl="3" w:tplc="C2AA7B12">
      <w:numFmt w:val="bullet"/>
      <w:lvlText w:val="•"/>
      <w:lvlJc w:val="left"/>
      <w:pPr>
        <w:ind w:left="2133" w:hanging="197"/>
      </w:pPr>
      <w:rPr>
        <w:rFonts w:hint="default"/>
        <w:lang w:val="pt-PT" w:eastAsia="en-US" w:bidi="ar-SA"/>
      </w:rPr>
    </w:lvl>
    <w:lvl w:ilvl="4" w:tplc="EA6E1FC8">
      <w:numFmt w:val="bullet"/>
      <w:lvlText w:val="•"/>
      <w:lvlJc w:val="left"/>
      <w:pPr>
        <w:ind w:left="2564" w:hanging="197"/>
      </w:pPr>
      <w:rPr>
        <w:rFonts w:hint="default"/>
        <w:lang w:val="pt-PT" w:eastAsia="en-US" w:bidi="ar-SA"/>
      </w:rPr>
    </w:lvl>
    <w:lvl w:ilvl="5" w:tplc="8A184A62">
      <w:numFmt w:val="bullet"/>
      <w:lvlText w:val="•"/>
      <w:lvlJc w:val="left"/>
      <w:pPr>
        <w:ind w:left="2995" w:hanging="197"/>
      </w:pPr>
      <w:rPr>
        <w:rFonts w:hint="default"/>
        <w:lang w:val="pt-PT" w:eastAsia="en-US" w:bidi="ar-SA"/>
      </w:rPr>
    </w:lvl>
    <w:lvl w:ilvl="6" w:tplc="1DD4A9B6">
      <w:numFmt w:val="bullet"/>
      <w:lvlText w:val="•"/>
      <w:lvlJc w:val="left"/>
      <w:pPr>
        <w:ind w:left="3426" w:hanging="197"/>
      </w:pPr>
      <w:rPr>
        <w:rFonts w:hint="default"/>
        <w:lang w:val="pt-PT" w:eastAsia="en-US" w:bidi="ar-SA"/>
      </w:rPr>
    </w:lvl>
    <w:lvl w:ilvl="7" w:tplc="390A92D6">
      <w:numFmt w:val="bullet"/>
      <w:lvlText w:val="•"/>
      <w:lvlJc w:val="left"/>
      <w:pPr>
        <w:ind w:left="3857" w:hanging="197"/>
      </w:pPr>
      <w:rPr>
        <w:rFonts w:hint="default"/>
        <w:lang w:val="pt-PT" w:eastAsia="en-US" w:bidi="ar-SA"/>
      </w:rPr>
    </w:lvl>
    <w:lvl w:ilvl="8" w:tplc="B55E5748">
      <w:numFmt w:val="bullet"/>
      <w:lvlText w:val="•"/>
      <w:lvlJc w:val="left"/>
      <w:pPr>
        <w:ind w:left="4288" w:hanging="197"/>
      </w:pPr>
      <w:rPr>
        <w:rFonts w:hint="default"/>
        <w:lang w:val="pt-PT" w:eastAsia="en-US" w:bidi="ar-SA"/>
      </w:rPr>
    </w:lvl>
  </w:abstractNum>
  <w:abstractNum w:abstractNumId="11" w15:restartNumberingAfterBreak="0">
    <w:nsid w:val="1F972B4A"/>
    <w:multiLevelType w:val="multilevel"/>
    <w:tmpl w:val="046AC714"/>
    <w:lvl w:ilvl="0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2" w15:restartNumberingAfterBreak="0">
    <w:nsid w:val="285155A9"/>
    <w:multiLevelType w:val="hybridMultilevel"/>
    <w:tmpl w:val="A9E07010"/>
    <w:lvl w:ilvl="0" w:tplc="CE82EB68">
      <w:start w:val="1"/>
      <w:numFmt w:val="decimal"/>
      <w:lvlText w:val="%1)"/>
      <w:lvlJc w:val="left"/>
      <w:pPr>
        <w:ind w:left="834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3" w15:restartNumberingAfterBreak="0">
    <w:nsid w:val="2C7C3A3A"/>
    <w:multiLevelType w:val="multilevel"/>
    <w:tmpl w:val="FB6292B2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4" w15:restartNumberingAfterBreak="0">
    <w:nsid w:val="32F64868"/>
    <w:multiLevelType w:val="multilevel"/>
    <w:tmpl w:val="0102FE64"/>
    <w:lvl w:ilvl="0">
      <w:start w:val="1"/>
      <w:numFmt w:val="lowerLetter"/>
      <w:pStyle w:val="Commarcadores5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341D76E1"/>
    <w:multiLevelType w:val="multilevel"/>
    <w:tmpl w:val="DB06FC64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6" w15:restartNumberingAfterBreak="0">
    <w:nsid w:val="34991A2A"/>
    <w:multiLevelType w:val="hybridMultilevel"/>
    <w:tmpl w:val="FD6E1C36"/>
    <w:lvl w:ilvl="0" w:tplc="944E10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FC284A0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8B6A0D88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8B1C5A0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419ECA8C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D90E6B54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15ACE5A4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F7CC8F6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2E9ECAB2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3E9054C9"/>
    <w:multiLevelType w:val="multilevel"/>
    <w:tmpl w:val="F5E63C00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18" w15:restartNumberingAfterBreak="0">
    <w:nsid w:val="3FA323AC"/>
    <w:multiLevelType w:val="multilevel"/>
    <w:tmpl w:val="C8BC66BC"/>
    <w:lvl w:ilvl="0">
      <w:start w:val="1"/>
      <w:numFmt w:val="decimal"/>
      <w:lvlText w:val="%1."/>
      <w:lvlJc w:val="left"/>
      <w:pPr>
        <w:ind w:left="503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eastAsia="Arial MT" w:hAnsi="Arial" w:cs="Arial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3" w:hanging="662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03" w:hanging="828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94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8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62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6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0" w:hanging="828"/>
      </w:pPr>
      <w:rPr>
        <w:rFonts w:hint="default"/>
        <w:lang w:val="pt-PT" w:eastAsia="en-US" w:bidi="ar-SA"/>
      </w:rPr>
    </w:lvl>
  </w:abstractNum>
  <w:abstractNum w:abstractNumId="19" w15:restartNumberingAfterBreak="0">
    <w:nsid w:val="41145BDB"/>
    <w:multiLevelType w:val="hybridMultilevel"/>
    <w:tmpl w:val="68D2CA8C"/>
    <w:lvl w:ilvl="0" w:tplc="114CCE52">
      <w:start w:val="1"/>
      <w:numFmt w:val="lowerLetter"/>
      <w:lvlText w:val="%1)"/>
      <w:lvlJc w:val="left"/>
      <w:pPr>
        <w:ind w:left="376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BDC082E">
      <w:numFmt w:val="bullet"/>
      <w:lvlText w:val="•"/>
      <w:lvlJc w:val="left"/>
      <w:pPr>
        <w:ind w:left="1291" w:hanging="233"/>
      </w:pPr>
      <w:rPr>
        <w:rFonts w:hint="default"/>
        <w:lang w:val="pt-PT" w:eastAsia="en-US" w:bidi="ar-SA"/>
      </w:rPr>
    </w:lvl>
    <w:lvl w:ilvl="2" w:tplc="36F0FA82">
      <w:numFmt w:val="bullet"/>
      <w:lvlText w:val="•"/>
      <w:lvlJc w:val="left"/>
      <w:pPr>
        <w:ind w:left="2203" w:hanging="233"/>
      </w:pPr>
      <w:rPr>
        <w:rFonts w:hint="default"/>
        <w:lang w:val="pt-PT" w:eastAsia="en-US" w:bidi="ar-SA"/>
      </w:rPr>
    </w:lvl>
    <w:lvl w:ilvl="3" w:tplc="F350F14C">
      <w:numFmt w:val="bullet"/>
      <w:lvlText w:val="•"/>
      <w:lvlJc w:val="left"/>
      <w:pPr>
        <w:ind w:left="3115" w:hanging="233"/>
      </w:pPr>
      <w:rPr>
        <w:rFonts w:hint="default"/>
        <w:lang w:val="pt-PT" w:eastAsia="en-US" w:bidi="ar-SA"/>
      </w:rPr>
    </w:lvl>
    <w:lvl w:ilvl="4" w:tplc="74AC7952">
      <w:numFmt w:val="bullet"/>
      <w:lvlText w:val="•"/>
      <w:lvlJc w:val="left"/>
      <w:pPr>
        <w:ind w:left="4027" w:hanging="233"/>
      </w:pPr>
      <w:rPr>
        <w:rFonts w:hint="default"/>
        <w:lang w:val="pt-PT" w:eastAsia="en-US" w:bidi="ar-SA"/>
      </w:rPr>
    </w:lvl>
    <w:lvl w:ilvl="5" w:tplc="E1088BAE">
      <w:numFmt w:val="bullet"/>
      <w:lvlText w:val="•"/>
      <w:lvlJc w:val="left"/>
      <w:pPr>
        <w:ind w:left="4939" w:hanging="233"/>
      </w:pPr>
      <w:rPr>
        <w:rFonts w:hint="default"/>
        <w:lang w:val="pt-PT" w:eastAsia="en-US" w:bidi="ar-SA"/>
      </w:rPr>
    </w:lvl>
    <w:lvl w:ilvl="6" w:tplc="FFD05244"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62641DD0">
      <w:numFmt w:val="bullet"/>
      <w:lvlText w:val="•"/>
      <w:lvlJc w:val="left"/>
      <w:pPr>
        <w:ind w:left="6762" w:hanging="233"/>
      </w:pPr>
      <w:rPr>
        <w:rFonts w:hint="default"/>
        <w:lang w:val="pt-PT" w:eastAsia="en-US" w:bidi="ar-SA"/>
      </w:rPr>
    </w:lvl>
    <w:lvl w:ilvl="8" w:tplc="2EEC9740">
      <w:numFmt w:val="bullet"/>
      <w:lvlText w:val="•"/>
      <w:lvlJc w:val="left"/>
      <w:pPr>
        <w:ind w:left="7674" w:hanging="233"/>
      </w:pPr>
      <w:rPr>
        <w:rFonts w:hint="default"/>
        <w:lang w:val="pt-PT" w:eastAsia="en-US" w:bidi="ar-SA"/>
      </w:rPr>
    </w:lvl>
  </w:abstractNum>
  <w:abstractNum w:abstractNumId="20" w15:restartNumberingAfterBreak="0">
    <w:nsid w:val="411A3454"/>
    <w:multiLevelType w:val="multilevel"/>
    <w:tmpl w:val="6E10CE7C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1" w15:restartNumberingAfterBreak="0">
    <w:nsid w:val="480F2CB1"/>
    <w:multiLevelType w:val="multilevel"/>
    <w:tmpl w:val="9A86A4DE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2" w15:restartNumberingAfterBreak="0">
    <w:nsid w:val="4B400CFC"/>
    <w:multiLevelType w:val="multilevel"/>
    <w:tmpl w:val="8E62D54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ascii="Calibri" w:eastAsia="Calibri" w:hAnsi="Calibri" w:cs="Calibri"/>
        <w:b/>
        <w:b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860"/>
        </w:tabs>
        <w:ind w:left="860" w:hanging="8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tabs>
          <w:tab w:val="num" w:pos="1120"/>
        </w:tabs>
        <w:ind w:left="1120" w:hanging="11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80"/>
        </w:tabs>
        <w:ind w:left="1380" w:hanging="1380"/>
      </w:pPr>
      <w:rPr>
        <w:rFonts w:ascii="Calibri" w:eastAsia="Calibri" w:hAnsi="Calibri" w:cs="Calibri"/>
        <w:b/>
        <w:bCs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640"/>
        </w:tabs>
        <w:ind w:left="1640" w:hanging="1640"/>
      </w:pPr>
      <w:rPr>
        <w:rFonts w:ascii="Calibri" w:eastAsia="Calibri" w:hAnsi="Calibri" w:cs="Calibri"/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900"/>
        </w:tabs>
        <w:ind w:left="1900" w:hanging="1900"/>
      </w:pPr>
      <w:rPr>
        <w:rFonts w:ascii="Calibri" w:eastAsia="Calibri" w:hAnsi="Calibri" w:cs="Calibri"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ascii="Calibri" w:eastAsia="Calibri" w:hAnsi="Calibri" w:cs="Calibri"/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2420"/>
        </w:tabs>
        <w:ind w:left="2420" w:hanging="2420"/>
      </w:pPr>
      <w:rPr>
        <w:rFonts w:ascii="Calibri" w:eastAsia="Calibri" w:hAnsi="Calibri" w:cs="Calibri"/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2680"/>
        </w:tabs>
        <w:ind w:left="2680" w:hanging="2680"/>
      </w:pPr>
      <w:rPr>
        <w:rFonts w:ascii="Calibri" w:eastAsia="Calibri" w:hAnsi="Calibri" w:cs="Calibri"/>
        <w:color w:val="000000"/>
        <w:sz w:val="22"/>
        <w:szCs w:val="22"/>
      </w:rPr>
    </w:lvl>
  </w:abstractNum>
  <w:abstractNum w:abstractNumId="23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2E26B08"/>
    <w:multiLevelType w:val="multilevel"/>
    <w:tmpl w:val="D28A781E"/>
    <w:lvl w:ilvl="0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5" w15:restartNumberingAfterBreak="0">
    <w:nsid w:val="53065E36"/>
    <w:multiLevelType w:val="multilevel"/>
    <w:tmpl w:val="F6526692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6" w15:restartNumberingAfterBreak="0">
    <w:nsid w:val="5685683D"/>
    <w:multiLevelType w:val="multilevel"/>
    <w:tmpl w:val="C9E843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27" w15:restartNumberingAfterBreak="0">
    <w:nsid w:val="59E028C5"/>
    <w:multiLevelType w:val="hybridMultilevel"/>
    <w:tmpl w:val="8BB400CA"/>
    <w:lvl w:ilvl="0" w:tplc="7E5E4522">
      <w:numFmt w:val="bullet"/>
      <w:lvlText w:val="●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0"/>
        <w:szCs w:val="20"/>
        <w:lang w:val="pt-PT" w:eastAsia="en-US" w:bidi="ar-SA"/>
      </w:rPr>
    </w:lvl>
    <w:lvl w:ilvl="1" w:tplc="A866DD1E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58F88D20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78B05C1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8736B06A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47641C5A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2734651C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D506120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9A24C95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5EB16F20"/>
    <w:multiLevelType w:val="multilevel"/>
    <w:tmpl w:val="BA644558"/>
    <w:lvl w:ilvl="0">
      <w:start w:val="1"/>
      <w:numFmt w:val="lowerLetter"/>
      <w:lvlText w:val="%1)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29" w15:restartNumberingAfterBreak="0">
    <w:nsid w:val="600203CE"/>
    <w:multiLevelType w:val="multilevel"/>
    <w:tmpl w:val="0CD8318C"/>
    <w:lvl w:ilvl="0">
      <w:start w:val="1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hAnsi="Arial" w:cs="Arial" w:hint="default"/>
        <w:b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0" w15:restartNumberingAfterBreak="0">
    <w:nsid w:val="60806A2D"/>
    <w:multiLevelType w:val="multilevel"/>
    <w:tmpl w:val="344A8AFE"/>
    <w:lvl w:ilvl="0">
      <w:start w:val="1"/>
      <w:numFmt w:val="lowerLetter"/>
      <w:lvlText w:val="%1)"/>
      <w:lvlJc w:val="left"/>
      <w:pPr>
        <w:ind w:left="425" w:firstLine="0"/>
      </w:pPr>
      <w:rPr>
        <w:rFonts w:ascii="Calibri" w:eastAsia="Calibri" w:hAnsi="Calibri" w:cs="Calibri"/>
        <w:b/>
        <w:b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2850" w:hanging="360"/>
      </w:pPr>
      <w:rPr>
        <w:rFonts w:ascii="Calibri" w:eastAsia="Calibri" w:hAnsi="Calibri" w:cs="Calibri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ind w:left="3570" w:hanging="180"/>
      </w:pPr>
      <w:rPr>
        <w:rFonts w:ascii="Calibri" w:eastAsia="Calibri" w:hAnsi="Calibri" w:cs="Calibri"/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ind w:left="4290" w:hanging="360"/>
      </w:pPr>
      <w:rPr>
        <w:rFonts w:ascii="Calibri" w:eastAsia="Calibri" w:hAnsi="Calibri" w:cs="Calibri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ind w:left="5010" w:hanging="360"/>
      </w:pPr>
      <w:rPr>
        <w:rFonts w:ascii="Calibri" w:eastAsia="Calibri" w:hAnsi="Calibri" w:cs="Calibri"/>
        <w:color w:val="000000"/>
        <w:sz w:val="22"/>
        <w:szCs w:val="22"/>
      </w:rPr>
    </w:lvl>
    <w:lvl w:ilvl="5">
      <w:start w:val="1"/>
      <w:numFmt w:val="lowerRoman"/>
      <w:lvlText w:val="%6."/>
      <w:lvlJc w:val="right"/>
      <w:pPr>
        <w:ind w:left="5730" w:hanging="180"/>
      </w:pPr>
      <w:rPr>
        <w:rFonts w:ascii="Calibri" w:eastAsia="Calibri" w:hAnsi="Calibri" w:cs="Calibri"/>
        <w:color w:val="000000"/>
        <w:sz w:val="22"/>
        <w:szCs w:val="22"/>
      </w:rPr>
    </w:lvl>
    <w:lvl w:ilvl="6">
      <w:start w:val="1"/>
      <w:numFmt w:val="decimal"/>
      <w:lvlText w:val="%7."/>
      <w:lvlJc w:val="left"/>
      <w:pPr>
        <w:ind w:left="6450" w:hanging="360"/>
      </w:pPr>
      <w:rPr>
        <w:rFonts w:ascii="Calibri" w:eastAsia="Calibri" w:hAnsi="Calibri" w:cs="Calibri"/>
        <w:color w:val="000000"/>
        <w:sz w:val="22"/>
        <w:szCs w:val="22"/>
      </w:rPr>
    </w:lvl>
    <w:lvl w:ilvl="7">
      <w:start w:val="1"/>
      <w:numFmt w:val="lowerLetter"/>
      <w:lvlText w:val="%8."/>
      <w:lvlJc w:val="left"/>
      <w:pPr>
        <w:ind w:left="7170" w:hanging="360"/>
      </w:pPr>
      <w:rPr>
        <w:rFonts w:ascii="Calibri" w:eastAsia="Calibri" w:hAnsi="Calibri" w:cs="Calibri"/>
        <w:color w:val="000000"/>
        <w:sz w:val="22"/>
        <w:szCs w:val="22"/>
      </w:rPr>
    </w:lvl>
    <w:lvl w:ilvl="8">
      <w:start w:val="1"/>
      <w:numFmt w:val="lowerRoman"/>
      <w:lvlText w:val="%9."/>
      <w:lvlJc w:val="right"/>
      <w:pPr>
        <w:ind w:left="7890" w:hanging="180"/>
      </w:pPr>
      <w:rPr>
        <w:rFonts w:ascii="Calibri" w:eastAsia="Calibri" w:hAnsi="Calibri" w:cs="Calibri"/>
        <w:color w:val="000000"/>
        <w:sz w:val="22"/>
        <w:szCs w:val="22"/>
      </w:rPr>
    </w:lvl>
  </w:abstractNum>
  <w:abstractNum w:abstractNumId="31" w15:restartNumberingAfterBreak="0">
    <w:nsid w:val="6ED41A3A"/>
    <w:multiLevelType w:val="multilevel"/>
    <w:tmpl w:val="1C5C6872"/>
    <w:lvl w:ilvl="0">
      <w:start w:val="2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2" w15:restartNumberingAfterBreak="0">
    <w:nsid w:val="730846A9"/>
    <w:multiLevelType w:val="multilevel"/>
    <w:tmpl w:val="22240CAE"/>
    <w:lvl w:ilvl="0">
      <w:start w:val="1"/>
      <w:numFmt w:val="lowerLetter"/>
      <w:lvlText w:val="%1)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33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  <w:b/>
        <w:highlight w:val="yellow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34" w15:restartNumberingAfterBreak="0">
    <w:nsid w:val="7810493A"/>
    <w:multiLevelType w:val="multilevel"/>
    <w:tmpl w:val="199825E0"/>
    <w:lvl w:ilvl="0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21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8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36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432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504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76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648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7200" w:hanging="360"/>
      </w:pPr>
      <w:rPr>
        <w:rFonts w:ascii="Calibri" w:eastAsia="Calibri" w:hAnsi="Calibri" w:cs="Calibri"/>
        <w:color w:val="000000"/>
        <w:sz w:val="22"/>
        <w:szCs w:val="22"/>
        <w:u w:val="none"/>
      </w:rPr>
    </w:lvl>
  </w:abstractNum>
  <w:abstractNum w:abstractNumId="35" w15:restartNumberingAfterBreak="0">
    <w:nsid w:val="7BF23A43"/>
    <w:multiLevelType w:val="multilevel"/>
    <w:tmpl w:val="735C053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  <w:b/>
        <w:highlight w:val="yellow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0"/>
  </w:num>
  <w:num w:numId="2">
    <w:abstractNumId w:val="23"/>
  </w:num>
  <w:num w:numId="3">
    <w:abstractNumId w:val="3"/>
  </w:num>
  <w:num w:numId="4">
    <w:abstractNumId w:val="26"/>
  </w:num>
  <w:num w:numId="5">
    <w:abstractNumId w:val="2"/>
    <w:lvlOverride w:ilvl="0">
      <w:startOverride w:val="1"/>
    </w:lvlOverride>
    <w:lvlOverride w:ilvl="1">
      <w:startOverride w:val="1"/>
    </w:lvlOverride>
  </w:num>
  <w:num w:numId="6">
    <w:abstractNumId w:val="33"/>
  </w:num>
  <w:num w:numId="7">
    <w:abstractNumId w:val="5"/>
  </w:num>
  <w:num w:numId="8">
    <w:abstractNumId w:val="35"/>
  </w:num>
  <w:num w:numId="9">
    <w:abstractNumId w:val="6"/>
  </w:num>
  <w:num w:numId="10">
    <w:abstractNumId w:val="14"/>
  </w:num>
  <w:num w:numId="11">
    <w:abstractNumId w:val="29"/>
  </w:num>
  <w:num w:numId="12">
    <w:abstractNumId w:val="18"/>
  </w:num>
  <w:num w:numId="13">
    <w:abstractNumId w:val="10"/>
  </w:num>
  <w:num w:numId="14">
    <w:abstractNumId w:val="12"/>
  </w:num>
  <w:num w:numId="15">
    <w:abstractNumId w:val="31"/>
  </w:num>
  <w:num w:numId="16">
    <w:abstractNumId w:val="27"/>
  </w:num>
  <w:num w:numId="17">
    <w:abstractNumId w:val="4"/>
  </w:num>
  <w:num w:numId="18">
    <w:abstractNumId w:val="16"/>
  </w:num>
  <w:num w:numId="19">
    <w:abstractNumId w:val="1"/>
  </w:num>
  <w:num w:numId="20">
    <w:abstractNumId w:val="19"/>
  </w:num>
  <w:num w:numId="21">
    <w:abstractNumId w:val="9"/>
  </w:num>
  <w:num w:numId="22">
    <w:abstractNumId w:val="13"/>
  </w:num>
  <w:num w:numId="23">
    <w:abstractNumId w:val="7"/>
  </w:num>
  <w:num w:numId="24">
    <w:abstractNumId w:val="20"/>
  </w:num>
  <w:num w:numId="25">
    <w:abstractNumId w:val="32"/>
  </w:num>
  <w:num w:numId="26">
    <w:abstractNumId w:val="34"/>
  </w:num>
  <w:num w:numId="27">
    <w:abstractNumId w:val="21"/>
  </w:num>
  <w:num w:numId="28">
    <w:abstractNumId w:val="17"/>
  </w:num>
  <w:num w:numId="29">
    <w:abstractNumId w:val="11"/>
  </w:num>
  <w:num w:numId="30">
    <w:abstractNumId w:val="30"/>
  </w:num>
  <w:num w:numId="31">
    <w:abstractNumId w:val="24"/>
  </w:num>
  <w:num w:numId="32">
    <w:abstractNumId w:val="22"/>
  </w:num>
  <w:num w:numId="33">
    <w:abstractNumId w:val="28"/>
  </w:num>
  <w:num w:numId="34">
    <w:abstractNumId w:val="25"/>
  </w:num>
  <w:num w:numId="35">
    <w:abstractNumId w:val="15"/>
  </w:num>
  <w:num w:numId="36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33EB2"/>
    <w:rsid w:val="00043C75"/>
    <w:rsid w:val="00052BF3"/>
    <w:rsid w:val="00054041"/>
    <w:rsid w:val="00057BA0"/>
    <w:rsid w:val="00063E61"/>
    <w:rsid w:val="00066C0F"/>
    <w:rsid w:val="00071083"/>
    <w:rsid w:val="00071673"/>
    <w:rsid w:val="00073803"/>
    <w:rsid w:val="00085887"/>
    <w:rsid w:val="000A299F"/>
    <w:rsid w:val="000A5789"/>
    <w:rsid w:val="000B6275"/>
    <w:rsid w:val="000C35AC"/>
    <w:rsid w:val="000C566C"/>
    <w:rsid w:val="000C58F1"/>
    <w:rsid w:val="000D744C"/>
    <w:rsid w:val="000D7C97"/>
    <w:rsid w:val="000F5B74"/>
    <w:rsid w:val="000F7E52"/>
    <w:rsid w:val="0010119E"/>
    <w:rsid w:val="00105D5E"/>
    <w:rsid w:val="00125351"/>
    <w:rsid w:val="00126C9C"/>
    <w:rsid w:val="00142D84"/>
    <w:rsid w:val="00153390"/>
    <w:rsid w:val="00157CA5"/>
    <w:rsid w:val="001674FC"/>
    <w:rsid w:val="00190FDE"/>
    <w:rsid w:val="001921FB"/>
    <w:rsid w:val="0019248A"/>
    <w:rsid w:val="0019310A"/>
    <w:rsid w:val="001A05F4"/>
    <w:rsid w:val="001A5B7C"/>
    <w:rsid w:val="001A61B4"/>
    <w:rsid w:val="001B0E33"/>
    <w:rsid w:val="001B253A"/>
    <w:rsid w:val="001B3080"/>
    <w:rsid w:val="001B71CA"/>
    <w:rsid w:val="001C0222"/>
    <w:rsid w:val="001C1963"/>
    <w:rsid w:val="001C20BA"/>
    <w:rsid w:val="001D0B8D"/>
    <w:rsid w:val="001D4FDB"/>
    <w:rsid w:val="001E1F8F"/>
    <w:rsid w:val="001E6CD6"/>
    <w:rsid w:val="001E6CF5"/>
    <w:rsid w:val="00232AC9"/>
    <w:rsid w:val="00233887"/>
    <w:rsid w:val="002413A6"/>
    <w:rsid w:val="002443CA"/>
    <w:rsid w:val="0025778D"/>
    <w:rsid w:val="002665A2"/>
    <w:rsid w:val="00266A90"/>
    <w:rsid w:val="002754A0"/>
    <w:rsid w:val="00283994"/>
    <w:rsid w:val="00292143"/>
    <w:rsid w:val="002948EB"/>
    <w:rsid w:val="0029601E"/>
    <w:rsid w:val="0029740F"/>
    <w:rsid w:val="002B261D"/>
    <w:rsid w:val="002C061F"/>
    <w:rsid w:val="002C7B7D"/>
    <w:rsid w:val="002D489B"/>
    <w:rsid w:val="002D5E98"/>
    <w:rsid w:val="002E0D0A"/>
    <w:rsid w:val="002E2AAF"/>
    <w:rsid w:val="002F500C"/>
    <w:rsid w:val="002F5BBB"/>
    <w:rsid w:val="003027BA"/>
    <w:rsid w:val="0031314C"/>
    <w:rsid w:val="00316427"/>
    <w:rsid w:val="003255D7"/>
    <w:rsid w:val="00333332"/>
    <w:rsid w:val="00343704"/>
    <w:rsid w:val="00352D1E"/>
    <w:rsid w:val="003635F5"/>
    <w:rsid w:val="003635FC"/>
    <w:rsid w:val="00363B9B"/>
    <w:rsid w:val="0036423D"/>
    <w:rsid w:val="00364BDC"/>
    <w:rsid w:val="003672F1"/>
    <w:rsid w:val="0037585E"/>
    <w:rsid w:val="00394B2D"/>
    <w:rsid w:val="003B1547"/>
    <w:rsid w:val="003B173A"/>
    <w:rsid w:val="003B3C87"/>
    <w:rsid w:val="003C4A95"/>
    <w:rsid w:val="003D1A21"/>
    <w:rsid w:val="003D5F8D"/>
    <w:rsid w:val="003F1B6D"/>
    <w:rsid w:val="003F1B96"/>
    <w:rsid w:val="003F4D1E"/>
    <w:rsid w:val="00400C2D"/>
    <w:rsid w:val="00404D96"/>
    <w:rsid w:val="0041393D"/>
    <w:rsid w:val="004164BD"/>
    <w:rsid w:val="0042798C"/>
    <w:rsid w:val="00427AC1"/>
    <w:rsid w:val="00436CD8"/>
    <w:rsid w:val="00437F57"/>
    <w:rsid w:val="004555A8"/>
    <w:rsid w:val="00467FF3"/>
    <w:rsid w:val="0047359C"/>
    <w:rsid w:val="004772B0"/>
    <w:rsid w:val="004842B3"/>
    <w:rsid w:val="004970FD"/>
    <w:rsid w:val="004A061A"/>
    <w:rsid w:val="004A0776"/>
    <w:rsid w:val="004C1AF2"/>
    <w:rsid w:val="004C2145"/>
    <w:rsid w:val="004C5BCB"/>
    <w:rsid w:val="004C77EA"/>
    <w:rsid w:val="004D29F9"/>
    <w:rsid w:val="004E0D18"/>
    <w:rsid w:val="004E31EA"/>
    <w:rsid w:val="004E4444"/>
    <w:rsid w:val="004F72EE"/>
    <w:rsid w:val="00514408"/>
    <w:rsid w:val="00517FEA"/>
    <w:rsid w:val="0053459B"/>
    <w:rsid w:val="0053527E"/>
    <w:rsid w:val="00545B03"/>
    <w:rsid w:val="00550765"/>
    <w:rsid w:val="00571930"/>
    <w:rsid w:val="00572CD0"/>
    <w:rsid w:val="0057378D"/>
    <w:rsid w:val="00574C64"/>
    <w:rsid w:val="00580309"/>
    <w:rsid w:val="00581669"/>
    <w:rsid w:val="00583FFA"/>
    <w:rsid w:val="005972AE"/>
    <w:rsid w:val="005A254A"/>
    <w:rsid w:val="005A709C"/>
    <w:rsid w:val="005B3736"/>
    <w:rsid w:val="005C2CBD"/>
    <w:rsid w:val="005C6AF6"/>
    <w:rsid w:val="005D1BE7"/>
    <w:rsid w:val="005F51B7"/>
    <w:rsid w:val="006048F4"/>
    <w:rsid w:val="006072C5"/>
    <w:rsid w:val="006104EB"/>
    <w:rsid w:val="00625F2B"/>
    <w:rsid w:val="00631982"/>
    <w:rsid w:val="0063290A"/>
    <w:rsid w:val="00633223"/>
    <w:rsid w:val="00643B62"/>
    <w:rsid w:val="00651598"/>
    <w:rsid w:val="00652D56"/>
    <w:rsid w:val="00676BFD"/>
    <w:rsid w:val="00676C8A"/>
    <w:rsid w:val="006874AE"/>
    <w:rsid w:val="00697427"/>
    <w:rsid w:val="006A1FB5"/>
    <w:rsid w:val="006A39A2"/>
    <w:rsid w:val="006B287F"/>
    <w:rsid w:val="006B708A"/>
    <w:rsid w:val="006C02AA"/>
    <w:rsid w:val="006C26E6"/>
    <w:rsid w:val="006C5679"/>
    <w:rsid w:val="006C6B40"/>
    <w:rsid w:val="006D0714"/>
    <w:rsid w:val="006E2B44"/>
    <w:rsid w:val="006E314E"/>
    <w:rsid w:val="006E5483"/>
    <w:rsid w:val="006E6DF6"/>
    <w:rsid w:val="007057BA"/>
    <w:rsid w:val="00717A4A"/>
    <w:rsid w:val="00721A1E"/>
    <w:rsid w:val="00722F36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C4681"/>
    <w:rsid w:val="007E0060"/>
    <w:rsid w:val="007E4F16"/>
    <w:rsid w:val="007F6305"/>
    <w:rsid w:val="00814343"/>
    <w:rsid w:val="00826B75"/>
    <w:rsid w:val="008277E4"/>
    <w:rsid w:val="00830D32"/>
    <w:rsid w:val="00831794"/>
    <w:rsid w:val="0083336F"/>
    <w:rsid w:val="00835F4F"/>
    <w:rsid w:val="00837C49"/>
    <w:rsid w:val="00840A48"/>
    <w:rsid w:val="008567F3"/>
    <w:rsid w:val="00863502"/>
    <w:rsid w:val="00883418"/>
    <w:rsid w:val="008843A4"/>
    <w:rsid w:val="008D0969"/>
    <w:rsid w:val="008D11AB"/>
    <w:rsid w:val="008D41D2"/>
    <w:rsid w:val="00903D7A"/>
    <w:rsid w:val="00911EF3"/>
    <w:rsid w:val="00913C5E"/>
    <w:rsid w:val="00921917"/>
    <w:rsid w:val="00922E96"/>
    <w:rsid w:val="00922F79"/>
    <w:rsid w:val="00926C8D"/>
    <w:rsid w:val="009304F4"/>
    <w:rsid w:val="00930915"/>
    <w:rsid w:val="00931E86"/>
    <w:rsid w:val="0093449E"/>
    <w:rsid w:val="0094534D"/>
    <w:rsid w:val="00946DBB"/>
    <w:rsid w:val="00947F72"/>
    <w:rsid w:val="009500FC"/>
    <w:rsid w:val="0095748B"/>
    <w:rsid w:val="009574B9"/>
    <w:rsid w:val="00974655"/>
    <w:rsid w:val="00990F79"/>
    <w:rsid w:val="009A3E5B"/>
    <w:rsid w:val="009B4350"/>
    <w:rsid w:val="009B54FE"/>
    <w:rsid w:val="009B7A45"/>
    <w:rsid w:val="009C0F01"/>
    <w:rsid w:val="009D5938"/>
    <w:rsid w:val="009D6101"/>
    <w:rsid w:val="009E54A1"/>
    <w:rsid w:val="009E5BDE"/>
    <w:rsid w:val="00A0102A"/>
    <w:rsid w:val="00A01A88"/>
    <w:rsid w:val="00A039CF"/>
    <w:rsid w:val="00A0677A"/>
    <w:rsid w:val="00A144E6"/>
    <w:rsid w:val="00A40167"/>
    <w:rsid w:val="00A41CDE"/>
    <w:rsid w:val="00A43D1F"/>
    <w:rsid w:val="00A46249"/>
    <w:rsid w:val="00A46AAC"/>
    <w:rsid w:val="00A47589"/>
    <w:rsid w:val="00A5716A"/>
    <w:rsid w:val="00A602A5"/>
    <w:rsid w:val="00A7043A"/>
    <w:rsid w:val="00A7640C"/>
    <w:rsid w:val="00A84525"/>
    <w:rsid w:val="00A975EE"/>
    <w:rsid w:val="00AA1DAE"/>
    <w:rsid w:val="00AA700F"/>
    <w:rsid w:val="00AA78A9"/>
    <w:rsid w:val="00AB1ABC"/>
    <w:rsid w:val="00AB43FD"/>
    <w:rsid w:val="00AC1C39"/>
    <w:rsid w:val="00AC2906"/>
    <w:rsid w:val="00AC534B"/>
    <w:rsid w:val="00AC6AC5"/>
    <w:rsid w:val="00AD6D00"/>
    <w:rsid w:val="00AD75AF"/>
    <w:rsid w:val="00AE200A"/>
    <w:rsid w:val="00AE580A"/>
    <w:rsid w:val="00AF0DE6"/>
    <w:rsid w:val="00B00485"/>
    <w:rsid w:val="00B115AF"/>
    <w:rsid w:val="00B12235"/>
    <w:rsid w:val="00B124F7"/>
    <w:rsid w:val="00B34737"/>
    <w:rsid w:val="00B36AD0"/>
    <w:rsid w:val="00B661B0"/>
    <w:rsid w:val="00B7150F"/>
    <w:rsid w:val="00B81B39"/>
    <w:rsid w:val="00B90682"/>
    <w:rsid w:val="00B9706D"/>
    <w:rsid w:val="00BA1896"/>
    <w:rsid w:val="00BA4187"/>
    <w:rsid w:val="00BA7261"/>
    <w:rsid w:val="00BB03E4"/>
    <w:rsid w:val="00BB1CD0"/>
    <w:rsid w:val="00BB2415"/>
    <w:rsid w:val="00BB436E"/>
    <w:rsid w:val="00BB713D"/>
    <w:rsid w:val="00BC09EC"/>
    <w:rsid w:val="00BD31A7"/>
    <w:rsid w:val="00BD446C"/>
    <w:rsid w:val="00BE637E"/>
    <w:rsid w:val="00BF349D"/>
    <w:rsid w:val="00C004F0"/>
    <w:rsid w:val="00C055D9"/>
    <w:rsid w:val="00C17212"/>
    <w:rsid w:val="00C37C93"/>
    <w:rsid w:val="00C57FDC"/>
    <w:rsid w:val="00C71033"/>
    <w:rsid w:val="00C72C5B"/>
    <w:rsid w:val="00C8685D"/>
    <w:rsid w:val="00C9763F"/>
    <w:rsid w:val="00CA46CB"/>
    <w:rsid w:val="00CB03BC"/>
    <w:rsid w:val="00CB0CE2"/>
    <w:rsid w:val="00CB489A"/>
    <w:rsid w:val="00CB7F56"/>
    <w:rsid w:val="00CD0949"/>
    <w:rsid w:val="00CD640A"/>
    <w:rsid w:val="00CE1FA3"/>
    <w:rsid w:val="00CF527C"/>
    <w:rsid w:val="00CF6B33"/>
    <w:rsid w:val="00D021B6"/>
    <w:rsid w:val="00D06197"/>
    <w:rsid w:val="00D1645E"/>
    <w:rsid w:val="00D17F71"/>
    <w:rsid w:val="00D24F79"/>
    <w:rsid w:val="00D31ED0"/>
    <w:rsid w:val="00D3219D"/>
    <w:rsid w:val="00D449F3"/>
    <w:rsid w:val="00D71B5B"/>
    <w:rsid w:val="00D762B9"/>
    <w:rsid w:val="00D803BC"/>
    <w:rsid w:val="00D829AB"/>
    <w:rsid w:val="00D85A96"/>
    <w:rsid w:val="00D949E4"/>
    <w:rsid w:val="00DA20E8"/>
    <w:rsid w:val="00DA31A6"/>
    <w:rsid w:val="00DA33CB"/>
    <w:rsid w:val="00DA703A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570F"/>
    <w:rsid w:val="00E1747B"/>
    <w:rsid w:val="00E251EF"/>
    <w:rsid w:val="00E301B5"/>
    <w:rsid w:val="00E30BA3"/>
    <w:rsid w:val="00E32488"/>
    <w:rsid w:val="00E375E8"/>
    <w:rsid w:val="00E47EB9"/>
    <w:rsid w:val="00E556EC"/>
    <w:rsid w:val="00E74BB4"/>
    <w:rsid w:val="00E7630C"/>
    <w:rsid w:val="00E83625"/>
    <w:rsid w:val="00E84A0B"/>
    <w:rsid w:val="00E9009A"/>
    <w:rsid w:val="00E9124A"/>
    <w:rsid w:val="00E950D4"/>
    <w:rsid w:val="00EA33CA"/>
    <w:rsid w:val="00EA414F"/>
    <w:rsid w:val="00EA6202"/>
    <w:rsid w:val="00EA69F8"/>
    <w:rsid w:val="00EB4BDF"/>
    <w:rsid w:val="00EB7C15"/>
    <w:rsid w:val="00EC29F2"/>
    <w:rsid w:val="00EC6EC1"/>
    <w:rsid w:val="00EC7727"/>
    <w:rsid w:val="00ED52BF"/>
    <w:rsid w:val="00ED7800"/>
    <w:rsid w:val="00ED7FE0"/>
    <w:rsid w:val="00EF38BE"/>
    <w:rsid w:val="00EF6913"/>
    <w:rsid w:val="00F01E4C"/>
    <w:rsid w:val="00F023A3"/>
    <w:rsid w:val="00F10A9E"/>
    <w:rsid w:val="00F11A80"/>
    <w:rsid w:val="00F217E8"/>
    <w:rsid w:val="00F306A1"/>
    <w:rsid w:val="00F3241E"/>
    <w:rsid w:val="00F33C53"/>
    <w:rsid w:val="00F506EF"/>
    <w:rsid w:val="00F53DE9"/>
    <w:rsid w:val="00F56D94"/>
    <w:rsid w:val="00F61F19"/>
    <w:rsid w:val="00F64A72"/>
    <w:rsid w:val="00F7551F"/>
    <w:rsid w:val="00F85065"/>
    <w:rsid w:val="00F86B2D"/>
    <w:rsid w:val="00F86FEB"/>
    <w:rsid w:val="00F87D99"/>
    <w:rsid w:val="00F91C5F"/>
    <w:rsid w:val="00F96751"/>
    <w:rsid w:val="00F97516"/>
    <w:rsid w:val="00FA0F46"/>
    <w:rsid w:val="00FA0FA9"/>
    <w:rsid w:val="00FA30FC"/>
    <w:rsid w:val="00FB28A3"/>
    <w:rsid w:val="00FD201D"/>
    <w:rsid w:val="00FD4613"/>
    <w:rsid w:val="00FD5EF5"/>
    <w:rsid w:val="00FE208C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4A88A92"/>
  <w15:docId w15:val="{228C331D-7BA5-481D-9D6F-F64A2EB49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4A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4C1AF2"/>
    <w:pPr>
      <w:widowControl/>
      <w:numPr>
        <w:ilvl w:val="1"/>
        <w:numId w:val="3"/>
      </w:numPr>
      <w:tabs>
        <w:tab w:val="left" w:pos="0"/>
        <w:tab w:val="left" w:pos="284"/>
      </w:tabs>
      <w:autoSpaceDE/>
      <w:autoSpaceDN/>
      <w:spacing w:after="200" w:line="360" w:lineRule="auto"/>
      <w:ind w:left="0" w:right="145" w:firstLine="0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sid w:val="004C1AF2"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character" w:customStyle="1" w:styleId="whitespace-normal">
    <w:name w:val="whitespace-normal"/>
    <w:basedOn w:val="Fontepargpadro"/>
    <w:rsid w:val="009E54A1"/>
  </w:style>
  <w:style w:type="paragraph" w:customStyle="1" w:styleId="textojustificadorecuoprimeiralinha">
    <w:name w:val="texto_justificado_recuo_primeira_linha"/>
    <w:basedOn w:val="Normal"/>
    <w:rsid w:val="00437F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paragraph" w:styleId="Commarcadores5">
    <w:name w:val="List Bullet 5"/>
    <w:basedOn w:val="Normal"/>
    <w:rsid w:val="008D41D2"/>
    <w:pPr>
      <w:widowControl/>
      <w:numPr>
        <w:numId w:val="10"/>
      </w:numPr>
      <w:autoSpaceDE/>
      <w:autoSpaceDN/>
      <w:contextualSpacing/>
    </w:pPr>
    <w:rPr>
      <w:rFonts w:ascii="Ecofont_Spranq_eco_Sans" w:eastAsia="Ecofont_Spranq_eco_Sans" w:hAnsi="Ecofont_Spranq_eco_Sans" w:cs="Ecofont_Spranq_eco_Sans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4A0B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407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61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2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2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29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3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EDA430-30C6-4575-830B-291CD2413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Aviso de Dispensa Eletrônica nº 24/2026 — Equipamentos eletrônicos</vt:lpstr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Aviso de Dispensa Eletrônica nº 24/2026 — Equipamentos eletrônicos</dc:title>
  <dc:subject>Processo Administrativo nº 43/2026 — minuta para revisão</dc:subject>
  <dc:creator>Câmara Municipal de Pouso Alegre</dc:creator>
  <cp:keywords/>
  <dc:description>Adaptada ao Termo de Referência assinado, datado de 1º de outubro de 2026. Definições pendentes indicadas entre colchetes.</dc:description>
  <cp:lastModifiedBy>user-4842</cp:lastModifiedBy>
  <cp:revision>2</cp:revision>
  <cp:lastPrinted>2025-11-06T16:01:00Z</cp:lastPrinted>
  <dcterms:created xsi:type="dcterms:W3CDTF">2026-10-16T18:01:00Z</dcterms:created>
  <dcterms:modified xsi:type="dcterms:W3CDTF">2026-10-16T18:01:00Z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