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4D38C1" w14:textId="77777777" w:rsidR="00464AEC" w:rsidRPr="00761C47" w:rsidRDefault="003244B7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761C47">
        <w:rPr>
          <w:rFonts w:ascii="Times New Roman" w:hAnsi="Times New Roman"/>
          <w:b/>
          <w:u w:val="single"/>
        </w:rPr>
        <w:t>PROPOSTA COMERCIAL</w:t>
      </w:r>
    </w:p>
    <w:p w14:paraId="0072A200" w14:textId="77777777" w:rsidR="00043F93" w:rsidRPr="009B3C1D" w:rsidRDefault="00043F93" w:rsidP="00043F93">
      <w:pPr>
        <w:spacing w:after="0" w:line="360" w:lineRule="auto"/>
        <w:rPr>
          <w:rFonts w:ascii="Times New Roman" w:hAnsi="Times New Roman"/>
          <w:b/>
          <w:sz w:val="10"/>
          <w:szCs w:val="10"/>
        </w:rPr>
      </w:pPr>
    </w:p>
    <w:p w14:paraId="0EB327D5" w14:textId="77777777" w:rsidR="00043F93" w:rsidRPr="004724D9" w:rsidRDefault="00043F93" w:rsidP="00043F93">
      <w:pPr>
        <w:spacing w:after="0" w:line="360" w:lineRule="auto"/>
        <w:rPr>
          <w:rFonts w:ascii="Times New Roman" w:hAnsi="Times New Roman"/>
          <w:sz w:val="10"/>
          <w:szCs w:val="10"/>
          <w:u w:val="single"/>
        </w:rPr>
      </w:pPr>
      <w:bookmarkStart w:id="0" w:name="_GoBack"/>
      <w:bookmarkEnd w:id="0"/>
    </w:p>
    <w:tbl>
      <w:tblPr>
        <w:tblStyle w:val="Tabelacomgrade"/>
        <w:tblW w:w="10774" w:type="dxa"/>
        <w:tblInd w:w="-431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45"/>
        <w:gridCol w:w="709"/>
        <w:gridCol w:w="567"/>
        <w:gridCol w:w="1701"/>
        <w:gridCol w:w="1275"/>
        <w:gridCol w:w="1276"/>
        <w:gridCol w:w="1701"/>
      </w:tblGrid>
      <w:tr w:rsidR="0001694F" w:rsidRPr="004506BE" w14:paraId="5123C7D3" w14:textId="1416A9CB" w:rsidTr="0001694F">
        <w:trPr>
          <w:trHeight w:val="395"/>
        </w:trPr>
        <w:tc>
          <w:tcPr>
            <w:tcW w:w="10774" w:type="dxa"/>
            <w:gridSpan w:val="7"/>
            <w:shd w:val="clear" w:color="auto" w:fill="D9D9D9" w:themeFill="background1" w:themeFillShade="D9"/>
          </w:tcPr>
          <w:p w14:paraId="01666B01" w14:textId="6F0B0D1B" w:rsidR="0001694F" w:rsidRPr="004506BE" w:rsidRDefault="0001694F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ITE</w:t>
            </w:r>
            <w:r>
              <w:rPr>
                <w:rFonts w:ascii="Times New Roman" w:hAnsi="Times New Roman"/>
                <w:b/>
              </w:rPr>
              <w:t>NS</w:t>
            </w:r>
          </w:p>
        </w:tc>
      </w:tr>
      <w:tr w:rsidR="0001694F" w:rsidRPr="004506BE" w14:paraId="18889B98" w14:textId="7BBAA468" w:rsidTr="0001694F">
        <w:trPr>
          <w:trHeight w:val="573"/>
        </w:trPr>
        <w:tc>
          <w:tcPr>
            <w:tcW w:w="3545" w:type="dxa"/>
            <w:shd w:val="clear" w:color="auto" w:fill="FFFFFF" w:themeFill="background1"/>
            <w:vAlign w:val="center"/>
          </w:tcPr>
          <w:p w14:paraId="64B5C7E9" w14:textId="77777777" w:rsidR="0001694F" w:rsidRPr="004506BE" w:rsidRDefault="0001694F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CC32E48" w14:textId="2075D0E5" w:rsidR="0001694F" w:rsidRPr="004506BE" w:rsidRDefault="0001694F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U</w:t>
            </w:r>
            <w:r>
              <w:rPr>
                <w:rFonts w:ascii="Times New Roman" w:hAnsi="Times New Roman"/>
                <w:b/>
              </w:rPr>
              <w:t>NID.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6D34491" w14:textId="77777777" w:rsidR="0001694F" w:rsidRPr="004506BE" w:rsidRDefault="0001694F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B073EE0" w14:textId="77777777" w:rsidR="0001694F" w:rsidRDefault="0001694F" w:rsidP="00B433F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222D7">
              <w:rPr>
                <w:rFonts w:ascii="Times New Roman" w:hAnsi="Times New Roman"/>
                <w:b/>
              </w:rPr>
              <w:t>Preço unitário</w:t>
            </w:r>
          </w:p>
          <w:p w14:paraId="01FA424D" w14:textId="15AC223C" w:rsidR="0001694F" w:rsidRPr="0001694F" w:rsidRDefault="0001694F" w:rsidP="00B433F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1694F">
              <w:rPr>
                <w:rFonts w:ascii="Times New Roman" w:hAnsi="Times New Roman"/>
                <w:bCs/>
              </w:rPr>
              <w:t>(por quilômetro rodado)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99D362F" w14:textId="6F11C47C" w:rsidR="0001694F" w:rsidRPr="00E222D7" w:rsidRDefault="0001694F" w:rsidP="00CC1DE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222D7">
              <w:rPr>
                <w:rFonts w:ascii="Times New Roman" w:hAnsi="Times New Roman"/>
                <w:b/>
              </w:rPr>
              <w:t xml:space="preserve">Tipo de veículo utilizado </w:t>
            </w:r>
            <w:r w:rsidRPr="00E26107">
              <w:rPr>
                <w:rFonts w:ascii="Times New Roman" w:hAnsi="Times New Roman"/>
                <w:bCs/>
              </w:rPr>
              <w:t>(van, micro-ônibus ou ônibus)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534E89A" w14:textId="1F2D9B6A" w:rsidR="0001694F" w:rsidRDefault="0001694F" w:rsidP="00CC1DE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KM</w:t>
            </w:r>
          </w:p>
          <w:p w14:paraId="00E4E819" w14:textId="2C59A0A7" w:rsidR="0001694F" w:rsidRPr="0001694F" w:rsidRDefault="0001694F" w:rsidP="00CC1DE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1694F">
              <w:rPr>
                <w:rFonts w:ascii="Times New Roman" w:hAnsi="Times New Roman"/>
                <w:bCs/>
              </w:rPr>
              <w:t>(estima</w:t>
            </w:r>
            <w:r>
              <w:rPr>
                <w:rFonts w:ascii="Times New Roman" w:hAnsi="Times New Roman"/>
                <w:bCs/>
              </w:rPr>
              <w:t>tiva*</w:t>
            </w:r>
            <w:r w:rsidRPr="0001694F">
              <w:rPr>
                <w:rFonts w:ascii="Times New Roman" w:hAnsi="Times New Roman"/>
                <w:bCs/>
              </w:rPr>
              <w:t>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1A42AEF" w14:textId="77777777" w:rsidR="0001694F" w:rsidRDefault="0001694F" w:rsidP="00CC1DE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Preço total</w:t>
            </w:r>
          </w:p>
          <w:p w14:paraId="5D563DA1" w14:textId="0574DFD8" w:rsidR="0001694F" w:rsidRPr="0001694F" w:rsidRDefault="0001694F" w:rsidP="00CC1DE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1694F">
              <w:rPr>
                <w:rFonts w:ascii="Times New Roman" w:hAnsi="Times New Roman"/>
                <w:bCs/>
              </w:rPr>
              <w:t>(estimativa</w:t>
            </w:r>
            <w:r>
              <w:rPr>
                <w:rFonts w:ascii="Times New Roman" w:hAnsi="Times New Roman"/>
                <w:bCs/>
              </w:rPr>
              <w:t>*</w:t>
            </w:r>
            <w:r w:rsidRPr="0001694F">
              <w:rPr>
                <w:rFonts w:ascii="Times New Roman" w:hAnsi="Times New Roman"/>
                <w:bCs/>
              </w:rPr>
              <w:t>)</w:t>
            </w:r>
          </w:p>
          <w:p w14:paraId="78CE2C5B" w14:textId="0CC2EBA2" w:rsidR="0001694F" w:rsidRPr="0001694F" w:rsidRDefault="0001694F" w:rsidP="00CC1DE1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1694F" w:rsidRPr="004506BE" w14:paraId="4228E28D" w14:textId="7C3DDDBA" w:rsidTr="0001694F">
        <w:trPr>
          <w:trHeight w:val="4858"/>
        </w:trPr>
        <w:tc>
          <w:tcPr>
            <w:tcW w:w="3545" w:type="dxa"/>
            <w:vAlign w:val="center"/>
          </w:tcPr>
          <w:p w14:paraId="3FCCF4BE" w14:textId="77777777" w:rsidR="0001694F" w:rsidRPr="00693636" w:rsidRDefault="0001694F" w:rsidP="009262EF">
            <w:pPr>
              <w:pStyle w:val="PargrafodaLista"/>
              <w:numPr>
                <w:ilvl w:val="0"/>
                <w:numId w:val="2"/>
              </w:numPr>
              <w:spacing w:after="0"/>
              <w:jc w:val="both"/>
              <w:rPr>
                <w:rFonts w:ascii="Arial" w:hAnsi="Arial" w:cs="Arial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693636">
              <w:rPr>
                <w:rFonts w:ascii="Arial" w:hAnsi="Arial" w:cs="Arial"/>
                <w:b/>
                <w:bCs/>
                <w:iCs/>
                <w:color w:val="000000" w:themeColor="text1"/>
                <w:sz w:val="20"/>
                <w:szCs w:val="20"/>
              </w:rPr>
              <w:t>Serviço de transporte dentro do município:</w:t>
            </w:r>
          </w:p>
          <w:p w14:paraId="34D5E0FC" w14:textId="77777777" w:rsidR="0001694F" w:rsidRPr="00693636" w:rsidRDefault="0001694F" w:rsidP="009262EF">
            <w:pPr>
              <w:pStyle w:val="PargrafodaLista"/>
              <w:ind w:left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693636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Detalhes: </w:t>
            </w:r>
          </w:p>
          <w:p w14:paraId="0C24F3B9" w14:textId="419913A4" w:rsidR="0001694F" w:rsidRPr="00692204" w:rsidRDefault="0001694F" w:rsidP="00692204">
            <w:pPr>
              <w:spacing w:after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• </w:t>
            </w:r>
            <w:r w:rsidRPr="00692204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A quilometragem estimada a ser percorrida é de </w:t>
            </w:r>
            <w:r w:rsidRPr="00692204">
              <w:rPr>
                <w:rFonts w:ascii="Arial" w:hAnsi="Arial" w:cs="Arial"/>
                <w:b/>
                <w:bCs/>
                <w:iCs/>
                <w:color w:val="000000" w:themeColor="text1"/>
                <w:sz w:val="20"/>
                <w:szCs w:val="20"/>
              </w:rPr>
              <w:t>810 km</w:t>
            </w:r>
            <w:r w:rsidRPr="00692204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.</w:t>
            </w:r>
          </w:p>
          <w:p w14:paraId="00A6C153" w14:textId="38289263" w:rsidR="0001694F" w:rsidRPr="00692204" w:rsidRDefault="0001694F" w:rsidP="00692204">
            <w:pPr>
              <w:spacing w:after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• </w:t>
            </w:r>
            <w:r w:rsidRPr="00692204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Passageiros: até 15 (quinze) passageiros de até 05 (cinco) escolas do município por dia, a serem transportados no percurso de ida até a Câmara Municipal e retorno às respectivas escolas.</w:t>
            </w:r>
          </w:p>
          <w:p w14:paraId="18533AB6" w14:textId="0937ECC1" w:rsidR="0001694F" w:rsidRPr="00692204" w:rsidRDefault="0001694F" w:rsidP="00692204">
            <w:pPr>
              <w:spacing w:after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• </w:t>
            </w:r>
            <w:r w:rsidRPr="00692204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Poderão ser utilizados veículos dos modelos van, micro-ônibus ou ônibus. Caso seja necessária a utilização de mais de um veículo para a realização dos traslados, estes deverão operar simultaneamente, em razão do horário das atividades (Gincana do Saber Mirim e Gincana do Saber Jovem).</w:t>
            </w:r>
          </w:p>
          <w:p w14:paraId="4BC5DC6D" w14:textId="0D549DF5" w:rsidR="0001694F" w:rsidRPr="00692204" w:rsidRDefault="0001694F" w:rsidP="00692204">
            <w:pPr>
              <w:spacing w:after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• </w:t>
            </w:r>
            <w:r w:rsidRPr="00692204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A distribuição dos passageiros deverá atender às exigências da vigilância sanitária vigentes à época da execução dos serviços.</w:t>
            </w:r>
          </w:p>
        </w:tc>
        <w:tc>
          <w:tcPr>
            <w:tcW w:w="709" w:type="dxa"/>
            <w:vAlign w:val="center"/>
          </w:tcPr>
          <w:p w14:paraId="00A62302" w14:textId="7F73A54E" w:rsidR="0001694F" w:rsidRPr="00914EAB" w:rsidRDefault="0001694F" w:rsidP="001C6A1F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Km</w:t>
            </w:r>
          </w:p>
        </w:tc>
        <w:tc>
          <w:tcPr>
            <w:tcW w:w="567" w:type="dxa"/>
            <w:vAlign w:val="center"/>
          </w:tcPr>
          <w:p w14:paraId="0099BC4D" w14:textId="7C5D2A5B" w:rsidR="0001694F" w:rsidRPr="00914EAB" w:rsidRDefault="0001694F" w:rsidP="001C6A1F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701" w:type="dxa"/>
            <w:vAlign w:val="center"/>
          </w:tcPr>
          <w:p w14:paraId="24D98EC5" w14:textId="23573FE6" w:rsidR="0001694F" w:rsidRPr="001C6A1F" w:rsidRDefault="0001694F" w:rsidP="001C6A1F">
            <w:pPr>
              <w:spacing w:after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1C6A1F">
              <w:rPr>
                <w:rFonts w:ascii="Times New Roman" w:hAnsi="Times New Roman"/>
                <w:b/>
                <w:bCs/>
              </w:rPr>
              <w:t>R$</w:t>
            </w:r>
            <w:r w:rsidR="002F1CE9">
              <w:rPr>
                <w:rFonts w:ascii="Times New Roman" w:hAnsi="Times New Roman"/>
                <w:b/>
                <w:bCs/>
              </w:rPr>
              <w:t xml:space="preserve"> __________</w:t>
            </w:r>
          </w:p>
        </w:tc>
        <w:tc>
          <w:tcPr>
            <w:tcW w:w="1275" w:type="dxa"/>
            <w:vAlign w:val="center"/>
          </w:tcPr>
          <w:p w14:paraId="7C4A1FC8" w14:textId="7E5DA44D" w:rsidR="0001694F" w:rsidRDefault="0001694F" w:rsidP="0001694F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_________</w:t>
            </w:r>
          </w:p>
        </w:tc>
        <w:tc>
          <w:tcPr>
            <w:tcW w:w="1276" w:type="dxa"/>
            <w:vAlign w:val="center"/>
          </w:tcPr>
          <w:p w14:paraId="2A663001" w14:textId="51727C53" w:rsidR="0001694F" w:rsidRPr="001C6A1F" w:rsidRDefault="0001694F" w:rsidP="0001694F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810</w:t>
            </w:r>
          </w:p>
        </w:tc>
        <w:tc>
          <w:tcPr>
            <w:tcW w:w="1701" w:type="dxa"/>
            <w:vAlign w:val="center"/>
          </w:tcPr>
          <w:p w14:paraId="4946F4C4" w14:textId="3A898C63" w:rsidR="0001694F" w:rsidRPr="001C6A1F" w:rsidRDefault="0001694F" w:rsidP="0001694F">
            <w:pPr>
              <w:spacing w:after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R$</w:t>
            </w:r>
            <w:r w:rsidR="002F1CE9">
              <w:rPr>
                <w:rFonts w:ascii="Times New Roman" w:hAnsi="Times New Roman"/>
                <w:b/>
                <w:bCs/>
              </w:rPr>
              <w:t xml:space="preserve"> __________</w:t>
            </w:r>
          </w:p>
        </w:tc>
      </w:tr>
      <w:tr w:rsidR="0001694F" w:rsidRPr="004506BE" w14:paraId="548F09A1" w14:textId="23917FDB" w:rsidTr="0001694F">
        <w:trPr>
          <w:trHeight w:val="717"/>
        </w:trPr>
        <w:tc>
          <w:tcPr>
            <w:tcW w:w="3545" w:type="dxa"/>
            <w:vAlign w:val="center"/>
          </w:tcPr>
          <w:p w14:paraId="7645A3CB" w14:textId="77777777" w:rsidR="0001694F" w:rsidRPr="00693636" w:rsidRDefault="0001694F" w:rsidP="009262EF">
            <w:pPr>
              <w:pStyle w:val="Defaul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3636">
              <w:rPr>
                <w:rFonts w:ascii="Arial" w:hAnsi="Arial" w:cs="Arial"/>
                <w:b/>
                <w:bCs/>
                <w:sz w:val="20"/>
                <w:szCs w:val="20"/>
              </w:rPr>
              <w:t>Serviço de transporte dentro do município:</w:t>
            </w:r>
          </w:p>
          <w:p w14:paraId="68A9A8F1" w14:textId="77777777" w:rsidR="0001694F" w:rsidRPr="00F37E92" w:rsidRDefault="0001694F" w:rsidP="009262EF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37E92">
              <w:rPr>
                <w:rFonts w:ascii="Arial" w:hAnsi="Arial" w:cs="Arial"/>
                <w:sz w:val="20"/>
                <w:szCs w:val="20"/>
              </w:rPr>
              <w:t xml:space="preserve">Detalhes: </w:t>
            </w:r>
          </w:p>
          <w:p w14:paraId="4FC30BAD" w14:textId="1AF510B6" w:rsidR="0001694F" w:rsidRPr="00692204" w:rsidRDefault="0001694F" w:rsidP="00692204">
            <w:pPr>
              <w:pStyle w:val="Default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• </w:t>
            </w:r>
            <w:r w:rsidRPr="004D1214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A quilometragem estimada a ser percorrida é de </w:t>
            </w:r>
            <w:r w:rsidRPr="0069220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900</w:t>
            </w:r>
            <w:r w:rsidRPr="006922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km</w:t>
            </w:r>
            <w:r w:rsidRPr="00E2610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8A3DBCB" w14:textId="708AAA5C" w:rsidR="0001694F" w:rsidRDefault="0001694F" w:rsidP="00692204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93636">
              <w:rPr>
                <w:rFonts w:ascii="Arial" w:hAnsi="Arial" w:cs="Arial"/>
                <w:sz w:val="20"/>
                <w:szCs w:val="20"/>
              </w:rPr>
              <w:t xml:space="preserve">Passageiros: até 30 (trinta) passageiros de até 06 (seis) escolas do município por dia, </w:t>
            </w:r>
            <w:r w:rsidRPr="004D1214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a serem transportados no percurso de ida </w:t>
            </w:r>
            <w: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até a Câmara Municipal </w:t>
            </w:r>
            <w:r w:rsidRPr="004D1214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e </w:t>
            </w:r>
            <w: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retorno às respectivas escolas</w:t>
            </w:r>
            <w:r w:rsidRPr="004D1214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.</w:t>
            </w:r>
          </w:p>
          <w:p w14:paraId="1133BC76" w14:textId="7EC13A2F" w:rsidR="0001694F" w:rsidRDefault="0001694F" w:rsidP="00692204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• Poderão ser utilizados veículos dos modelos van, micro-ônibus ou ônibus. </w:t>
            </w:r>
            <w:r w:rsidRPr="004D1214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Caso seja necessária a utilização de mais de um veículo para a realização dos traslados, estes deverão operar simultaneamente, em razão do horário das atividades </w:t>
            </w:r>
            <w:r w:rsidRPr="00693636">
              <w:rPr>
                <w:rFonts w:ascii="Arial" w:hAnsi="Arial" w:cs="Arial"/>
                <w:sz w:val="20"/>
                <w:szCs w:val="20"/>
              </w:rPr>
              <w:t>(Gincana do Saber dos Miúdos</w:t>
            </w:r>
            <w:r>
              <w:rPr>
                <w:rFonts w:ascii="Arial" w:hAnsi="Arial" w:cs="Arial"/>
                <w:sz w:val="20"/>
                <w:szCs w:val="20"/>
              </w:rPr>
              <w:t xml:space="preserve"> e </w:t>
            </w:r>
            <w:r w:rsidRPr="00146577">
              <w:rPr>
                <w:rFonts w:ascii="Arial" w:hAnsi="Arial" w:cs="Arial"/>
                <w:sz w:val="20"/>
                <w:szCs w:val="20"/>
              </w:rPr>
              <w:t>Gincana do Saber Regional</w:t>
            </w:r>
            <w:r w:rsidRPr="00693636">
              <w:rPr>
                <w:rFonts w:ascii="Arial" w:hAnsi="Arial" w:cs="Arial"/>
                <w:sz w:val="20"/>
                <w:szCs w:val="20"/>
              </w:rPr>
              <w:t>).</w:t>
            </w:r>
          </w:p>
          <w:p w14:paraId="2D0781EC" w14:textId="5D39ADBF" w:rsidR="0001694F" w:rsidRPr="00692204" w:rsidRDefault="0001694F" w:rsidP="00692204">
            <w:pPr>
              <w:spacing w:after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• </w:t>
            </w:r>
            <w:r w:rsidRPr="00692204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A distribuição dos passageiros deverá atender às exigências da vigilância sanitária vigentes à época da execução dos serviços.</w:t>
            </w:r>
          </w:p>
        </w:tc>
        <w:tc>
          <w:tcPr>
            <w:tcW w:w="709" w:type="dxa"/>
            <w:vAlign w:val="center"/>
          </w:tcPr>
          <w:p w14:paraId="140FFC99" w14:textId="1345B476" w:rsidR="0001694F" w:rsidRDefault="0001694F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Km</w:t>
            </w:r>
          </w:p>
        </w:tc>
        <w:tc>
          <w:tcPr>
            <w:tcW w:w="567" w:type="dxa"/>
            <w:vAlign w:val="center"/>
          </w:tcPr>
          <w:p w14:paraId="445A4675" w14:textId="41B53150" w:rsidR="0001694F" w:rsidRDefault="0001694F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701" w:type="dxa"/>
            <w:vAlign w:val="center"/>
          </w:tcPr>
          <w:p w14:paraId="564DDE47" w14:textId="4AF5D0A6" w:rsidR="0001694F" w:rsidRPr="004506BE" w:rsidRDefault="0001694F" w:rsidP="009238C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2F1CE9" w:rsidRPr="001C6A1F">
              <w:rPr>
                <w:rFonts w:ascii="Times New Roman" w:hAnsi="Times New Roman"/>
                <w:b/>
                <w:bCs/>
              </w:rPr>
              <w:t>R$</w:t>
            </w:r>
            <w:r w:rsidR="002F1CE9">
              <w:rPr>
                <w:rFonts w:ascii="Times New Roman" w:hAnsi="Times New Roman"/>
                <w:b/>
                <w:bCs/>
              </w:rPr>
              <w:t xml:space="preserve"> __________</w:t>
            </w:r>
          </w:p>
        </w:tc>
        <w:tc>
          <w:tcPr>
            <w:tcW w:w="1275" w:type="dxa"/>
            <w:vAlign w:val="center"/>
          </w:tcPr>
          <w:p w14:paraId="48311561" w14:textId="2F2C9500" w:rsidR="0001694F" w:rsidRDefault="002F1CE9" w:rsidP="00E2610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_________</w:t>
            </w:r>
          </w:p>
        </w:tc>
        <w:tc>
          <w:tcPr>
            <w:tcW w:w="1276" w:type="dxa"/>
            <w:vAlign w:val="center"/>
          </w:tcPr>
          <w:p w14:paraId="655750A4" w14:textId="66363E59" w:rsidR="0001694F" w:rsidRPr="0001694F" w:rsidRDefault="0001694F" w:rsidP="00E26107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01694F">
              <w:rPr>
                <w:rFonts w:ascii="Times New Roman" w:hAnsi="Times New Roman"/>
                <w:b/>
                <w:bCs/>
              </w:rPr>
              <w:t>900</w:t>
            </w:r>
          </w:p>
        </w:tc>
        <w:tc>
          <w:tcPr>
            <w:tcW w:w="1701" w:type="dxa"/>
            <w:vAlign w:val="center"/>
          </w:tcPr>
          <w:p w14:paraId="04553997" w14:textId="49DB976B" w:rsidR="0001694F" w:rsidRPr="0001694F" w:rsidRDefault="0001694F" w:rsidP="0001694F">
            <w:pPr>
              <w:spacing w:after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01694F">
              <w:rPr>
                <w:rFonts w:ascii="Times New Roman" w:hAnsi="Times New Roman"/>
                <w:b/>
                <w:bCs/>
              </w:rPr>
              <w:t>R$</w:t>
            </w:r>
            <w:r w:rsidR="002F1CE9">
              <w:rPr>
                <w:rFonts w:ascii="Times New Roman" w:hAnsi="Times New Roman"/>
                <w:b/>
                <w:bCs/>
              </w:rPr>
              <w:t xml:space="preserve"> __________</w:t>
            </w:r>
          </w:p>
        </w:tc>
      </w:tr>
      <w:tr w:rsidR="0001694F" w:rsidRPr="004506BE" w14:paraId="7DE7C97D" w14:textId="59E9FE2D" w:rsidTr="0001694F">
        <w:trPr>
          <w:trHeight w:val="859"/>
        </w:trPr>
        <w:tc>
          <w:tcPr>
            <w:tcW w:w="3545" w:type="dxa"/>
            <w:vAlign w:val="center"/>
          </w:tcPr>
          <w:p w14:paraId="0BC7D1FF" w14:textId="77777777" w:rsidR="0001694F" w:rsidRPr="00693636" w:rsidRDefault="0001694F" w:rsidP="009262EF">
            <w:pPr>
              <w:pStyle w:val="Pargrafoda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69363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Serviço de transporte fora do município:</w:t>
            </w:r>
          </w:p>
          <w:p w14:paraId="0BCFE20E" w14:textId="77777777" w:rsidR="0001694F" w:rsidRPr="00F37E92" w:rsidRDefault="0001694F" w:rsidP="009262EF">
            <w:pPr>
              <w:pStyle w:val="Pargrafoda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37E92">
              <w:rPr>
                <w:rFonts w:ascii="Arial" w:hAnsi="Arial" w:cs="Arial"/>
                <w:sz w:val="20"/>
                <w:szCs w:val="20"/>
              </w:rPr>
              <w:t xml:space="preserve">Detalhes: </w:t>
            </w:r>
          </w:p>
          <w:p w14:paraId="411FF253" w14:textId="1525135B" w:rsidR="0001694F" w:rsidRPr="00692204" w:rsidRDefault="0001694F" w:rsidP="0069220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92204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Pr="00692204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quilometragem estimada a ser percorrida é de </w:t>
            </w:r>
            <w:r w:rsidRPr="00E2610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450 </w:t>
            </w:r>
            <w:r w:rsidRPr="00E26107">
              <w:rPr>
                <w:rFonts w:ascii="Arial" w:hAnsi="Arial" w:cs="Arial"/>
                <w:b/>
                <w:bCs/>
                <w:sz w:val="20"/>
                <w:szCs w:val="20"/>
              </w:rPr>
              <w:t>km</w:t>
            </w:r>
            <w:r w:rsidRPr="00692204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1A03FAF" w14:textId="05CCBD96" w:rsidR="0001694F" w:rsidRPr="00692204" w:rsidRDefault="0001694F" w:rsidP="0069220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92204">
              <w:rPr>
                <w:rFonts w:ascii="Arial" w:hAnsi="Arial" w:cs="Arial"/>
                <w:sz w:val="20"/>
                <w:szCs w:val="20"/>
              </w:rPr>
              <w:t xml:space="preserve">Passageiros: até </w:t>
            </w:r>
            <w:r w:rsidRPr="00692204">
              <w:rPr>
                <w:rFonts w:ascii="Arial" w:hAnsi="Arial" w:cs="Arial"/>
                <w:color w:val="000000" w:themeColor="text1"/>
                <w:sz w:val="20"/>
                <w:szCs w:val="20"/>
              </w:rPr>
              <w:t>15 (quinze) passageiros.</w:t>
            </w:r>
          </w:p>
          <w:p w14:paraId="7BB7D4C4" w14:textId="6A15C110" w:rsidR="0001694F" w:rsidRPr="00692204" w:rsidRDefault="0001694F" w:rsidP="00692204">
            <w:pPr>
              <w:spacing w:after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• </w:t>
            </w:r>
            <w:r w:rsidRPr="00692204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Poderão ser utilizados veículos dos modelos van, micro-ônibus ou ônibus. Caso seja necessária a utilização de mais de um veículo para a realização dos traslados, estes deverão operar simultaneamente, em razão do horário das atividades.</w:t>
            </w:r>
          </w:p>
          <w:p w14:paraId="3A2C4247" w14:textId="0F50052D" w:rsidR="0001694F" w:rsidRPr="00692204" w:rsidRDefault="0001694F" w:rsidP="00692204">
            <w:pPr>
              <w:spacing w:after="0"/>
              <w:ind w:right="112"/>
              <w:jc w:val="both"/>
              <w:rPr>
                <w:rFonts w:ascii="Times New Roman" w:hAnsi="Times New Roman"/>
              </w:rPr>
            </w:pPr>
            <w: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• </w:t>
            </w:r>
            <w:r w:rsidRPr="00692204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A distribuição dos passageiros deverá atender às exigências da vigilância sanitária vigentes à época da execução dos serviços.</w:t>
            </w:r>
          </w:p>
        </w:tc>
        <w:tc>
          <w:tcPr>
            <w:tcW w:w="709" w:type="dxa"/>
            <w:vAlign w:val="center"/>
          </w:tcPr>
          <w:p w14:paraId="4EF76473" w14:textId="0E6754D4" w:rsidR="0001694F" w:rsidRDefault="0001694F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Km</w:t>
            </w:r>
          </w:p>
        </w:tc>
        <w:tc>
          <w:tcPr>
            <w:tcW w:w="567" w:type="dxa"/>
            <w:vAlign w:val="center"/>
          </w:tcPr>
          <w:p w14:paraId="03D574A3" w14:textId="70EE7372" w:rsidR="0001694F" w:rsidRDefault="0001694F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701" w:type="dxa"/>
            <w:vAlign w:val="center"/>
          </w:tcPr>
          <w:p w14:paraId="2EE83110" w14:textId="6B983E4A" w:rsidR="0001694F" w:rsidRPr="009B3C1D" w:rsidRDefault="0001694F" w:rsidP="009238C0">
            <w:pPr>
              <w:spacing w:after="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 xml:space="preserve"> </w:t>
            </w:r>
            <w:r w:rsidR="002F1CE9" w:rsidRPr="001C6A1F">
              <w:rPr>
                <w:rFonts w:ascii="Times New Roman" w:hAnsi="Times New Roman"/>
                <w:b/>
                <w:bCs/>
              </w:rPr>
              <w:t>R$</w:t>
            </w:r>
            <w:r w:rsidR="002F1CE9">
              <w:rPr>
                <w:rFonts w:ascii="Times New Roman" w:hAnsi="Times New Roman"/>
                <w:b/>
                <w:bCs/>
              </w:rPr>
              <w:t xml:space="preserve"> __________</w:t>
            </w:r>
          </w:p>
        </w:tc>
        <w:tc>
          <w:tcPr>
            <w:tcW w:w="1275" w:type="dxa"/>
            <w:vAlign w:val="center"/>
          </w:tcPr>
          <w:p w14:paraId="1AD923C7" w14:textId="06712A0A" w:rsidR="0001694F" w:rsidRDefault="002F1CE9" w:rsidP="00E26107">
            <w:pPr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</w:rPr>
              <w:t>_________</w:t>
            </w:r>
          </w:p>
        </w:tc>
        <w:tc>
          <w:tcPr>
            <w:tcW w:w="1276" w:type="dxa"/>
            <w:vAlign w:val="center"/>
          </w:tcPr>
          <w:p w14:paraId="4304A40B" w14:textId="13B2DD46" w:rsidR="0001694F" w:rsidRPr="002F1CE9" w:rsidRDefault="002F1CE9" w:rsidP="00E2610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2F1CE9">
              <w:rPr>
                <w:rFonts w:ascii="Times New Roman" w:hAnsi="Times New Roman"/>
                <w:b/>
                <w:bCs/>
                <w:color w:val="000000" w:themeColor="text1"/>
              </w:rPr>
              <w:t>450</w:t>
            </w:r>
          </w:p>
        </w:tc>
        <w:tc>
          <w:tcPr>
            <w:tcW w:w="1701" w:type="dxa"/>
            <w:vAlign w:val="center"/>
          </w:tcPr>
          <w:p w14:paraId="1CAEEDDC" w14:textId="441C7D16" w:rsidR="0001694F" w:rsidRPr="009B3C1D" w:rsidRDefault="002F1CE9" w:rsidP="00E26107">
            <w:pPr>
              <w:spacing w:after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1694F">
              <w:rPr>
                <w:rFonts w:ascii="Times New Roman" w:hAnsi="Times New Roman"/>
                <w:b/>
                <w:bCs/>
              </w:rPr>
              <w:t>R$</w:t>
            </w:r>
            <w:r>
              <w:rPr>
                <w:rFonts w:ascii="Times New Roman" w:hAnsi="Times New Roman"/>
                <w:b/>
                <w:bCs/>
              </w:rPr>
              <w:t xml:space="preserve"> __________</w:t>
            </w:r>
          </w:p>
        </w:tc>
      </w:tr>
      <w:tr w:rsidR="0001694F" w:rsidRPr="004506BE" w14:paraId="5B368734" w14:textId="35EC5E81" w:rsidTr="0001694F">
        <w:trPr>
          <w:trHeight w:val="4109"/>
        </w:trPr>
        <w:tc>
          <w:tcPr>
            <w:tcW w:w="3545" w:type="dxa"/>
            <w:vAlign w:val="center"/>
          </w:tcPr>
          <w:p w14:paraId="3F09B5E4" w14:textId="77777777" w:rsidR="0001694F" w:rsidRPr="00693636" w:rsidRDefault="0001694F" w:rsidP="009262EF">
            <w:pPr>
              <w:pStyle w:val="Pargrafoda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693636">
              <w:rPr>
                <w:rFonts w:ascii="Arial" w:hAnsi="Arial" w:cs="Arial"/>
                <w:b/>
                <w:bCs/>
                <w:sz w:val="20"/>
                <w:szCs w:val="20"/>
              </w:rPr>
              <w:t>Serviço de transporte fora do município:</w:t>
            </w:r>
          </w:p>
          <w:p w14:paraId="7293BE3F" w14:textId="77777777" w:rsidR="0001694F" w:rsidRPr="00F37E92" w:rsidRDefault="0001694F" w:rsidP="009262EF">
            <w:pPr>
              <w:pStyle w:val="Pargrafoda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37E92">
              <w:rPr>
                <w:rFonts w:ascii="Arial" w:hAnsi="Arial" w:cs="Arial"/>
                <w:sz w:val="20"/>
                <w:szCs w:val="20"/>
              </w:rPr>
              <w:t xml:space="preserve">Detalhes: </w:t>
            </w:r>
          </w:p>
          <w:p w14:paraId="28F66F99" w14:textId="3DC438C0" w:rsidR="0001694F" w:rsidRPr="00692204" w:rsidRDefault="0001694F" w:rsidP="0069220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92204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Pr="00692204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quilometragem estimada a ser percorrida é de </w:t>
            </w:r>
            <w:r w:rsidRPr="00E2610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800 </w:t>
            </w:r>
            <w:r w:rsidRPr="00E26107">
              <w:rPr>
                <w:rFonts w:ascii="Arial" w:hAnsi="Arial" w:cs="Arial"/>
                <w:b/>
                <w:bCs/>
                <w:sz w:val="20"/>
                <w:szCs w:val="20"/>
              </w:rPr>
              <w:t>km</w:t>
            </w:r>
            <w:r w:rsidRPr="0069220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11240C0A" w14:textId="483F0752" w:rsidR="0001694F" w:rsidRPr="00692204" w:rsidRDefault="0001694F" w:rsidP="00692204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92204">
              <w:rPr>
                <w:rFonts w:ascii="Arial" w:hAnsi="Arial" w:cs="Arial"/>
                <w:sz w:val="20"/>
                <w:szCs w:val="20"/>
              </w:rPr>
              <w:t xml:space="preserve">Passageiros: até </w:t>
            </w:r>
            <w:r w:rsidRPr="00692204">
              <w:rPr>
                <w:rFonts w:ascii="Arial" w:hAnsi="Arial" w:cs="Arial"/>
                <w:color w:val="000000" w:themeColor="text1"/>
                <w:sz w:val="20"/>
                <w:szCs w:val="20"/>
              </w:rPr>
              <w:t>30 (trinta) passageiros.</w:t>
            </w:r>
          </w:p>
          <w:p w14:paraId="2EEE8BBD" w14:textId="271ABF71" w:rsidR="0001694F" w:rsidRPr="00692204" w:rsidRDefault="0001694F" w:rsidP="00692204">
            <w:pPr>
              <w:spacing w:after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• </w:t>
            </w:r>
            <w:r w:rsidRPr="00692204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Poderão ser utilizados veículos dos modelos van, micro-ônibus ou ônibus. Caso seja necessária a utilização de mais de um veículo para a realização dos traslados, estes deverão operar simultaneamente, em razão do horário das atividades.</w:t>
            </w:r>
          </w:p>
          <w:p w14:paraId="751E64FC" w14:textId="012AD0E6" w:rsidR="0001694F" w:rsidRPr="00692204" w:rsidRDefault="0001694F" w:rsidP="00692204">
            <w:pPr>
              <w:spacing w:after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• </w:t>
            </w:r>
            <w:r w:rsidRPr="00692204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A distribuição dos passageiros deverá atender às exigências da vigilância sanitária vigentes à época da execução dos serviços.</w:t>
            </w:r>
          </w:p>
        </w:tc>
        <w:tc>
          <w:tcPr>
            <w:tcW w:w="709" w:type="dxa"/>
            <w:vAlign w:val="center"/>
          </w:tcPr>
          <w:p w14:paraId="2A150DB6" w14:textId="3F95C4FB" w:rsidR="0001694F" w:rsidRDefault="0001694F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Km</w:t>
            </w:r>
          </w:p>
        </w:tc>
        <w:tc>
          <w:tcPr>
            <w:tcW w:w="567" w:type="dxa"/>
            <w:vAlign w:val="center"/>
          </w:tcPr>
          <w:p w14:paraId="04BBC3D5" w14:textId="6637B63D" w:rsidR="0001694F" w:rsidRDefault="0001694F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701" w:type="dxa"/>
            <w:vAlign w:val="center"/>
          </w:tcPr>
          <w:p w14:paraId="32546526" w14:textId="5F39A790" w:rsidR="0001694F" w:rsidRPr="009B3C1D" w:rsidRDefault="002F1CE9" w:rsidP="009238C0">
            <w:pPr>
              <w:spacing w:after="0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1C6A1F">
              <w:rPr>
                <w:rFonts w:ascii="Times New Roman" w:hAnsi="Times New Roman"/>
                <w:b/>
                <w:bCs/>
              </w:rPr>
              <w:t>R$</w:t>
            </w:r>
            <w:r>
              <w:rPr>
                <w:rFonts w:ascii="Times New Roman" w:hAnsi="Times New Roman"/>
                <w:b/>
                <w:bCs/>
              </w:rPr>
              <w:t xml:space="preserve"> __________</w:t>
            </w:r>
          </w:p>
        </w:tc>
        <w:tc>
          <w:tcPr>
            <w:tcW w:w="1275" w:type="dxa"/>
            <w:vAlign w:val="center"/>
          </w:tcPr>
          <w:p w14:paraId="49CDC1D1" w14:textId="2C843F21" w:rsidR="0001694F" w:rsidRDefault="002F1CE9" w:rsidP="00E2610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</w:rPr>
              <w:t>_________</w:t>
            </w:r>
          </w:p>
        </w:tc>
        <w:tc>
          <w:tcPr>
            <w:tcW w:w="1276" w:type="dxa"/>
            <w:vAlign w:val="center"/>
          </w:tcPr>
          <w:p w14:paraId="7F6B1A3F" w14:textId="6D4B2D6C" w:rsidR="0001694F" w:rsidRDefault="002F1CE9" w:rsidP="00E2610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>800</w:t>
            </w:r>
          </w:p>
        </w:tc>
        <w:tc>
          <w:tcPr>
            <w:tcW w:w="1701" w:type="dxa"/>
            <w:vAlign w:val="center"/>
          </w:tcPr>
          <w:p w14:paraId="6AB92111" w14:textId="79241BD2" w:rsidR="0001694F" w:rsidRPr="009B3C1D" w:rsidRDefault="002F1CE9" w:rsidP="00E2610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01694F">
              <w:rPr>
                <w:rFonts w:ascii="Times New Roman" w:hAnsi="Times New Roman"/>
                <w:b/>
                <w:bCs/>
              </w:rPr>
              <w:t>R$</w:t>
            </w:r>
            <w:r>
              <w:rPr>
                <w:rFonts w:ascii="Times New Roman" w:hAnsi="Times New Roman"/>
                <w:b/>
                <w:bCs/>
              </w:rPr>
              <w:t xml:space="preserve"> __________</w:t>
            </w:r>
          </w:p>
        </w:tc>
      </w:tr>
    </w:tbl>
    <w:p w14:paraId="35880733" w14:textId="77777777" w:rsidR="004E2C60" w:rsidRPr="00761C47" w:rsidRDefault="004E2C60" w:rsidP="004E2C60">
      <w:pPr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14:paraId="3E891069" w14:textId="77777777" w:rsidR="00464AEC" w:rsidRDefault="00924222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9F2E75" wp14:editId="69C5F8DF">
                <wp:simplePos x="0" y="0"/>
                <wp:positionH relativeFrom="margin">
                  <wp:posOffset>1518285</wp:posOffset>
                </wp:positionH>
                <wp:positionV relativeFrom="paragraph">
                  <wp:posOffset>15240</wp:posOffset>
                </wp:positionV>
                <wp:extent cx="3829050" cy="257175"/>
                <wp:effectExtent l="0" t="0" r="19050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854794A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49F2E75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19.55pt;margin-top:1.2pt;width:301.5pt;height:20.25pt;z-index:251659264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">
                <v:textbox>
                  <w:txbxContent>
                    <w:p w14:paraId="1854794A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>RAZÃO SOCIAL</w:t>
      </w:r>
      <w:r w:rsidR="005858EE" w:rsidRPr="004E2C60">
        <w:rPr>
          <w:rFonts w:ascii="Times New Roman" w:hAnsi="Times New Roman"/>
          <w:sz w:val="20"/>
          <w:szCs w:val="20"/>
        </w:rPr>
        <w:t xml:space="preserve">/NOME: </w:t>
      </w:r>
    </w:p>
    <w:p w14:paraId="2B4760AA" w14:textId="77777777" w:rsidR="008A2033" w:rsidRPr="004E2C60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6C542F66" w14:textId="77777777" w:rsidR="00464AEC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AE96FF5" wp14:editId="1878E7E4">
                <wp:simplePos x="0" y="0"/>
                <wp:positionH relativeFrom="margin">
                  <wp:posOffset>1508760</wp:posOffset>
                </wp:positionH>
                <wp:positionV relativeFrom="paragraph">
                  <wp:posOffset>8890</wp:posOffset>
                </wp:positionV>
                <wp:extent cx="3848100" cy="257175"/>
                <wp:effectExtent l="0" t="0" r="19050" b="28575"/>
                <wp:wrapSquare wrapText="bothSides"/>
                <wp:docPr id="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BB8E332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AE96FF5" id="_x0000_s1027" type="#_x0000_t202" style="position:absolute;margin-left:118.8pt;margin-top:.7pt;width:303pt;height:20.25pt;z-index:25166848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">
                <v:textbox>
                  <w:txbxContent>
                    <w:p w14:paraId="3BB8E332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 xml:space="preserve">NOME FANTASIA: </w:t>
      </w:r>
    </w:p>
    <w:p w14:paraId="74AB4D7E" w14:textId="77777777" w:rsidR="00924222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C8DB46" w14:textId="77777777" w:rsidR="008A2033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90FA0D" w14:textId="77777777" w:rsidR="00924222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64E03B" wp14:editId="45FB1F6F">
                <wp:simplePos x="0" y="0"/>
                <wp:positionH relativeFrom="margin">
                  <wp:posOffset>1518285</wp:posOffset>
                </wp:positionH>
                <wp:positionV relativeFrom="paragraph">
                  <wp:posOffset>31115</wp:posOffset>
                </wp:positionV>
                <wp:extent cx="38576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53CC251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64E03B" id="_x0000_s1028" type="#_x0000_t202" style="position:absolute;margin-left:119.55pt;margin-top:2.45pt;width:303.75pt;height:20.25pt;z-index:251661312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">
                <v:textbox>
                  <w:txbxContent>
                    <w:p w14:paraId="353CC251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2D594AB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CNPJ/CPF: </w:t>
      </w:r>
    </w:p>
    <w:p w14:paraId="06B55D0F" w14:textId="77777777" w:rsidR="00464AEC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F1C3A9" wp14:editId="4EEBF82B">
                <wp:simplePos x="0" y="0"/>
                <wp:positionH relativeFrom="margin">
                  <wp:posOffset>1499235</wp:posOffset>
                </wp:positionH>
                <wp:positionV relativeFrom="paragraph">
                  <wp:posOffset>59690</wp:posOffset>
                </wp:positionV>
                <wp:extent cx="3867150" cy="257175"/>
                <wp:effectExtent l="0" t="0" r="19050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AC4AA20" w14:textId="1EC4C7C4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F1C3A9" id="_x0000_s1029" type="#_x0000_t202" style="position:absolute;margin-left:118.05pt;margin-top:4.7pt;width:304.5pt;height:20.25pt;z-index:25166336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">
                <v:textbox>
                  <w:txbxContent>
                    <w:p w14:paraId="0AC4AA20" w14:textId="1EC4C7C4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6BFC284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TELEFONE: </w:t>
      </w:r>
    </w:p>
    <w:p w14:paraId="35963964" w14:textId="77777777" w:rsidR="00924222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D9C784A" wp14:editId="06BF9397">
                <wp:simplePos x="0" y="0"/>
                <wp:positionH relativeFrom="margin">
                  <wp:posOffset>1508760</wp:posOffset>
                </wp:positionH>
                <wp:positionV relativeFrom="paragraph">
                  <wp:posOffset>12065</wp:posOffset>
                </wp:positionV>
                <wp:extent cx="3867150" cy="257175"/>
                <wp:effectExtent l="0" t="0" r="19050" b="28575"/>
                <wp:wrapSquare wrapText="bothSides"/>
                <wp:docPr id="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61749C6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9C784A" id="_x0000_s1030" type="#_x0000_t202" style="position:absolute;margin-left:118.8pt;margin-top:.95pt;width:304.5pt;height:20.25pt;z-index:251670528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">
                <v:textbox>
                  <w:txbxContent>
                    <w:p w14:paraId="061749C6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222" w:rsidRPr="004E2C60">
        <w:rPr>
          <w:rFonts w:ascii="Times New Roman" w:hAnsi="Times New Roman"/>
          <w:sz w:val="20"/>
          <w:szCs w:val="20"/>
        </w:rPr>
        <w:t xml:space="preserve">E-MAIL: </w:t>
      </w:r>
    </w:p>
    <w:p w14:paraId="5F24797C" w14:textId="77777777" w:rsidR="00924222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55560D1" w14:textId="77777777" w:rsidR="00464AEC" w:rsidRPr="004E2C60" w:rsidRDefault="005858E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E8DC020" wp14:editId="1F107547">
                <wp:simplePos x="0" y="0"/>
                <wp:positionH relativeFrom="column">
                  <wp:posOffset>1499234</wp:posOffset>
                </wp:positionH>
                <wp:positionV relativeFrom="paragraph">
                  <wp:posOffset>72390</wp:posOffset>
                </wp:positionV>
                <wp:extent cx="3876675" cy="561975"/>
                <wp:effectExtent l="0" t="0" r="28575" b="2857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76675" cy="561975"/>
                          <a:chOff x="514349" y="0"/>
                          <a:chExt cx="3876675" cy="561975"/>
                        </a:xfrm>
                      </wpg:grpSpPr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49" y="0"/>
                            <a:ext cx="3876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360CE155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49" y="304800"/>
                            <a:ext cx="3876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0CDB3A98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E8DC020" id="Grupo 25" o:spid="_x0000_s1031" style="position:absolute;margin-left:118.05pt;margin-top:5.7pt;width:305.25pt;height:44.25pt;z-index:251664384;mso-width-relative:margin;mso-height-relative:margin" coordorigin="5143" coordsize="38766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">
                <v:shape id="_x0000_s1032" type="#_x0000_t202" style="position:absolute;left:5143;width:38767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<v:textbox>
                    <w:txbxContent>
                      <w:p w14:paraId="360CE155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_x0000_s1033" type="#_x0000_t202" style="position:absolute;left:5143;top:3048;width:38767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0Zr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7g+fok/QC4eAAAA//8DAFBLAQItABQABgAIAAAAIQDb4fbL7gAAAIUBAAATAAAAAAAAAAAAAAAA&#10;AAAAAABbQ29udGVudF9UeXBlc10ueG1sUEsBAi0AFAAGAAgAAAAhAFr0LFu/AAAAFQEAAAsAAAAA&#10;AAAAAAAAAAAAHwEAAF9yZWxzLy5yZWxzUEsBAi0AFAAGAAgAAAAhAKgbRmvBAAAA2wAAAA8AAAAA&#10;AAAAAAAAAAAABwIAAGRycy9kb3ducmV2LnhtbFBLBQYAAAAAAwADALcAAAD1AgAAAAA=&#10;">
                  <v:textbox>
                    <w:txbxContent>
                      <w:p w14:paraId="0CDB3A98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076FF271" w14:textId="77777777" w:rsidR="00464AEC" w:rsidRPr="004E2C60" w:rsidRDefault="005858EE">
      <w:pPr>
        <w:rPr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ENDEREÇO:</w: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6CB49B96" w14:textId="77777777" w:rsidR="00464AEC" w:rsidRPr="004E2C60" w:rsidRDefault="00464AEC">
      <w:pPr>
        <w:spacing w:line="240" w:lineRule="auto"/>
        <w:rPr>
          <w:rFonts w:ascii="Times New Roman" w:hAnsi="Times New Roman"/>
          <w:sz w:val="20"/>
          <w:szCs w:val="20"/>
          <w:lang w:eastAsia="pt-BR"/>
        </w:rPr>
      </w:pPr>
    </w:p>
    <w:p w14:paraId="67C1AEB8" w14:textId="77777777" w:rsidR="00464AEC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56FDCC3" wp14:editId="3F7518FB">
                <wp:simplePos x="0" y="0"/>
                <wp:positionH relativeFrom="margin">
                  <wp:posOffset>1508760</wp:posOffset>
                </wp:positionH>
                <wp:positionV relativeFrom="paragraph">
                  <wp:posOffset>6350</wp:posOffset>
                </wp:positionV>
                <wp:extent cx="1924050" cy="257175"/>
                <wp:effectExtent l="0" t="0" r="19050" b="28575"/>
                <wp:wrapSquare wrapText="bothSides"/>
                <wp:docPr id="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39D9462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6FDCC3" id="_x0000_s1034" type="#_x0000_t202" style="position:absolute;margin-left:118.8pt;margin-top:.5pt;width:151.5pt;height:20.25pt;z-index:251672576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">
                <v:textbox>
                  <w:txbxContent>
                    <w:p w14:paraId="739D9462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222" w:rsidRPr="004E2C60">
        <w:rPr>
          <w:rFonts w:ascii="Times New Roman" w:hAnsi="Times New Roman"/>
          <w:sz w:val="20"/>
          <w:szCs w:val="20"/>
          <w:lang w:eastAsia="pt-BR"/>
        </w:rPr>
        <w:t xml:space="preserve">CEP: </w:t>
      </w:r>
    </w:p>
    <w:p w14:paraId="0C58B1F9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A4C1D7E" wp14:editId="2514291E">
                <wp:simplePos x="0" y="0"/>
                <wp:positionH relativeFrom="column">
                  <wp:posOffset>1356360</wp:posOffset>
                </wp:positionH>
                <wp:positionV relativeFrom="paragraph">
                  <wp:posOffset>193675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1976747B" w14:textId="77777777" w:rsidR="00464AEC" w:rsidRDefault="005858EE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42875" y="0"/>
                            <a:ext cx="386715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157D3D41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A4C1D7E" id="Grupo 26" o:spid="_x0000_s1035" style="position:absolute;margin-left:106.8pt;margin-top:15.25pt;width:315.75pt;height:36.75pt;z-index:251665408" coordsize="40100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">
                <v:shape id="_x0000_s1036" type="#_x0000_t202" style="position:absolute;top:2190;width:25717;height: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<v:textbox>
                    <w:txbxContent>
                      <w:p w14:paraId="1976747B" w14:textId="77777777" w:rsidR="00464AEC" w:rsidRDefault="005858EE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_x0000_s1037" type="#_x0000_t202" style="position:absolute;left:1428;width:38672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">
                  <v:textbox>
                    <w:txbxContent>
                      <w:p w14:paraId="157D3D41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41B04ADD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  <w:lang w:eastAsia="pt-BR"/>
        </w:rPr>
        <w:t xml:space="preserve">NÚMERO DO PIS: </w:t>
      </w:r>
    </w:p>
    <w:p w14:paraId="3E0E0A62" w14:textId="77777777" w:rsidR="008A2033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3BB127D8" w14:textId="77777777" w:rsidR="00464AEC" w:rsidRPr="004E2C60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POSSUI NOTA FISCAL ELETRÔ</w:t>
      </w:r>
      <w:r w:rsidR="005858EE" w:rsidRPr="004E2C60">
        <w:rPr>
          <w:rFonts w:ascii="Times New Roman" w:hAnsi="Times New Roman"/>
          <w:sz w:val="20"/>
          <w:szCs w:val="20"/>
        </w:rPr>
        <w:t xml:space="preserve">NICA? </w:t>
      </w:r>
      <w:proofErr w:type="gramStart"/>
      <w:r w:rsidR="005858EE" w:rsidRPr="004E2C60">
        <w:rPr>
          <w:rFonts w:ascii="Times New Roman" w:hAnsi="Times New Roman"/>
          <w:sz w:val="20"/>
          <w:szCs w:val="20"/>
        </w:rPr>
        <w:t xml:space="preserve">( 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="005858EE" w:rsidRPr="004E2C60">
        <w:rPr>
          <w:rFonts w:ascii="Times New Roman" w:hAnsi="Times New Roman"/>
          <w:sz w:val="20"/>
          <w:szCs w:val="20"/>
        </w:rPr>
        <w:t>)</w:t>
      </w:r>
      <w:proofErr w:type="gramEnd"/>
      <w:r w:rsidR="005858EE"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="005858EE" w:rsidRPr="004E2C60">
        <w:rPr>
          <w:rFonts w:ascii="Times New Roman" w:hAnsi="Times New Roman"/>
          <w:sz w:val="20"/>
          <w:szCs w:val="20"/>
        </w:rPr>
        <w:t xml:space="preserve"> ) NÃO</w:t>
      </w:r>
    </w:p>
    <w:p w14:paraId="165265EF" w14:textId="77777777" w:rsidR="00464AEC" w:rsidRPr="004E2C60" w:rsidRDefault="005858EE">
      <w:pPr>
        <w:spacing w:line="240" w:lineRule="auto"/>
        <w:ind w:right="-285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TRABALHA COM COMPRA MEDIANTE EMPENHO</w:t>
      </w:r>
      <w:r w:rsidRPr="004E2C60">
        <w:rPr>
          <w:rStyle w:val="Refdenotaderodap"/>
          <w:rFonts w:ascii="Times New Roman" w:hAnsi="Times New Roman"/>
          <w:sz w:val="20"/>
          <w:szCs w:val="20"/>
        </w:rPr>
        <w:footnoteReference w:id="1"/>
      </w:r>
      <w:r w:rsidRPr="004E2C60">
        <w:rPr>
          <w:rFonts w:ascii="Times New Roman" w:hAnsi="Times New Roman"/>
          <w:sz w:val="20"/>
          <w:szCs w:val="20"/>
        </w:rPr>
        <w:t xml:space="preserve">? </w:t>
      </w:r>
      <w:proofErr w:type="gramStart"/>
      <w:r w:rsidRPr="004E2C60">
        <w:rPr>
          <w:rFonts w:ascii="Times New Roman" w:hAnsi="Times New Roman"/>
          <w:sz w:val="20"/>
          <w:szCs w:val="20"/>
        </w:rPr>
        <w:t xml:space="preserve">( 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>)</w:t>
      </w:r>
      <w:proofErr w:type="gramEnd"/>
      <w:r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 xml:space="preserve"> ) NÃO</w:t>
      </w:r>
    </w:p>
    <w:p w14:paraId="721D3AD8" w14:textId="77777777" w:rsidR="00924222" w:rsidRPr="004E2C60" w:rsidRDefault="00924222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A validade desta proposta é de </w:t>
      </w:r>
      <w:r w:rsidR="00ED3D80" w:rsidRPr="004E2C60">
        <w:rPr>
          <w:rFonts w:ascii="Times New Roman" w:hAnsi="Times New Roman"/>
          <w:sz w:val="20"/>
          <w:szCs w:val="20"/>
        </w:rPr>
        <w:t>6</w:t>
      </w:r>
      <w:r w:rsidRPr="004E2C60">
        <w:rPr>
          <w:rFonts w:ascii="Times New Roman" w:hAnsi="Times New Roman"/>
          <w:sz w:val="20"/>
          <w:szCs w:val="20"/>
        </w:rPr>
        <w:t>0 dias.</w:t>
      </w:r>
    </w:p>
    <w:p w14:paraId="66675313" w14:textId="77777777" w:rsidR="00924222" w:rsidRPr="004E2C60" w:rsidRDefault="00924222" w:rsidP="00901B5D">
      <w:pPr>
        <w:spacing w:line="240" w:lineRule="auto"/>
        <w:ind w:right="-1"/>
        <w:rPr>
          <w:rFonts w:ascii="Times New Roman" w:hAnsi="Times New Roman"/>
          <w:i/>
          <w:sz w:val="20"/>
          <w:szCs w:val="20"/>
        </w:rPr>
      </w:pPr>
      <w:r w:rsidRPr="004E2C60">
        <w:rPr>
          <w:rFonts w:ascii="Times New Roman" w:hAnsi="Times New Roman"/>
          <w:i/>
          <w:sz w:val="20"/>
          <w:szCs w:val="20"/>
        </w:rPr>
        <w:t>“Declaro, para os devidos fins, que esta empresa não se enquadra em qualquer caso de proibição previsto na legislação vigente para licitar ou contratar com a Administração Pública.”</w:t>
      </w:r>
    </w:p>
    <w:p w14:paraId="39DFCD4C" w14:textId="77777777" w:rsidR="00B94D4D" w:rsidRDefault="00B94D4D" w:rsidP="000B57FD">
      <w:pPr>
        <w:spacing w:line="240" w:lineRule="auto"/>
        <w:ind w:right="-143"/>
        <w:rPr>
          <w:rFonts w:ascii="Times New Roman" w:hAnsi="Times New Roman"/>
          <w:b/>
          <w:bCs/>
          <w:sz w:val="20"/>
          <w:szCs w:val="20"/>
        </w:rPr>
      </w:pPr>
    </w:p>
    <w:p w14:paraId="24EADB3E" w14:textId="36495412" w:rsidR="000B57FD" w:rsidRPr="00B94D4D" w:rsidRDefault="000B57FD" w:rsidP="000B57FD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B94D4D">
        <w:rPr>
          <w:rFonts w:ascii="Times New Roman" w:hAnsi="Times New Roman"/>
          <w:sz w:val="20"/>
          <w:szCs w:val="20"/>
        </w:rPr>
        <w:t xml:space="preserve">LOCAL: </w:t>
      </w:r>
    </w:p>
    <w:p w14:paraId="2A70305E" w14:textId="11A306D2" w:rsidR="00A12FA5" w:rsidRDefault="000B57FD" w:rsidP="004724D9">
      <w:pPr>
        <w:pStyle w:val="SemEspaamento"/>
        <w:rPr>
          <w:rFonts w:ascii="Times New Roman" w:hAnsi="Times New Roman"/>
          <w:sz w:val="20"/>
          <w:szCs w:val="20"/>
        </w:rPr>
      </w:pPr>
      <w:r w:rsidRPr="00B94D4D">
        <w:rPr>
          <w:rFonts w:ascii="Times New Roman" w:hAnsi="Times New Roman"/>
          <w:sz w:val="20"/>
          <w:szCs w:val="20"/>
        </w:rPr>
        <w:t xml:space="preserve">DATA:                                      </w:t>
      </w:r>
    </w:p>
    <w:p w14:paraId="661E8BBF" w14:textId="77777777" w:rsidR="00456400" w:rsidRPr="00B94D4D" w:rsidRDefault="00456400" w:rsidP="004724D9">
      <w:pPr>
        <w:pStyle w:val="SemEspaamento"/>
        <w:rPr>
          <w:rFonts w:ascii="Times New Roman" w:hAnsi="Times New Roman"/>
          <w:sz w:val="20"/>
          <w:szCs w:val="20"/>
        </w:rPr>
      </w:pPr>
    </w:p>
    <w:p w14:paraId="4DAC7A2E" w14:textId="77777777" w:rsidR="00B94D4D" w:rsidRPr="00B94D4D" w:rsidRDefault="00B94D4D" w:rsidP="00E26107">
      <w:pPr>
        <w:pStyle w:val="SemEspaamento"/>
        <w:rPr>
          <w:rFonts w:ascii="Times New Roman" w:hAnsi="Times New Roman"/>
          <w:b/>
          <w:bCs/>
        </w:rPr>
      </w:pPr>
    </w:p>
    <w:p w14:paraId="2CFC5832" w14:textId="4ADE4FE9" w:rsidR="00A12FA5" w:rsidRPr="00B94D4D" w:rsidRDefault="00A12FA5" w:rsidP="00A12FA5">
      <w:pPr>
        <w:pStyle w:val="SemEspaamento"/>
        <w:jc w:val="center"/>
        <w:rPr>
          <w:rFonts w:ascii="Times New Roman" w:hAnsi="Times New Roman"/>
          <w:b/>
          <w:bCs/>
        </w:rPr>
      </w:pPr>
      <w:r w:rsidRPr="00B94D4D">
        <w:rPr>
          <w:rFonts w:ascii="Times New Roman" w:hAnsi="Times New Roman"/>
          <w:b/>
          <w:bCs/>
        </w:rPr>
        <w:t>_______________________________________</w:t>
      </w:r>
    </w:p>
    <w:p w14:paraId="3D01AEE4" w14:textId="48BD7E14" w:rsidR="00464AEC" w:rsidRPr="00B94D4D" w:rsidRDefault="00A12FA5" w:rsidP="00043F93">
      <w:pPr>
        <w:pStyle w:val="SemEspaamento"/>
        <w:jc w:val="center"/>
        <w:rPr>
          <w:rFonts w:ascii="Times New Roman" w:hAnsi="Times New Roman"/>
          <w:b/>
          <w:bCs/>
        </w:rPr>
      </w:pPr>
      <w:r w:rsidRPr="00B94D4D">
        <w:rPr>
          <w:rFonts w:ascii="Times New Roman" w:hAnsi="Times New Roman"/>
          <w:b/>
          <w:bCs/>
        </w:rPr>
        <w:t>Representante Legal da empresa/Responsável pela cotação</w:t>
      </w:r>
      <w:r w:rsidRPr="00B94D4D">
        <w:rPr>
          <w:rFonts w:ascii="Times New Roman" w:hAnsi="Times New Roman"/>
          <w:b/>
          <w:bCs/>
          <w:sz w:val="24"/>
          <w:szCs w:val="24"/>
        </w:rPr>
        <w:t xml:space="preserve">  </w:t>
      </w:r>
    </w:p>
    <w:sectPr w:rsidR="00464AEC" w:rsidRPr="00B94D4D" w:rsidSect="00761C47">
      <w:headerReference w:type="default" r:id="rId9"/>
      <w:pgSz w:w="11906" w:h="16838"/>
      <w:pgMar w:top="0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D1A751" w14:textId="77777777" w:rsidR="00EB7D57" w:rsidRDefault="00EB7D57">
      <w:pPr>
        <w:spacing w:line="240" w:lineRule="auto"/>
      </w:pPr>
      <w:r>
        <w:separator/>
      </w:r>
    </w:p>
  </w:endnote>
  <w:endnote w:type="continuationSeparator" w:id="0">
    <w:p w14:paraId="114730E6" w14:textId="77777777" w:rsidR="00EB7D57" w:rsidRDefault="00EB7D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82E00C" w14:textId="77777777" w:rsidR="00EB7D57" w:rsidRDefault="00EB7D57">
      <w:pPr>
        <w:spacing w:after="0"/>
      </w:pPr>
      <w:r>
        <w:separator/>
      </w:r>
    </w:p>
  </w:footnote>
  <w:footnote w:type="continuationSeparator" w:id="0">
    <w:p w14:paraId="26180294" w14:textId="77777777" w:rsidR="00EB7D57" w:rsidRDefault="00EB7D57">
      <w:pPr>
        <w:spacing w:after="0"/>
      </w:pPr>
      <w:r>
        <w:continuationSeparator/>
      </w:r>
    </w:p>
  </w:footnote>
  <w:footnote w:id="1">
    <w:p w14:paraId="5E703F59" w14:textId="77777777" w:rsidR="00464AEC" w:rsidRDefault="005858EE">
      <w:pPr>
        <w:pStyle w:val="Textodenotaderodap"/>
        <w:jc w:val="both"/>
        <w:rPr>
          <w:rFonts w:ascii="Times New Roman" w:hAnsi="Times New Roman"/>
          <w:sz w:val="14"/>
          <w:szCs w:val="14"/>
        </w:rPr>
      </w:pPr>
      <w:r>
        <w:rPr>
          <w:rStyle w:val="Refdenotaderodap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14:paraId="133B2049" w14:textId="77777777"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FDCFB" w14:textId="77777777"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10B90"/>
    <w:multiLevelType w:val="hybridMultilevel"/>
    <w:tmpl w:val="A488931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C474D"/>
    <w:multiLevelType w:val="hybridMultilevel"/>
    <w:tmpl w:val="07C679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A6F7F"/>
    <w:multiLevelType w:val="hybridMultilevel"/>
    <w:tmpl w:val="35E28A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00DCE"/>
    <w:multiLevelType w:val="hybridMultilevel"/>
    <w:tmpl w:val="824C19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9F0903"/>
    <w:multiLevelType w:val="hybridMultilevel"/>
    <w:tmpl w:val="63203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1882"/>
    <w:rsid w:val="000069C6"/>
    <w:rsid w:val="00013489"/>
    <w:rsid w:val="00014CB4"/>
    <w:rsid w:val="0001694F"/>
    <w:rsid w:val="00036BCB"/>
    <w:rsid w:val="00043F93"/>
    <w:rsid w:val="00073592"/>
    <w:rsid w:val="00092626"/>
    <w:rsid w:val="00093FCF"/>
    <w:rsid w:val="000A1E54"/>
    <w:rsid w:val="000A2E91"/>
    <w:rsid w:val="000B57FD"/>
    <w:rsid w:val="000B5A96"/>
    <w:rsid w:val="000B6012"/>
    <w:rsid w:val="000C14BD"/>
    <w:rsid w:val="000C1A8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1681"/>
    <w:rsid w:val="001C3C55"/>
    <w:rsid w:val="001C6A1F"/>
    <w:rsid w:val="001D4246"/>
    <w:rsid w:val="001D71D8"/>
    <w:rsid w:val="001F5561"/>
    <w:rsid w:val="00212A7A"/>
    <w:rsid w:val="00214046"/>
    <w:rsid w:val="00215448"/>
    <w:rsid w:val="00220789"/>
    <w:rsid w:val="002300C1"/>
    <w:rsid w:val="00243BA8"/>
    <w:rsid w:val="00250BD0"/>
    <w:rsid w:val="00252648"/>
    <w:rsid w:val="00253606"/>
    <w:rsid w:val="002654A2"/>
    <w:rsid w:val="00274FE4"/>
    <w:rsid w:val="00280DE1"/>
    <w:rsid w:val="00286D91"/>
    <w:rsid w:val="00295412"/>
    <w:rsid w:val="00297031"/>
    <w:rsid w:val="002A153F"/>
    <w:rsid w:val="002B0975"/>
    <w:rsid w:val="002B12D4"/>
    <w:rsid w:val="002B4660"/>
    <w:rsid w:val="002C2154"/>
    <w:rsid w:val="002C6AAD"/>
    <w:rsid w:val="002D470D"/>
    <w:rsid w:val="002E2125"/>
    <w:rsid w:val="002F1CE9"/>
    <w:rsid w:val="00302AC4"/>
    <w:rsid w:val="0031117B"/>
    <w:rsid w:val="00312919"/>
    <w:rsid w:val="00314A7C"/>
    <w:rsid w:val="00316B5D"/>
    <w:rsid w:val="003244B7"/>
    <w:rsid w:val="00353D82"/>
    <w:rsid w:val="00375EDF"/>
    <w:rsid w:val="003822B9"/>
    <w:rsid w:val="0039105E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21BEE"/>
    <w:rsid w:val="0042469F"/>
    <w:rsid w:val="0043757E"/>
    <w:rsid w:val="00443EB4"/>
    <w:rsid w:val="00444092"/>
    <w:rsid w:val="00453E56"/>
    <w:rsid w:val="00456400"/>
    <w:rsid w:val="00464AEC"/>
    <w:rsid w:val="004661B3"/>
    <w:rsid w:val="00467530"/>
    <w:rsid w:val="00471ABE"/>
    <w:rsid w:val="004724D9"/>
    <w:rsid w:val="004815D9"/>
    <w:rsid w:val="0048691C"/>
    <w:rsid w:val="004A0705"/>
    <w:rsid w:val="004A1A57"/>
    <w:rsid w:val="004B617C"/>
    <w:rsid w:val="004C0B1F"/>
    <w:rsid w:val="004D043E"/>
    <w:rsid w:val="004D2FEB"/>
    <w:rsid w:val="004E0FBA"/>
    <w:rsid w:val="004E2C60"/>
    <w:rsid w:val="004F5BBB"/>
    <w:rsid w:val="00512032"/>
    <w:rsid w:val="005142F1"/>
    <w:rsid w:val="00530099"/>
    <w:rsid w:val="00540299"/>
    <w:rsid w:val="00542C73"/>
    <w:rsid w:val="00555C4D"/>
    <w:rsid w:val="00577047"/>
    <w:rsid w:val="00577D47"/>
    <w:rsid w:val="005829FB"/>
    <w:rsid w:val="00583A7E"/>
    <w:rsid w:val="005858EE"/>
    <w:rsid w:val="005A5D16"/>
    <w:rsid w:val="005B3CB6"/>
    <w:rsid w:val="005C7292"/>
    <w:rsid w:val="005F1567"/>
    <w:rsid w:val="005F4F45"/>
    <w:rsid w:val="00623BD1"/>
    <w:rsid w:val="00626578"/>
    <w:rsid w:val="006315F3"/>
    <w:rsid w:val="00634757"/>
    <w:rsid w:val="00654BB9"/>
    <w:rsid w:val="00655622"/>
    <w:rsid w:val="00660D8F"/>
    <w:rsid w:val="0067153A"/>
    <w:rsid w:val="00676D8F"/>
    <w:rsid w:val="0068329A"/>
    <w:rsid w:val="0068791E"/>
    <w:rsid w:val="00687B72"/>
    <w:rsid w:val="00692204"/>
    <w:rsid w:val="00692E65"/>
    <w:rsid w:val="006A0007"/>
    <w:rsid w:val="006A7A86"/>
    <w:rsid w:val="006C674B"/>
    <w:rsid w:val="006D060F"/>
    <w:rsid w:val="006D39EB"/>
    <w:rsid w:val="006E0959"/>
    <w:rsid w:val="006E14D3"/>
    <w:rsid w:val="006E1741"/>
    <w:rsid w:val="006F64AA"/>
    <w:rsid w:val="00705134"/>
    <w:rsid w:val="00705BC4"/>
    <w:rsid w:val="0070776B"/>
    <w:rsid w:val="0073088F"/>
    <w:rsid w:val="0074043C"/>
    <w:rsid w:val="00744372"/>
    <w:rsid w:val="0074561D"/>
    <w:rsid w:val="007615A3"/>
    <w:rsid w:val="00761C47"/>
    <w:rsid w:val="00765969"/>
    <w:rsid w:val="007857A1"/>
    <w:rsid w:val="00786524"/>
    <w:rsid w:val="0079271E"/>
    <w:rsid w:val="0079449C"/>
    <w:rsid w:val="007A2C83"/>
    <w:rsid w:val="007A5B8B"/>
    <w:rsid w:val="007B48D8"/>
    <w:rsid w:val="007C522A"/>
    <w:rsid w:val="007D3085"/>
    <w:rsid w:val="007D4F82"/>
    <w:rsid w:val="007D5FC6"/>
    <w:rsid w:val="007F1394"/>
    <w:rsid w:val="008324F8"/>
    <w:rsid w:val="00833BC0"/>
    <w:rsid w:val="008438D5"/>
    <w:rsid w:val="008477B9"/>
    <w:rsid w:val="00852D9C"/>
    <w:rsid w:val="00852FD6"/>
    <w:rsid w:val="00856C2D"/>
    <w:rsid w:val="00861BAE"/>
    <w:rsid w:val="008622A0"/>
    <w:rsid w:val="008676FF"/>
    <w:rsid w:val="00877EFA"/>
    <w:rsid w:val="00885E8F"/>
    <w:rsid w:val="00890C43"/>
    <w:rsid w:val="00892237"/>
    <w:rsid w:val="00893F1D"/>
    <w:rsid w:val="00897D2A"/>
    <w:rsid w:val="008A2033"/>
    <w:rsid w:val="008A7CF8"/>
    <w:rsid w:val="008B50AD"/>
    <w:rsid w:val="008C7684"/>
    <w:rsid w:val="008F1AB9"/>
    <w:rsid w:val="008F71B0"/>
    <w:rsid w:val="00901B5D"/>
    <w:rsid w:val="00906EA6"/>
    <w:rsid w:val="00910CF9"/>
    <w:rsid w:val="00914EAB"/>
    <w:rsid w:val="00924222"/>
    <w:rsid w:val="009262EF"/>
    <w:rsid w:val="009506AF"/>
    <w:rsid w:val="00956854"/>
    <w:rsid w:val="00960FCA"/>
    <w:rsid w:val="00965595"/>
    <w:rsid w:val="009751DC"/>
    <w:rsid w:val="00975409"/>
    <w:rsid w:val="0098645A"/>
    <w:rsid w:val="009964C0"/>
    <w:rsid w:val="009B3C1D"/>
    <w:rsid w:val="009C48F9"/>
    <w:rsid w:val="009C4D53"/>
    <w:rsid w:val="009D1236"/>
    <w:rsid w:val="009D57B2"/>
    <w:rsid w:val="009E50E4"/>
    <w:rsid w:val="009F2C7B"/>
    <w:rsid w:val="009F4D52"/>
    <w:rsid w:val="00A1069C"/>
    <w:rsid w:val="00A12ACE"/>
    <w:rsid w:val="00A12FA5"/>
    <w:rsid w:val="00A1498F"/>
    <w:rsid w:val="00A50C1C"/>
    <w:rsid w:val="00A71202"/>
    <w:rsid w:val="00A75FBF"/>
    <w:rsid w:val="00A96556"/>
    <w:rsid w:val="00AA39A7"/>
    <w:rsid w:val="00AA6C59"/>
    <w:rsid w:val="00AB4FE9"/>
    <w:rsid w:val="00AF5861"/>
    <w:rsid w:val="00B009A2"/>
    <w:rsid w:val="00B30493"/>
    <w:rsid w:val="00B40FFF"/>
    <w:rsid w:val="00B433F4"/>
    <w:rsid w:val="00B55350"/>
    <w:rsid w:val="00B62126"/>
    <w:rsid w:val="00B728D4"/>
    <w:rsid w:val="00B80A7F"/>
    <w:rsid w:val="00B87F65"/>
    <w:rsid w:val="00B94D4D"/>
    <w:rsid w:val="00BA1D76"/>
    <w:rsid w:val="00BB0978"/>
    <w:rsid w:val="00BC0668"/>
    <w:rsid w:val="00BC6937"/>
    <w:rsid w:val="00BD00D7"/>
    <w:rsid w:val="00BD1DF6"/>
    <w:rsid w:val="00BD50B3"/>
    <w:rsid w:val="00BE697C"/>
    <w:rsid w:val="00BF1195"/>
    <w:rsid w:val="00BF543E"/>
    <w:rsid w:val="00BF54DC"/>
    <w:rsid w:val="00BF6FE7"/>
    <w:rsid w:val="00C0545C"/>
    <w:rsid w:val="00C10CF6"/>
    <w:rsid w:val="00C12813"/>
    <w:rsid w:val="00C135DC"/>
    <w:rsid w:val="00C22823"/>
    <w:rsid w:val="00C311D1"/>
    <w:rsid w:val="00C40482"/>
    <w:rsid w:val="00C41206"/>
    <w:rsid w:val="00C434EC"/>
    <w:rsid w:val="00C550B2"/>
    <w:rsid w:val="00C5637B"/>
    <w:rsid w:val="00C63051"/>
    <w:rsid w:val="00C71CF2"/>
    <w:rsid w:val="00CB3E3B"/>
    <w:rsid w:val="00CB7F53"/>
    <w:rsid w:val="00CC1DE1"/>
    <w:rsid w:val="00CD0337"/>
    <w:rsid w:val="00CF5A3C"/>
    <w:rsid w:val="00D0243A"/>
    <w:rsid w:val="00D06470"/>
    <w:rsid w:val="00D22288"/>
    <w:rsid w:val="00D42576"/>
    <w:rsid w:val="00D42709"/>
    <w:rsid w:val="00D42DF3"/>
    <w:rsid w:val="00D51885"/>
    <w:rsid w:val="00D8363A"/>
    <w:rsid w:val="00D926B3"/>
    <w:rsid w:val="00DA3404"/>
    <w:rsid w:val="00DA5422"/>
    <w:rsid w:val="00DA6CCF"/>
    <w:rsid w:val="00DB0BA7"/>
    <w:rsid w:val="00DB52F2"/>
    <w:rsid w:val="00DB5966"/>
    <w:rsid w:val="00DB5FB6"/>
    <w:rsid w:val="00DB7A43"/>
    <w:rsid w:val="00DD40A9"/>
    <w:rsid w:val="00DE0198"/>
    <w:rsid w:val="00DF7F68"/>
    <w:rsid w:val="00E00732"/>
    <w:rsid w:val="00E06BF8"/>
    <w:rsid w:val="00E17630"/>
    <w:rsid w:val="00E208A2"/>
    <w:rsid w:val="00E222D7"/>
    <w:rsid w:val="00E244FD"/>
    <w:rsid w:val="00E26107"/>
    <w:rsid w:val="00E26188"/>
    <w:rsid w:val="00E41B80"/>
    <w:rsid w:val="00E428F9"/>
    <w:rsid w:val="00E4371D"/>
    <w:rsid w:val="00E5128C"/>
    <w:rsid w:val="00E56A32"/>
    <w:rsid w:val="00E612CB"/>
    <w:rsid w:val="00E9681D"/>
    <w:rsid w:val="00EA5880"/>
    <w:rsid w:val="00EB4356"/>
    <w:rsid w:val="00EB7D57"/>
    <w:rsid w:val="00EC0D2C"/>
    <w:rsid w:val="00EC4966"/>
    <w:rsid w:val="00EC4AAC"/>
    <w:rsid w:val="00ED3D80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9299E"/>
    <w:rsid w:val="00FB08DD"/>
    <w:rsid w:val="00FC2DBD"/>
    <w:rsid w:val="00FC53FB"/>
    <w:rsid w:val="00FD1BB5"/>
    <w:rsid w:val="00FF3242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75FC246C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0B57FD"/>
    <w:rPr>
      <w:sz w:val="22"/>
      <w:szCs w:val="22"/>
      <w:lang w:eastAsia="en-US"/>
    </w:rPr>
  </w:style>
  <w:style w:type="paragraph" w:customStyle="1" w:styleId="TableContents">
    <w:name w:val="Table Contents"/>
    <w:basedOn w:val="Normal"/>
    <w:rsid w:val="00316B5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1B5D"/>
    <w:rPr>
      <w:rFonts w:ascii="Segoe UI" w:hAnsi="Segoe UI" w:cs="Segoe UI"/>
      <w:sz w:val="18"/>
      <w:szCs w:val="18"/>
      <w:lang w:eastAsia="en-US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9262EF"/>
    <w:rPr>
      <w:sz w:val="22"/>
      <w:szCs w:val="22"/>
      <w:lang w:eastAsia="en-US"/>
    </w:rPr>
  </w:style>
  <w:style w:type="paragraph" w:customStyle="1" w:styleId="Default">
    <w:name w:val="Default"/>
    <w:rsid w:val="009262EF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9FD30A0-A638-4B9A-B5C7-926F50E35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542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3466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user-4842</cp:lastModifiedBy>
  <cp:revision>31</cp:revision>
  <cp:lastPrinted>2024-03-26T17:38:00Z</cp:lastPrinted>
  <dcterms:created xsi:type="dcterms:W3CDTF">2025-03-27T17:22:00Z</dcterms:created>
  <dcterms:modified xsi:type="dcterms:W3CDTF">2026-02-03T18:53:00Z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