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3D0F" w14:textId="77777777" w:rsidR="005B7744" w:rsidRDefault="005B7744" w:rsidP="00512824">
      <w:pPr>
        <w:pStyle w:val="Ttulo1"/>
        <w:spacing w:before="100"/>
        <w:ind w:left="252" w:right="27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Hlk160624367"/>
    </w:p>
    <w:p w14:paraId="70CBF2E4" w14:textId="5CD15A9E" w:rsidR="00512824" w:rsidRPr="005B40D8" w:rsidRDefault="00997FCB" w:rsidP="00512824">
      <w:pPr>
        <w:pStyle w:val="Ttulo1"/>
        <w:spacing w:before="100"/>
        <w:ind w:left="252" w:right="27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ANEXO </w:t>
      </w:r>
      <w:r w:rsidR="00A23DD2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X-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MODELO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DE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DECLARAÇÃO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DO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PORTE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DA</w:t>
      </w:r>
      <w:r w:rsidR="00512824" w:rsidRPr="005B40D8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b/>
          <w:bCs/>
          <w:color w:val="auto"/>
          <w:sz w:val="24"/>
          <w:szCs w:val="24"/>
        </w:rPr>
        <w:t>EMPRESA</w:t>
      </w:r>
    </w:p>
    <w:p w14:paraId="5B31FF00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8108BAD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DCB3C2C" w14:textId="77777777" w:rsidR="00512824" w:rsidRPr="005B40D8" w:rsidRDefault="00512824" w:rsidP="00512824">
      <w:pPr>
        <w:pStyle w:val="Corpodetexto"/>
        <w:spacing w:before="7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8D03309" w14:textId="77777777" w:rsidR="00512824" w:rsidRPr="005B40D8" w:rsidRDefault="00512824" w:rsidP="00512824">
      <w:pPr>
        <w:pStyle w:val="Corpodetexto"/>
        <w:tabs>
          <w:tab w:val="left" w:pos="4591"/>
          <w:tab w:val="left" w:pos="5378"/>
          <w:tab w:val="left" w:pos="7598"/>
          <w:tab w:val="left" w:pos="8446"/>
          <w:tab w:val="left" w:pos="9466"/>
        </w:tabs>
        <w:spacing w:before="100" w:line="312" w:lineRule="auto"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5B40D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</w:rPr>
        <w:t xml:space="preserve">,  </w:t>
      </w:r>
      <w:r w:rsidRPr="005B40D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 xml:space="preserve">inscrita  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 xml:space="preserve">no  </w:t>
      </w:r>
      <w:r w:rsidRPr="005B40D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 xml:space="preserve">CNPJ  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 xml:space="preserve">n.  </w:t>
      </w:r>
      <w:r w:rsidRPr="005B40D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º</w:t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</w:rPr>
        <w:t>,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por</w:t>
      </w:r>
      <w:r w:rsidRPr="005B40D8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intermédio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seu</w:t>
      </w:r>
      <w:r w:rsidRPr="005B40D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representante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legal,</w:t>
      </w:r>
      <w:r w:rsidRPr="005B40D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o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(a)</w:t>
      </w:r>
      <w:r w:rsidRPr="005B40D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Sr</w:t>
      </w:r>
      <w:r w:rsidRPr="005B40D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(a).</w:t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</w:rPr>
        <w:t>,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portador</w:t>
      </w:r>
      <w:r w:rsidRPr="005B40D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(a)</w:t>
      </w:r>
      <w:r w:rsidRPr="005B40D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da</w:t>
      </w:r>
      <w:r w:rsidRPr="005B40D8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Carteira</w:t>
      </w:r>
      <w:r w:rsidRPr="005B40D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Identidade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n.</w:t>
      </w:r>
      <w:r w:rsidRPr="005B40D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º</w:t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</w:rPr>
        <w:t>e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do</w:t>
      </w:r>
      <w:r w:rsidRPr="005B40D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CPF</w:t>
      </w:r>
      <w:r w:rsidRPr="005B40D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n.</w:t>
      </w:r>
      <w:r w:rsidRPr="005B40D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º</w:t>
      </w:r>
      <w:r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0D8">
        <w:rPr>
          <w:rFonts w:ascii="Times New Roman" w:hAnsi="Times New Roman" w:cs="Times New Roman"/>
          <w:sz w:val="24"/>
          <w:szCs w:val="24"/>
        </w:rPr>
        <w:t>,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DECLARA,</w:t>
      </w:r>
      <w:r w:rsidRPr="005B40D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para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todos</w:t>
      </w:r>
      <w:r w:rsidRPr="005B40D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os</w:t>
      </w:r>
      <w:r w:rsidRPr="005B40D8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fins e efeitos da Lei Federal nº 14.133/2021, sob as penalidades cabíveis, responsabilizando-se pelo inteiro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teor desta declara, para todos os fins legais, em especial em atendimento ao art. 4º da Lei Federal nº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14.133/2021, que cumpre os requisitos legais para o enquadramento como Microempresa ou Empresa de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Pequeno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Porte, estando apta a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usufruir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o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tratamento favorecido assegurado</w:t>
      </w:r>
      <w:r w:rsidRPr="005B4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em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lei.</w:t>
      </w:r>
    </w:p>
    <w:p w14:paraId="0642ABF3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46CB4E49" w14:textId="1E76C14C" w:rsidR="00512824" w:rsidRPr="005B40D8" w:rsidRDefault="00512824" w:rsidP="00512824">
      <w:pPr>
        <w:pStyle w:val="Corpodetexto"/>
        <w:spacing w:before="138" w:line="312" w:lineRule="auto"/>
        <w:ind w:right="144"/>
        <w:jc w:val="both"/>
        <w:rPr>
          <w:rFonts w:ascii="Times New Roman" w:hAnsi="Times New Roman" w:cs="Times New Roman"/>
          <w:sz w:val="24"/>
          <w:szCs w:val="24"/>
        </w:rPr>
      </w:pPr>
      <w:r w:rsidRPr="005B40D8">
        <w:rPr>
          <w:rFonts w:ascii="Times New Roman" w:hAnsi="Times New Roman" w:cs="Times New Roman"/>
          <w:sz w:val="24"/>
          <w:szCs w:val="24"/>
        </w:rPr>
        <w:t>Declara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ainda</w:t>
      </w:r>
      <w:r w:rsidRPr="005B40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que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está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excluída</w:t>
      </w:r>
      <w:r w:rsidRPr="005B40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das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vedações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constantes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do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art.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3º,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§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4,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da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Lei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Complementar</w:t>
      </w:r>
      <w:r w:rsidRPr="005B40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nº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123/2006,</w:t>
      </w:r>
      <w:r w:rsidRPr="005B40D8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que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se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compromete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a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promover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a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regularização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eventuais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defeitos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ou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restrições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existentes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na</w:t>
      </w:r>
      <w:r w:rsidR="006C5648">
        <w:rPr>
          <w:rFonts w:ascii="Times New Roman" w:hAnsi="Times New Roman" w:cs="Times New Roman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documentação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exigida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para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efeito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regularidade</w:t>
      </w:r>
      <w:r w:rsidRPr="005B4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fiscal,</w:t>
      </w:r>
      <w:r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caso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seja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declarada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vencedora</w:t>
      </w:r>
      <w:r w:rsidRPr="005B40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do</w:t>
      </w:r>
      <w:r w:rsidRPr="005B40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certame.</w:t>
      </w:r>
    </w:p>
    <w:p w14:paraId="00872B87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5C9D87D3" w14:textId="77777777" w:rsidR="00512824" w:rsidRPr="005B40D8" w:rsidRDefault="00512824" w:rsidP="00512824">
      <w:pPr>
        <w:pStyle w:val="Corpodetexto"/>
        <w:spacing w:before="140" w:line="312" w:lineRule="auto"/>
        <w:ind w:right="152"/>
        <w:jc w:val="both"/>
        <w:rPr>
          <w:rFonts w:ascii="Times New Roman" w:hAnsi="Times New Roman" w:cs="Times New Roman"/>
          <w:sz w:val="24"/>
          <w:szCs w:val="24"/>
        </w:rPr>
      </w:pPr>
      <w:r w:rsidRPr="005B40D8">
        <w:rPr>
          <w:rFonts w:ascii="Times New Roman" w:hAnsi="Times New Roman" w:cs="Times New Roman"/>
          <w:sz w:val="24"/>
          <w:szCs w:val="24"/>
        </w:rPr>
        <w:t>Declara, por fim, que está plenamente ciente do teor e da extensão desta Declaração, bem como detém</w:t>
      </w:r>
      <w:r w:rsidRPr="005B40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plenos</w:t>
      </w:r>
      <w:r w:rsidRPr="005B40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poderes e</w:t>
      </w:r>
      <w:r w:rsidRPr="005B4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informações</w:t>
      </w:r>
      <w:r w:rsidRPr="005B4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40D8">
        <w:rPr>
          <w:rFonts w:ascii="Times New Roman" w:hAnsi="Times New Roman" w:cs="Times New Roman"/>
          <w:sz w:val="24"/>
          <w:szCs w:val="24"/>
        </w:rPr>
        <w:t>para firmá-la.</w:t>
      </w:r>
    </w:p>
    <w:p w14:paraId="227082D2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51577713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237FE401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7C5AB481" w14:textId="659C6C51" w:rsidR="00512824" w:rsidRPr="005B40D8" w:rsidRDefault="004A0F15" w:rsidP="004A0F15">
      <w:pPr>
        <w:pStyle w:val="Corpodetexto"/>
        <w:tabs>
          <w:tab w:val="left" w:pos="2776"/>
          <w:tab w:val="left" w:pos="5182"/>
          <w:tab w:val="left" w:pos="6402"/>
        </w:tabs>
        <w:spacing w:before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MAGÉ- RJ</w:t>
      </w:r>
      <w:r w:rsidR="00512824" w:rsidRPr="005B40D8">
        <w:rPr>
          <w:rFonts w:ascii="Times New Roman" w:hAnsi="Times New Roman" w:cs="Times New Roman"/>
          <w:sz w:val="24"/>
          <w:szCs w:val="24"/>
        </w:rPr>
        <w:t>,</w:t>
      </w:r>
      <w:r w:rsidR="00512824" w:rsidRPr="005B40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12824" w:rsidRPr="005B40D8">
        <w:rPr>
          <w:rFonts w:ascii="Times New Roman" w:hAnsi="Times New Roman" w:cs="Times New Roman"/>
          <w:sz w:val="24"/>
          <w:szCs w:val="24"/>
        </w:rPr>
        <w:t>em</w:t>
      </w:r>
      <w:r w:rsidR="00512824"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="00512824" w:rsidRPr="005B40D8">
        <w:rPr>
          <w:rFonts w:ascii="Times New Roman" w:hAnsi="Times New Roman" w:cs="Times New Roman"/>
          <w:sz w:val="24"/>
          <w:szCs w:val="24"/>
        </w:rPr>
        <w:t>de</w:t>
      </w:r>
      <w:r w:rsidR="00512824"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="00512824" w:rsidRPr="005B40D8">
        <w:rPr>
          <w:rFonts w:ascii="Times New Roman" w:hAnsi="Times New Roman" w:cs="Times New Roman"/>
          <w:sz w:val="24"/>
          <w:szCs w:val="24"/>
        </w:rPr>
        <w:t>de</w:t>
      </w:r>
      <w:r w:rsidR="00512824" w:rsidRPr="005B40D8">
        <w:rPr>
          <w:rFonts w:ascii="Times New Roman" w:hAnsi="Times New Roman" w:cs="Times New Roman"/>
          <w:sz w:val="24"/>
          <w:szCs w:val="24"/>
          <w:u w:val="single"/>
        </w:rPr>
        <w:tab/>
      </w:r>
      <w:r w:rsidR="00512824" w:rsidRPr="005B40D8">
        <w:rPr>
          <w:rFonts w:ascii="Times New Roman" w:hAnsi="Times New Roman" w:cs="Times New Roman"/>
          <w:sz w:val="24"/>
          <w:szCs w:val="24"/>
        </w:rPr>
        <w:t>.</w:t>
      </w:r>
    </w:p>
    <w:p w14:paraId="3ECBB745" w14:textId="77777777" w:rsidR="00512824" w:rsidRPr="005B40D8" w:rsidRDefault="00512824" w:rsidP="004A0F15">
      <w:pPr>
        <w:pStyle w:val="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8429607" w14:textId="77777777" w:rsidR="00512824" w:rsidRPr="005B40D8" w:rsidRDefault="00512824" w:rsidP="00512824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2503A795" w14:textId="77777777" w:rsidR="004135B5" w:rsidRDefault="004135B5" w:rsidP="00FE3D2B">
      <w:pPr>
        <w:pStyle w:val="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1D825AB8" w14:textId="704BBFA2" w:rsidR="00512824" w:rsidRPr="005B40D8" w:rsidRDefault="00FE3D2B" w:rsidP="00FE3D2B">
      <w:pPr>
        <w:pStyle w:val="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B40D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82F3B3" wp14:editId="12AC34AD">
                <wp:simplePos x="0" y="0"/>
                <wp:positionH relativeFrom="page">
                  <wp:posOffset>1641475</wp:posOffset>
                </wp:positionH>
                <wp:positionV relativeFrom="paragraph">
                  <wp:posOffset>288290</wp:posOffset>
                </wp:positionV>
                <wp:extent cx="4649470" cy="1270"/>
                <wp:effectExtent l="12700" t="12700" r="5080" b="5080"/>
                <wp:wrapTopAndBottom/>
                <wp:docPr id="212519425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49470" cy="1270"/>
                        </a:xfrm>
                        <a:custGeom>
                          <a:avLst/>
                          <a:gdLst>
                            <a:gd name="T0" fmla="+- 0 1220 1220"/>
                            <a:gd name="T1" fmla="*/ T0 w 7322"/>
                            <a:gd name="T2" fmla="+- 0 8541 1220"/>
                            <a:gd name="T3" fmla="*/ T2 w 73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322">
                              <a:moveTo>
                                <a:pt x="0" y="0"/>
                              </a:moveTo>
                              <a:lnTo>
                                <a:pt x="7321" y="0"/>
                              </a:lnTo>
                            </a:path>
                          </a:pathLst>
                        </a:custGeom>
                        <a:noFill/>
                        <a:ln w="67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DE0A1" id="Forma Livre: Forma 1" o:spid="_x0000_s1026" style="position:absolute;margin-left:129.25pt;margin-top:22.7pt;width:366.1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qMjjQIAAH4FAAAOAAAAZHJzL2Uyb0RvYy54bWysVNtu2zAMfR+wfxD0uKH1pW7TGnWKoV2H&#10;Ad0FaPYBiizHxmRRk5Q47dePlOM0zbCXYX4QKPPo8JCUeH2z7TXbKOc7MBXPTlPOlJFQd2ZV8R+L&#10;+5NLznwQphYajKr4k/L8Zv72zfVgS5VDC7pWjiGJ8eVgK96GYMsk8bJVvfCnYJVBZwOuFwG3bpXU&#10;TgzI3uskT9OLZABXWwdSeY9/70Ynn0f+plEyfGsarwLTFUdtIa4urktak/m1KFdO2LaTOxniH1T0&#10;ojMYdE91J4Jga9f9QdV30oGHJpxK6BNomk6qmANmk6VH2Ty2wqqYCxbH232Z/P+jlV83j/a7I+ne&#10;PoD86bEiyWB9uffQxiOGLYcvUGMPxTpATHbbuJ5OYhpsG2v6tK+p2gYm8WdxUVwVMyy9RF+Wo0UB&#10;RDmdlWsfPimIPGLz4MPYkRqtWM+aGdFj0AVSNL3G5rw/YSnL8nxcdh3cw7IJ9i5hi5QNbHaW58eg&#10;fAJFrsvzIouEx7CzCUZc+QEX6l9NCkU7iZZbs1ONFhP0AtJYJwue6rNAbVOBkAFBlOFfsBj7GDue&#10;2YVweLWPL7XjDC/1ckzDikDKKASZbKh4LAX96GGjFhBd4ahzGOTFq80hCo+/zmB04wkKELu6D0pa&#10;Dzpr4L7TOrZWG5JyMSuKWBsPuqvJSWq8Wy1vtWMbQc81fpQMkr2COVibOpK1StQfd3YQnR5txGus&#10;bbzGdHNpGvhyCfUT3mIH4xDAoYVGC+6ZswEHQMX9r7VwijP92eALu8qKgiZG3BTnsxw37tCzPPQI&#10;I5Gq4oFj48m8DeOUWVvXrVqMlMV0DXzA19N0dM2jvlHVboOPPGa7G0g0RQ73EfUyNue/AQAA//8D&#10;AFBLAwQUAAYACAAAACEA4k4nA98AAAAJAQAADwAAAGRycy9kb3ducmV2LnhtbEyPy27CMBBF95X6&#10;D9ZUYlecpoRHiIMQArpDJa1YO/E0iRqPI9tA+HvMql3OzNGdc7PVoDt2QetaQwLexhEwpMqolmoB&#10;31+71zkw5yUp2RlCATd0sMqfnzKZKnOlI14KX7MQQi6VAhrv+5RzVzWopRubHincfozV0ofR1lxZ&#10;eQ3huuNxFE25li2FD43scdNg9VuctQAdf76X7VbxzcehWNvTLT5uZ3shRi/DegnM4+D/YHjoB3XI&#10;g1NpzqQc6wTEyTwJqIBJMgEWgMUimgErH4sp8Dzj/xvkdwAAAP//AwBQSwECLQAUAAYACAAAACEA&#10;toM4kv4AAADhAQAAEwAAAAAAAAAAAAAAAAAAAAAAW0NvbnRlbnRfVHlwZXNdLnhtbFBLAQItABQA&#10;BgAIAAAAIQA4/SH/1gAAAJQBAAALAAAAAAAAAAAAAAAAAC8BAABfcmVscy8ucmVsc1BLAQItABQA&#10;BgAIAAAAIQCCyqMjjQIAAH4FAAAOAAAAAAAAAAAAAAAAAC4CAABkcnMvZTJvRG9jLnhtbFBLAQIt&#10;ABQABgAIAAAAIQDiTicD3wAAAAkBAAAPAAAAAAAAAAAAAAAAAOcEAABkcnMvZG93bnJldi54bWxQ&#10;SwUGAAAAAAQABADzAAAA8wUAAAAA&#10;" path="m,l7321,e" filled="f" strokeweight=".18733mm">
                <v:path arrowok="t" o:connecttype="custom" o:connectlocs="0,0;4648835,0" o:connectangles="0,0"/>
                <w10:wrap type="topAndBottom" anchorx="page"/>
              </v:shape>
            </w:pict>
          </mc:Fallback>
        </mc:AlternateContent>
      </w:r>
    </w:p>
    <w:bookmarkEnd w:id="0"/>
    <w:p w14:paraId="71E4AFEA" w14:textId="67540EB1" w:rsidR="002D2440" w:rsidRPr="005B40D8" w:rsidRDefault="002D2440" w:rsidP="00FE3D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D8">
        <w:rPr>
          <w:rFonts w:ascii="Times New Roman" w:hAnsi="Times New Roman" w:cs="Times New Roman"/>
          <w:b/>
          <w:bCs/>
          <w:sz w:val="24"/>
          <w:szCs w:val="24"/>
        </w:rPr>
        <w:t>Assinatura do Representante Legal da Empresa&gt;&gt;</w:t>
      </w:r>
    </w:p>
    <w:p w14:paraId="6D3DA69B" w14:textId="77777777" w:rsidR="002D2440" w:rsidRPr="005B40D8" w:rsidRDefault="002D2440" w:rsidP="00FE3D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D8">
        <w:rPr>
          <w:rFonts w:ascii="Times New Roman" w:hAnsi="Times New Roman" w:cs="Times New Roman"/>
          <w:b/>
          <w:bCs/>
          <w:sz w:val="24"/>
          <w:szCs w:val="24"/>
        </w:rPr>
        <w:t>&lt;&lt;Nome&gt;&gt;</w:t>
      </w:r>
    </w:p>
    <w:p w14:paraId="712D7939" w14:textId="77777777" w:rsidR="002D2440" w:rsidRPr="005B40D8" w:rsidRDefault="002D2440" w:rsidP="00FE3D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D8">
        <w:rPr>
          <w:rFonts w:ascii="Times New Roman" w:hAnsi="Times New Roman" w:cs="Times New Roman"/>
          <w:b/>
          <w:bCs/>
          <w:sz w:val="24"/>
          <w:szCs w:val="24"/>
        </w:rPr>
        <w:t>&lt;&lt;Cargo&gt;&gt;</w:t>
      </w:r>
    </w:p>
    <w:p w14:paraId="789075B7" w14:textId="77777777" w:rsidR="002D2440" w:rsidRPr="005B40D8" w:rsidRDefault="002D2440" w:rsidP="00FE3D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D8">
        <w:rPr>
          <w:rFonts w:ascii="Times New Roman" w:hAnsi="Times New Roman" w:cs="Times New Roman"/>
          <w:b/>
          <w:bCs/>
          <w:sz w:val="24"/>
          <w:szCs w:val="24"/>
        </w:rPr>
        <w:t>&lt;&lt;Carimbo da Empresa&gt;&gt;</w:t>
      </w:r>
    </w:p>
    <w:p w14:paraId="5900F0FA" w14:textId="77777777" w:rsidR="002D2440" w:rsidRPr="005B40D8" w:rsidRDefault="002D2440" w:rsidP="00FE3D2B">
      <w:pPr>
        <w:jc w:val="center"/>
        <w:rPr>
          <w:rFonts w:ascii="Times New Roman" w:hAnsi="Times New Roman" w:cs="Times New Roman"/>
          <w:b/>
          <w:bCs/>
        </w:rPr>
      </w:pPr>
    </w:p>
    <w:p w14:paraId="78B8C2E3" w14:textId="14299EA2" w:rsidR="001863B7" w:rsidRPr="005B40D8" w:rsidRDefault="001863B7" w:rsidP="00FE3D2B">
      <w:pPr>
        <w:spacing w:before="100"/>
        <w:ind w:left="117"/>
        <w:jc w:val="center"/>
        <w:rPr>
          <w:rFonts w:ascii="Times New Roman" w:hAnsi="Times New Roman" w:cs="Times New Roman"/>
          <w:sz w:val="24"/>
          <w:szCs w:val="24"/>
        </w:rPr>
      </w:pPr>
    </w:p>
    <w:sectPr w:rsidR="001863B7" w:rsidRPr="005B40D8" w:rsidSect="005B7744">
      <w:headerReference w:type="default" r:id="rId6"/>
      <w:footerReference w:type="default" r:id="rId7"/>
      <w:pgSz w:w="11910" w:h="16840"/>
      <w:pgMar w:top="1340" w:right="1137" w:bottom="980" w:left="1418" w:header="426" w:footer="7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5668A" w14:textId="77777777" w:rsidR="00512824" w:rsidRDefault="00512824" w:rsidP="00512824">
      <w:r>
        <w:separator/>
      </w:r>
    </w:p>
  </w:endnote>
  <w:endnote w:type="continuationSeparator" w:id="0">
    <w:p w14:paraId="61C47B4E" w14:textId="77777777" w:rsidR="00512824" w:rsidRDefault="00512824" w:rsidP="0051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CAE6" w14:textId="7D48A07F" w:rsidR="00512824" w:rsidRDefault="00512824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AED45D" wp14:editId="753B4164">
              <wp:simplePos x="0" y="0"/>
              <wp:positionH relativeFrom="page">
                <wp:posOffset>6983730</wp:posOffset>
              </wp:positionH>
              <wp:positionV relativeFrom="page">
                <wp:posOffset>10158095</wp:posOffset>
              </wp:positionV>
              <wp:extent cx="265430" cy="187960"/>
              <wp:effectExtent l="1905" t="4445" r="0" b="0"/>
              <wp:wrapNone/>
              <wp:docPr id="68830958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430" cy="187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15C66E" w14:textId="77777777" w:rsidR="00512824" w:rsidRDefault="00512824">
                          <w:pPr>
                            <w:spacing w:before="20"/>
                            <w:ind w:left="60"/>
                            <w:rPr>
                              <w:b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AED45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49.9pt;margin-top:799.85pt;width:20.9pt;height:14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zVp1QEAAJADAAAOAAAAZHJzL2Uyb0RvYy54bWysU1Fv0zAQfkfiP1h+p2kLlBE1ncamIaQx&#10;kMZ+gOPYSUTiM3duk/LrOTtNB+wN8WJd7s6fv++7y/Zy7DtxMEgtuEKuFkspjNNQta4u5OO321cX&#10;UlBQrlIdOFPIoyF5uXv5Yjv43Kyhga4yKBjEUT74QjYh+DzLSDemV7QAbxwXLWCvAn9inVWoBkbv&#10;u2y9XG6yAbDyCNoQcfZmKspdwrfW6PDFWjJBdIVkbiGdmM4yntluq/IalW9afaKh/oFFr1rHj56h&#10;blRQYo/tM6i+1QgENiw09BlY22qTNLCa1fIvNQ+N8iZpYXPIn22i/wer7w8P/iuKMH6AkQeYRJC/&#10;A/2dhIPrRrnaXCHC0BhV8cOraFk2eMpPV6PVlFMEKYfPUPGQ1T5AAhot9tEV1ikYnQdwPJtuxiA0&#10;J9ebt29ec0VzaXXx7v0mDSVT+XzZI4WPBnoRg0IizzSBq8MdhUhG5XNLfMvBbdt1aa6d+yPBjTGT&#10;yEe+E/MwliN3RxElVEeWgTCtCa81Bw3gTykGXpFC0o+9QiNF98mxFXGf5gDnoJwD5TRfLWSQYgqv&#10;w7R3e49t3TDyZLaDK7bLtknKE4sTTx57Unha0bhXv3+nrqcfafcLAAD//wMAUEsDBBQABgAIAAAA&#10;IQC2Liy74gAAAA8BAAAPAAAAZHJzL2Rvd25yZXYueG1sTI/BTsMwEETvSPyDtUjcqJ0CoQ5xqgrB&#10;CQmRhkOPTuwmUeN1iN02/D3bE9xmtKPZN/l6dgM72Sn0HhUkCwHMYuNNj62Cr+rtbgUsRI1GDx6t&#10;gh8bYF1cX+U6M/6MpT1tY8uoBEOmFXQxjhnnoems02HhR4t02/vJ6Uh2armZ9JnK3cCXQqTc6R7p&#10;Q6dH+9LZ5rA9OgWbHZav/fdH/Vnuy76qpMD39KDU7c28eQYW7Rz/wnDBJ3QoiKn2RzSBDeSFlMQe&#10;ST1K+QTskkkekhRYTSpdynvgRc7/7yh+AQAA//8DAFBLAQItABQABgAIAAAAIQC2gziS/gAAAOEB&#10;AAATAAAAAAAAAAAAAAAAAAAAAABbQ29udGVudF9UeXBlc10ueG1sUEsBAi0AFAAGAAgAAAAhADj9&#10;If/WAAAAlAEAAAsAAAAAAAAAAAAAAAAALwEAAF9yZWxzLy5yZWxzUEsBAi0AFAAGAAgAAAAhAN3X&#10;NWnVAQAAkAMAAA4AAAAAAAAAAAAAAAAALgIAAGRycy9lMm9Eb2MueG1sUEsBAi0AFAAGAAgAAAAh&#10;ALYuLLviAAAADwEAAA8AAAAAAAAAAAAAAAAALwQAAGRycy9kb3ducmV2LnhtbFBLBQYAAAAABAAE&#10;APMAAAA+BQAAAAA=&#10;" filled="f" stroked="f">
              <v:textbox inset="0,0,0,0">
                <w:txbxContent>
                  <w:p w14:paraId="6915C66E" w14:textId="77777777" w:rsidR="00512824" w:rsidRDefault="00512824">
                    <w:pPr>
                      <w:spacing w:before="20"/>
                      <w:ind w:left="60"/>
                      <w:rPr>
                        <w:b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C31AC" w14:textId="77777777" w:rsidR="00512824" w:rsidRDefault="00512824" w:rsidP="00512824">
      <w:r>
        <w:separator/>
      </w:r>
    </w:p>
  </w:footnote>
  <w:footnote w:type="continuationSeparator" w:id="0">
    <w:p w14:paraId="361481AB" w14:textId="77777777" w:rsidR="00512824" w:rsidRDefault="00512824" w:rsidP="0051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982C" w14:textId="12903BF3" w:rsidR="001C445B" w:rsidRDefault="005B7744" w:rsidP="001C445B">
    <w:pPr>
      <w:widowControl/>
      <w:autoSpaceDE/>
      <w:autoSpaceDN/>
      <w:spacing w:after="160" w:line="278" w:lineRule="auto"/>
      <w:jc w:val="center"/>
      <w:rPr>
        <w:rFonts w:ascii="Arial" w:eastAsiaTheme="minorHAnsi" w:hAnsi="Arial" w:cs="Arial"/>
        <w:b/>
        <w:bCs/>
        <w:kern w:val="2"/>
        <w:sz w:val="24"/>
        <w:szCs w:val="24"/>
        <w:lang w:val="pt-BR"/>
        <w14:ligatures w14:val="standardContextual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6A87485F" wp14:editId="3CB79E15">
              <wp:simplePos x="0" y="0"/>
              <wp:positionH relativeFrom="margin">
                <wp:posOffset>4454525</wp:posOffset>
              </wp:positionH>
              <wp:positionV relativeFrom="paragraph">
                <wp:posOffset>16510</wp:posOffset>
              </wp:positionV>
              <wp:extent cx="1733550" cy="638175"/>
              <wp:effectExtent l="0" t="0" r="19050" b="28575"/>
              <wp:wrapNone/>
              <wp:docPr id="71765044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5E0752" w14:textId="77777777" w:rsidR="005B7744" w:rsidRPr="00B22AE9" w:rsidRDefault="005B7744" w:rsidP="005B7744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SERVIÇO </w:t>
                          </w: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PÚBLICO MUNICIPAL</w:t>
                          </w:r>
                        </w:p>
                        <w:p w14:paraId="614BD9BF" w14:textId="77777777" w:rsidR="005B7744" w:rsidRPr="00344D54" w:rsidRDefault="005B7744" w:rsidP="005B7744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344D54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PROCESSO Nº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9224/2025</w:t>
                          </w:r>
                        </w:p>
                        <w:p w14:paraId="35ED6DD9" w14:textId="77777777" w:rsidR="005B7744" w:rsidRPr="00B22AE9" w:rsidRDefault="005B7744" w:rsidP="005B7744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Fls.: 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87485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50.75pt;margin-top:1.3pt;width:136.5pt;height:5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T+FwIAADIEAAAOAAAAZHJzL2Uyb0RvYy54bWysU9tu2zAMfR+wfxD0vjjXNjXiFF26DAO6&#10;C9DtAxRZjoXJokYpsbOvHyW7aXZ7GeYHQTSpQ/LwcHXbNYYdFXoNtuCT0ZgzZSWU2u4L/uXz9tWS&#10;Mx+ELYUBqwp+Up7frl++WLUuV1OowZQKGYFYn7eu4HUILs8yL2vVCD8Cpyw5K8BGBDJxn5UoWkJv&#10;TDYdj6+yFrB0CFJ5T3/veydfJ/yqUjJ8rCqvAjMFp9pCOjGdu3hm65XI9yhcreVQhviHKhqhLSU9&#10;Q92LINgB9W9QjZYIHqowktBkUFVaqtQDdTMZ/9LNYy2cSr0QOd6dafL/D1Z+OD66T8hC9xo6GmBq&#10;wrsHkF89s7Cphd2rO0RoayVKSjyJlGWt8/nwNFLtcx9Bdu17KGnI4hAgAXUVNpEV6pMROg3gdCZd&#10;dYHJmPJ6NlssyCXJdzVbTq4XKYXIn1479OGtgobFS8GRhprQxfHBh1iNyJ9CYjIPRpdbbUwycL/b&#10;GGRHQQLYpm9A/ynMWNYW/GYxXfQE/BVinL4/QTQ6kJKNbgq+PAeJPNL2xpZJZ0Fo09+pZGMHHiN1&#10;PYmh23VMlwPJkdYdlCciFqEXLi0aXWrA75y1JNqC+28HgYoz887ScG4m83lUeTLmi+spGXjp2V16&#10;hJUEVfDAWX/dhH4zDg71vqZMvRws3NFAK524fq5qKJ+EmUYwLFFU/qWdop5Xff0DAAD//wMAUEsD&#10;BBQABgAIAAAAIQCys8Hw3wAAAAkBAAAPAAAAZHJzL2Rvd25yZXYueG1sTI/LTsMwEEX3SPyDNUhs&#10;ELXTlqQNcSqEBKI7KAi2bjxNIvwItpuGv2dYwfLqHt05U20ma9iIIfbeSchmAhi6xuvetRLeXh+u&#10;V8BiUk4r4x1K+MYIm/r8rFKl9if3guMutYxGXCyVhC6loeQ8Nh1aFWd+QEfdwQerEsXQch3Uicat&#10;4XMhcm5V7+hCpwa877D53B2thNXyafyI28Xze5MfzDpdFePjV5Dy8mK6uwWWcEp/MPzqkzrU5LT3&#10;R6cjMxIKkd0QKmGeA6N+XSwp7wkUiwx4XfH/H9Q/AAAA//8DAFBLAQItABQABgAIAAAAIQC2gziS&#10;/gAAAOEBAAATAAAAAAAAAAAAAAAAAAAAAABbQ29udGVudF9UeXBlc10ueG1sUEsBAi0AFAAGAAgA&#10;AAAhADj9If/WAAAAlAEAAAsAAAAAAAAAAAAAAAAALwEAAF9yZWxzLy5yZWxzUEsBAi0AFAAGAAgA&#10;AAAhAAVMJP4XAgAAMgQAAA4AAAAAAAAAAAAAAAAALgIAAGRycy9lMm9Eb2MueG1sUEsBAi0AFAAG&#10;AAgAAAAhALKzwfDfAAAACQEAAA8AAAAAAAAAAAAAAAAAcQQAAGRycy9kb3ducmV2LnhtbFBLBQYA&#10;AAAABAAEAPMAAAB9BQAAAAA=&#10;">
              <v:textbox>
                <w:txbxContent>
                  <w:p w14:paraId="7B5E0752" w14:textId="77777777" w:rsidR="005B7744" w:rsidRPr="00B22AE9" w:rsidRDefault="005B7744" w:rsidP="005B7744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SERVIÇO </w:t>
                    </w: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PÚBLICO MUNICIPAL</w:t>
                    </w:r>
                  </w:p>
                  <w:p w14:paraId="614BD9BF" w14:textId="77777777" w:rsidR="005B7744" w:rsidRPr="00344D54" w:rsidRDefault="005B7744" w:rsidP="005B7744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344D54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PROCESSO Nº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9224/2025</w:t>
                    </w:r>
                  </w:p>
                  <w:p w14:paraId="35ED6DD9" w14:textId="77777777" w:rsidR="005B7744" w:rsidRPr="00B22AE9" w:rsidRDefault="005B7744" w:rsidP="005B7744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Fls.: ______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D403023" w14:textId="158653F7" w:rsidR="001C445B" w:rsidRPr="001C445B" w:rsidRDefault="005B7744" w:rsidP="005B7744">
    <w:pPr>
      <w:widowControl/>
      <w:autoSpaceDE/>
      <w:autoSpaceDN/>
      <w:spacing w:after="160" w:line="278" w:lineRule="auto"/>
      <w:rPr>
        <w:rFonts w:asciiTheme="minorHAnsi" w:eastAsiaTheme="minorHAnsi" w:hAnsiTheme="minorHAnsi" w:cstheme="minorBidi"/>
        <w:b/>
        <w:bCs/>
        <w:kern w:val="2"/>
        <w:sz w:val="24"/>
        <w:szCs w:val="24"/>
        <w:lang w:val="pt-BR"/>
        <w14:ligatures w14:val="standardContextual"/>
      </w:rPr>
    </w:pPr>
    <w:r>
      <w:rPr>
        <w:rFonts w:ascii="Arial" w:eastAsiaTheme="minorHAnsi" w:hAnsi="Arial" w:cs="Arial"/>
        <w:b/>
        <w:bCs/>
        <w:kern w:val="2"/>
        <w:sz w:val="24"/>
        <w:szCs w:val="24"/>
        <w:lang w:val="pt-BR"/>
        <w14:ligatures w14:val="standardContextual"/>
      </w:rPr>
      <w:t xml:space="preserve">                                  </w:t>
    </w:r>
    <w:r w:rsidR="001C445B" w:rsidRPr="001C445B">
      <w:rPr>
        <w:rFonts w:ascii="Arial" w:eastAsiaTheme="minorHAnsi" w:hAnsi="Arial" w:cs="Arial"/>
        <w:b/>
        <w:bCs/>
        <w:kern w:val="2"/>
        <w:sz w:val="24"/>
        <w:szCs w:val="24"/>
        <w:lang w:val="pt-BR"/>
        <w14:ligatures w14:val="standardContextual"/>
      </w:rPr>
      <w:t xml:space="preserve">&lt;&lt; </w:t>
    </w:r>
    <w:r w:rsidR="001C445B" w:rsidRPr="001C445B">
      <w:rPr>
        <w:rFonts w:asciiTheme="minorHAnsi" w:eastAsiaTheme="minorHAnsi" w:hAnsiTheme="minorHAnsi" w:cstheme="minorBidi"/>
        <w:b/>
        <w:bCs/>
        <w:kern w:val="2"/>
        <w:sz w:val="24"/>
        <w:szCs w:val="24"/>
        <w:lang w:val="pt-BR"/>
        <w14:ligatures w14:val="standardContextual"/>
      </w:rPr>
      <w:t>PAPEL TIMBRADO DA EMPRESA&gt;&gt;</w:t>
    </w:r>
  </w:p>
  <w:p w14:paraId="20BA69FF" w14:textId="50313F54" w:rsidR="00512824" w:rsidRDefault="00512824">
    <w:pPr>
      <w:pStyle w:val="Corpodetexto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B7"/>
    <w:rsid w:val="001863B7"/>
    <w:rsid w:val="001C445B"/>
    <w:rsid w:val="00261A80"/>
    <w:rsid w:val="002D2440"/>
    <w:rsid w:val="003B7CC6"/>
    <w:rsid w:val="004135B5"/>
    <w:rsid w:val="0048225E"/>
    <w:rsid w:val="004A0F15"/>
    <w:rsid w:val="004C549D"/>
    <w:rsid w:val="00512824"/>
    <w:rsid w:val="005B40D8"/>
    <w:rsid w:val="005B7744"/>
    <w:rsid w:val="006C5648"/>
    <w:rsid w:val="00715B4A"/>
    <w:rsid w:val="00997FCB"/>
    <w:rsid w:val="00A23DD2"/>
    <w:rsid w:val="00C319DE"/>
    <w:rsid w:val="00C95802"/>
    <w:rsid w:val="00D30A49"/>
    <w:rsid w:val="00FE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DF19136"/>
  <w15:chartTrackingRefBased/>
  <w15:docId w15:val="{2D2D6879-4D7E-4817-9FB5-E53B5CB5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82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63B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3B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3B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3B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3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3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3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3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3B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3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3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3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3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3B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863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3B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863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3B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863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63B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863B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3B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3B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3B7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12824"/>
    <w:pPr>
      <w:ind w:left="117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512824"/>
    <w:rPr>
      <w:rFonts w:ascii="Verdana" w:eastAsia="Verdana" w:hAnsi="Verdana" w:cs="Verdana"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128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2824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28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2824"/>
    <w:rPr>
      <w:rFonts w:ascii="Verdana" w:eastAsia="Verdana" w:hAnsi="Verdana" w:cs="Verdana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Ferraz</dc:creator>
  <cp:keywords/>
  <dc:description/>
  <cp:lastModifiedBy>Ana Claudia Rodrigues Santana</cp:lastModifiedBy>
  <cp:revision>16</cp:revision>
  <cp:lastPrinted>2024-04-18T19:08:00Z</cp:lastPrinted>
  <dcterms:created xsi:type="dcterms:W3CDTF">2024-03-06T16:48:00Z</dcterms:created>
  <dcterms:modified xsi:type="dcterms:W3CDTF">2025-09-11T13:05:00Z</dcterms:modified>
</cp:coreProperties>
</file>