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</w:t>
      </w:r>
      <w:proofErr w:type="gramStart"/>
      <w:r w:rsidRPr="000F15CF">
        <w:rPr>
          <w:rFonts w:ascii="Arial" w:hAnsi="Arial" w:cs="Arial"/>
          <w:sz w:val="20"/>
          <w:szCs w:val="24"/>
        </w:rPr>
        <w:t>22</w:t>
      </w:r>
      <w:proofErr w:type="gramEnd"/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53011B" w:rsidRPr="005838C6" w:rsidRDefault="00876518" w:rsidP="0053011B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0"/>
        </w:rPr>
      </w:pPr>
      <w:r w:rsidRPr="00784380">
        <w:rPr>
          <w:rFonts w:ascii="Arial" w:hAnsi="Arial" w:cs="Arial"/>
          <w:sz w:val="20"/>
          <w:szCs w:val="24"/>
        </w:rPr>
        <w:t>Objeto:</w:t>
      </w:r>
      <w:r w:rsidR="00B34643" w:rsidRPr="00B34643">
        <w:rPr>
          <w:rFonts w:ascii="Calibri" w:eastAsia="Calibri" w:hAnsi="Calibri" w:cs="Calibri"/>
          <w:b/>
          <w:lang w:eastAsia="pt-BR"/>
        </w:rPr>
        <w:t xml:space="preserve"> </w:t>
      </w:r>
      <w:r w:rsidR="00C40B9E" w:rsidRPr="008E694B">
        <w:rPr>
          <w:rFonts w:ascii="Calibri" w:eastAsia="Calibri" w:hAnsi="Calibri" w:cs="Calibri"/>
          <w:b/>
        </w:rPr>
        <w:t>CLONIDINA 0,100MG COMPRIMIDO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386622" w:rsidRDefault="00C40B9E" w:rsidP="00386622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8E694B">
        <w:rPr>
          <w:rFonts w:ascii="Calibri" w:eastAsia="Calibri" w:hAnsi="Calibri" w:cs="Calibri"/>
          <w:b/>
        </w:rPr>
        <w:t>CLONIDINA 0,100MG COMPRIMIDO</w:t>
      </w:r>
      <w:r w:rsidRPr="00386622">
        <w:rPr>
          <w:rFonts w:ascii="Arial" w:hAnsi="Arial" w:cs="Arial"/>
          <w:sz w:val="20"/>
          <w:szCs w:val="24"/>
        </w:rPr>
        <w:t xml:space="preserve"> </w:t>
      </w:r>
      <w:r w:rsidR="00BA2E0C" w:rsidRPr="00386622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D602D0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</w:t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="00BA2E0C" w:rsidRPr="000F15CF">
        <w:rPr>
          <w:rFonts w:ascii="Arial" w:hAnsi="Arial" w:cs="Arial"/>
          <w:sz w:val="20"/>
          <w:szCs w:val="24"/>
        </w:rPr>
        <w:t>Ressaltamos que o presente Emergencial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</w:t>
      </w:r>
      <w:r w:rsidR="0047461A" w:rsidRPr="0047461A">
        <w:rPr>
          <w:rFonts w:ascii="Arial" w:hAnsi="Arial" w:cs="Arial"/>
          <w:b/>
          <w:lang w:eastAsia="pt-BR"/>
        </w:rPr>
        <w:t xml:space="preserve"> </w:t>
      </w:r>
      <w:r w:rsidR="00C40B9E" w:rsidRPr="008E694B">
        <w:rPr>
          <w:rFonts w:ascii="Calibri" w:eastAsia="Calibri" w:hAnsi="Calibri" w:cs="Calibri"/>
          <w:b/>
        </w:rPr>
        <w:t>CLONIDINA 0,100MG COMPRIMIDO</w:t>
      </w:r>
      <w:r w:rsidR="00C40B9E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B03B03" w:rsidRPr="000031C8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031C8" w:rsidRPr="000031C8" w:rsidRDefault="000031C8" w:rsidP="000031C8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0711BC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Pr="0074257B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09" w:type="dxa"/>
        <w:tblInd w:w="-1026" w:type="dxa"/>
        <w:tblLayout w:type="fixed"/>
        <w:tblLook w:val="04A0"/>
      </w:tblPr>
      <w:tblGrid>
        <w:gridCol w:w="803"/>
        <w:gridCol w:w="1985"/>
        <w:gridCol w:w="1607"/>
        <w:gridCol w:w="3779"/>
        <w:gridCol w:w="1560"/>
        <w:gridCol w:w="1275"/>
      </w:tblGrid>
      <w:tr w:rsidR="007E6ED6" w:rsidTr="00B86F55">
        <w:tc>
          <w:tcPr>
            <w:tcW w:w="803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607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3779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791343" w:rsidTr="00B86F55">
        <w:tc>
          <w:tcPr>
            <w:tcW w:w="803" w:type="dxa"/>
            <w:vAlign w:val="center"/>
          </w:tcPr>
          <w:p w:rsidR="00791343" w:rsidRPr="000A09BF" w:rsidRDefault="00791343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791343" w:rsidRPr="00A74CC4" w:rsidRDefault="00C40B9E" w:rsidP="000031C8">
            <w:pPr>
              <w:rPr>
                <w:rFonts w:ascii="Calibri" w:eastAsia="Calibri" w:hAnsi="Calibri" w:cs="Calibri"/>
                <w:b/>
                <w:lang w:eastAsia="pt-BR"/>
              </w:rPr>
            </w:pPr>
            <w:r w:rsidRPr="008E694B">
              <w:rPr>
                <w:rFonts w:ascii="Calibri" w:eastAsia="Calibri" w:hAnsi="Calibri" w:cs="Calibri"/>
                <w:b/>
              </w:rPr>
              <w:t>6505.15.037-80</w:t>
            </w:r>
          </w:p>
        </w:tc>
        <w:tc>
          <w:tcPr>
            <w:tcW w:w="1607" w:type="dxa"/>
            <w:vAlign w:val="center"/>
          </w:tcPr>
          <w:p w:rsidR="00791343" w:rsidRPr="000A09BF" w:rsidRDefault="00C40B9E" w:rsidP="00B34643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272043</w:t>
            </w:r>
          </w:p>
        </w:tc>
        <w:tc>
          <w:tcPr>
            <w:tcW w:w="3779" w:type="dxa"/>
            <w:vAlign w:val="center"/>
          </w:tcPr>
          <w:p w:rsidR="00791343" w:rsidRPr="00773F12" w:rsidRDefault="00C40B9E" w:rsidP="00F747EE">
            <w:pPr>
              <w:rPr>
                <w:rFonts w:cstheme="minorHAnsi"/>
                <w:b/>
                <w:caps/>
                <w:sz w:val="24"/>
                <w:szCs w:val="24"/>
              </w:rPr>
            </w:pPr>
            <w:r w:rsidRPr="008E694B">
              <w:rPr>
                <w:rFonts w:ascii="Calibri" w:eastAsia="Calibri" w:hAnsi="Calibri" w:cs="Calibri"/>
                <w:b/>
              </w:rPr>
              <w:t>CLONIDINA 0,100MG COMPRIMIDO</w:t>
            </w:r>
          </w:p>
        </w:tc>
        <w:tc>
          <w:tcPr>
            <w:tcW w:w="1560" w:type="dxa"/>
            <w:vAlign w:val="center"/>
          </w:tcPr>
          <w:p w:rsidR="00791343" w:rsidRPr="000A09BF" w:rsidRDefault="00791343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UND</w:t>
            </w:r>
          </w:p>
        </w:tc>
        <w:tc>
          <w:tcPr>
            <w:tcW w:w="1275" w:type="dxa"/>
            <w:vAlign w:val="center"/>
          </w:tcPr>
          <w:p w:rsidR="00791343" w:rsidRPr="000A09BF" w:rsidRDefault="00B34643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30.000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</w:t>
      </w:r>
      <w:r w:rsidR="00791343">
        <w:rPr>
          <w:rFonts w:ascii="Arial" w:hAnsi="Arial" w:cs="Arial"/>
          <w:sz w:val="20"/>
          <w:szCs w:val="20"/>
        </w:rPr>
        <w:t>insumo</w:t>
      </w:r>
      <w:r w:rsidR="001C2143">
        <w:rPr>
          <w:rFonts w:ascii="Arial" w:hAnsi="Arial" w:cs="Arial"/>
          <w:sz w:val="20"/>
          <w:szCs w:val="20"/>
        </w:rPr>
        <w:t>/</w:t>
      </w:r>
      <w:r w:rsidRPr="00164FBB">
        <w:rPr>
          <w:rFonts w:ascii="Arial" w:hAnsi="Arial" w:cs="Arial"/>
          <w:sz w:val="20"/>
          <w:szCs w:val="20"/>
        </w:rPr>
        <w:t>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</w:t>
      </w:r>
      <w:r w:rsidR="00791343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/equipamento apresentado como amostra pela empresa detentora do menor preço, a empresa detentora do segundo preço poderá apresentar amostra do produto ofertado, e assim sucessivamente até que seja selecionado </w:t>
      </w:r>
      <w:r w:rsidR="001C2143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/equipamento com amostra aprovada. 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</w:t>
      </w:r>
      <w:r w:rsidR="00137125">
        <w:rPr>
          <w:rFonts w:ascii="Arial" w:hAnsi="Arial" w:cs="Arial"/>
          <w:sz w:val="20"/>
          <w:szCs w:val="20"/>
          <w:u w:val="single"/>
        </w:rPr>
        <w:t xml:space="preserve">insumo </w:t>
      </w:r>
      <w:r w:rsidR="008F1BA4" w:rsidRPr="00164FBB">
        <w:rPr>
          <w:rFonts w:ascii="Arial" w:hAnsi="Arial" w:cs="Arial"/>
          <w:sz w:val="20"/>
          <w:szCs w:val="20"/>
          <w:u w:val="single"/>
        </w:rPr>
        <w:t>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760203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760203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760203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lastRenderedPageBreak/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Licença de Funcionamento conferida pelo Órgão Sanitário da respectiva unidade</w:t>
      </w:r>
      <w:r w:rsidR="008939A2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de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="00EF6259">
        <w:rPr>
          <w:rFonts w:ascii="Arial" w:hAnsi="Arial" w:cs="Arial"/>
          <w:b/>
          <w:sz w:val="20"/>
          <w:szCs w:val="20"/>
        </w:rPr>
        <w:t>no mínimo, de 24</w:t>
      </w:r>
      <w:r w:rsidRPr="0074257B">
        <w:rPr>
          <w:rFonts w:ascii="Arial" w:hAnsi="Arial" w:cs="Arial"/>
          <w:b/>
          <w:sz w:val="20"/>
          <w:szCs w:val="20"/>
        </w:rPr>
        <w:t xml:space="preserve"> (doze)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 xml:space="preserve">Os </w:t>
      </w:r>
      <w:r w:rsidR="00137125">
        <w:rPr>
          <w:rFonts w:ascii="Arial" w:hAnsi="Arial" w:cs="Arial"/>
          <w:sz w:val="20"/>
          <w:szCs w:val="20"/>
        </w:rPr>
        <w:t>insumos</w:t>
      </w:r>
      <w:r w:rsidRPr="0074257B">
        <w:rPr>
          <w:rFonts w:ascii="Arial" w:hAnsi="Arial" w:cs="Arial"/>
          <w:sz w:val="20"/>
          <w:szCs w:val="20"/>
        </w:rPr>
        <w:t>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Esta aquisição versa sobre </w:t>
      </w:r>
      <w:r w:rsidR="00791343">
        <w:rPr>
          <w:rFonts w:ascii="Arial" w:hAnsi="Arial" w:cs="Arial"/>
          <w:sz w:val="20"/>
          <w:szCs w:val="20"/>
        </w:rPr>
        <w:t xml:space="preserve">medicamento </w:t>
      </w:r>
      <w:r w:rsidRPr="0074257B">
        <w:rPr>
          <w:rFonts w:ascii="Arial" w:hAnsi="Arial" w:cs="Arial"/>
          <w:sz w:val="20"/>
          <w:szCs w:val="20"/>
        </w:rPr>
        <w:t>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74257B">
        <w:rPr>
          <w:rFonts w:ascii="Arial" w:hAnsi="Arial" w:cs="Arial"/>
          <w:b/>
          <w:sz w:val="20"/>
          <w:szCs w:val="20"/>
        </w:rPr>
        <w:t>h</w:t>
      </w:r>
      <w:r w:rsidRPr="0074257B">
        <w:rPr>
          <w:rFonts w:ascii="Arial" w:hAnsi="Arial" w:cs="Arial"/>
          <w:b/>
          <w:sz w:val="20"/>
          <w:szCs w:val="20"/>
        </w:rPr>
        <w:t xml:space="preserve">a 05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74257B">
        <w:rPr>
          <w:rFonts w:ascii="Arial" w:hAnsi="Arial" w:cs="Arial"/>
          <w:sz w:val="20"/>
          <w:szCs w:val="20"/>
        </w:rPr>
        <w:t>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lastRenderedPageBreak/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 xml:space="preserve">seja previamente agendada junto </w:t>
      </w:r>
      <w:r w:rsidR="004B3B28" w:rsidRPr="0074257B">
        <w:rPr>
          <w:rFonts w:ascii="Arial" w:hAnsi="Arial" w:cs="Arial"/>
          <w:b/>
          <w:sz w:val="20"/>
          <w:szCs w:val="20"/>
        </w:rPr>
        <w:t>à farmácia</w:t>
      </w:r>
      <w:r w:rsidR="00C40B9E">
        <w:rPr>
          <w:rFonts w:ascii="Arial" w:hAnsi="Arial" w:cs="Arial"/>
          <w:b/>
          <w:sz w:val="20"/>
          <w:szCs w:val="20"/>
        </w:rPr>
        <w:t xml:space="preserve"> </w:t>
      </w:r>
      <w:r w:rsidRPr="0074257B">
        <w:rPr>
          <w:rFonts w:ascii="Arial" w:hAnsi="Arial" w:cs="Arial"/>
          <w:b/>
          <w:sz w:val="20"/>
          <w:szCs w:val="20"/>
        </w:rPr>
        <w:t xml:space="preserve">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</w:t>
      </w:r>
      <w:r w:rsidR="005838C6">
        <w:rPr>
          <w:rFonts w:ascii="Arial" w:hAnsi="Arial" w:cs="Arial"/>
          <w:sz w:val="20"/>
          <w:szCs w:val="20"/>
        </w:rPr>
        <w:t>s do telefone</w:t>
      </w:r>
      <w:r w:rsidR="00791343">
        <w:rPr>
          <w:rFonts w:ascii="Arial" w:hAnsi="Arial" w:cs="Arial"/>
          <w:sz w:val="20"/>
          <w:szCs w:val="20"/>
        </w:rPr>
        <w:t>: (21) 3111-2702</w:t>
      </w:r>
      <w:r w:rsidRPr="0074257B">
        <w:rPr>
          <w:rFonts w:ascii="Arial" w:hAnsi="Arial" w:cs="Arial"/>
          <w:sz w:val="20"/>
          <w:szCs w:val="20"/>
        </w:rPr>
        <w:t>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CBB" w:rsidRDefault="006D4CBB" w:rsidP="001B3200">
      <w:pPr>
        <w:pStyle w:val="Textodebalo"/>
      </w:pPr>
      <w:r>
        <w:separator/>
      </w:r>
    </w:p>
  </w:endnote>
  <w:endnote w:type="continuationSeparator" w:id="1">
    <w:p w:rsidR="006D4CBB" w:rsidRDefault="006D4CBB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CBB" w:rsidRDefault="006D4CBB">
    <w:pPr>
      <w:pStyle w:val="Rodap"/>
      <w:rPr>
        <w:b/>
      </w:rPr>
    </w:pPr>
    <w:r>
      <w:rPr>
        <w:b/>
      </w:rPr>
      <w:t xml:space="preserve">HOSPITAL MUNICIPAL SOUZA AGUIAR - PRAÇA DA REPÚBLICA, 111 – </w:t>
    </w:r>
    <w:proofErr w:type="gramStart"/>
    <w:r>
      <w:rPr>
        <w:b/>
      </w:rPr>
      <w:t>CENTRO</w:t>
    </w:r>
    <w:proofErr w:type="gramEnd"/>
    <w:r>
      <w:rPr>
        <w:b/>
      </w:rPr>
      <w:t xml:space="preserve"> </w:t>
    </w:r>
  </w:p>
  <w:p w:rsidR="006D4CBB" w:rsidRPr="00B03B03" w:rsidRDefault="006D4CBB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CBB" w:rsidRDefault="006D4CBB" w:rsidP="001B3200">
      <w:pPr>
        <w:pStyle w:val="Textodebalo"/>
      </w:pPr>
      <w:r>
        <w:separator/>
      </w:r>
    </w:p>
  </w:footnote>
  <w:footnote w:type="continuationSeparator" w:id="1">
    <w:p w:rsidR="006D4CBB" w:rsidRDefault="006D4CBB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CBB" w:rsidRDefault="00C75B91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C75B91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6D4CBB" w:rsidRDefault="006D4CBB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6D4CBB" w:rsidRDefault="006D4CBB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B34643">
                    <w:rPr>
                      <w:rFonts w:ascii="Calibri" w:hAnsi="Calibri"/>
                      <w:sz w:val="16"/>
                    </w:rPr>
                    <w:t>07</w:t>
                  </w:r>
                  <w:r>
                    <w:rPr>
                      <w:rFonts w:ascii="Calibri" w:hAnsi="Calibri"/>
                      <w:sz w:val="16"/>
                    </w:rPr>
                    <w:t>/0</w:t>
                  </w:r>
                  <w:r w:rsidR="000031C8">
                    <w:rPr>
                      <w:rFonts w:ascii="Calibri" w:hAnsi="Calibri"/>
                      <w:sz w:val="16"/>
                    </w:rPr>
                    <w:t>8</w:t>
                  </w: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  <w:p w:rsidR="006D4CBB" w:rsidRDefault="006D4CBB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6D4CBB" w:rsidRDefault="006D4CBB" w:rsidP="00BE2268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Calibri" w:hAnsi="Calibri"/>
                      <w:sz w:val="16"/>
                    </w:rPr>
                    <w:t>09/61/000.</w:t>
                  </w:r>
                  <w:proofErr w:type="gramEnd"/>
                  <w:r w:rsidR="00C40B9E">
                    <w:rPr>
                      <w:rFonts w:ascii="Calibri" w:hAnsi="Calibri"/>
                      <w:sz w:val="16"/>
                    </w:rPr>
                    <w:t>550</w:t>
                  </w: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w10:wrap anchorx="page"/>
        </v:group>
      </w:pict>
    </w:r>
    <w:r w:rsidR="006D4CBB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4CBB">
      <w:rPr>
        <w:rFonts w:ascii="Arial"/>
        <w:b/>
        <w:sz w:val="18"/>
      </w:rPr>
      <w:t>PREFEITURA</w:t>
    </w:r>
    <w:r w:rsidR="006D4CBB">
      <w:rPr>
        <w:rFonts w:ascii="Arial"/>
        <w:b/>
        <w:spacing w:val="-4"/>
        <w:sz w:val="18"/>
      </w:rPr>
      <w:t xml:space="preserve"> </w:t>
    </w:r>
    <w:r w:rsidR="006D4CBB">
      <w:rPr>
        <w:rFonts w:ascii="Arial"/>
        <w:b/>
        <w:sz w:val="18"/>
      </w:rPr>
      <w:t>DA</w:t>
    </w:r>
    <w:r w:rsidR="006D4CBB">
      <w:rPr>
        <w:rFonts w:ascii="Arial"/>
        <w:b/>
        <w:spacing w:val="-3"/>
        <w:sz w:val="18"/>
      </w:rPr>
      <w:t xml:space="preserve"> </w:t>
    </w:r>
    <w:r w:rsidR="006D4CBB">
      <w:rPr>
        <w:rFonts w:ascii="Arial"/>
        <w:b/>
        <w:sz w:val="18"/>
      </w:rPr>
      <w:t>CIDADE</w:t>
    </w:r>
    <w:r w:rsidR="006D4CBB">
      <w:rPr>
        <w:rFonts w:ascii="Arial"/>
        <w:b/>
        <w:spacing w:val="2"/>
        <w:sz w:val="18"/>
      </w:rPr>
      <w:t xml:space="preserve"> </w:t>
    </w:r>
    <w:r w:rsidR="006D4CBB">
      <w:rPr>
        <w:rFonts w:ascii="Arial"/>
        <w:b/>
        <w:sz w:val="18"/>
      </w:rPr>
      <w:t>DO</w:t>
    </w:r>
    <w:r w:rsidR="006D4CBB">
      <w:rPr>
        <w:rFonts w:ascii="Arial"/>
        <w:b/>
        <w:spacing w:val="-2"/>
        <w:sz w:val="18"/>
      </w:rPr>
      <w:t xml:space="preserve"> </w:t>
    </w:r>
    <w:r w:rsidR="006D4CBB">
      <w:rPr>
        <w:rFonts w:ascii="Arial"/>
        <w:b/>
        <w:sz w:val="18"/>
      </w:rPr>
      <w:t>RIO</w:t>
    </w:r>
    <w:r w:rsidR="006D4CBB">
      <w:rPr>
        <w:rFonts w:ascii="Arial"/>
        <w:b/>
        <w:spacing w:val="-1"/>
        <w:sz w:val="18"/>
      </w:rPr>
      <w:t xml:space="preserve"> </w:t>
    </w:r>
    <w:r w:rsidR="006D4CBB">
      <w:rPr>
        <w:rFonts w:ascii="Arial"/>
        <w:b/>
        <w:sz w:val="18"/>
      </w:rPr>
      <w:t>DE</w:t>
    </w:r>
    <w:r w:rsidR="006D4CBB">
      <w:rPr>
        <w:rFonts w:ascii="Arial"/>
        <w:b/>
        <w:spacing w:val="-1"/>
        <w:sz w:val="18"/>
      </w:rPr>
      <w:t xml:space="preserve"> </w:t>
    </w:r>
    <w:r w:rsidR="006D4CBB">
      <w:rPr>
        <w:rFonts w:ascii="Arial"/>
        <w:b/>
        <w:sz w:val="18"/>
      </w:rPr>
      <w:t>JANEIRO</w:t>
    </w:r>
  </w:p>
  <w:p w:rsidR="006D4CBB" w:rsidRDefault="006D4CBB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6D4CBB" w:rsidRDefault="006D4CBB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6D4CBB" w:rsidRDefault="006D4CBB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6D4CBB" w:rsidRDefault="006D4CBB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6D4CBB" w:rsidRPr="00107788" w:rsidRDefault="006D4CBB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6D4CBB" w:rsidRDefault="006D4CBB">
    <w:pPr>
      <w:pStyle w:val="Cabealho"/>
    </w:pPr>
  </w:p>
  <w:p w:rsidR="006D4CBB" w:rsidRDefault="006D4CB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031C8"/>
    <w:rsid w:val="000711BC"/>
    <w:rsid w:val="000A09BF"/>
    <w:rsid w:val="000B1F26"/>
    <w:rsid w:val="000F15CF"/>
    <w:rsid w:val="000F747C"/>
    <w:rsid w:val="001048B3"/>
    <w:rsid w:val="00104D9B"/>
    <w:rsid w:val="00137125"/>
    <w:rsid w:val="0016372C"/>
    <w:rsid w:val="00164FBB"/>
    <w:rsid w:val="00175DBE"/>
    <w:rsid w:val="001B3200"/>
    <w:rsid w:val="001C2143"/>
    <w:rsid w:val="001C72AA"/>
    <w:rsid w:val="001D4B48"/>
    <w:rsid w:val="002629F6"/>
    <w:rsid w:val="00277C82"/>
    <w:rsid w:val="00291F11"/>
    <w:rsid w:val="00294699"/>
    <w:rsid w:val="002A7307"/>
    <w:rsid w:val="0036413E"/>
    <w:rsid w:val="00386622"/>
    <w:rsid w:val="003D3C44"/>
    <w:rsid w:val="003E32AF"/>
    <w:rsid w:val="004357A6"/>
    <w:rsid w:val="004577AD"/>
    <w:rsid w:val="0047461A"/>
    <w:rsid w:val="004B3B28"/>
    <w:rsid w:val="004F3F65"/>
    <w:rsid w:val="004F62D6"/>
    <w:rsid w:val="00512563"/>
    <w:rsid w:val="0053011B"/>
    <w:rsid w:val="005464D0"/>
    <w:rsid w:val="005640B2"/>
    <w:rsid w:val="00573BE8"/>
    <w:rsid w:val="005838C6"/>
    <w:rsid w:val="005E5B64"/>
    <w:rsid w:val="005F10C1"/>
    <w:rsid w:val="006247E6"/>
    <w:rsid w:val="00650814"/>
    <w:rsid w:val="006B2249"/>
    <w:rsid w:val="006D4CBB"/>
    <w:rsid w:val="00721F86"/>
    <w:rsid w:val="0074257B"/>
    <w:rsid w:val="00760203"/>
    <w:rsid w:val="007712E3"/>
    <w:rsid w:val="00772DA1"/>
    <w:rsid w:val="00773F12"/>
    <w:rsid w:val="0077665C"/>
    <w:rsid w:val="00784380"/>
    <w:rsid w:val="00791343"/>
    <w:rsid w:val="007D45F6"/>
    <w:rsid w:val="007E6ED6"/>
    <w:rsid w:val="008022B5"/>
    <w:rsid w:val="008459E3"/>
    <w:rsid w:val="00855005"/>
    <w:rsid w:val="00876518"/>
    <w:rsid w:val="008939A2"/>
    <w:rsid w:val="008D2945"/>
    <w:rsid w:val="008F1BA4"/>
    <w:rsid w:val="009C5578"/>
    <w:rsid w:val="00A80A0A"/>
    <w:rsid w:val="00AA69DE"/>
    <w:rsid w:val="00AA7B35"/>
    <w:rsid w:val="00AB6AD0"/>
    <w:rsid w:val="00AC03BE"/>
    <w:rsid w:val="00AE01C3"/>
    <w:rsid w:val="00B03B03"/>
    <w:rsid w:val="00B14CED"/>
    <w:rsid w:val="00B25496"/>
    <w:rsid w:val="00B26A3B"/>
    <w:rsid w:val="00B34643"/>
    <w:rsid w:val="00B52DD1"/>
    <w:rsid w:val="00B86F55"/>
    <w:rsid w:val="00BA2E0C"/>
    <w:rsid w:val="00BE2268"/>
    <w:rsid w:val="00C40B9E"/>
    <w:rsid w:val="00C462DB"/>
    <w:rsid w:val="00C56CF8"/>
    <w:rsid w:val="00C72A7D"/>
    <w:rsid w:val="00C75B91"/>
    <w:rsid w:val="00C91E38"/>
    <w:rsid w:val="00D23F4D"/>
    <w:rsid w:val="00D4422B"/>
    <w:rsid w:val="00D602D0"/>
    <w:rsid w:val="00D60E53"/>
    <w:rsid w:val="00DD6F5E"/>
    <w:rsid w:val="00DE799F"/>
    <w:rsid w:val="00E477E1"/>
    <w:rsid w:val="00E55673"/>
    <w:rsid w:val="00EF5182"/>
    <w:rsid w:val="00EF6259"/>
    <w:rsid w:val="00F747EE"/>
    <w:rsid w:val="00FA3A36"/>
    <w:rsid w:val="00FC3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332F4-9E8E-42D4-A366-E83EF9289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872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16</cp:revision>
  <dcterms:created xsi:type="dcterms:W3CDTF">2023-05-29T17:30:00Z</dcterms:created>
  <dcterms:modified xsi:type="dcterms:W3CDTF">2023-08-08T13:08:00Z</dcterms:modified>
</cp:coreProperties>
</file>