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F79894" w14:textId="77777777" w:rsidR="003949C7" w:rsidRPr="003740F8" w:rsidRDefault="003949C7" w:rsidP="003949C7">
      <w:pPr>
        <w:pStyle w:val="Recuodecorpodetexto22"/>
        <w:widowControl w:val="0"/>
        <w:ind w:firstLine="0"/>
        <w:jc w:val="center"/>
        <w:rPr>
          <w:b/>
          <w:sz w:val="26"/>
          <w:szCs w:val="26"/>
        </w:rPr>
      </w:pPr>
      <w:r w:rsidRPr="003740F8">
        <w:rPr>
          <w:b/>
          <w:sz w:val="26"/>
          <w:szCs w:val="26"/>
        </w:rPr>
        <w:t>ANEXO II</w:t>
      </w:r>
    </w:p>
    <w:p w14:paraId="54A5253B" w14:textId="77777777" w:rsidR="003949C7" w:rsidRPr="003740F8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740F8">
        <w:rPr>
          <w:rFonts w:ascii="Times New Roman" w:hAnsi="Times New Roman" w:cs="Times New Roman"/>
          <w:b/>
          <w:sz w:val="26"/>
          <w:szCs w:val="26"/>
        </w:rPr>
        <w:t>MODELO DE PLANILHA DE PROPOSTA</w:t>
      </w:r>
    </w:p>
    <w:p w14:paraId="5E921C80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5C5310" w14:textId="77777777" w:rsidR="003949C7" w:rsidRDefault="003949C7" w:rsidP="003949C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197442711"/>
      <w:r>
        <w:rPr>
          <w:rFonts w:ascii="Times New Roman" w:hAnsi="Times New Roman" w:cs="Times New Roman"/>
          <w:b/>
          <w:sz w:val="24"/>
          <w:szCs w:val="24"/>
        </w:rPr>
        <w:t>Razão social</w:t>
      </w:r>
      <w:r>
        <w:rPr>
          <w:rFonts w:ascii="Times New Roman" w:hAnsi="Times New Roman" w:cs="Times New Roman"/>
          <w:b/>
        </w:rPr>
        <w:t>:</w:t>
      </w:r>
      <w:r w:rsidRPr="00DC4134">
        <w:rPr>
          <w:rFonts w:ascii="Times New Roman" w:hAnsi="Times New Roman" w:cs="Times New Roman"/>
        </w:rPr>
        <w:t>______________________________________________________________________</w:t>
      </w:r>
    </w:p>
    <w:p w14:paraId="3EEB4A41" w14:textId="77777777" w:rsidR="003949C7" w:rsidRDefault="003949C7" w:rsidP="003949C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CNPJ nº</w:t>
      </w:r>
      <w:r>
        <w:rPr>
          <w:rFonts w:ascii="Times New Roman" w:hAnsi="Times New Roman" w:cs="Times New Roman"/>
          <w:b/>
        </w:rPr>
        <w:t xml:space="preserve"> </w:t>
      </w:r>
      <w:r w:rsidRPr="00DC4134">
        <w:rPr>
          <w:rFonts w:ascii="Times New Roman" w:hAnsi="Times New Roman" w:cs="Times New Roman"/>
        </w:rPr>
        <w:t>______________________________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Inscrição Estadual nº</w:t>
      </w:r>
      <w:r>
        <w:rPr>
          <w:rFonts w:ascii="Times New Roman" w:hAnsi="Times New Roman" w:cs="Times New Roman"/>
          <w:b/>
        </w:rPr>
        <w:t xml:space="preserve"> </w:t>
      </w:r>
      <w:r w:rsidRPr="00DC4134">
        <w:rPr>
          <w:rFonts w:ascii="Times New Roman" w:hAnsi="Times New Roman" w:cs="Times New Roman"/>
        </w:rPr>
        <w:t>_______________________</w:t>
      </w:r>
    </w:p>
    <w:p w14:paraId="638C775A" w14:textId="77777777" w:rsidR="003949C7" w:rsidRDefault="003949C7" w:rsidP="003949C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Endereço:</w:t>
      </w:r>
      <w:r>
        <w:rPr>
          <w:rFonts w:ascii="Times New Roman" w:hAnsi="Times New Roman" w:cs="Times New Roman"/>
          <w:b/>
        </w:rPr>
        <w:t xml:space="preserve"> </w:t>
      </w:r>
      <w:r w:rsidRPr="00DC4134">
        <w:rPr>
          <w:rFonts w:ascii="Times New Roman" w:hAnsi="Times New Roman" w:cs="Times New Roman"/>
        </w:rPr>
        <w:t>________________________________________________________________________</w:t>
      </w:r>
    </w:p>
    <w:p w14:paraId="1ECBAC70" w14:textId="77777777" w:rsidR="003949C7" w:rsidRDefault="003949C7" w:rsidP="003949C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Telefone(s):</w:t>
      </w:r>
      <w:r w:rsidRPr="00DC4134">
        <w:rPr>
          <w:rFonts w:ascii="Times New Roman" w:hAnsi="Times New Roman" w:cs="Times New Roman"/>
        </w:rPr>
        <w:t>_______________________________________________________________________</w:t>
      </w:r>
    </w:p>
    <w:p w14:paraId="06A2F804" w14:textId="77777777" w:rsidR="003949C7" w:rsidRDefault="003949C7" w:rsidP="003949C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E-mail(s):</w:t>
      </w:r>
      <w:r w:rsidRPr="00DC4134">
        <w:rPr>
          <w:rFonts w:ascii="Times New Roman" w:hAnsi="Times New Roman" w:cs="Times New Roman"/>
        </w:rPr>
        <w:t>_________________________________________________________________________</w:t>
      </w:r>
    </w:p>
    <w:bookmarkEnd w:id="0"/>
    <w:p w14:paraId="35117530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9C99411" w14:textId="77777777" w:rsidR="003949C7" w:rsidRDefault="003949C7" w:rsidP="003949C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À Prefeitura Municipal da Estância Turística de Ibitinga/SP</w:t>
      </w:r>
    </w:p>
    <w:p w14:paraId="45424404" w14:textId="77777777" w:rsidR="003949C7" w:rsidRDefault="003949C7" w:rsidP="003949C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Ref.: Pregão Eletrônico nº 013/2026 – Proposta Comercial </w:t>
      </w:r>
    </w:p>
    <w:tbl>
      <w:tblPr>
        <w:tblW w:w="903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845"/>
        <w:gridCol w:w="893"/>
        <w:gridCol w:w="1097"/>
        <w:gridCol w:w="1234"/>
      </w:tblGrid>
      <w:tr w:rsidR="003949C7" w14:paraId="510A1090" w14:textId="77777777" w:rsidTr="00980790">
        <w:trPr>
          <w:trHeight w:val="2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A382067" w14:textId="77777777" w:rsidR="003949C7" w:rsidRPr="00934595" w:rsidRDefault="003949C7" w:rsidP="00980790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934595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63FC5D0" w14:textId="77777777" w:rsidR="003949C7" w:rsidRPr="003D1822" w:rsidRDefault="003949C7" w:rsidP="00980790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3D1822">
              <w:rPr>
                <w:rFonts w:ascii="Times New Roman" w:hAnsi="Times New Roman" w:cs="Times New Roman"/>
                <w:b/>
                <w:sz w:val="24"/>
                <w:szCs w:val="24"/>
              </w:rPr>
              <w:t>Descrição do produto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794B7D3" w14:textId="77777777" w:rsidR="003949C7" w:rsidRDefault="003949C7" w:rsidP="00980790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Unid.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F5CC57C" w14:textId="77777777" w:rsidR="003949C7" w:rsidRDefault="003949C7" w:rsidP="00980790">
            <w:pPr>
              <w:widowControl w:val="0"/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Qtde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51109DA" w14:textId="77777777" w:rsidR="003949C7" w:rsidRDefault="003949C7" w:rsidP="00980790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R$ Unit.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B3C7F1" w14:textId="77777777" w:rsidR="003949C7" w:rsidRDefault="003949C7" w:rsidP="00980790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$ Total</w:t>
            </w:r>
            <w:proofErr w:type="gramEnd"/>
          </w:p>
        </w:tc>
      </w:tr>
      <w:tr w:rsidR="003949C7" w14:paraId="69DB3CD7" w14:textId="77777777" w:rsidTr="00980790">
        <w:trPr>
          <w:trHeight w:val="2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2A3E01" w14:textId="77777777" w:rsidR="003949C7" w:rsidRPr="00934595" w:rsidRDefault="003949C7" w:rsidP="0098079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459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9701A" w14:textId="77777777" w:rsidR="003949C7" w:rsidRPr="005A566A" w:rsidRDefault="003949C7" w:rsidP="0098079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A566A">
              <w:rPr>
                <w:rFonts w:ascii="Times New Roman" w:hAnsi="Times New Roman" w:cs="Times New Roman"/>
                <w:b/>
                <w:sz w:val="23"/>
                <w:szCs w:val="23"/>
              </w:rPr>
              <w:t>Composto Lácteo – 400GR</w:t>
            </w:r>
            <w:r w:rsidRPr="005A566A">
              <w:rPr>
                <w:rFonts w:ascii="Times New Roman" w:hAnsi="Times New Roman" w:cs="Times New Roman"/>
                <w:sz w:val="23"/>
                <w:szCs w:val="23"/>
              </w:rPr>
              <w:t xml:space="preserve">; proveniente da mistura do soro do leite e do leite em pó integral, sem açúcar, isento de glúten, contendo em sua composição no mínimo: 2,8GR de cálcio por 400GR, ferro e zinco, vitaminas B, C, A e D e emulsificante lecitina de soja, produto em pó fino, sem grumos, solúvel em água, com sabor, cor e odor de leite, embalado em </w:t>
            </w:r>
            <w:r w:rsidRPr="005A566A">
              <w:rPr>
                <w:rFonts w:ascii="Times New Roman" w:hAnsi="Times New Roman" w:cs="Times New Roman"/>
                <w:b/>
                <w:sz w:val="23"/>
                <w:szCs w:val="23"/>
              </w:rPr>
              <w:t>pacote plástico metalizado ou em lata ou pote plástico</w:t>
            </w:r>
            <w:r w:rsidRPr="005A566A">
              <w:rPr>
                <w:rFonts w:ascii="Times New Roman" w:hAnsi="Times New Roman" w:cs="Times New Roman"/>
                <w:sz w:val="23"/>
                <w:szCs w:val="23"/>
              </w:rPr>
              <w:t>, contendo 400GR do produto, deve possuir validade mínima de 08 (oito) meses no ato da entrega, também será aceito o leite em pó integral, sem açúcar, desde que atenda o mínimo das especificações exigidas para o composto lácteo.</w:t>
            </w:r>
          </w:p>
          <w:p w14:paraId="466E50B7" w14:textId="77777777" w:rsidR="003949C7" w:rsidRDefault="003949C7" w:rsidP="0098079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pt-BR"/>
              </w:rPr>
            </w:pPr>
            <w:r w:rsidRPr="00273497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pt-BR"/>
              </w:rPr>
              <w:t>MARCA</w:t>
            </w: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pt-BR"/>
              </w:rPr>
              <w:t>: _________________________</w:t>
            </w:r>
          </w:p>
          <w:p w14:paraId="111B49F6" w14:textId="77777777" w:rsidR="003949C7" w:rsidRPr="00387E40" w:rsidRDefault="003949C7" w:rsidP="0098079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F10ECC" w14:textId="77777777" w:rsidR="003949C7" w:rsidRPr="00CE0499" w:rsidRDefault="003949C7" w:rsidP="0098079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499">
              <w:rPr>
                <w:rFonts w:ascii="Times New Roman" w:hAnsi="Times New Roman" w:cs="Times New Roman"/>
                <w:sz w:val="24"/>
                <w:szCs w:val="24"/>
              </w:rPr>
              <w:t>Lata/</w:t>
            </w:r>
          </w:p>
          <w:p w14:paraId="60D19D4C" w14:textId="77777777" w:rsidR="003949C7" w:rsidRPr="00CE0499" w:rsidRDefault="003949C7" w:rsidP="0098079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499">
              <w:rPr>
                <w:rFonts w:ascii="Times New Roman" w:hAnsi="Times New Roman" w:cs="Times New Roman"/>
                <w:sz w:val="24"/>
                <w:szCs w:val="24"/>
              </w:rPr>
              <w:t>pacote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8C49BE" w14:textId="77777777" w:rsidR="003949C7" w:rsidRPr="00387E40" w:rsidRDefault="003949C7" w:rsidP="0098079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4.200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F5F5C2" w14:textId="77777777" w:rsidR="003949C7" w:rsidRPr="00C8527C" w:rsidRDefault="003949C7" w:rsidP="0098079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E1F75C" w14:textId="77777777" w:rsidR="003949C7" w:rsidRPr="00C8527C" w:rsidRDefault="003949C7" w:rsidP="0098079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949C7" w14:paraId="5F5FB079" w14:textId="77777777" w:rsidTr="00980790">
        <w:trPr>
          <w:trHeight w:val="456"/>
        </w:trPr>
        <w:tc>
          <w:tcPr>
            <w:tcW w:w="67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B9FBB2" w14:textId="77777777" w:rsidR="003949C7" w:rsidRPr="00934595" w:rsidRDefault="003949C7" w:rsidP="00980790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4595">
              <w:rPr>
                <w:rFonts w:ascii="Times New Roman" w:hAnsi="Times New Roman" w:cs="Times New Roman"/>
                <w:b/>
                <w:sz w:val="24"/>
                <w:szCs w:val="24"/>
              </w:rPr>
              <w:t>TOTAL GERAL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F98B3E" w14:textId="77777777" w:rsidR="003949C7" w:rsidRDefault="003949C7" w:rsidP="0098079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9129C80" w14:textId="77777777" w:rsidR="003949C7" w:rsidRPr="000903DD" w:rsidRDefault="003949C7" w:rsidP="003949C7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0903DD">
        <w:rPr>
          <w:rFonts w:ascii="Times New Roman" w:hAnsi="Times New Roman" w:cs="Times New Roman"/>
          <w:sz w:val="25"/>
          <w:szCs w:val="25"/>
        </w:rPr>
        <w:t>Dados completo para pagamento: tais como número do banco, número da agência, se conta corrente ou poupança e número da conta. (Opcional)</w:t>
      </w:r>
    </w:p>
    <w:p w14:paraId="0A0ABBD6" w14:textId="77777777" w:rsidR="003949C7" w:rsidRPr="000903DD" w:rsidRDefault="003949C7" w:rsidP="003949C7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0903DD">
        <w:rPr>
          <w:rFonts w:ascii="Times New Roman" w:hAnsi="Times New Roman" w:cs="Times New Roman"/>
          <w:color w:val="000000"/>
          <w:sz w:val="25"/>
          <w:szCs w:val="25"/>
        </w:rPr>
        <w:t>Declaramos que em nossa proposta compreende a integralidade dos custos para atendimento dos direitos trabalhistas assegurados na Constituição Federal, nas leis trabalhistas, nas normas infralegais, nas convenções coletivas de trabalho e nos termos de ajustamento de conduta vigentes nesta data.</w:t>
      </w:r>
    </w:p>
    <w:p w14:paraId="58D4B258" w14:textId="77777777" w:rsidR="003949C7" w:rsidRPr="000903DD" w:rsidRDefault="003949C7" w:rsidP="003949C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903DD">
        <w:rPr>
          <w:rFonts w:ascii="Times New Roman" w:hAnsi="Times New Roman" w:cs="Times New Roman"/>
          <w:color w:val="000000"/>
          <w:sz w:val="25"/>
          <w:szCs w:val="25"/>
        </w:rPr>
        <w:t>Declaramos</w:t>
      </w:r>
      <w:r w:rsidRPr="000903DD">
        <w:rPr>
          <w:rFonts w:ascii="Times New Roman" w:hAnsi="Times New Roman" w:cs="Times New Roman"/>
          <w:sz w:val="25"/>
          <w:szCs w:val="25"/>
        </w:rPr>
        <w:t xml:space="preserve"> que estamos cientes, aceitamos e nos submetemos a todas as regras do presente edital</w:t>
      </w:r>
    </w:p>
    <w:p w14:paraId="72CABD3F" w14:textId="77777777" w:rsidR="003949C7" w:rsidRDefault="003949C7" w:rsidP="003949C7">
      <w:pPr>
        <w:widowControl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14:paraId="77C8F030" w14:textId="77777777" w:rsidR="003949C7" w:rsidRPr="000903DD" w:rsidRDefault="003949C7" w:rsidP="003949C7">
      <w:pPr>
        <w:widowControl w:val="0"/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0903DD">
        <w:rPr>
          <w:rFonts w:ascii="Times New Roman" w:hAnsi="Times New Roman" w:cs="Times New Roman"/>
          <w:sz w:val="25"/>
          <w:szCs w:val="25"/>
        </w:rPr>
        <w:t>Validade da proposta: 60 (sessenta) dias.</w:t>
      </w:r>
    </w:p>
    <w:p w14:paraId="72B3642F" w14:textId="77777777" w:rsidR="003949C7" w:rsidRPr="000903DD" w:rsidRDefault="003949C7" w:rsidP="003949C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5"/>
          <w:szCs w:val="25"/>
        </w:rPr>
      </w:pPr>
    </w:p>
    <w:p w14:paraId="67175DED" w14:textId="77777777" w:rsidR="003949C7" w:rsidRDefault="003949C7" w:rsidP="003949C7">
      <w:pPr>
        <w:pStyle w:val="Ttulo3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..............................., ............ de ............................ de 2026.</w:t>
      </w:r>
    </w:p>
    <w:p w14:paraId="067B3ADF" w14:textId="77777777" w:rsidR="003949C7" w:rsidRDefault="003949C7" w:rsidP="003949C7">
      <w:pPr>
        <w:pStyle w:val="Ttulo3"/>
        <w:widowControl w:val="0"/>
        <w:rPr>
          <w:b w:val="0"/>
          <w:sz w:val="24"/>
          <w:szCs w:val="24"/>
          <w:lang w:val="pt-BR"/>
        </w:rPr>
      </w:pPr>
    </w:p>
    <w:p w14:paraId="408E3475" w14:textId="77777777" w:rsidR="003949C7" w:rsidRDefault="003949C7" w:rsidP="003949C7">
      <w:pPr>
        <w:pStyle w:val="Ttulo3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____________________________________</w:t>
      </w:r>
    </w:p>
    <w:p w14:paraId="2A7F563B" w14:textId="77777777" w:rsidR="003949C7" w:rsidRDefault="003949C7" w:rsidP="003949C7">
      <w:pPr>
        <w:pStyle w:val="Ttulo3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Nome e assinatura do representante legal</w:t>
      </w:r>
    </w:p>
    <w:p w14:paraId="721BD439" w14:textId="77777777" w:rsidR="003949C7" w:rsidRDefault="003949C7" w:rsidP="003949C7">
      <w:pPr>
        <w:pStyle w:val="Ttulo3"/>
        <w:widowControl w:val="0"/>
        <w:rPr>
          <w:b w:val="0"/>
          <w:sz w:val="22"/>
          <w:szCs w:val="22"/>
          <w:lang w:val="pt-BR"/>
        </w:rPr>
      </w:pPr>
      <w:r>
        <w:rPr>
          <w:b w:val="0"/>
          <w:sz w:val="24"/>
          <w:szCs w:val="24"/>
          <w:lang w:val="pt-BR"/>
        </w:rPr>
        <w:t>RG nº...........................</w:t>
      </w:r>
    </w:p>
    <w:p w14:paraId="43681B69" w14:textId="77777777" w:rsidR="003949C7" w:rsidRDefault="003949C7" w:rsidP="003949C7">
      <w:pPr>
        <w:widowControl w:val="0"/>
        <w:spacing w:after="0" w:line="240" w:lineRule="auto"/>
        <w:rPr>
          <w:rFonts w:ascii="Times New Roman" w:hAnsi="Times New Roman" w:cs="Times New Roman"/>
          <w:b/>
          <w:u w:val="single"/>
        </w:rPr>
      </w:pPr>
      <w:bookmarkStart w:id="1" w:name="_Hlk197675956"/>
    </w:p>
    <w:p w14:paraId="0BF05D7F" w14:textId="77777777" w:rsidR="003949C7" w:rsidRDefault="003949C7" w:rsidP="003949C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u w:val="single"/>
        </w:rPr>
        <w:t>PELO PROPONENTE</w:t>
      </w:r>
      <w:r>
        <w:rPr>
          <w:rFonts w:ascii="Times New Roman" w:hAnsi="Times New Roman" w:cs="Times New Roman"/>
          <w:b/>
        </w:rPr>
        <w:t>:</w:t>
      </w:r>
    </w:p>
    <w:p w14:paraId="1F3F7627" w14:textId="77777777" w:rsidR="003949C7" w:rsidRDefault="003949C7" w:rsidP="003949C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Nome Completo</w:t>
      </w:r>
      <w:r>
        <w:rPr>
          <w:rFonts w:ascii="Times New Roman" w:hAnsi="Times New Roman" w:cs="Times New Roman"/>
        </w:rPr>
        <w:t xml:space="preserve">: </w:t>
      </w:r>
      <w:r w:rsidRPr="003457BD">
        <w:rPr>
          <w:rFonts w:ascii="Times New Roman" w:hAnsi="Times New Roman" w:cs="Times New Roman"/>
        </w:rPr>
        <w:t>___________________________________________________________________</w:t>
      </w:r>
    </w:p>
    <w:p w14:paraId="60A485AA" w14:textId="77777777" w:rsidR="003949C7" w:rsidRDefault="003949C7" w:rsidP="003949C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Cargo</w:t>
      </w:r>
      <w:r>
        <w:rPr>
          <w:rFonts w:ascii="Times New Roman" w:hAnsi="Times New Roman" w:cs="Times New Roman"/>
        </w:rPr>
        <w:t xml:space="preserve"> (exemplo: Sócio administrador, procurador etc.):_____________________________________</w:t>
      </w:r>
    </w:p>
    <w:p w14:paraId="22A8C03F" w14:textId="77777777" w:rsidR="003949C7" w:rsidRDefault="003949C7" w:rsidP="003949C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CPF</w:t>
      </w:r>
      <w:r>
        <w:rPr>
          <w:rFonts w:ascii="Times New Roman" w:hAnsi="Times New Roman" w:cs="Times New Roman"/>
        </w:rPr>
        <w:t>:</w:t>
      </w:r>
      <w:r w:rsidRPr="003457BD">
        <w:rPr>
          <w:rFonts w:ascii="Times New Roman" w:hAnsi="Times New Roman" w:cs="Times New Roman"/>
        </w:rPr>
        <w:t xml:space="preserve"> ____________________________</w:t>
      </w:r>
      <w:r>
        <w:rPr>
          <w:rFonts w:ascii="Times New Roman" w:hAnsi="Times New Roman" w:cs="Times New Roman"/>
          <w:b/>
        </w:rPr>
        <w:tab/>
        <w:t xml:space="preserve">              </w:t>
      </w:r>
      <w:r>
        <w:rPr>
          <w:rFonts w:ascii="Times New Roman" w:hAnsi="Times New Roman" w:cs="Times New Roman"/>
          <w:b/>
        </w:rPr>
        <w:tab/>
        <w:t>RG</w:t>
      </w:r>
      <w:r>
        <w:rPr>
          <w:rFonts w:ascii="Times New Roman" w:hAnsi="Times New Roman" w:cs="Times New Roman"/>
        </w:rPr>
        <w:t>:</w:t>
      </w:r>
      <w:r w:rsidRPr="003457BD">
        <w:rPr>
          <w:rFonts w:ascii="Times New Roman" w:hAnsi="Times New Roman" w:cs="Times New Roman"/>
        </w:rPr>
        <w:t>__________________________</w:t>
      </w:r>
      <w:r>
        <w:rPr>
          <w:rFonts w:ascii="Times New Roman" w:hAnsi="Times New Roman" w:cs="Times New Roman"/>
        </w:rPr>
        <w:t>_</w:t>
      </w:r>
      <w:r w:rsidRPr="003457BD">
        <w:rPr>
          <w:rFonts w:ascii="Times New Roman" w:hAnsi="Times New Roman" w:cs="Times New Roman"/>
        </w:rPr>
        <w:t xml:space="preserve"> </w:t>
      </w:r>
    </w:p>
    <w:p w14:paraId="3EE40388" w14:textId="77777777" w:rsidR="003949C7" w:rsidRDefault="003949C7" w:rsidP="003949C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Endereço residencial completo</w:t>
      </w:r>
      <w:r>
        <w:rPr>
          <w:rFonts w:ascii="Times New Roman" w:hAnsi="Times New Roman" w:cs="Times New Roman"/>
        </w:rPr>
        <w:t xml:space="preserve">: </w:t>
      </w:r>
      <w:r w:rsidRPr="003457BD">
        <w:rPr>
          <w:rFonts w:ascii="Times New Roman" w:hAnsi="Times New Roman" w:cs="Times New Roman"/>
          <w:i/>
        </w:rPr>
        <w:t>_______________________________________________________</w:t>
      </w:r>
    </w:p>
    <w:p w14:paraId="4C685FA8" w14:textId="77777777" w:rsidR="003949C7" w:rsidRDefault="003949C7" w:rsidP="003949C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Cidade e estado: </w:t>
      </w:r>
      <w:r w:rsidRPr="003457BD">
        <w:rPr>
          <w:rFonts w:ascii="Times New Roman" w:hAnsi="Times New Roman" w:cs="Times New Roman"/>
        </w:rPr>
        <w:t xml:space="preserve">__________________________________________ </w:t>
      </w:r>
      <w:r>
        <w:rPr>
          <w:rFonts w:ascii="Times New Roman" w:hAnsi="Times New Roman" w:cs="Times New Roman"/>
          <w:b/>
        </w:rPr>
        <w:t>CEP</w:t>
      </w:r>
      <w:r w:rsidRPr="003457BD">
        <w:rPr>
          <w:rFonts w:ascii="Times New Roman" w:hAnsi="Times New Roman" w:cs="Times New Roman"/>
        </w:rPr>
        <w:t>____________________</w:t>
      </w:r>
      <w:r>
        <w:rPr>
          <w:rFonts w:ascii="Times New Roman" w:hAnsi="Times New Roman" w:cs="Times New Roman"/>
        </w:rPr>
        <w:t>_</w:t>
      </w:r>
    </w:p>
    <w:p w14:paraId="5B2A9568" w14:textId="77777777" w:rsidR="003949C7" w:rsidRDefault="003949C7" w:rsidP="003949C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E-mail institucional</w:t>
      </w:r>
      <w:r>
        <w:rPr>
          <w:rFonts w:ascii="Times New Roman" w:hAnsi="Times New Roman" w:cs="Times New Roman"/>
        </w:rPr>
        <w:t>:</w:t>
      </w:r>
      <w:r w:rsidRPr="003457BD">
        <w:rPr>
          <w:rFonts w:ascii="Times New Roman" w:hAnsi="Times New Roman" w:cs="Times New Roman"/>
        </w:rPr>
        <w:t>________________________________________________________________</w:t>
      </w:r>
      <w:r>
        <w:rPr>
          <w:rFonts w:ascii="Times New Roman" w:hAnsi="Times New Roman" w:cs="Times New Roman"/>
        </w:rPr>
        <w:t>_</w:t>
      </w:r>
      <w:r w:rsidRPr="003457BD">
        <w:rPr>
          <w:rFonts w:ascii="Times New Roman" w:hAnsi="Times New Roman" w:cs="Times New Roman"/>
        </w:rPr>
        <w:t xml:space="preserve"> </w:t>
      </w:r>
    </w:p>
    <w:p w14:paraId="0BB2ADC5" w14:textId="77777777" w:rsidR="003949C7" w:rsidRDefault="003949C7" w:rsidP="003949C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E-mail pessoal</w:t>
      </w:r>
      <w:r>
        <w:rPr>
          <w:rFonts w:ascii="Times New Roman" w:hAnsi="Times New Roman" w:cs="Times New Roman"/>
        </w:rPr>
        <w:t>: _____________________________________________________________________</w:t>
      </w:r>
    </w:p>
    <w:p w14:paraId="60C12320" w14:textId="77777777" w:rsidR="003949C7" w:rsidRPr="003457BD" w:rsidRDefault="003949C7" w:rsidP="003949C7">
      <w:pPr>
        <w:widowControl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</w:rPr>
        <w:t>Telefone</w:t>
      </w:r>
      <w:r>
        <w:rPr>
          <w:rFonts w:ascii="Times New Roman" w:hAnsi="Times New Roman" w:cs="Times New Roman"/>
        </w:rPr>
        <w:t xml:space="preserve">: </w:t>
      </w:r>
      <w:r w:rsidRPr="003457BD">
        <w:rPr>
          <w:rFonts w:ascii="Times New Roman" w:hAnsi="Times New Roman" w:cs="Times New Roman"/>
        </w:rPr>
        <w:t>(________) _____________________________</w:t>
      </w:r>
    </w:p>
    <w:bookmarkEnd w:id="1"/>
    <w:p w14:paraId="6C6D642E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A92595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139C1E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5926AF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2DBDC0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D52EBE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6EFE27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18CA73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1B8506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CB42ED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D3286E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BC2F5D9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5E89A3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D2D2D0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EE2991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BD60E7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3B491C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870886F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02ED093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635748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2" w:name="Anexo_3"/>
    </w:p>
    <w:p w14:paraId="6AA6AE53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27B9A36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7A82C63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5918C56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923D9F5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CA2096F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845D778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5F1C545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D1C981B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855D164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ADEA317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B621564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E431294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2C30C0D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F919C14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B8D4042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AFD7F9C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F0442C0" w14:textId="5A15550B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ANEXO III</w:t>
      </w:r>
    </w:p>
    <w:p w14:paraId="01818973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82A1C8" w14:textId="77777777" w:rsidR="003949C7" w:rsidRDefault="003949C7" w:rsidP="003949C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MODELO DECLARAÇÕES (FASE HABILITAÇÃO) PREGÃO ELETRÔNICO Nº 013/2026</w:t>
      </w:r>
    </w:p>
    <w:p w14:paraId="6B85632A" w14:textId="77777777" w:rsidR="003949C7" w:rsidRDefault="003949C7" w:rsidP="003949C7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73A265C" w14:textId="77777777" w:rsidR="003949C7" w:rsidRDefault="003949C7" w:rsidP="003949C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Eu ___________________ (nome completo), representante legal da empresa _____________________ (denominação da pessoa jurídica), participante do Pregão Eletrônico nº 013/2026, da Prefeitura Municipal da Estância Turística de Ibitinga, </w:t>
      </w:r>
      <w:r w:rsidRPr="009E4242">
        <w:rPr>
          <w:rFonts w:ascii="Times New Roman" w:hAnsi="Times New Roman" w:cs="Times New Roman"/>
          <w:b/>
          <w:sz w:val="24"/>
          <w:szCs w:val="24"/>
        </w:rPr>
        <w:t>DECLARO</w:t>
      </w:r>
      <w:r>
        <w:rPr>
          <w:rFonts w:ascii="Times New Roman" w:hAnsi="Times New Roman" w:cs="Times New Roman"/>
          <w:sz w:val="24"/>
          <w:szCs w:val="24"/>
        </w:rPr>
        <w:t xml:space="preserve">, sob as penas da lei: </w:t>
      </w:r>
    </w:p>
    <w:p w14:paraId="0CDE8B0A" w14:textId="77777777" w:rsidR="003949C7" w:rsidRDefault="003949C7" w:rsidP="003949C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Nos termos do </w:t>
      </w:r>
      <w:hyperlink r:id="rId6" w:anchor=":~:text=VI%20%2D%20o%20cumprimento%20do%20disposto%20no%20inciso%20XXXIII%20do%20art.%207%C2%BA%20da%20Constitui%C3%A7%C3%A3o%20Federal.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inc. VI, do art. 68, da Lei Federal nº 14.133, de 01 de abril de 2021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a empresa encontra-se em situação regular perante o Ministério do Trabalho, no que se refere à observância do disposto no </w:t>
      </w:r>
      <w:hyperlink r:id="rId7" w:anchor="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inc. XXXIII, do art. 7º, da Constituição Federal</w:t>
        </w:r>
      </w:hyperlink>
      <w:r>
        <w:rPr>
          <w:rFonts w:ascii="Times New Roman" w:hAnsi="Times New Roman" w:cs="Times New Roman"/>
          <w:sz w:val="24"/>
          <w:szCs w:val="24"/>
        </w:rPr>
        <w:t>;</w:t>
      </w:r>
    </w:p>
    <w:p w14:paraId="5088BC99" w14:textId="77777777" w:rsidR="003949C7" w:rsidRDefault="003949C7" w:rsidP="003949C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Está ciente da obrigação de manter o endereço e contatos (telefone e e-mail) da empresa atualizado junto a Prefeitura do Município de Ibitinga, e de que as notificações e comunicações formais decorrentes da execução do contrato serão efetuadas no endereço e contatos informados. Caso a empresa não seja encontrada, será notificada pelo Diário Oficial Eletrônico da Estância Turística de Ibitinga. </w:t>
      </w:r>
    </w:p>
    <w:p w14:paraId="28B81BBD" w14:textId="77777777" w:rsidR="003949C7" w:rsidRDefault="003949C7" w:rsidP="003949C7">
      <w:pPr>
        <w:pStyle w:val="PargrafodaLista"/>
        <w:widowControl w:val="0"/>
        <w:autoSpaceDE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c) Não foi declarada inidônea ou impedida para licitar ou contratar com a Administração Pública e que, até a presente data, inexistem fatos impeditivos para sua habilitação no presente processo, estando ciente da obrigatoriedade de declarar ocorrências posteriores.</w:t>
      </w:r>
    </w:p>
    <w:p w14:paraId="3A0CF98D" w14:textId="77777777" w:rsidR="003949C7" w:rsidRDefault="003949C7" w:rsidP="003949C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Atendimento exato ao disposto no edital independente de sua descrição detalhada nesta proposta.</w:t>
      </w:r>
    </w:p>
    <w:p w14:paraId="1ECE7289" w14:textId="77777777" w:rsidR="003949C7" w:rsidRDefault="003949C7" w:rsidP="003949C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 (</w:t>
      </w:r>
      <w:hyperlink r:id="rId8" w:anchor=":~:text=%C2%A7%201%C2%BA%20Constar%C3%A1%20do,entrega%20das%20propostas." w:history="1">
        <w:r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>art. 63, § 1º, Lei Federal nº 14.133, de 1º de abril de 2021</w:t>
        </w:r>
      </w:hyperlink>
      <w:r>
        <w:rPr>
          <w:rFonts w:ascii="Times New Roman" w:hAnsi="Times New Roman" w:cs="Times New Roman"/>
          <w:sz w:val="24"/>
          <w:szCs w:val="24"/>
        </w:rPr>
        <w:t>).</w:t>
      </w:r>
    </w:p>
    <w:p w14:paraId="710CC337" w14:textId="77777777" w:rsidR="003949C7" w:rsidRDefault="003949C7" w:rsidP="003949C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A9FFD5" w14:textId="77777777" w:rsidR="003949C7" w:rsidRDefault="003949C7" w:rsidP="003949C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C842C1" w14:textId="77777777" w:rsidR="003949C7" w:rsidRDefault="003949C7" w:rsidP="003949C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B5BEAE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2026.</w:t>
      </w:r>
    </w:p>
    <w:p w14:paraId="6960E782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59E5F50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7BB47EB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6C2E3A1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A3687C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10EC4473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530ABCBA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 nº...........................</w:t>
      </w:r>
      <w:bookmarkEnd w:id="2"/>
    </w:p>
    <w:p w14:paraId="5DF71A50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BB95ABB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0DAB8CF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1F0C73A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D17B05F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BF00040" w14:textId="77777777" w:rsidR="003949C7" w:rsidRDefault="003949C7" w:rsidP="003949C7">
      <w:pPr>
        <w:pStyle w:val="Recuodecorpodetexto23"/>
        <w:widowControl w:val="0"/>
        <w:ind w:right="-1" w:firstLine="0"/>
        <w:jc w:val="center"/>
        <w:rPr>
          <w:b/>
          <w:bCs/>
          <w:sz w:val="26"/>
          <w:szCs w:val="26"/>
          <w:shd w:val="clear" w:color="auto" w:fill="FFFFFF"/>
        </w:rPr>
      </w:pPr>
      <w:bookmarkStart w:id="3" w:name="Anexo_V"/>
    </w:p>
    <w:p w14:paraId="50B912B9" w14:textId="77777777" w:rsidR="003949C7" w:rsidRDefault="003949C7" w:rsidP="003949C7">
      <w:pPr>
        <w:pStyle w:val="Recuodecorpodetexto23"/>
        <w:widowControl w:val="0"/>
        <w:ind w:right="-1" w:firstLine="0"/>
        <w:jc w:val="center"/>
        <w:rPr>
          <w:b/>
          <w:bCs/>
          <w:sz w:val="26"/>
          <w:szCs w:val="26"/>
          <w:shd w:val="clear" w:color="auto" w:fill="FFFFFF"/>
        </w:rPr>
      </w:pPr>
    </w:p>
    <w:p w14:paraId="736D420B" w14:textId="77777777" w:rsidR="003949C7" w:rsidRDefault="003949C7" w:rsidP="003949C7">
      <w:pPr>
        <w:pStyle w:val="Recuodecorpodetexto23"/>
        <w:widowControl w:val="0"/>
        <w:ind w:right="-1" w:firstLine="0"/>
        <w:jc w:val="center"/>
        <w:rPr>
          <w:b/>
          <w:bCs/>
          <w:sz w:val="26"/>
          <w:szCs w:val="26"/>
          <w:shd w:val="clear" w:color="auto" w:fill="FFFFFF"/>
        </w:rPr>
      </w:pPr>
    </w:p>
    <w:p w14:paraId="2054C6E7" w14:textId="77777777" w:rsidR="003949C7" w:rsidRDefault="003949C7" w:rsidP="003949C7">
      <w:pPr>
        <w:pStyle w:val="Recuodecorpodetexto23"/>
        <w:widowControl w:val="0"/>
        <w:ind w:right="-1" w:firstLine="0"/>
        <w:jc w:val="center"/>
        <w:rPr>
          <w:b/>
          <w:bCs/>
          <w:sz w:val="26"/>
          <w:szCs w:val="26"/>
          <w:shd w:val="clear" w:color="auto" w:fill="FFFFFF"/>
        </w:rPr>
      </w:pPr>
    </w:p>
    <w:p w14:paraId="3748D23F" w14:textId="77777777" w:rsidR="003949C7" w:rsidRDefault="003949C7" w:rsidP="003949C7">
      <w:pPr>
        <w:pStyle w:val="Recuodecorpodetexto23"/>
        <w:widowControl w:val="0"/>
        <w:ind w:right="-1" w:firstLine="0"/>
        <w:jc w:val="center"/>
        <w:rPr>
          <w:b/>
          <w:bCs/>
          <w:sz w:val="26"/>
          <w:szCs w:val="26"/>
          <w:shd w:val="clear" w:color="auto" w:fill="FFFFFF"/>
        </w:rPr>
      </w:pPr>
    </w:p>
    <w:p w14:paraId="37105536" w14:textId="6F5F54E5" w:rsidR="003949C7" w:rsidRPr="00E2585D" w:rsidRDefault="003949C7" w:rsidP="003949C7">
      <w:pPr>
        <w:pStyle w:val="Recuodecorpodetexto23"/>
        <w:widowControl w:val="0"/>
        <w:ind w:right="-1" w:firstLine="0"/>
        <w:jc w:val="center"/>
        <w:rPr>
          <w:b/>
          <w:bCs/>
          <w:sz w:val="26"/>
          <w:szCs w:val="26"/>
          <w:shd w:val="clear" w:color="auto" w:fill="FFFFFF"/>
          <w:lang w:val="x-none"/>
        </w:rPr>
      </w:pPr>
      <w:r w:rsidRPr="00E2585D">
        <w:rPr>
          <w:b/>
          <w:bCs/>
          <w:sz w:val="26"/>
          <w:szCs w:val="26"/>
          <w:shd w:val="clear" w:color="auto" w:fill="FFFFFF"/>
        </w:rPr>
        <w:t>ANEXO V</w:t>
      </w:r>
    </w:p>
    <w:p w14:paraId="08A1D11C" w14:textId="77777777" w:rsidR="003949C7" w:rsidRPr="00E2585D" w:rsidRDefault="003949C7" w:rsidP="003949C7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2"/>
          <w:sz w:val="26"/>
          <w:szCs w:val="26"/>
          <w:shd w:val="clear" w:color="auto" w:fill="FFFFFF"/>
          <w:lang w:val="x-none"/>
        </w:rPr>
      </w:pPr>
    </w:p>
    <w:p w14:paraId="42DFE681" w14:textId="77777777" w:rsidR="003949C7" w:rsidRDefault="003949C7" w:rsidP="003949C7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6"/>
          <w:szCs w:val="26"/>
        </w:rPr>
      </w:pPr>
      <w:r w:rsidRPr="00E2585D"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>D</w:t>
      </w:r>
      <w:r w:rsidRPr="00E2585D">
        <w:rPr>
          <w:rFonts w:ascii="Times New Roman" w:eastAsia="Times New Roman" w:hAnsi="Times New Roman" w:cs="Times New Roman"/>
          <w:b/>
          <w:kern w:val="2"/>
          <w:sz w:val="26"/>
          <w:szCs w:val="26"/>
          <w:lang w:val="x-none"/>
        </w:rPr>
        <w:t xml:space="preserve">ECLARAÇÃO DE ENQUADRAMENTO COMO </w:t>
      </w:r>
      <w:r w:rsidRPr="008E1F03"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>MICROEMPRESAS,</w:t>
      </w:r>
      <w:r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 xml:space="preserve"> </w:t>
      </w:r>
      <w:r w:rsidRPr="008E1F03"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 xml:space="preserve">EMPRESAS DE PEQUENO PORTE E </w:t>
      </w:r>
      <w:r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>EQUIPARADAS</w:t>
      </w:r>
      <w:r w:rsidRPr="008E1F03"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 xml:space="preserve"> </w:t>
      </w:r>
    </w:p>
    <w:p w14:paraId="229AB9B5" w14:textId="77777777" w:rsidR="003949C7" w:rsidRDefault="003949C7" w:rsidP="003949C7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(Em papel timbrado ou com identificação do licitante)</w:t>
      </w:r>
    </w:p>
    <w:p w14:paraId="24D31C3D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EF0E93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067" w:type="dxa"/>
        <w:tblLayout w:type="fixed"/>
        <w:tblLook w:val="0000" w:firstRow="0" w:lastRow="0" w:firstColumn="0" w:lastColumn="0" w:noHBand="0" w:noVBand="0"/>
      </w:tblPr>
      <w:tblGrid>
        <w:gridCol w:w="9067"/>
      </w:tblGrid>
      <w:tr w:rsidR="003949C7" w14:paraId="69F322E4" w14:textId="77777777" w:rsidTr="00980790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0F0301" w14:textId="77777777" w:rsidR="003949C7" w:rsidRDefault="003949C7" w:rsidP="00980790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ATENÇÃO: ESTA DECLARAÇÃO DEVE SER APRESENTADA APENAS POR LICITANTES QUE ESTEJAM ENQUADRADOS CONFORME ACIMA, NOS TERMOS DO EDITAL.</w:t>
            </w:r>
          </w:p>
        </w:tc>
      </w:tr>
    </w:tbl>
    <w:p w14:paraId="2F8E6364" w14:textId="77777777" w:rsidR="003949C7" w:rsidRDefault="003949C7" w:rsidP="003949C7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487AFA6" w14:textId="77777777" w:rsidR="003949C7" w:rsidRDefault="003949C7" w:rsidP="003949C7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46A2F3F" w14:textId="77777777" w:rsidR="003949C7" w:rsidRDefault="003949C7" w:rsidP="003949C7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8A369B7" w14:textId="77777777" w:rsidR="003949C7" w:rsidRDefault="003949C7" w:rsidP="003949C7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01B658E" w14:textId="77777777" w:rsidR="003949C7" w:rsidRDefault="003949C7" w:rsidP="003949C7">
      <w:pPr>
        <w:suppressAutoHyphens w:val="0"/>
        <w:spacing w:after="160" w:line="259" w:lineRule="auto"/>
        <w:ind w:right="-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>Eu,___________________________________________________________, portador do RG nº ________________________e do CPF nº____________________________, representante do licitante_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____________________________________________________ (nome empresarial), interessado em participar do Pregão Eletrônico nº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013/2026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>, Processo n° 5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887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/2025, </w:t>
      </w:r>
      <w:r w:rsidRPr="00475E0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DECLARO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sob as penas da lei, o enquadramento da empresa na condição de ____________________________, nos critérios previstos no </w:t>
      </w:r>
      <w:hyperlink r:id="rId9" w:anchor=":~:text=Art.%C2%A03%C2%BA,caso%2C%20desde%20que%3A" w:history="1">
        <w:r w:rsidRPr="00475E0B"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art. 3º, da Lei Complementar n° 123, de 14 de dezembro de 2006</w:t>
        </w:r>
      </w:hyperlink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; que a empresa não celebrou</w:t>
      </w:r>
      <w:r w:rsidRPr="00475E0B">
        <w:rPr>
          <w:rFonts w:ascii="Times New Roman" w:hAnsi="Times New Roman" w:cs="Times New Roman"/>
          <w:sz w:val="24"/>
          <w:szCs w:val="24"/>
        </w:rPr>
        <w:t xml:space="preserve"> contratos com a Administração Pública cujos valores somados extrapolem a receita bruta máxima admitida para fins de enquadramento como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475E0B">
        <w:rPr>
          <w:rFonts w:ascii="Times New Roman" w:hAnsi="Times New Roman" w:cs="Times New Roman"/>
          <w:sz w:val="24"/>
          <w:szCs w:val="24"/>
        </w:rPr>
        <w:t xml:space="preserve">mpresa de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475E0B">
        <w:rPr>
          <w:rFonts w:ascii="Times New Roman" w:hAnsi="Times New Roman" w:cs="Times New Roman"/>
          <w:sz w:val="24"/>
          <w:szCs w:val="24"/>
        </w:rPr>
        <w:t xml:space="preserve">equeno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475E0B">
        <w:rPr>
          <w:rFonts w:ascii="Times New Roman" w:hAnsi="Times New Roman" w:cs="Times New Roman"/>
          <w:sz w:val="24"/>
          <w:szCs w:val="24"/>
        </w:rPr>
        <w:t>orte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bem como não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está inclusa na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>s vedações previstas no mesmo diploma legal.</w:t>
      </w:r>
    </w:p>
    <w:p w14:paraId="0613A46C" w14:textId="77777777" w:rsidR="003949C7" w:rsidRDefault="003949C7" w:rsidP="003949C7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3A9780AD" w14:textId="77777777" w:rsidR="003949C7" w:rsidRDefault="003949C7" w:rsidP="003949C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304496" w14:textId="77777777" w:rsidR="003949C7" w:rsidRDefault="003949C7" w:rsidP="003949C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C4233C" w14:textId="77777777" w:rsidR="003949C7" w:rsidRDefault="003949C7" w:rsidP="003949C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88681F" w14:textId="77777777" w:rsidR="003949C7" w:rsidRDefault="003949C7" w:rsidP="003949C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A0F575D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(Local e data).</w:t>
      </w:r>
    </w:p>
    <w:p w14:paraId="5997460D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675490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23EB1B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FF6000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1296C7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2EFB4E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0B6B9CDC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(Nome/assinatura do representante legal)</w:t>
      </w:r>
      <w:bookmarkEnd w:id="3"/>
    </w:p>
    <w:p w14:paraId="3A6D4CE9" w14:textId="77777777" w:rsidR="003949C7" w:rsidRDefault="003949C7" w:rsidP="003949C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E2C47D6" w14:textId="77777777" w:rsidR="003949C7" w:rsidRDefault="003949C7" w:rsidP="003949C7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53CC9144" w14:textId="77777777" w:rsidR="003949C7" w:rsidRDefault="003949C7" w:rsidP="003949C7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69EDC434" w14:textId="77777777" w:rsidR="003949C7" w:rsidRDefault="003949C7" w:rsidP="003949C7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618CEB4F" w14:textId="77777777" w:rsidR="003949C7" w:rsidRDefault="003949C7" w:rsidP="003949C7">
      <w:pPr>
        <w:widowControl w:val="0"/>
        <w:spacing w:after="0" w:line="240" w:lineRule="auto"/>
        <w:jc w:val="center"/>
        <w:rPr>
          <w:sz w:val="24"/>
          <w:szCs w:val="24"/>
        </w:rPr>
      </w:pPr>
      <w:bookmarkStart w:id="4" w:name="_GoBack"/>
      <w:bookmarkEnd w:id="4"/>
    </w:p>
    <w:sectPr w:rsidR="003949C7" w:rsidSect="002B10CE">
      <w:headerReference w:type="default" r:id="rId10"/>
      <w:footerReference w:type="default" r:id="rId11"/>
      <w:pgSz w:w="11906" w:h="16838"/>
      <w:pgMar w:top="2070" w:right="1134" w:bottom="1531" w:left="1701" w:header="426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C6C9A4" w14:textId="77777777" w:rsidR="00BE2892" w:rsidRDefault="00BE2892" w:rsidP="00BE2892">
      <w:pPr>
        <w:spacing w:after="0" w:line="240" w:lineRule="auto"/>
      </w:pPr>
      <w:r>
        <w:separator/>
      </w:r>
    </w:p>
  </w:endnote>
  <w:endnote w:type="continuationSeparator" w:id="0">
    <w:p w14:paraId="2B44CA3C" w14:textId="77777777" w:rsidR="00BE2892" w:rsidRDefault="00BE2892" w:rsidP="00BE2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3712" w14:textId="77777777" w:rsidR="005E4D39" w:rsidRDefault="003949C7" w:rsidP="002B10CE">
    <w:pPr>
      <w:pStyle w:val="Rodap"/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  <w:lang w:val="pt-BR" w:eastAsia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4BE6F8" w14:textId="77777777" w:rsidR="00BE2892" w:rsidRDefault="00BE2892" w:rsidP="00BE2892">
      <w:pPr>
        <w:spacing w:after="0" w:line="240" w:lineRule="auto"/>
      </w:pPr>
      <w:r>
        <w:separator/>
      </w:r>
    </w:p>
  </w:footnote>
  <w:footnote w:type="continuationSeparator" w:id="0">
    <w:p w14:paraId="3075EFEF" w14:textId="77777777" w:rsidR="00BE2892" w:rsidRDefault="00BE2892" w:rsidP="00BE28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3E9BD7" w14:textId="77777777" w:rsidR="005E4D39" w:rsidRDefault="003949C7">
    <w:pPr>
      <w:pStyle w:val="Cabealho"/>
      <w:spacing w:after="0"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EAF"/>
    <w:rsid w:val="003949C7"/>
    <w:rsid w:val="003D5128"/>
    <w:rsid w:val="00476D7C"/>
    <w:rsid w:val="00981230"/>
    <w:rsid w:val="00AB1F75"/>
    <w:rsid w:val="00BE2892"/>
    <w:rsid w:val="00CC41D8"/>
    <w:rsid w:val="00EA6EAF"/>
    <w:rsid w:val="00F85575"/>
    <w:rsid w:val="00FF1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BBAF5"/>
  <w15:chartTrackingRefBased/>
  <w15:docId w15:val="{6399CB3D-1056-45D9-A53E-F0FB05FEA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1230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981230"/>
    <w:rPr>
      <w:color w:val="0000FF"/>
      <w:u w:val="single"/>
    </w:rPr>
  </w:style>
  <w:style w:type="paragraph" w:customStyle="1" w:styleId="Ttulo3">
    <w:name w:val="Título3"/>
    <w:basedOn w:val="Normal"/>
    <w:next w:val="Corpodetexto"/>
    <w:rsid w:val="0098123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Recuodecorpodetexto22">
    <w:name w:val="Recuo de corpo de texto 22"/>
    <w:basedOn w:val="Normal"/>
    <w:rsid w:val="00981230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qFormat/>
    <w:rsid w:val="00981230"/>
    <w:pPr>
      <w:ind w:left="708"/>
    </w:pPr>
  </w:style>
  <w:style w:type="paragraph" w:customStyle="1" w:styleId="Recuodecorpodetexto23">
    <w:name w:val="Recuo de corpo de texto 23"/>
    <w:basedOn w:val="Normal"/>
    <w:rsid w:val="00981230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98123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81230"/>
    <w:rPr>
      <w:rFonts w:ascii="Calibri" w:eastAsia="Calibri" w:hAnsi="Calibri" w:cs="Calibri"/>
      <w:lang w:eastAsia="zh-CN"/>
    </w:rPr>
  </w:style>
  <w:style w:type="paragraph" w:styleId="Cabealho">
    <w:name w:val="header"/>
    <w:basedOn w:val="Normal"/>
    <w:link w:val="CabealhoChar"/>
    <w:rsid w:val="00BE2892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rsid w:val="00BE2892"/>
    <w:rPr>
      <w:rFonts w:ascii="Calibri" w:eastAsia="Calibri" w:hAnsi="Calibri" w:cs="Calibri"/>
      <w:lang w:val="x-none" w:eastAsia="zh-CN"/>
    </w:rPr>
  </w:style>
  <w:style w:type="paragraph" w:styleId="Rodap">
    <w:name w:val="footer"/>
    <w:basedOn w:val="Normal"/>
    <w:link w:val="RodapChar"/>
    <w:rsid w:val="00BE2892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rsid w:val="00BE2892"/>
    <w:rPr>
      <w:rFonts w:ascii="Calibri" w:eastAsia="Calibri" w:hAnsi="Calibri" w:cs="Calibri"/>
      <w:lang w:val="x-none" w:eastAsia="zh-CN"/>
    </w:rPr>
  </w:style>
  <w:style w:type="character" w:styleId="Forte">
    <w:name w:val="Strong"/>
    <w:qFormat/>
    <w:rsid w:val="00476D7C"/>
    <w:rPr>
      <w:b/>
      <w:bCs/>
    </w:rPr>
  </w:style>
  <w:style w:type="paragraph" w:customStyle="1" w:styleId="wwP11">
    <w:name w:val="wwP11"/>
    <w:basedOn w:val="Normal"/>
    <w:rsid w:val="003949C7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TableContents">
    <w:name w:val="Table Contents"/>
    <w:basedOn w:val="Normal"/>
    <w:rsid w:val="003949C7"/>
    <w:pPr>
      <w:suppressLineNumbers/>
      <w:spacing w:after="0" w:line="240" w:lineRule="auto"/>
      <w:textAlignment w:val="baseline"/>
    </w:pPr>
    <w:rPr>
      <w:rFonts w:ascii="Times New Roman" w:eastAsia="Times New Roman" w:hAnsi="Times New Roman" w:cs="Times New Roman"/>
      <w:kern w:val="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planalto.gov.br/ccivil_03/constituicao/constituicao.ht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_ato2019-2022/2021/lei/l14133.htm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planalto.gov.br/ccivil_03/leis/lcp/lcp123.ht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1095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User-PM</dc:creator>
  <cp:keywords/>
  <dc:description/>
  <cp:lastModifiedBy>Compras_Rafa</cp:lastModifiedBy>
  <cp:revision>9</cp:revision>
  <dcterms:created xsi:type="dcterms:W3CDTF">2025-07-14T19:57:00Z</dcterms:created>
  <dcterms:modified xsi:type="dcterms:W3CDTF">2026-02-27T14:00:00Z</dcterms:modified>
</cp:coreProperties>
</file>