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8627305" w14:textId="1DEF891D" w:rsidR="00083D1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665414" w:rsidRPr="00665414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665414" w:rsidRPr="00665414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665414" w:rsidRPr="00665414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PARA FEIRA DA LUA, CANTOR MAGNO ROSA E MC ROLETA, EM ATENDIMENTO A PREFEITURA MUNICIPAL, (PROCESSO ADMINISTRATIVO Nº 4726/1/2025).</w:t>
      </w:r>
    </w:p>
    <w:p w14:paraId="115D4AC7" w14:textId="43E32E6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EE43B8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65414">
        <w:rPr>
          <w:rFonts w:ascii="Arial" w:hAnsi="Arial" w:cs="Arial"/>
          <w:color w:val="000000" w:themeColor="text1"/>
          <w:sz w:val="20"/>
          <w:szCs w:val="20"/>
        </w:rPr>
        <w:t>01/07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AF0EAF3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665414">
        <w:rPr>
          <w:rFonts w:ascii="Arial" w:hAnsi="Arial" w:cs="Arial"/>
          <w:color w:val="000000"/>
          <w:sz w:val="20"/>
          <w:szCs w:val="20"/>
        </w:rPr>
        <w:t>01</w:t>
      </w:r>
      <w:r w:rsidR="00B277A4">
        <w:rPr>
          <w:rFonts w:ascii="Arial" w:hAnsi="Arial" w:cs="Arial"/>
          <w:color w:val="000000"/>
          <w:sz w:val="20"/>
          <w:szCs w:val="20"/>
        </w:rPr>
        <w:t xml:space="preserve"> de Ju</w:t>
      </w:r>
      <w:r w:rsidR="00665414">
        <w:rPr>
          <w:rFonts w:ascii="Arial" w:hAnsi="Arial" w:cs="Arial"/>
          <w:color w:val="000000"/>
          <w:sz w:val="20"/>
          <w:szCs w:val="20"/>
        </w:rPr>
        <w:t>lho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4198"/>
    <w:rsid w:val="001002F1"/>
    <w:rsid w:val="001014C8"/>
    <w:rsid w:val="0010242F"/>
    <w:rsid w:val="001037E1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7778B"/>
    <w:rsid w:val="0018364D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0285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D7739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541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30FE4"/>
    <w:rsid w:val="00745F8D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7AA1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3042C"/>
    <w:rsid w:val="00A308FA"/>
    <w:rsid w:val="00A31F5B"/>
    <w:rsid w:val="00A326E3"/>
    <w:rsid w:val="00A40397"/>
    <w:rsid w:val="00A44EFF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6BD0"/>
    <w:rsid w:val="00AA1702"/>
    <w:rsid w:val="00AA335E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46C0"/>
    <w:rsid w:val="00C37D17"/>
    <w:rsid w:val="00C551F3"/>
    <w:rsid w:val="00C626E4"/>
    <w:rsid w:val="00C67A41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477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584</cp:revision>
  <dcterms:created xsi:type="dcterms:W3CDTF">2024-02-05T12:39:00Z</dcterms:created>
  <dcterms:modified xsi:type="dcterms:W3CDTF">2025-07-04T12:01:00Z</dcterms:modified>
</cp:coreProperties>
</file>