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DF2C8" w14:textId="77777777" w:rsidR="00634C91" w:rsidRDefault="00634C91" w:rsidP="00634C91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2C57C6FD" w14:textId="77777777" w:rsidR="00634C91" w:rsidRPr="00F4032F" w:rsidRDefault="00634C91" w:rsidP="00634C91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3E7993B4" w14:textId="77777777" w:rsidR="00634C91" w:rsidRPr="009D3123" w:rsidRDefault="00634C91" w:rsidP="00634C91">
      <w:pPr>
        <w:ind w:right="-1"/>
      </w:pPr>
    </w:p>
    <w:p w14:paraId="59243848" w14:textId="77777777" w:rsidR="00634C91" w:rsidRPr="00332926" w:rsidRDefault="00634C91" w:rsidP="00634C91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5D8FFE77" w14:textId="77777777" w:rsidR="00634C91" w:rsidRPr="00332926" w:rsidRDefault="00634C91" w:rsidP="00634C91">
      <w:pPr>
        <w:pStyle w:val="Corpodetexto"/>
        <w:spacing w:before="1"/>
        <w:ind w:right="-1"/>
        <w:rPr>
          <w:rFonts w:ascii="Arial" w:hAnsi="Arial" w:cs="Arial"/>
          <w:b/>
          <w:sz w:val="22"/>
          <w:szCs w:val="22"/>
        </w:rPr>
      </w:pPr>
    </w:p>
    <w:p w14:paraId="7822130A" w14:textId="77777777" w:rsidR="00634C91" w:rsidRPr="00332926" w:rsidRDefault="00634C91" w:rsidP="00634C91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4E41517B" w14:textId="77777777" w:rsidR="00634C91" w:rsidRPr="00332926" w:rsidRDefault="00634C91" w:rsidP="00634C91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3ADFB66C" w14:textId="77777777" w:rsidR="00634C91" w:rsidRPr="009D3123" w:rsidRDefault="00634C91" w:rsidP="00634C91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36625CD" w14:textId="77777777" w:rsidR="00634C91" w:rsidRPr="0075644E" w:rsidRDefault="00634C91" w:rsidP="00634C91">
      <w:pPr>
        <w:pStyle w:val="Corpodetexto"/>
        <w:ind w:right="-1"/>
        <w:rPr>
          <w:rFonts w:ascii="Arial" w:hAnsi="Arial" w:cs="Arial"/>
        </w:rPr>
      </w:pPr>
    </w:p>
    <w:p w14:paraId="70C4F7C5" w14:textId="77777777" w:rsidR="00634C91" w:rsidRPr="0075644E" w:rsidRDefault="00634C91" w:rsidP="00634C91">
      <w:pPr>
        <w:pStyle w:val="Corpodetexto"/>
        <w:ind w:right="-1"/>
        <w:rPr>
          <w:rFonts w:ascii="Arial" w:hAnsi="Arial" w:cs="Arial"/>
        </w:rPr>
      </w:pPr>
    </w:p>
    <w:p w14:paraId="4F6239A6" w14:textId="77777777" w:rsidR="00634C91" w:rsidRPr="0075644E" w:rsidRDefault="00634C91" w:rsidP="00634C91">
      <w:pPr>
        <w:pStyle w:val="Corpodetexto"/>
        <w:spacing w:before="1"/>
        <w:ind w:right="-1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A48CEF" wp14:editId="0ABFA430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6B510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64A8387" w14:textId="77777777" w:rsidR="00634C91" w:rsidRDefault="00634C91" w:rsidP="00634C91">
      <w:pPr>
        <w:pStyle w:val="Legenda"/>
        <w:ind w:right="-1"/>
        <w:rPr>
          <w:sz w:val="22"/>
          <w:szCs w:val="22"/>
        </w:rPr>
      </w:pPr>
      <w:r w:rsidRPr="0075644E">
        <w:rPr>
          <w:w w:val="110"/>
        </w:rPr>
        <w:t>(Assinatura</w:t>
      </w:r>
      <w:r w:rsidRPr="0075644E">
        <w:rPr>
          <w:spacing w:val="8"/>
          <w:w w:val="110"/>
        </w:rPr>
        <w:t xml:space="preserve"> </w:t>
      </w:r>
      <w:r w:rsidRPr="0075644E">
        <w:rPr>
          <w:w w:val="110"/>
        </w:rPr>
        <w:t>do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Sócio</w:t>
      </w:r>
      <w:r w:rsidRPr="0075644E">
        <w:rPr>
          <w:spacing w:val="9"/>
          <w:w w:val="110"/>
        </w:rPr>
        <w:t xml:space="preserve"> </w:t>
      </w:r>
      <w:r w:rsidRPr="0075644E">
        <w:rPr>
          <w:w w:val="110"/>
        </w:rPr>
        <w:t>Administrador/Titular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ou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Representante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Legal</w:t>
      </w:r>
      <w:r w:rsidRPr="0075644E">
        <w:rPr>
          <w:spacing w:val="12"/>
          <w:w w:val="110"/>
        </w:rPr>
        <w:t xml:space="preserve"> </w:t>
      </w:r>
      <w:r w:rsidRPr="0075644E">
        <w:rPr>
          <w:w w:val="110"/>
        </w:rPr>
        <w:t>da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Empresa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Proponente</w:t>
      </w:r>
    </w:p>
    <w:p w14:paraId="58B0ADA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C4742" w14:textId="77777777" w:rsidR="00634C91" w:rsidRDefault="00634C91" w:rsidP="00634C91">
      <w:pPr>
        <w:spacing w:after="0" w:line="240" w:lineRule="auto"/>
      </w:pPr>
      <w:r>
        <w:separator/>
      </w:r>
    </w:p>
  </w:endnote>
  <w:endnote w:type="continuationSeparator" w:id="0">
    <w:p w14:paraId="4ECC217E" w14:textId="77777777" w:rsidR="00634C91" w:rsidRDefault="00634C91" w:rsidP="00634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63B22" w14:textId="77777777" w:rsidR="00634C91" w:rsidRDefault="00634C91" w:rsidP="00634C91">
      <w:pPr>
        <w:spacing w:after="0" w:line="240" w:lineRule="auto"/>
      </w:pPr>
      <w:r>
        <w:separator/>
      </w:r>
    </w:p>
  </w:footnote>
  <w:footnote w:type="continuationSeparator" w:id="0">
    <w:p w14:paraId="07297DB5" w14:textId="77777777" w:rsidR="00634C91" w:rsidRDefault="00634C91" w:rsidP="00634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BB68" w14:textId="5C884D8A" w:rsidR="00634C91" w:rsidRDefault="00634C91">
    <w:pPr>
      <w:pStyle w:val="Cabealho"/>
    </w:pPr>
    <w:r>
      <w:rPr>
        <w:noProof/>
        <w14:ligatures w14:val="standardContextual"/>
      </w:rPr>
      <w:drawing>
        <wp:inline distT="0" distB="0" distL="0" distR="0" wp14:anchorId="74138D08" wp14:editId="2D166D4F">
          <wp:extent cx="5171429" cy="1009524"/>
          <wp:effectExtent l="0" t="0" r="0" b="635"/>
          <wp:docPr id="142115370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115370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91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34C91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28008"/>
  <w15:chartTrackingRefBased/>
  <w15:docId w15:val="{52D396DB-24A9-4C94-A8D3-9C5D899B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C91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34C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4C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4C9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4C9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4C9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4C9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4C9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4C9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4C9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4C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4C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4C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4C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4C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4C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4C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4C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4C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4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34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4C9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34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4C91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34C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4C91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34C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4C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4C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4C9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34C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34C91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634C91"/>
    <w:pPr>
      <w:spacing w:line="240" w:lineRule="auto"/>
    </w:pPr>
    <w:rPr>
      <w:b/>
      <w:bCs/>
      <w:smallCaps/>
      <w:color w:val="595959" w:themeColor="text1" w:themeTint="A6"/>
    </w:rPr>
  </w:style>
  <w:style w:type="paragraph" w:styleId="Cabealho">
    <w:name w:val="header"/>
    <w:basedOn w:val="Normal"/>
    <w:link w:val="CabealhoChar"/>
    <w:uiPriority w:val="99"/>
    <w:unhideWhenUsed/>
    <w:rsid w:val="00634C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4C91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34C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4C91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931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2026-06-02T20:27:00Z</dcterms:created>
  <dcterms:modified xsi:type="dcterms:W3CDTF">2026-06-02T20:27:00Z</dcterms:modified>
</cp:coreProperties>
</file>