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D8" w:rsidRPr="00022716" w:rsidRDefault="00C031D8" w:rsidP="00C031D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2716">
        <w:rPr>
          <w:rFonts w:ascii="Arial" w:hAnsi="Arial" w:cs="Arial"/>
          <w:b/>
          <w:sz w:val="32"/>
          <w:szCs w:val="32"/>
        </w:rPr>
        <w:t>PREFEITURA MUNICIPAL DE TERRA ROXA</w:t>
      </w:r>
      <w:r w:rsidR="00697FA8">
        <w:rPr>
          <w:rFonts w:ascii="Arial" w:hAnsi="Arial" w:cs="Arial"/>
          <w:b/>
          <w:sz w:val="32"/>
          <w:szCs w:val="32"/>
        </w:rPr>
        <w:t xml:space="preserve"> </w:t>
      </w:r>
      <w:r w:rsidR="006859D4">
        <w:rPr>
          <w:rFonts w:ascii="Arial" w:hAnsi="Arial" w:cs="Arial"/>
          <w:b/>
          <w:sz w:val="32"/>
          <w:szCs w:val="32"/>
        </w:rPr>
        <w:t xml:space="preserve"> </w:t>
      </w:r>
      <w:r w:rsidR="00222CA0">
        <w:rPr>
          <w:rFonts w:ascii="Arial" w:hAnsi="Arial" w:cs="Arial"/>
          <w:b/>
          <w:sz w:val="32"/>
          <w:szCs w:val="32"/>
        </w:rPr>
        <w:t xml:space="preserve"> </w:t>
      </w:r>
    </w:p>
    <w:p w:rsidR="00C031D8" w:rsidRPr="00022716" w:rsidRDefault="00C031D8" w:rsidP="00C031D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2716">
        <w:rPr>
          <w:rFonts w:ascii="Arial" w:hAnsi="Arial" w:cs="Arial"/>
          <w:b/>
          <w:sz w:val="32"/>
          <w:szCs w:val="32"/>
        </w:rPr>
        <w:t>ESTADO DO PARANÁ</w:t>
      </w:r>
    </w:p>
    <w:p w:rsidR="00C031D8" w:rsidRPr="00C031D8" w:rsidRDefault="00C031D8" w:rsidP="00C031D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37C41" w:rsidRPr="00B71A79" w:rsidRDefault="00337C41" w:rsidP="00337C41">
      <w:pPr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AVISO DE DISPENSA DE LICITAÇÃO</w:t>
      </w:r>
    </w:p>
    <w:p w:rsidR="00337C41" w:rsidRPr="00B71A79" w:rsidRDefault="00E1585F" w:rsidP="00337C41">
      <w:pPr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 xml:space="preserve">PROCESSO LICITATORIO Nº </w:t>
      </w:r>
      <w:r w:rsidR="000B19C6">
        <w:rPr>
          <w:rFonts w:ascii="Arial" w:hAnsi="Arial" w:cs="Arial"/>
          <w:b/>
          <w:sz w:val="24"/>
          <w:szCs w:val="24"/>
        </w:rPr>
        <w:t>086</w:t>
      </w:r>
      <w:r w:rsidR="00D87A6F" w:rsidRPr="00B71A79">
        <w:rPr>
          <w:rFonts w:ascii="Arial" w:hAnsi="Arial" w:cs="Arial"/>
          <w:b/>
          <w:sz w:val="24"/>
          <w:szCs w:val="24"/>
        </w:rPr>
        <w:t>/</w:t>
      </w:r>
      <w:r w:rsidR="0096233E">
        <w:rPr>
          <w:rFonts w:ascii="Arial" w:hAnsi="Arial" w:cs="Arial"/>
          <w:b/>
          <w:sz w:val="24"/>
          <w:szCs w:val="24"/>
        </w:rPr>
        <w:t>2024</w:t>
      </w:r>
      <w:r w:rsidR="000D0CC5" w:rsidRPr="00B71A79">
        <w:rPr>
          <w:rFonts w:ascii="Arial" w:hAnsi="Arial" w:cs="Arial"/>
          <w:b/>
          <w:sz w:val="24"/>
          <w:szCs w:val="24"/>
        </w:rPr>
        <w:t xml:space="preserve"> </w:t>
      </w:r>
      <w:r w:rsidR="00A972E6" w:rsidRPr="00B71A79">
        <w:rPr>
          <w:rFonts w:ascii="Arial" w:hAnsi="Arial" w:cs="Arial"/>
          <w:b/>
          <w:sz w:val="24"/>
          <w:szCs w:val="24"/>
        </w:rPr>
        <w:t>-</w:t>
      </w:r>
      <w:r w:rsidR="000D0CC5" w:rsidRPr="00B71A79">
        <w:rPr>
          <w:rFonts w:ascii="Arial" w:hAnsi="Arial" w:cs="Arial"/>
          <w:b/>
          <w:sz w:val="24"/>
          <w:szCs w:val="24"/>
        </w:rPr>
        <w:t xml:space="preserve"> DISPENSA DE LICITAÇÃO Nº </w:t>
      </w:r>
      <w:r w:rsidR="000B19C6">
        <w:rPr>
          <w:rFonts w:ascii="Arial" w:hAnsi="Arial" w:cs="Arial"/>
          <w:b/>
          <w:sz w:val="24"/>
          <w:szCs w:val="24"/>
        </w:rPr>
        <w:t>015</w:t>
      </w:r>
      <w:r w:rsidR="00D87A6F" w:rsidRPr="00B71A79">
        <w:rPr>
          <w:rFonts w:ascii="Arial" w:hAnsi="Arial" w:cs="Arial"/>
          <w:b/>
          <w:sz w:val="24"/>
          <w:szCs w:val="24"/>
        </w:rPr>
        <w:t>/</w:t>
      </w:r>
      <w:r w:rsidR="0096233E">
        <w:rPr>
          <w:rFonts w:ascii="Arial" w:hAnsi="Arial" w:cs="Arial"/>
          <w:b/>
          <w:sz w:val="24"/>
          <w:szCs w:val="24"/>
        </w:rPr>
        <w:t>2024</w:t>
      </w:r>
    </w:p>
    <w:p w:rsidR="00337C41" w:rsidRPr="00B71A79" w:rsidRDefault="00337C41" w:rsidP="00337C41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Contratante:</w:t>
      </w:r>
      <w:r w:rsidR="0018405E" w:rsidRPr="00B71A79">
        <w:rPr>
          <w:rFonts w:ascii="Arial" w:hAnsi="Arial" w:cs="Arial"/>
          <w:b/>
          <w:sz w:val="24"/>
          <w:szCs w:val="24"/>
        </w:rPr>
        <w:t xml:space="preserve"> </w:t>
      </w:r>
      <w:r w:rsidRPr="00B71A79">
        <w:rPr>
          <w:rFonts w:ascii="Arial" w:hAnsi="Arial" w:cs="Arial"/>
          <w:sz w:val="24"/>
          <w:szCs w:val="24"/>
        </w:rPr>
        <w:t>PREFEITURA DO MUNICIPIO DE TERRA ROXA</w:t>
      </w:r>
      <w:r w:rsidR="004971E2">
        <w:rPr>
          <w:rFonts w:ascii="Arial" w:hAnsi="Arial" w:cs="Arial"/>
          <w:sz w:val="24"/>
          <w:szCs w:val="24"/>
        </w:rPr>
        <w:t xml:space="preserve"> </w:t>
      </w:r>
      <w:r w:rsidR="00533489" w:rsidRPr="00B71A79">
        <w:rPr>
          <w:rFonts w:ascii="Arial" w:hAnsi="Arial" w:cs="Arial"/>
          <w:sz w:val="24"/>
          <w:szCs w:val="24"/>
        </w:rPr>
        <w:t>-</w:t>
      </w:r>
      <w:r w:rsidR="004971E2">
        <w:rPr>
          <w:rFonts w:ascii="Arial" w:hAnsi="Arial" w:cs="Arial"/>
          <w:sz w:val="24"/>
          <w:szCs w:val="24"/>
        </w:rPr>
        <w:t xml:space="preserve"> </w:t>
      </w:r>
      <w:r w:rsidR="00533489" w:rsidRPr="00B71A79">
        <w:rPr>
          <w:rFonts w:ascii="Arial" w:hAnsi="Arial" w:cs="Arial"/>
          <w:sz w:val="24"/>
          <w:szCs w:val="24"/>
        </w:rPr>
        <w:t>PR</w:t>
      </w:r>
      <w:r w:rsidR="00904C38" w:rsidRPr="00B71A79">
        <w:rPr>
          <w:rFonts w:ascii="Arial" w:hAnsi="Arial" w:cs="Arial"/>
          <w:sz w:val="24"/>
          <w:szCs w:val="24"/>
        </w:rPr>
        <w:t>.</w:t>
      </w:r>
    </w:p>
    <w:p w:rsidR="005066E7" w:rsidRPr="00B71A79" w:rsidRDefault="00E1585F" w:rsidP="00337C41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Contratado</w:t>
      </w:r>
      <w:r w:rsidR="00337C41" w:rsidRPr="00B71A79">
        <w:rPr>
          <w:rFonts w:ascii="Arial" w:hAnsi="Arial" w:cs="Arial"/>
          <w:b/>
          <w:sz w:val="24"/>
          <w:szCs w:val="24"/>
        </w:rPr>
        <w:t>:</w:t>
      </w:r>
      <w:r w:rsidR="0018405E" w:rsidRPr="00B71A79">
        <w:rPr>
          <w:rFonts w:ascii="Arial" w:hAnsi="Arial" w:cs="Arial"/>
          <w:b/>
          <w:sz w:val="24"/>
          <w:szCs w:val="24"/>
        </w:rPr>
        <w:t xml:space="preserve"> </w:t>
      </w:r>
      <w:r w:rsidR="000B19C6" w:rsidRPr="000B19C6">
        <w:rPr>
          <w:rFonts w:ascii="Arial" w:hAnsi="Arial" w:cs="Arial"/>
          <w:sz w:val="24"/>
          <w:szCs w:val="24"/>
        </w:rPr>
        <w:t>SERVIÇO SOCIAL DA INDÚSTRIA - SESI</w:t>
      </w:r>
      <w:r w:rsidR="005066E7" w:rsidRPr="000B19C6">
        <w:rPr>
          <w:rFonts w:ascii="Arial" w:hAnsi="Arial" w:cs="Arial"/>
          <w:sz w:val="24"/>
          <w:szCs w:val="24"/>
        </w:rPr>
        <w:t>.</w:t>
      </w:r>
    </w:p>
    <w:p w:rsidR="00337C41" w:rsidRPr="00B71A79" w:rsidRDefault="00337C41" w:rsidP="00337C41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Objeto:</w:t>
      </w:r>
      <w:r w:rsidR="005F5AA8" w:rsidRPr="00B71A79">
        <w:rPr>
          <w:rFonts w:ascii="Arial" w:hAnsi="Arial" w:cs="Arial"/>
          <w:b/>
          <w:sz w:val="24"/>
          <w:szCs w:val="24"/>
        </w:rPr>
        <w:t xml:space="preserve"> </w:t>
      </w:r>
      <w:r w:rsidR="000B19C6" w:rsidRPr="000B19C6">
        <w:rPr>
          <w:rStyle w:val="bodyany"/>
          <w:rFonts w:ascii="Arial" w:eastAsia="Arial" w:hAnsi="Arial" w:cs="Arial"/>
          <w:bCs/>
          <w:color w:val="000000"/>
          <w:sz w:val="24"/>
        </w:rPr>
        <w:t>CONTRATAÇÃO DE EMPRESA ESPECIALIZADA PARA PRESTAÇÃO DE SERVIÇOS PARA MINISTRAR CURSOS PROFISSIONALIZANTES COM FINS EDUCACIONAIS DO SESI - SERVIÇO SOCIAL DA INDÚSTRIA, PARA ATENDER AS NECESSIDADES DA SECRETARIA DE INDÚSTRIA, COMÉRCIO E TURISMO DO MUNICÍPIO DE TERRA ROXA/PR</w:t>
      </w:r>
      <w:r w:rsidR="005B78E5" w:rsidRPr="000B19C6">
        <w:rPr>
          <w:rFonts w:ascii="Arial" w:hAnsi="Arial" w:cs="Arial"/>
          <w:sz w:val="24"/>
          <w:szCs w:val="24"/>
        </w:rPr>
        <w:t>.</w:t>
      </w:r>
    </w:p>
    <w:p w:rsidR="003C3864" w:rsidRPr="00B71A79" w:rsidRDefault="003C3864" w:rsidP="00337C41">
      <w:pPr>
        <w:jc w:val="both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Valor</w:t>
      </w:r>
      <w:r w:rsidR="0096233E">
        <w:rPr>
          <w:rFonts w:ascii="Arial" w:hAnsi="Arial" w:cs="Arial"/>
          <w:b/>
          <w:sz w:val="24"/>
          <w:szCs w:val="24"/>
        </w:rPr>
        <w:t>:</w:t>
      </w:r>
      <w:r w:rsidR="0096233E" w:rsidRPr="0096233E">
        <w:rPr>
          <w:rFonts w:ascii="Arial" w:hAnsi="Arial" w:cs="Arial"/>
          <w:sz w:val="24"/>
          <w:szCs w:val="24"/>
        </w:rPr>
        <w:t xml:space="preserve"> </w:t>
      </w:r>
      <w:r w:rsidR="000B19C6">
        <w:rPr>
          <w:rFonts w:ascii="Arial" w:hAnsi="Arial" w:cs="Arial"/>
          <w:sz w:val="24"/>
          <w:szCs w:val="24"/>
        </w:rPr>
        <w:t xml:space="preserve">R$ 9.576,00 </w:t>
      </w:r>
      <w:r w:rsidR="000B19C6" w:rsidRPr="00DB383D">
        <w:rPr>
          <w:rFonts w:ascii="Arial" w:hAnsi="Arial" w:cs="Arial"/>
          <w:sz w:val="24"/>
          <w:szCs w:val="24"/>
        </w:rPr>
        <w:t>(</w:t>
      </w:r>
      <w:r w:rsidR="000B19C6">
        <w:rPr>
          <w:rFonts w:ascii="Arial" w:hAnsi="Arial" w:cs="Arial"/>
          <w:sz w:val="24"/>
          <w:szCs w:val="24"/>
        </w:rPr>
        <w:t>nove mil e quinhentos e setenta e seis</w:t>
      </w:r>
      <w:r w:rsidR="000B19C6" w:rsidRPr="00DB383D">
        <w:rPr>
          <w:rFonts w:ascii="Arial" w:hAnsi="Arial" w:cs="Arial"/>
          <w:sz w:val="24"/>
          <w:szCs w:val="24"/>
        </w:rPr>
        <w:t xml:space="preserve"> reais)</w:t>
      </w:r>
      <w:r w:rsidR="000B19C6">
        <w:rPr>
          <w:rFonts w:ascii="Arial" w:hAnsi="Arial" w:cs="Arial"/>
          <w:sz w:val="24"/>
          <w:szCs w:val="24"/>
        </w:rPr>
        <w:t>.</w:t>
      </w:r>
    </w:p>
    <w:p w:rsidR="00337C41" w:rsidRDefault="00337C41" w:rsidP="00015F72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Fundamentação Legal:</w:t>
      </w:r>
      <w:r w:rsidR="00C22098" w:rsidRPr="00B71A79">
        <w:rPr>
          <w:rFonts w:ascii="Arial" w:hAnsi="Arial" w:cs="Arial"/>
          <w:b/>
          <w:sz w:val="24"/>
          <w:szCs w:val="24"/>
        </w:rPr>
        <w:t xml:space="preserve"> </w:t>
      </w:r>
      <w:r w:rsidR="005B78E5">
        <w:rPr>
          <w:rFonts w:ascii="Arial" w:hAnsi="Arial" w:cs="Arial"/>
          <w:sz w:val="24"/>
          <w:szCs w:val="24"/>
        </w:rPr>
        <w:t xml:space="preserve">Art. 75, inciso </w:t>
      </w:r>
      <w:r w:rsidR="000C627F">
        <w:rPr>
          <w:rFonts w:ascii="Arial" w:hAnsi="Arial" w:cs="Arial"/>
          <w:sz w:val="24"/>
          <w:szCs w:val="24"/>
        </w:rPr>
        <w:t>XV</w:t>
      </w:r>
      <w:r w:rsidR="006E2C50" w:rsidRPr="006053E8">
        <w:rPr>
          <w:rFonts w:ascii="Arial" w:hAnsi="Arial" w:cs="Arial"/>
          <w:sz w:val="24"/>
          <w:szCs w:val="24"/>
        </w:rPr>
        <w:t>, da Lei nº 14133/21</w:t>
      </w:r>
      <w:r w:rsidRPr="00B71A79">
        <w:rPr>
          <w:rFonts w:ascii="Arial" w:hAnsi="Arial" w:cs="Arial"/>
          <w:sz w:val="24"/>
          <w:szCs w:val="24"/>
        </w:rPr>
        <w:t>.</w:t>
      </w:r>
    </w:p>
    <w:p w:rsidR="008F0124" w:rsidRPr="00B71A79" w:rsidRDefault="008F0124" w:rsidP="00015F72">
      <w:pPr>
        <w:jc w:val="both"/>
        <w:rPr>
          <w:rFonts w:ascii="Arial" w:hAnsi="Arial" w:cs="Arial"/>
          <w:sz w:val="24"/>
          <w:szCs w:val="24"/>
        </w:rPr>
      </w:pPr>
    </w:p>
    <w:p w:rsidR="00E14727" w:rsidRPr="00D85D34" w:rsidRDefault="00E14727" w:rsidP="00E14727">
      <w:pPr>
        <w:jc w:val="right"/>
        <w:rPr>
          <w:rFonts w:ascii="Arial" w:hAnsi="Arial" w:cs="Arial"/>
          <w:sz w:val="24"/>
          <w:szCs w:val="24"/>
        </w:rPr>
      </w:pPr>
      <w:r w:rsidRPr="00D85D34">
        <w:rPr>
          <w:rFonts w:ascii="Arial" w:hAnsi="Arial" w:cs="Arial"/>
          <w:sz w:val="24"/>
          <w:szCs w:val="24"/>
        </w:rPr>
        <w:t>Terra Roxa</w:t>
      </w:r>
      <w:r>
        <w:rPr>
          <w:rFonts w:ascii="Arial" w:hAnsi="Arial" w:cs="Arial"/>
          <w:sz w:val="24"/>
          <w:szCs w:val="24"/>
        </w:rPr>
        <w:t xml:space="preserve"> - PR</w:t>
      </w:r>
      <w:r w:rsidRPr="00D85D34">
        <w:rPr>
          <w:rFonts w:ascii="Arial" w:hAnsi="Arial" w:cs="Arial"/>
          <w:sz w:val="24"/>
          <w:szCs w:val="24"/>
        </w:rPr>
        <w:t>, 17 de Junho de 2024.</w:t>
      </w:r>
    </w:p>
    <w:p w:rsidR="00337C41" w:rsidRDefault="00337C41" w:rsidP="00E1585F">
      <w:pPr>
        <w:spacing w:after="0"/>
        <w:rPr>
          <w:rFonts w:ascii="Arial" w:hAnsi="Arial" w:cs="Arial"/>
          <w:sz w:val="24"/>
          <w:szCs w:val="24"/>
        </w:rPr>
      </w:pPr>
    </w:p>
    <w:p w:rsidR="0096233E" w:rsidRDefault="0096233E" w:rsidP="00E1585F">
      <w:pPr>
        <w:spacing w:after="0"/>
        <w:rPr>
          <w:rFonts w:ascii="Arial" w:hAnsi="Arial" w:cs="Arial"/>
          <w:sz w:val="24"/>
          <w:szCs w:val="24"/>
        </w:rPr>
      </w:pPr>
    </w:p>
    <w:p w:rsidR="0096233E" w:rsidRDefault="0096233E" w:rsidP="00E1585F">
      <w:pPr>
        <w:spacing w:after="0"/>
        <w:rPr>
          <w:rFonts w:ascii="Arial" w:hAnsi="Arial" w:cs="Arial"/>
          <w:sz w:val="24"/>
          <w:szCs w:val="24"/>
        </w:rPr>
      </w:pPr>
    </w:p>
    <w:p w:rsidR="0096233E" w:rsidRPr="00B71A79" w:rsidRDefault="0096233E" w:rsidP="00E1585F">
      <w:pPr>
        <w:spacing w:after="0"/>
        <w:rPr>
          <w:rFonts w:ascii="Arial" w:hAnsi="Arial" w:cs="Arial"/>
          <w:sz w:val="24"/>
          <w:szCs w:val="24"/>
        </w:rPr>
      </w:pPr>
    </w:p>
    <w:p w:rsidR="0087729B" w:rsidRPr="00B71A79" w:rsidRDefault="00A972E6" w:rsidP="0087729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IVAN REIS DA SILVA</w:t>
      </w:r>
    </w:p>
    <w:p w:rsidR="0087729B" w:rsidRPr="00B71A79" w:rsidRDefault="00421476" w:rsidP="0087729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 xml:space="preserve">PREFEITO MUNICIPAL </w:t>
      </w:r>
    </w:p>
    <w:p w:rsidR="00861B57" w:rsidRPr="003D27F7" w:rsidRDefault="00861B57" w:rsidP="0087729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6233E" w:rsidRPr="003D27F7" w:rsidRDefault="0096233E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sectPr w:rsidR="0096233E" w:rsidRPr="003D27F7" w:rsidSect="00406517">
      <w:headerReference w:type="default" r:id="rId7"/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20B" w:rsidRDefault="004A520B" w:rsidP="00406517">
      <w:pPr>
        <w:spacing w:after="0" w:line="240" w:lineRule="auto"/>
      </w:pPr>
      <w:r>
        <w:separator/>
      </w:r>
    </w:p>
  </w:endnote>
  <w:endnote w:type="continuationSeparator" w:id="1">
    <w:p w:rsidR="004A520B" w:rsidRDefault="004A520B" w:rsidP="00406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20B" w:rsidRDefault="004A520B" w:rsidP="00406517">
      <w:pPr>
        <w:spacing w:after="0" w:line="240" w:lineRule="auto"/>
      </w:pPr>
      <w:r>
        <w:separator/>
      </w:r>
    </w:p>
  </w:footnote>
  <w:footnote w:type="continuationSeparator" w:id="1">
    <w:p w:rsidR="004A520B" w:rsidRDefault="004A520B" w:rsidP="00406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C0" w:rsidRDefault="00E14727" w:rsidP="00BF21C0">
    <w:pPr>
      <w:pStyle w:val="Cabealho"/>
    </w:pPr>
    <w:r w:rsidRPr="00E14727">
      <w:rPr>
        <w:noProof/>
      </w:rPr>
      <w:drawing>
        <wp:inline distT="0" distB="0" distL="0" distR="0">
          <wp:extent cx="5474665" cy="1419958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456" cy="14217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520B" w:rsidRPr="00BF21C0" w:rsidRDefault="004A520B" w:rsidP="00BF21C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8876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B0CE4"/>
    <w:rsid w:val="00003BD3"/>
    <w:rsid w:val="00004374"/>
    <w:rsid w:val="00007DF4"/>
    <w:rsid w:val="00012CB7"/>
    <w:rsid w:val="00015F72"/>
    <w:rsid w:val="00020DD4"/>
    <w:rsid w:val="00022716"/>
    <w:rsid w:val="00023041"/>
    <w:rsid w:val="000266AB"/>
    <w:rsid w:val="00026ED7"/>
    <w:rsid w:val="00032F33"/>
    <w:rsid w:val="00056374"/>
    <w:rsid w:val="00061000"/>
    <w:rsid w:val="00063571"/>
    <w:rsid w:val="00064B70"/>
    <w:rsid w:val="00073EC4"/>
    <w:rsid w:val="00080F6B"/>
    <w:rsid w:val="00081ED0"/>
    <w:rsid w:val="0008510E"/>
    <w:rsid w:val="00090C25"/>
    <w:rsid w:val="000A6221"/>
    <w:rsid w:val="000B19C6"/>
    <w:rsid w:val="000C1F21"/>
    <w:rsid w:val="000C627F"/>
    <w:rsid w:val="000D0CC5"/>
    <w:rsid w:val="00100BD9"/>
    <w:rsid w:val="0010625F"/>
    <w:rsid w:val="0013459E"/>
    <w:rsid w:val="00134708"/>
    <w:rsid w:val="00134A6D"/>
    <w:rsid w:val="001374A3"/>
    <w:rsid w:val="00137B3D"/>
    <w:rsid w:val="00140531"/>
    <w:rsid w:val="0014389B"/>
    <w:rsid w:val="00144D10"/>
    <w:rsid w:val="00145624"/>
    <w:rsid w:val="00150A64"/>
    <w:rsid w:val="00155E47"/>
    <w:rsid w:val="00164676"/>
    <w:rsid w:val="00164FB7"/>
    <w:rsid w:val="00172BB9"/>
    <w:rsid w:val="00173B7C"/>
    <w:rsid w:val="0018287B"/>
    <w:rsid w:val="0018405E"/>
    <w:rsid w:val="001911B7"/>
    <w:rsid w:val="001A2081"/>
    <w:rsid w:val="001A40B0"/>
    <w:rsid w:val="001B17AF"/>
    <w:rsid w:val="001B2E43"/>
    <w:rsid w:val="001C2D31"/>
    <w:rsid w:val="001D24AF"/>
    <w:rsid w:val="001E45AA"/>
    <w:rsid w:val="001F373F"/>
    <w:rsid w:val="00200231"/>
    <w:rsid w:val="00222CA0"/>
    <w:rsid w:val="0022759E"/>
    <w:rsid w:val="002328AA"/>
    <w:rsid w:val="0023722D"/>
    <w:rsid w:val="0023723C"/>
    <w:rsid w:val="00240640"/>
    <w:rsid w:val="00253D58"/>
    <w:rsid w:val="0026783D"/>
    <w:rsid w:val="00271D2C"/>
    <w:rsid w:val="002D19D2"/>
    <w:rsid w:val="002D4897"/>
    <w:rsid w:val="002D6077"/>
    <w:rsid w:val="002E0B37"/>
    <w:rsid w:val="002E3494"/>
    <w:rsid w:val="002E3D36"/>
    <w:rsid w:val="002E5326"/>
    <w:rsid w:val="002F232B"/>
    <w:rsid w:val="002F5D90"/>
    <w:rsid w:val="00300320"/>
    <w:rsid w:val="00314BBC"/>
    <w:rsid w:val="00317F3B"/>
    <w:rsid w:val="00326CEF"/>
    <w:rsid w:val="00333B13"/>
    <w:rsid w:val="00335B2E"/>
    <w:rsid w:val="003379E0"/>
    <w:rsid w:val="00337C41"/>
    <w:rsid w:val="00343041"/>
    <w:rsid w:val="00343299"/>
    <w:rsid w:val="00353931"/>
    <w:rsid w:val="00367864"/>
    <w:rsid w:val="0039684E"/>
    <w:rsid w:val="003B420B"/>
    <w:rsid w:val="003B7018"/>
    <w:rsid w:val="003C2404"/>
    <w:rsid w:val="003C2AD8"/>
    <w:rsid w:val="003C3864"/>
    <w:rsid w:val="003C3D50"/>
    <w:rsid w:val="003C5851"/>
    <w:rsid w:val="003D27F7"/>
    <w:rsid w:val="003E5313"/>
    <w:rsid w:val="003F0099"/>
    <w:rsid w:val="00401957"/>
    <w:rsid w:val="00406517"/>
    <w:rsid w:val="004206DB"/>
    <w:rsid w:val="004209E9"/>
    <w:rsid w:val="00421476"/>
    <w:rsid w:val="00422049"/>
    <w:rsid w:val="00422C31"/>
    <w:rsid w:val="00425581"/>
    <w:rsid w:val="0042566A"/>
    <w:rsid w:val="004350A9"/>
    <w:rsid w:val="00441A2A"/>
    <w:rsid w:val="00444AEB"/>
    <w:rsid w:val="00445135"/>
    <w:rsid w:val="00445FFA"/>
    <w:rsid w:val="00451CD1"/>
    <w:rsid w:val="0045489D"/>
    <w:rsid w:val="004614EC"/>
    <w:rsid w:val="004626FD"/>
    <w:rsid w:val="004674A2"/>
    <w:rsid w:val="00474049"/>
    <w:rsid w:val="004772A0"/>
    <w:rsid w:val="0048056E"/>
    <w:rsid w:val="00487EF8"/>
    <w:rsid w:val="004951D4"/>
    <w:rsid w:val="004971E2"/>
    <w:rsid w:val="004A0778"/>
    <w:rsid w:val="004A4216"/>
    <w:rsid w:val="004A520B"/>
    <w:rsid w:val="004A76B3"/>
    <w:rsid w:val="004B2D1F"/>
    <w:rsid w:val="004B7818"/>
    <w:rsid w:val="004C1600"/>
    <w:rsid w:val="004C52F9"/>
    <w:rsid w:val="004D090D"/>
    <w:rsid w:val="004D598D"/>
    <w:rsid w:val="004F54CC"/>
    <w:rsid w:val="00500905"/>
    <w:rsid w:val="0050269A"/>
    <w:rsid w:val="005066E7"/>
    <w:rsid w:val="00510EEC"/>
    <w:rsid w:val="00513EFD"/>
    <w:rsid w:val="00514194"/>
    <w:rsid w:val="00522ED7"/>
    <w:rsid w:val="00533489"/>
    <w:rsid w:val="00534869"/>
    <w:rsid w:val="00541FA2"/>
    <w:rsid w:val="00543519"/>
    <w:rsid w:val="00545B96"/>
    <w:rsid w:val="005511E8"/>
    <w:rsid w:val="00552FDF"/>
    <w:rsid w:val="005534F9"/>
    <w:rsid w:val="00553E63"/>
    <w:rsid w:val="00556713"/>
    <w:rsid w:val="005635EB"/>
    <w:rsid w:val="0058015D"/>
    <w:rsid w:val="005811DD"/>
    <w:rsid w:val="005819BB"/>
    <w:rsid w:val="00591880"/>
    <w:rsid w:val="00593569"/>
    <w:rsid w:val="005A06F1"/>
    <w:rsid w:val="005A4975"/>
    <w:rsid w:val="005B2D57"/>
    <w:rsid w:val="005B3AB1"/>
    <w:rsid w:val="005B78E5"/>
    <w:rsid w:val="005C03E1"/>
    <w:rsid w:val="005D4D46"/>
    <w:rsid w:val="005E0CA6"/>
    <w:rsid w:val="005F4B80"/>
    <w:rsid w:val="005F5AA8"/>
    <w:rsid w:val="00604B95"/>
    <w:rsid w:val="00611FF6"/>
    <w:rsid w:val="00617913"/>
    <w:rsid w:val="00633F67"/>
    <w:rsid w:val="00633F6C"/>
    <w:rsid w:val="00637A42"/>
    <w:rsid w:val="00637C5C"/>
    <w:rsid w:val="006417E3"/>
    <w:rsid w:val="00660950"/>
    <w:rsid w:val="00661EF0"/>
    <w:rsid w:val="00665192"/>
    <w:rsid w:val="00667607"/>
    <w:rsid w:val="00671206"/>
    <w:rsid w:val="006721B0"/>
    <w:rsid w:val="00683499"/>
    <w:rsid w:val="006859D4"/>
    <w:rsid w:val="006913B2"/>
    <w:rsid w:val="00693B18"/>
    <w:rsid w:val="00696162"/>
    <w:rsid w:val="00697FA8"/>
    <w:rsid w:val="006A0771"/>
    <w:rsid w:val="006A08F5"/>
    <w:rsid w:val="006A1022"/>
    <w:rsid w:val="006A57DF"/>
    <w:rsid w:val="006A5F81"/>
    <w:rsid w:val="006B40C6"/>
    <w:rsid w:val="006C2BC9"/>
    <w:rsid w:val="006C4D3D"/>
    <w:rsid w:val="006C6592"/>
    <w:rsid w:val="006E2849"/>
    <w:rsid w:val="006E2C50"/>
    <w:rsid w:val="006F7C71"/>
    <w:rsid w:val="00702432"/>
    <w:rsid w:val="00706D56"/>
    <w:rsid w:val="00707797"/>
    <w:rsid w:val="0071450E"/>
    <w:rsid w:val="007155C1"/>
    <w:rsid w:val="00720F95"/>
    <w:rsid w:val="00741C0A"/>
    <w:rsid w:val="00742FCC"/>
    <w:rsid w:val="007557CA"/>
    <w:rsid w:val="007646CC"/>
    <w:rsid w:val="007706C5"/>
    <w:rsid w:val="00773078"/>
    <w:rsid w:val="007737E7"/>
    <w:rsid w:val="00775489"/>
    <w:rsid w:val="007863EB"/>
    <w:rsid w:val="00787DA3"/>
    <w:rsid w:val="00791E0D"/>
    <w:rsid w:val="007935D9"/>
    <w:rsid w:val="007973BC"/>
    <w:rsid w:val="0079745D"/>
    <w:rsid w:val="007A22E2"/>
    <w:rsid w:val="007A2E40"/>
    <w:rsid w:val="007A5CC2"/>
    <w:rsid w:val="007C61B9"/>
    <w:rsid w:val="007D0216"/>
    <w:rsid w:val="007D1A9C"/>
    <w:rsid w:val="007F5C4D"/>
    <w:rsid w:val="007F7715"/>
    <w:rsid w:val="00800595"/>
    <w:rsid w:val="00802D63"/>
    <w:rsid w:val="00816ECD"/>
    <w:rsid w:val="00817ECA"/>
    <w:rsid w:val="00844581"/>
    <w:rsid w:val="008508B5"/>
    <w:rsid w:val="0085153A"/>
    <w:rsid w:val="00854245"/>
    <w:rsid w:val="0085687D"/>
    <w:rsid w:val="00857BEF"/>
    <w:rsid w:val="00861B57"/>
    <w:rsid w:val="00866CFE"/>
    <w:rsid w:val="00871119"/>
    <w:rsid w:val="00871818"/>
    <w:rsid w:val="0087729B"/>
    <w:rsid w:val="00884B3C"/>
    <w:rsid w:val="00887569"/>
    <w:rsid w:val="00894914"/>
    <w:rsid w:val="00897F2B"/>
    <w:rsid w:val="008A02B1"/>
    <w:rsid w:val="008C73DD"/>
    <w:rsid w:val="008C7CD1"/>
    <w:rsid w:val="008E343A"/>
    <w:rsid w:val="008E788A"/>
    <w:rsid w:val="008F0124"/>
    <w:rsid w:val="00904154"/>
    <w:rsid w:val="00904C38"/>
    <w:rsid w:val="00911219"/>
    <w:rsid w:val="00916267"/>
    <w:rsid w:val="009216E7"/>
    <w:rsid w:val="00940D34"/>
    <w:rsid w:val="00943B30"/>
    <w:rsid w:val="00953E95"/>
    <w:rsid w:val="00957676"/>
    <w:rsid w:val="0096233E"/>
    <w:rsid w:val="00965A64"/>
    <w:rsid w:val="00966B82"/>
    <w:rsid w:val="00971313"/>
    <w:rsid w:val="00976793"/>
    <w:rsid w:val="009770D1"/>
    <w:rsid w:val="00977C21"/>
    <w:rsid w:val="009819DA"/>
    <w:rsid w:val="00987FD2"/>
    <w:rsid w:val="009911CB"/>
    <w:rsid w:val="00992C6B"/>
    <w:rsid w:val="00995000"/>
    <w:rsid w:val="00995DFE"/>
    <w:rsid w:val="00996B9F"/>
    <w:rsid w:val="00996C9B"/>
    <w:rsid w:val="009A0BA4"/>
    <w:rsid w:val="009A69FA"/>
    <w:rsid w:val="009B42A4"/>
    <w:rsid w:val="009C4037"/>
    <w:rsid w:val="009D14D8"/>
    <w:rsid w:val="009D2641"/>
    <w:rsid w:val="009F3C76"/>
    <w:rsid w:val="00A0526F"/>
    <w:rsid w:val="00A05BD6"/>
    <w:rsid w:val="00A110B6"/>
    <w:rsid w:val="00A134C4"/>
    <w:rsid w:val="00A1701D"/>
    <w:rsid w:val="00A37D03"/>
    <w:rsid w:val="00A45708"/>
    <w:rsid w:val="00A47FAF"/>
    <w:rsid w:val="00A53D31"/>
    <w:rsid w:val="00A66089"/>
    <w:rsid w:val="00A727CD"/>
    <w:rsid w:val="00A75A6E"/>
    <w:rsid w:val="00A84253"/>
    <w:rsid w:val="00A84E40"/>
    <w:rsid w:val="00A8527C"/>
    <w:rsid w:val="00A85B69"/>
    <w:rsid w:val="00A93393"/>
    <w:rsid w:val="00A96658"/>
    <w:rsid w:val="00A972E6"/>
    <w:rsid w:val="00AA7A35"/>
    <w:rsid w:val="00AB1298"/>
    <w:rsid w:val="00AB42E6"/>
    <w:rsid w:val="00AB60CE"/>
    <w:rsid w:val="00AC1694"/>
    <w:rsid w:val="00AC1D75"/>
    <w:rsid w:val="00AE1686"/>
    <w:rsid w:val="00AF016B"/>
    <w:rsid w:val="00AF0423"/>
    <w:rsid w:val="00B02E73"/>
    <w:rsid w:val="00B07A32"/>
    <w:rsid w:val="00B10D2A"/>
    <w:rsid w:val="00B130B3"/>
    <w:rsid w:val="00B15225"/>
    <w:rsid w:val="00B22E0D"/>
    <w:rsid w:val="00B23523"/>
    <w:rsid w:val="00B246ED"/>
    <w:rsid w:val="00B256A7"/>
    <w:rsid w:val="00B34000"/>
    <w:rsid w:val="00B36854"/>
    <w:rsid w:val="00B44FFF"/>
    <w:rsid w:val="00B5382E"/>
    <w:rsid w:val="00B63A56"/>
    <w:rsid w:val="00B71A79"/>
    <w:rsid w:val="00B84364"/>
    <w:rsid w:val="00BA4FE6"/>
    <w:rsid w:val="00BB091A"/>
    <w:rsid w:val="00BB0DB2"/>
    <w:rsid w:val="00BC1FE4"/>
    <w:rsid w:val="00BC2816"/>
    <w:rsid w:val="00BC6E57"/>
    <w:rsid w:val="00BD37AD"/>
    <w:rsid w:val="00BD4F44"/>
    <w:rsid w:val="00BD54A3"/>
    <w:rsid w:val="00BE4993"/>
    <w:rsid w:val="00BF0A2E"/>
    <w:rsid w:val="00BF21C0"/>
    <w:rsid w:val="00BF354A"/>
    <w:rsid w:val="00C01329"/>
    <w:rsid w:val="00C0284E"/>
    <w:rsid w:val="00C031D8"/>
    <w:rsid w:val="00C03AA9"/>
    <w:rsid w:val="00C07F32"/>
    <w:rsid w:val="00C1007E"/>
    <w:rsid w:val="00C21197"/>
    <w:rsid w:val="00C21E28"/>
    <w:rsid w:val="00C22098"/>
    <w:rsid w:val="00C31BB5"/>
    <w:rsid w:val="00C429C0"/>
    <w:rsid w:val="00C430F2"/>
    <w:rsid w:val="00C5012A"/>
    <w:rsid w:val="00C54C3E"/>
    <w:rsid w:val="00C55884"/>
    <w:rsid w:val="00C62DB8"/>
    <w:rsid w:val="00C64A49"/>
    <w:rsid w:val="00C74A90"/>
    <w:rsid w:val="00C820EC"/>
    <w:rsid w:val="00C873BD"/>
    <w:rsid w:val="00CA5901"/>
    <w:rsid w:val="00CA634F"/>
    <w:rsid w:val="00CB2DC1"/>
    <w:rsid w:val="00CB2FAB"/>
    <w:rsid w:val="00CC619E"/>
    <w:rsid w:val="00CC6B98"/>
    <w:rsid w:val="00CD0172"/>
    <w:rsid w:val="00CD02AF"/>
    <w:rsid w:val="00CD1837"/>
    <w:rsid w:val="00CE2B0F"/>
    <w:rsid w:val="00CE3C2D"/>
    <w:rsid w:val="00CE6523"/>
    <w:rsid w:val="00CF799E"/>
    <w:rsid w:val="00D023E0"/>
    <w:rsid w:val="00D135A2"/>
    <w:rsid w:val="00D15DC4"/>
    <w:rsid w:val="00D20195"/>
    <w:rsid w:val="00D3100D"/>
    <w:rsid w:val="00D339F9"/>
    <w:rsid w:val="00D33E14"/>
    <w:rsid w:val="00D44D66"/>
    <w:rsid w:val="00D46ACD"/>
    <w:rsid w:val="00D47454"/>
    <w:rsid w:val="00D47495"/>
    <w:rsid w:val="00D57356"/>
    <w:rsid w:val="00D76D00"/>
    <w:rsid w:val="00D76F83"/>
    <w:rsid w:val="00D8783E"/>
    <w:rsid w:val="00D87A6F"/>
    <w:rsid w:val="00D95BAA"/>
    <w:rsid w:val="00D969C3"/>
    <w:rsid w:val="00DA14BB"/>
    <w:rsid w:val="00DB0C93"/>
    <w:rsid w:val="00DB0CE4"/>
    <w:rsid w:val="00DC3521"/>
    <w:rsid w:val="00DD0EEA"/>
    <w:rsid w:val="00DD4853"/>
    <w:rsid w:val="00E02585"/>
    <w:rsid w:val="00E0559C"/>
    <w:rsid w:val="00E10FE2"/>
    <w:rsid w:val="00E139D1"/>
    <w:rsid w:val="00E14727"/>
    <w:rsid w:val="00E1585F"/>
    <w:rsid w:val="00E25C02"/>
    <w:rsid w:val="00E3671A"/>
    <w:rsid w:val="00E4443F"/>
    <w:rsid w:val="00E52663"/>
    <w:rsid w:val="00E602D8"/>
    <w:rsid w:val="00E66148"/>
    <w:rsid w:val="00E7367F"/>
    <w:rsid w:val="00E74977"/>
    <w:rsid w:val="00E839F8"/>
    <w:rsid w:val="00E91ED0"/>
    <w:rsid w:val="00E96151"/>
    <w:rsid w:val="00EA5812"/>
    <w:rsid w:val="00EB2E4B"/>
    <w:rsid w:val="00EC085E"/>
    <w:rsid w:val="00EC0AF2"/>
    <w:rsid w:val="00EC26A8"/>
    <w:rsid w:val="00EC6494"/>
    <w:rsid w:val="00EC6D9A"/>
    <w:rsid w:val="00ED7B62"/>
    <w:rsid w:val="00EE4390"/>
    <w:rsid w:val="00EE69AF"/>
    <w:rsid w:val="00EE7172"/>
    <w:rsid w:val="00EF1A2B"/>
    <w:rsid w:val="00EF5E39"/>
    <w:rsid w:val="00F05C2D"/>
    <w:rsid w:val="00F07979"/>
    <w:rsid w:val="00F16DBE"/>
    <w:rsid w:val="00F23C00"/>
    <w:rsid w:val="00F24617"/>
    <w:rsid w:val="00F25CD2"/>
    <w:rsid w:val="00F326BD"/>
    <w:rsid w:val="00F4214F"/>
    <w:rsid w:val="00F4397D"/>
    <w:rsid w:val="00F43EC3"/>
    <w:rsid w:val="00F44B29"/>
    <w:rsid w:val="00F51D6C"/>
    <w:rsid w:val="00F57A40"/>
    <w:rsid w:val="00F57AD5"/>
    <w:rsid w:val="00F605E5"/>
    <w:rsid w:val="00F6306C"/>
    <w:rsid w:val="00F6743D"/>
    <w:rsid w:val="00F82D6F"/>
    <w:rsid w:val="00F846D0"/>
    <w:rsid w:val="00F8475A"/>
    <w:rsid w:val="00F93D2B"/>
    <w:rsid w:val="00FA4696"/>
    <w:rsid w:val="00FA5DFA"/>
    <w:rsid w:val="00FB025D"/>
    <w:rsid w:val="00FB4B8A"/>
    <w:rsid w:val="00FB79B7"/>
    <w:rsid w:val="00FC2694"/>
    <w:rsid w:val="00FC41CD"/>
    <w:rsid w:val="00FD18D4"/>
    <w:rsid w:val="00FE32DC"/>
    <w:rsid w:val="00FF0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897"/>
  </w:style>
  <w:style w:type="paragraph" w:styleId="Ttulo1">
    <w:name w:val="heading 1"/>
    <w:basedOn w:val="Normal"/>
    <w:next w:val="Normal"/>
    <w:link w:val="Ttulo1Char"/>
    <w:qFormat/>
    <w:rsid w:val="00DB0CE4"/>
    <w:pPr>
      <w:keepNext/>
      <w:tabs>
        <w:tab w:val="left" w:pos="2736"/>
      </w:tabs>
      <w:spacing w:after="0" w:line="240" w:lineRule="auto"/>
      <w:ind w:left="864" w:right="144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B0CE4"/>
    <w:pPr>
      <w:keepNext/>
      <w:tabs>
        <w:tab w:val="left" w:pos="2736"/>
      </w:tabs>
      <w:spacing w:after="0" w:line="240" w:lineRule="auto"/>
      <w:ind w:right="144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DB0CE4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B0CE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B0CE4"/>
    <w:pPr>
      <w:keepNext/>
      <w:spacing w:after="0" w:line="240" w:lineRule="auto"/>
      <w:ind w:left="709"/>
      <w:outlineLvl w:val="6"/>
    </w:pPr>
    <w:rPr>
      <w:rFonts w:ascii="Times New Roman" w:eastAsia="MS Mincho" w:hAnsi="Times New Roman" w:cs="Times New Roman"/>
      <w:sz w:val="28"/>
      <w:szCs w:val="20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DB0CE4"/>
    <w:pPr>
      <w:keepNext/>
      <w:tabs>
        <w:tab w:val="left" w:pos="1440"/>
      </w:tabs>
      <w:spacing w:after="0" w:line="240" w:lineRule="auto"/>
      <w:ind w:hanging="426"/>
      <w:jc w:val="both"/>
      <w:outlineLvl w:val="7"/>
    </w:pPr>
    <w:rPr>
      <w:rFonts w:ascii="Times New Roman" w:eastAsia="MS Mincho" w:hAnsi="Times New Roman" w:cs="Times New Roman"/>
      <w:sz w:val="28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DB0CE4"/>
    <w:pPr>
      <w:keepNext/>
      <w:tabs>
        <w:tab w:val="left" w:pos="1440"/>
      </w:tabs>
      <w:spacing w:after="0" w:line="240" w:lineRule="auto"/>
      <w:jc w:val="both"/>
      <w:outlineLvl w:val="8"/>
    </w:pPr>
    <w:rPr>
      <w:rFonts w:ascii="Times New Roman" w:eastAsia="MS Mincho" w:hAnsi="Times New Roman" w:cs="Times New Roman"/>
      <w:color w:val="FF0000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2Char">
    <w:name w:val="Título 2 Char"/>
    <w:basedOn w:val="Fontepargpadro"/>
    <w:link w:val="Ttulo2"/>
    <w:semiHidden/>
    <w:rsid w:val="00DB0CE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3Char">
    <w:name w:val="Título 3 Char"/>
    <w:basedOn w:val="Fontepargpadro"/>
    <w:link w:val="Ttulo3"/>
    <w:semiHidden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4Char">
    <w:name w:val="Título 4 Char"/>
    <w:basedOn w:val="Fontepargpadro"/>
    <w:link w:val="Ttulo4"/>
    <w:semiHidden/>
    <w:rsid w:val="00DB0CE4"/>
    <w:rPr>
      <w:rFonts w:ascii="Arial" w:eastAsia="Times New Roman" w:hAnsi="Arial" w:cs="Arial"/>
      <w:b/>
      <w:bCs/>
      <w:sz w:val="20"/>
      <w:szCs w:val="20"/>
    </w:rPr>
  </w:style>
  <w:style w:type="character" w:customStyle="1" w:styleId="Ttulo5Char">
    <w:name w:val="Título 5 Char"/>
    <w:basedOn w:val="Fontepargpadro"/>
    <w:link w:val="Ttulo5"/>
    <w:semiHidden/>
    <w:rsid w:val="00DB0CE4"/>
    <w:rPr>
      <w:rFonts w:ascii="Arial" w:eastAsia="Times New Roman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semiHidden/>
    <w:rsid w:val="00DB0CE4"/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customStyle="1" w:styleId="Ttulo7Char">
    <w:name w:val="Título 7 Char"/>
    <w:basedOn w:val="Fontepargpadro"/>
    <w:link w:val="Ttulo7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character" w:customStyle="1" w:styleId="Ttulo8Char">
    <w:name w:val="Título 8 Char"/>
    <w:basedOn w:val="Fontepargpadro"/>
    <w:link w:val="Ttulo8"/>
    <w:semiHidden/>
    <w:rsid w:val="00DB0CE4"/>
    <w:rPr>
      <w:rFonts w:ascii="Times New Roman" w:eastAsia="MS Mincho" w:hAnsi="Times New Roman" w:cs="Times New Roman"/>
      <w:sz w:val="28"/>
      <w:szCs w:val="24"/>
    </w:rPr>
  </w:style>
  <w:style w:type="character" w:customStyle="1" w:styleId="Ttulo9Char">
    <w:name w:val="Título 9 Char"/>
    <w:basedOn w:val="Fontepargpadro"/>
    <w:link w:val="Ttulo9"/>
    <w:semiHidden/>
    <w:rsid w:val="00DB0CE4"/>
    <w:rPr>
      <w:rFonts w:ascii="Times New Roman" w:eastAsia="MS Mincho" w:hAnsi="Times New Roman" w:cs="Times New Roman"/>
      <w:color w:val="FF0000"/>
      <w:sz w:val="28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DB0CE4"/>
    <w:rPr>
      <w:rFonts w:ascii="Times New Roman" w:eastAsia="MS Mincho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semiHidden/>
    <w:rsid w:val="00DB0CE4"/>
    <w:rPr>
      <w:rFonts w:ascii="Times New Roman" w:eastAsia="MS Mincho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semiHidden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DB0CE4"/>
    <w:rPr>
      <w:rFonts w:ascii="Times New Roman" w:eastAsia="MS Mincho" w:hAnsi="Times New Roman" w:cs="Times New Roman"/>
      <w:b/>
      <w:sz w:val="24"/>
      <w:szCs w:val="24"/>
      <w:u w:val="words"/>
    </w:rPr>
  </w:style>
  <w:style w:type="paragraph" w:styleId="Ttulo">
    <w:name w:val="Title"/>
    <w:basedOn w:val="Normal"/>
    <w:link w:val="TtuloChar"/>
    <w:uiPriority w:val="99"/>
    <w:qFormat/>
    <w:rsid w:val="00DB0CE4"/>
    <w:pPr>
      <w:tabs>
        <w:tab w:val="left" w:pos="1872"/>
      </w:tabs>
      <w:spacing w:after="0" w:line="240" w:lineRule="auto"/>
      <w:jc w:val="center"/>
    </w:pPr>
    <w:rPr>
      <w:rFonts w:ascii="Times New Roman" w:eastAsia="MS Mincho" w:hAnsi="Times New Roman" w:cs="Times New Roman"/>
      <w:b/>
      <w:sz w:val="24"/>
      <w:szCs w:val="24"/>
      <w:u w:val="words"/>
    </w:rPr>
  </w:style>
  <w:style w:type="character" w:customStyle="1" w:styleId="CorpodetextoChar">
    <w:name w:val="Corpo de texto Char"/>
    <w:basedOn w:val="Fontepargpadro"/>
    <w:link w:val="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DB0CE4"/>
    <w:pPr>
      <w:tabs>
        <w:tab w:val="left" w:pos="1872"/>
      </w:tabs>
      <w:spacing w:after="0" w:line="240" w:lineRule="auto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DB0CE4"/>
    <w:pPr>
      <w:tabs>
        <w:tab w:val="left" w:pos="1872"/>
      </w:tabs>
      <w:spacing w:after="0" w:line="240" w:lineRule="auto"/>
      <w:ind w:firstLine="720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DB0CE4"/>
    <w:rPr>
      <w:rFonts w:ascii="Arial" w:eastAsia="MS Mincho" w:hAnsi="Arial" w:cs="Arial"/>
      <w:sz w:val="20"/>
      <w:szCs w:val="20"/>
    </w:rPr>
  </w:style>
  <w:style w:type="paragraph" w:styleId="Corpodetexto2">
    <w:name w:val="Body Text 2"/>
    <w:basedOn w:val="Normal"/>
    <w:link w:val="Corpodetexto2Char"/>
    <w:unhideWhenUsed/>
    <w:rsid w:val="00DB0CE4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MS Mincho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DB0CE4"/>
    <w:rPr>
      <w:rFonts w:ascii="Times New Roman" w:eastAsia="MS Mincho" w:hAnsi="Times New Roman" w:cs="Times New Roman"/>
      <w:b/>
      <w:sz w:val="28"/>
      <w:szCs w:val="20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DB0CE4"/>
    <w:pPr>
      <w:spacing w:after="0" w:line="240" w:lineRule="auto"/>
      <w:jc w:val="both"/>
    </w:pPr>
    <w:rPr>
      <w:rFonts w:ascii="Times New Roman" w:eastAsia="MS Mincho" w:hAnsi="Times New Roman" w:cs="Times New Roman"/>
      <w:b/>
      <w:sz w:val="28"/>
      <w:szCs w:val="20"/>
      <w:u w:val="single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B0CE4"/>
    <w:pPr>
      <w:tabs>
        <w:tab w:val="left" w:pos="1440"/>
      </w:tabs>
      <w:spacing w:after="0" w:line="240" w:lineRule="auto"/>
      <w:ind w:left="709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semiHidden/>
    <w:unhideWhenUsed/>
    <w:rsid w:val="00DB0CE4"/>
    <w:pPr>
      <w:spacing w:after="0" w:line="240" w:lineRule="auto"/>
      <w:ind w:left="709" w:hanging="709"/>
    </w:pPr>
    <w:rPr>
      <w:rFonts w:ascii="Times New Roman" w:eastAsia="MS Mincho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DB0CE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51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40651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06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D47454"/>
    <w:rPr>
      <w:b/>
      <w:bCs/>
    </w:rPr>
  </w:style>
  <w:style w:type="character" w:customStyle="1" w:styleId="bodyany">
    <w:name w:val="body_any"/>
    <w:basedOn w:val="Fontepargpadro"/>
    <w:rsid w:val="004971E2"/>
  </w:style>
  <w:style w:type="character" w:customStyle="1" w:styleId="Fontepargpadro2">
    <w:name w:val="Fonte parág. padrão2"/>
    <w:rsid w:val="004971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B0CE4"/>
    <w:pPr>
      <w:keepNext/>
      <w:tabs>
        <w:tab w:val="left" w:pos="2736"/>
      </w:tabs>
      <w:spacing w:after="0" w:line="240" w:lineRule="auto"/>
      <w:ind w:left="864" w:right="144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B0CE4"/>
    <w:pPr>
      <w:keepNext/>
      <w:tabs>
        <w:tab w:val="left" w:pos="2736"/>
      </w:tabs>
      <w:spacing w:after="0" w:line="240" w:lineRule="auto"/>
      <w:ind w:right="144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DB0CE4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B0CE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B0CE4"/>
    <w:pPr>
      <w:keepNext/>
      <w:spacing w:after="0" w:line="240" w:lineRule="auto"/>
      <w:ind w:left="709"/>
      <w:outlineLvl w:val="6"/>
    </w:pPr>
    <w:rPr>
      <w:rFonts w:ascii="Times New Roman" w:eastAsia="MS Mincho" w:hAnsi="Times New Roman" w:cs="Times New Roman"/>
      <w:sz w:val="28"/>
      <w:szCs w:val="20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DB0CE4"/>
    <w:pPr>
      <w:keepNext/>
      <w:tabs>
        <w:tab w:val="left" w:pos="1440"/>
      </w:tabs>
      <w:spacing w:after="0" w:line="240" w:lineRule="auto"/>
      <w:ind w:hanging="426"/>
      <w:jc w:val="both"/>
      <w:outlineLvl w:val="7"/>
    </w:pPr>
    <w:rPr>
      <w:rFonts w:ascii="Times New Roman" w:eastAsia="MS Mincho" w:hAnsi="Times New Roman" w:cs="Times New Roman"/>
      <w:sz w:val="28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DB0CE4"/>
    <w:pPr>
      <w:keepNext/>
      <w:tabs>
        <w:tab w:val="left" w:pos="1440"/>
      </w:tabs>
      <w:spacing w:after="0" w:line="240" w:lineRule="auto"/>
      <w:jc w:val="both"/>
      <w:outlineLvl w:val="8"/>
    </w:pPr>
    <w:rPr>
      <w:rFonts w:ascii="Times New Roman" w:eastAsia="MS Mincho" w:hAnsi="Times New Roman" w:cs="Times New Roman"/>
      <w:color w:val="FF0000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2Char">
    <w:name w:val="Título 2 Char"/>
    <w:basedOn w:val="Fontepargpadro"/>
    <w:link w:val="Ttulo2"/>
    <w:semiHidden/>
    <w:rsid w:val="00DB0CE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3Char">
    <w:name w:val="Título 3 Char"/>
    <w:basedOn w:val="Fontepargpadro"/>
    <w:link w:val="Ttulo3"/>
    <w:semiHidden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4Char">
    <w:name w:val="Título 4 Char"/>
    <w:basedOn w:val="Fontepargpadro"/>
    <w:link w:val="Ttulo4"/>
    <w:semiHidden/>
    <w:rsid w:val="00DB0CE4"/>
    <w:rPr>
      <w:rFonts w:ascii="Arial" w:eastAsia="Times New Roman" w:hAnsi="Arial" w:cs="Arial"/>
      <w:b/>
      <w:bCs/>
      <w:sz w:val="20"/>
      <w:szCs w:val="20"/>
    </w:rPr>
  </w:style>
  <w:style w:type="character" w:customStyle="1" w:styleId="Ttulo5Char">
    <w:name w:val="Título 5 Char"/>
    <w:basedOn w:val="Fontepargpadro"/>
    <w:link w:val="Ttulo5"/>
    <w:semiHidden/>
    <w:rsid w:val="00DB0CE4"/>
    <w:rPr>
      <w:rFonts w:ascii="Arial" w:eastAsia="Times New Roman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semiHidden/>
    <w:rsid w:val="00DB0CE4"/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customStyle="1" w:styleId="Ttulo7Char">
    <w:name w:val="Título 7 Char"/>
    <w:basedOn w:val="Fontepargpadro"/>
    <w:link w:val="Ttulo7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character" w:customStyle="1" w:styleId="Ttulo8Char">
    <w:name w:val="Título 8 Char"/>
    <w:basedOn w:val="Fontepargpadro"/>
    <w:link w:val="Ttulo8"/>
    <w:semiHidden/>
    <w:rsid w:val="00DB0CE4"/>
    <w:rPr>
      <w:rFonts w:ascii="Times New Roman" w:eastAsia="MS Mincho" w:hAnsi="Times New Roman" w:cs="Times New Roman"/>
      <w:sz w:val="28"/>
      <w:szCs w:val="24"/>
    </w:rPr>
  </w:style>
  <w:style w:type="character" w:customStyle="1" w:styleId="Ttulo9Char">
    <w:name w:val="Título 9 Char"/>
    <w:basedOn w:val="Fontepargpadro"/>
    <w:link w:val="Ttulo9"/>
    <w:semiHidden/>
    <w:rsid w:val="00DB0CE4"/>
    <w:rPr>
      <w:rFonts w:ascii="Times New Roman" w:eastAsia="MS Mincho" w:hAnsi="Times New Roman" w:cs="Times New Roman"/>
      <w:color w:val="FF0000"/>
      <w:sz w:val="28"/>
      <w:szCs w:val="24"/>
    </w:rPr>
  </w:style>
  <w:style w:type="character" w:customStyle="1" w:styleId="CabealhoChar">
    <w:name w:val="Cabeçalho Char"/>
    <w:basedOn w:val="Fontepargpadro"/>
    <w:link w:val="Cabealho"/>
    <w:rsid w:val="00DB0CE4"/>
    <w:rPr>
      <w:rFonts w:ascii="Times New Roman" w:eastAsia="MS Mincho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semiHidden/>
    <w:rsid w:val="00DB0CE4"/>
    <w:rPr>
      <w:rFonts w:ascii="Times New Roman" w:eastAsia="MS Mincho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semiHidden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DB0CE4"/>
    <w:rPr>
      <w:rFonts w:ascii="Times New Roman" w:eastAsia="MS Mincho" w:hAnsi="Times New Roman" w:cs="Times New Roman"/>
      <w:b/>
      <w:sz w:val="24"/>
      <w:szCs w:val="24"/>
      <w:u w:val="words"/>
    </w:rPr>
  </w:style>
  <w:style w:type="paragraph" w:styleId="Ttulo">
    <w:name w:val="Title"/>
    <w:basedOn w:val="Normal"/>
    <w:link w:val="TtuloChar"/>
    <w:uiPriority w:val="99"/>
    <w:qFormat/>
    <w:rsid w:val="00DB0CE4"/>
    <w:pPr>
      <w:tabs>
        <w:tab w:val="left" w:pos="1872"/>
      </w:tabs>
      <w:spacing w:after="0" w:line="240" w:lineRule="auto"/>
      <w:jc w:val="center"/>
    </w:pPr>
    <w:rPr>
      <w:rFonts w:ascii="Times New Roman" w:eastAsia="MS Mincho" w:hAnsi="Times New Roman" w:cs="Times New Roman"/>
      <w:b/>
      <w:sz w:val="24"/>
      <w:szCs w:val="24"/>
      <w:u w:val="words"/>
    </w:rPr>
  </w:style>
  <w:style w:type="character" w:customStyle="1" w:styleId="CorpodetextoChar">
    <w:name w:val="Corpo de texto Char"/>
    <w:basedOn w:val="Fontepargpadro"/>
    <w:link w:val="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DB0CE4"/>
    <w:pPr>
      <w:tabs>
        <w:tab w:val="left" w:pos="1872"/>
      </w:tabs>
      <w:spacing w:after="0" w:line="240" w:lineRule="auto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DB0CE4"/>
    <w:pPr>
      <w:tabs>
        <w:tab w:val="left" w:pos="1872"/>
      </w:tabs>
      <w:spacing w:after="0" w:line="240" w:lineRule="auto"/>
      <w:ind w:firstLine="720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DB0CE4"/>
    <w:rPr>
      <w:rFonts w:ascii="Arial" w:eastAsia="MS Mincho" w:hAnsi="Arial" w:cs="Arial"/>
      <w:sz w:val="20"/>
      <w:szCs w:val="20"/>
    </w:rPr>
  </w:style>
  <w:style w:type="paragraph" w:styleId="Corpodetexto2">
    <w:name w:val="Body Text 2"/>
    <w:basedOn w:val="Normal"/>
    <w:link w:val="Corpodetexto2Char"/>
    <w:semiHidden/>
    <w:unhideWhenUsed/>
    <w:rsid w:val="00DB0CE4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MS Mincho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DB0CE4"/>
    <w:rPr>
      <w:rFonts w:ascii="Times New Roman" w:eastAsia="MS Mincho" w:hAnsi="Times New Roman" w:cs="Times New Roman"/>
      <w:b/>
      <w:sz w:val="28"/>
      <w:szCs w:val="20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DB0CE4"/>
    <w:pPr>
      <w:spacing w:after="0" w:line="240" w:lineRule="auto"/>
      <w:jc w:val="both"/>
    </w:pPr>
    <w:rPr>
      <w:rFonts w:ascii="Times New Roman" w:eastAsia="MS Mincho" w:hAnsi="Times New Roman" w:cs="Times New Roman"/>
      <w:b/>
      <w:sz w:val="28"/>
      <w:szCs w:val="20"/>
      <w:u w:val="single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B0CE4"/>
    <w:pPr>
      <w:tabs>
        <w:tab w:val="left" w:pos="1440"/>
      </w:tabs>
      <w:spacing w:after="0" w:line="240" w:lineRule="auto"/>
      <w:ind w:left="709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semiHidden/>
    <w:unhideWhenUsed/>
    <w:rsid w:val="00DB0CE4"/>
    <w:pPr>
      <w:spacing w:after="0" w:line="240" w:lineRule="auto"/>
      <w:ind w:left="709" w:hanging="709"/>
    </w:pPr>
    <w:rPr>
      <w:rFonts w:ascii="Times New Roman" w:eastAsia="MS Mincho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DB0CE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51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40651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06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DD2307-456E-4E89-9104-A753FDCCA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6</cp:revision>
  <cp:lastPrinted>2024-03-22T14:48:00Z</cp:lastPrinted>
  <dcterms:created xsi:type="dcterms:W3CDTF">2024-04-30T18:39:00Z</dcterms:created>
  <dcterms:modified xsi:type="dcterms:W3CDTF">2024-06-17T13:25:00Z</dcterms:modified>
</cp:coreProperties>
</file>