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F2834" w14:textId="77777777" w:rsidR="00DB59EE" w:rsidRDefault="00DB59EE" w:rsidP="00DB59EE"/>
    <w:p w14:paraId="7753D4D3" w14:textId="77777777" w:rsidR="00DB59EE" w:rsidRDefault="00DB59EE" w:rsidP="00DB59EE"/>
    <w:p w14:paraId="59F5DFB0" w14:textId="77777777" w:rsidR="00DB59EE" w:rsidRDefault="00DB59EE" w:rsidP="00DB59EE"/>
    <w:p w14:paraId="53BA8E06" w14:textId="24C724FA" w:rsidR="00DB59EE" w:rsidRDefault="00DB59EE" w:rsidP="00DB59EE">
      <w:r w:rsidRPr="00DB59EE">
        <w:drawing>
          <wp:inline distT="0" distB="0" distL="0" distR="0" wp14:anchorId="06E254A1" wp14:editId="4D41538F">
            <wp:extent cx="5400040" cy="1605915"/>
            <wp:effectExtent l="0" t="0" r="0" b="0"/>
            <wp:docPr id="9784564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45649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0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13BE5" w14:textId="48933DE6" w:rsidR="00E564B7" w:rsidRPr="00DB59EE" w:rsidRDefault="00DB59EE" w:rsidP="00DB59EE">
      <w:r w:rsidRPr="00DB59EE">
        <w:drawing>
          <wp:inline distT="0" distB="0" distL="0" distR="0" wp14:anchorId="69B53BD3" wp14:editId="11220FC2">
            <wp:extent cx="5400040" cy="2223135"/>
            <wp:effectExtent l="0" t="0" r="0" b="5715"/>
            <wp:docPr id="9469928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99281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64B7" w:rsidRPr="00DB59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9EE"/>
    <w:rsid w:val="002A3365"/>
    <w:rsid w:val="004D19C3"/>
    <w:rsid w:val="009A75F6"/>
    <w:rsid w:val="00CF7E5E"/>
    <w:rsid w:val="00D20008"/>
    <w:rsid w:val="00DB59EE"/>
    <w:rsid w:val="00E5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44F77"/>
  <w15:chartTrackingRefBased/>
  <w15:docId w15:val="{3E53B2E3-3BB8-4E38-A10C-EC9B6A8C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B5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B5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B59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B59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B59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B59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B59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B59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B59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59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B59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B59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B59E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B59E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B59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B59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B59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B59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B5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B5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B59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B5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B5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B59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B59E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B59E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B59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B59E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B59E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Mariza De Oliveira Hoffelder</dc:creator>
  <cp:keywords/>
  <dc:description/>
  <cp:lastModifiedBy>Mariza De Oliveira Hoffelder</cp:lastModifiedBy>
  <cp:revision>1</cp:revision>
  <dcterms:created xsi:type="dcterms:W3CDTF">2026-09-30T17:41:00Z</dcterms:created>
  <dcterms:modified xsi:type="dcterms:W3CDTF">2026-09-30T17:43:00Z</dcterms:modified>
</cp:coreProperties>
</file>