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4B811" w14:textId="77777777" w:rsidR="003B2C37" w:rsidRPr="008E67EE" w:rsidRDefault="003B2C37" w:rsidP="003B2C37">
      <w:pPr>
        <w:pStyle w:val="Cabealho"/>
        <w:rPr>
          <w:rFonts w:asciiTheme="minorHAnsi" w:hAnsiTheme="minorHAnsi" w:cstheme="minorHAnsi"/>
          <w:sz w:val="18"/>
          <w:szCs w:val="18"/>
        </w:rPr>
      </w:pPr>
    </w:p>
    <w:p w14:paraId="17A64B34" w14:textId="6BDC4356" w:rsidR="003B2C37" w:rsidRPr="008E67EE" w:rsidRDefault="003B2C37" w:rsidP="003B2C37">
      <w:pPr>
        <w:jc w:val="center"/>
        <w:rPr>
          <w:rFonts w:asciiTheme="minorHAnsi" w:hAnsiTheme="minorHAnsi" w:cstheme="minorHAnsi"/>
          <w:i/>
          <w:sz w:val="18"/>
          <w:szCs w:val="18"/>
        </w:rPr>
      </w:pPr>
      <w:r w:rsidRPr="008E67EE">
        <w:rPr>
          <w:rFonts w:asciiTheme="minorHAnsi" w:hAnsiTheme="minorHAnsi" w:cstheme="minorHAnsi"/>
          <w:i/>
          <w:sz w:val="18"/>
          <w:szCs w:val="18"/>
        </w:rPr>
        <w:t xml:space="preserve">COMUNICADO DE INEXIGIBILIDADE DE LICITAÇÃO Nº. </w:t>
      </w:r>
      <w:r w:rsidR="009B55D6">
        <w:rPr>
          <w:rFonts w:asciiTheme="minorHAnsi" w:hAnsiTheme="minorHAnsi" w:cstheme="minorHAnsi"/>
          <w:i/>
          <w:sz w:val="18"/>
          <w:szCs w:val="18"/>
        </w:rPr>
        <w:t>10</w:t>
      </w:r>
      <w:r w:rsidR="00DE4ADC">
        <w:rPr>
          <w:rFonts w:asciiTheme="minorHAnsi" w:hAnsiTheme="minorHAnsi" w:cstheme="minorHAnsi"/>
          <w:i/>
          <w:sz w:val="18"/>
          <w:szCs w:val="18"/>
        </w:rPr>
        <w:t>/2025</w:t>
      </w:r>
    </w:p>
    <w:p w14:paraId="619FDA5D" w14:textId="77777777" w:rsidR="003B2C37" w:rsidRPr="008E67EE" w:rsidRDefault="003B2C37" w:rsidP="003B2C37">
      <w:pPr>
        <w:jc w:val="center"/>
        <w:rPr>
          <w:rFonts w:asciiTheme="minorHAnsi" w:hAnsiTheme="minorHAnsi" w:cstheme="minorHAnsi"/>
          <w:i/>
          <w:sz w:val="18"/>
          <w:szCs w:val="18"/>
        </w:rPr>
      </w:pPr>
    </w:p>
    <w:p w14:paraId="4C88FEC5" w14:textId="4E9CD85F" w:rsidR="003B2C37" w:rsidRPr="008E67EE" w:rsidRDefault="003B2C37" w:rsidP="003B2C37">
      <w:pPr>
        <w:jc w:val="center"/>
        <w:rPr>
          <w:rFonts w:asciiTheme="minorHAnsi" w:hAnsiTheme="minorHAnsi" w:cstheme="minorHAnsi"/>
          <w:sz w:val="18"/>
          <w:szCs w:val="18"/>
        </w:rPr>
      </w:pPr>
      <w:r w:rsidRPr="008E67EE">
        <w:rPr>
          <w:rFonts w:asciiTheme="minorHAnsi" w:hAnsiTheme="minorHAnsi" w:cstheme="minorHAnsi"/>
          <w:i/>
          <w:sz w:val="18"/>
          <w:szCs w:val="18"/>
        </w:rPr>
        <w:t xml:space="preserve">PROCESSO ADMINISTRATIVO Nº. </w:t>
      </w:r>
      <w:r w:rsidR="009B55D6">
        <w:rPr>
          <w:rFonts w:asciiTheme="minorHAnsi" w:hAnsiTheme="minorHAnsi" w:cstheme="minorHAnsi"/>
          <w:i/>
          <w:sz w:val="18"/>
          <w:szCs w:val="18"/>
        </w:rPr>
        <w:t>22</w:t>
      </w:r>
      <w:r w:rsidR="00DE4ADC">
        <w:rPr>
          <w:rFonts w:asciiTheme="minorHAnsi" w:hAnsiTheme="minorHAnsi" w:cstheme="minorHAnsi"/>
          <w:i/>
          <w:sz w:val="18"/>
          <w:szCs w:val="18"/>
        </w:rPr>
        <w:t>/2025</w:t>
      </w:r>
    </w:p>
    <w:p w14:paraId="3EA2B55E" w14:textId="77777777" w:rsidR="003B2C37" w:rsidRPr="008E67EE" w:rsidRDefault="003B2C37" w:rsidP="003B2C37">
      <w:pPr>
        <w:jc w:val="center"/>
        <w:rPr>
          <w:rFonts w:asciiTheme="minorHAnsi" w:hAnsiTheme="minorHAnsi" w:cstheme="minorHAnsi"/>
          <w:sz w:val="18"/>
          <w:szCs w:val="18"/>
        </w:rPr>
      </w:pPr>
    </w:p>
    <w:p w14:paraId="03149CE9" w14:textId="77777777" w:rsidR="003B2C37" w:rsidRPr="008E67EE" w:rsidRDefault="003B2C37" w:rsidP="003B2C37">
      <w:pPr>
        <w:jc w:val="center"/>
        <w:rPr>
          <w:rFonts w:asciiTheme="minorHAnsi" w:hAnsiTheme="minorHAnsi" w:cstheme="minorHAnsi"/>
          <w:sz w:val="18"/>
          <w:szCs w:val="18"/>
        </w:rPr>
      </w:pPr>
    </w:p>
    <w:p w14:paraId="48D44E3E" w14:textId="77777777" w:rsidR="003B2C37" w:rsidRPr="008E67EE" w:rsidRDefault="003B2C37" w:rsidP="003B2C37">
      <w:pPr>
        <w:jc w:val="center"/>
        <w:rPr>
          <w:rFonts w:asciiTheme="minorHAnsi" w:hAnsiTheme="minorHAnsi" w:cstheme="minorHAnsi"/>
          <w:sz w:val="18"/>
          <w:szCs w:val="18"/>
        </w:rPr>
      </w:pPr>
    </w:p>
    <w:p w14:paraId="13CA71D3" w14:textId="77777777" w:rsidR="003B2C37" w:rsidRPr="008E67EE" w:rsidRDefault="003B2C37" w:rsidP="003B2C37">
      <w:pPr>
        <w:spacing w:line="360" w:lineRule="auto"/>
        <w:jc w:val="center"/>
        <w:rPr>
          <w:rFonts w:asciiTheme="minorHAnsi" w:hAnsiTheme="minorHAnsi" w:cstheme="minorHAnsi"/>
          <w:sz w:val="18"/>
          <w:szCs w:val="18"/>
        </w:rPr>
      </w:pPr>
    </w:p>
    <w:p w14:paraId="14327D72" w14:textId="4772E17F" w:rsidR="00F26382" w:rsidRPr="008E67EE" w:rsidRDefault="003B2C37" w:rsidP="00F26382">
      <w:pPr>
        <w:spacing w:line="276" w:lineRule="auto"/>
        <w:ind w:right="-2" w:firstLine="851"/>
        <w:rPr>
          <w:rFonts w:asciiTheme="minorHAnsi" w:hAnsiTheme="minorHAnsi" w:cstheme="minorHAnsi"/>
          <w:sz w:val="18"/>
          <w:szCs w:val="18"/>
        </w:rPr>
      </w:pPr>
      <w:r w:rsidRPr="008E67EE">
        <w:rPr>
          <w:rFonts w:asciiTheme="minorHAnsi" w:hAnsiTheme="minorHAnsi" w:cstheme="minorHAnsi"/>
          <w:sz w:val="18"/>
          <w:szCs w:val="18"/>
        </w:rPr>
        <w:t xml:space="preserve">DECLARO INEXIGÍVEL PROCESSO LICITATÓRIO, NOS TERMOS DO ART. 25, DA LEI Nº. 8.666/93, </w:t>
      </w:r>
      <w:r w:rsidRPr="008E67EE">
        <w:rPr>
          <w:rFonts w:asciiTheme="minorHAnsi" w:hAnsiTheme="minorHAnsi" w:cstheme="minorHAnsi"/>
          <w:color w:val="000000"/>
          <w:sz w:val="18"/>
          <w:szCs w:val="18"/>
        </w:rPr>
        <w:t xml:space="preserve">a contratação </w:t>
      </w:r>
      <w:r w:rsidRPr="008E67EE">
        <w:rPr>
          <w:rStyle w:val="fontstyle01"/>
          <w:rFonts w:asciiTheme="minorHAnsi" w:hAnsiTheme="minorHAnsi" w:cstheme="minorHAnsi"/>
          <w:sz w:val="18"/>
          <w:szCs w:val="18"/>
        </w:rPr>
        <w:t>de empresa</w:t>
      </w:r>
      <w:r w:rsidRPr="008E67EE">
        <w:rPr>
          <w:rFonts w:asciiTheme="minorHAnsi" w:hAnsiTheme="minorHAnsi" w:cstheme="minorHAnsi"/>
          <w:color w:val="000000"/>
          <w:sz w:val="18"/>
          <w:szCs w:val="18"/>
        </w:rPr>
        <w:t xml:space="preserve"> </w:t>
      </w:r>
      <w:proofErr w:type="gramStart"/>
      <w:r w:rsidR="00871EA1" w:rsidRPr="008E67EE">
        <w:rPr>
          <w:rStyle w:val="fontstyle01"/>
          <w:rFonts w:asciiTheme="minorHAnsi" w:hAnsiTheme="minorHAnsi" w:cstheme="minorHAnsi"/>
          <w:sz w:val="18"/>
          <w:szCs w:val="18"/>
        </w:rPr>
        <w:t xml:space="preserve">MEI </w:t>
      </w:r>
      <w:r w:rsidR="00DE4ADC">
        <w:rPr>
          <w:rStyle w:val="fontstyle01"/>
          <w:rFonts w:asciiTheme="minorHAnsi" w:hAnsiTheme="minorHAnsi" w:cstheme="minorHAnsi"/>
          <w:sz w:val="18"/>
          <w:szCs w:val="18"/>
        </w:rPr>
        <w:t xml:space="preserve"> </w:t>
      </w:r>
      <w:r w:rsidR="009B55D6">
        <w:rPr>
          <w:rStyle w:val="fontstyle01"/>
          <w:rFonts w:asciiTheme="minorHAnsi" w:hAnsiTheme="minorHAnsi" w:cstheme="minorHAnsi"/>
          <w:sz w:val="18"/>
          <w:szCs w:val="18"/>
        </w:rPr>
        <w:t>59.252.900</w:t>
      </w:r>
      <w:proofErr w:type="gramEnd"/>
      <w:r w:rsidR="009B55D6">
        <w:rPr>
          <w:rStyle w:val="fontstyle01"/>
          <w:rFonts w:asciiTheme="minorHAnsi" w:hAnsiTheme="minorHAnsi" w:cstheme="minorHAnsi"/>
          <w:sz w:val="18"/>
          <w:szCs w:val="18"/>
        </w:rPr>
        <w:t xml:space="preserve"> MURILO FOGASSA DE SOUZA</w:t>
      </w:r>
      <w:r w:rsidR="00DE4ADC" w:rsidRPr="005C4877">
        <w:rPr>
          <w:rStyle w:val="fontstyle01"/>
          <w:rFonts w:asciiTheme="minorHAnsi" w:hAnsiTheme="minorHAnsi" w:cstheme="minorHAnsi"/>
          <w:sz w:val="20"/>
          <w:szCs w:val="20"/>
        </w:rPr>
        <w:t xml:space="preserve">, </w:t>
      </w:r>
      <w:r w:rsidR="00DE4ADC" w:rsidRPr="005C4877">
        <w:rPr>
          <w:rFonts w:asciiTheme="minorHAnsi" w:hAnsiTheme="minorHAnsi" w:cstheme="minorHAnsi"/>
          <w:sz w:val="20"/>
        </w:rPr>
        <w:t xml:space="preserve">Pessoa Jurídica de Direito Privado, estabelecida à </w:t>
      </w:r>
      <w:r w:rsidR="007474CD">
        <w:rPr>
          <w:rFonts w:asciiTheme="minorHAnsi" w:hAnsiTheme="minorHAnsi" w:cstheme="minorHAnsi"/>
          <w:sz w:val="20"/>
        </w:rPr>
        <w:t>LOTEAMENTO CHICO MENDES</w:t>
      </w:r>
      <w:r w:rsidR="00037E55">
        <w:rPr>
          <w:rFonts w:asciiTheme="minorHAnsi" w:hAnsiTheme="minorHAnsi" w:cstheme="minorHAnsi"/>
          <w:sz w:val="20"/>
        </w:rPr>
        <w:t>, SN</w:t>
      </w:r>
      <w:r w:rsidR="00DE4ADC">
        <w:rPr>
          <w:rFonts w:asciiTheme="minorHAnsi" w:hAnsiTheme="minorHAnsi" w:cstheme="minorHAnsi"/>
          <w:sz w:val="20"/>
        </w:rPr>
        <w:t>,</w:t>
      </w:r>
      <w:r w:rsidR="00DE4ADC" w:rsidRPr="005C4877">
        <w:rPr>
          <w:rFonts w:asciiTheme="minorHAnsi" w:hAnsiTheme="minorHAnsi" w:cstheme="minorHAnsi"/>
          <w:sz w:val="20"/>
        </w:rPr>
        <w:t xml:space="preserve"> CEP: 87.930-000, Querência do Norte PR, inscrita no CNPJ/MF nº. </w:t>
      </w:r>
      <w:r w:rsidR="00037E55">
        <w:rPr>
          <w:rFonts w:asciiTheme="minorHAnsi" w:hAnsiTheme="minorHAnsi" w:cstheme="minorHAnsi"/>
          <w:sz w:val="20"/>
        </w:rPr>
        <w:t>59.252.900/0001-79</w:t>
      </w:r>
      <w:r w:rsidR="00DE4ADC" w:rsidRPr="005C4877">
        <w:rPr>
          <w:rFonts w:asciiTheme="minorHAnsi" w:hAnsiTheme="minorHAnsi" w:cstheme="minorHAnsi"/>
          <w:sz w:val="20"/>
        </w:rPr>
        <w:t>, contratada para prestar serviços de jardinagem, credenciada para serviços de jardinagem, conforme demonstrado no anexo I do edital</w:t>
      </w:r>
      <w:r w:rsidR="00DE4ADC">
        <w:rPr>
          <w:rFonts w:asciiTheme="minorHAnsi" w:hAnsiTheme="minorHAnsi" w:cstheme="minorHAnsi"/>
          <w:sz w:val="20"/>
        </w:rPr>
        <w:t>.</w:t>
      </w:r>
    </w:p>
    <w:p w14:paraId="609F99A7" w14:textId="47F81B0C" w:rsidR="003B2C37" w:rsidRPr="008E67EE" w:rsidRDefault="003B2C37" w:rsidP="00F26382">
      <w:pPr>
        <w:spacing w:line="276" w:lineRule="auto"/>
        <w:ind w:right="-2" w:firstLine="0"/>
        <w:rPr>
          <w:rFonts w:asciiTheme="minorHAnsi" w:hAnsiTheme="minorHAnsi" w:cstheme="minorHAnsi"/>
          <w:sz w:val="18"/>
          <w:szCs w:val="18"/>
          <w:lang w:eastAsia="en-US"/>
        </w:rPr>
      </w:pPr>
    </w:p>
    <w:p w14:paraId="700328F9" w14:textId="77777777" w:rsidR="00F26382" w:rsidRPr="008E67EE" w:rsidRDefault="00F26382" w:rsidP="003B2C37">
      <w:pPr>
        <w:spacing w:line="360" w:lineRule="auto"/>
        <w:jc w:val="right"/>
        <w:rPr>
          <w:rFonts w:asciiTheme="minorHAnsi" w:hAnsiTheme="minorHAnsi" w:cstheme="minorHAnsi"/>
          <w:sz w:val="18"/>
          <w:szCs w:val="18"/>
        </w:rPr>
      </w:pPr>
    </w:p>
    <w:p w14:paraId="65D68CBC" w14:textId="2B4CDB8C" w:rsidR="003B2C37" w:rsidRPr="008E67EE" w:rsidRDefault="003B2C37" w:rsidP="003B2C37">
      <w:pPr>
        <w:spacing w:line="360" w:lineRule="auto"/>
        <w:jc w:val="right"/>
        <w:rPr>
          <w:rFonts w:asciiTheme="minorHAnsi" w:hAnsiTheme="minorHAnsi" w:cstheme="minorHAnsi"/>
          <w:sz w:val="18"/>
          <w:szCs w:val="18"/>
        </w:rPr>
      </w:pPr>
      <w:r w:rsidRPr="008E67EE">
        <w:rPr>
          <w:rFonts w:asciiTheme="minorHAnsi" w:hAnsiTheme="minorHAnsi" w:cstheme="minorHAnsi"/>
          <w:sz w:val="18"/>
          <w:szCs w:val="18"/>
        </w:rPr>
        <w:t xml:space="preserve">Querência do Norte – PR, </w:t>
      </w:r>
      <w:r w:rsidR="00037E55">
        <w:rPr>
          <w:rFonts w:asciiTheme="minorHAnsi" w:hAnsiTheme="minorHAnsi" w:cstheme="minorHAnsi"/>
          <w:sz w:val="18"/>
          <w:szCs w:val="18"/>
        </w:rPr>
        <w:t>21</w:t>
      </w:r>
      <w:r w:rsidR="006218D1" w:rsidRPr="008E67EE">
        <w:rPr>
          <w:rFonts w:asciiTheme="minorHAnsi" w:hAnsiTheme="minorHAnsi" w:cstheme="minorHAnsi"/>
          <w:sz w:val="18"/>
          <w:szCs w:val="18"/>
        </w:rPr>
        <w:t xml:space="preserve"> de </w:t>
      </w:r>
      <w:proofErr w:type="gramStart"/>
      <w:r w:rsidR="00037E55">
        <w:rPr>
          <w:rFonts w:asciiTheme="minorHAnsi" w:hAnsiTheme="minorHAnsi" w:cstheme="minorHAnsi"/>
          <w:sz w:val="18"/>
          <w:szCs w:val="18"/>
        </w:rPr>
        <w:t>Fevereiro</w:t>
      </w:r>
      <w:proofErr w:type="gramEnd"/>
      <w:r w:rsidR="00DE4ADC">
        <w:rPr>
          <w:rFonts w:asciiTheme="minorHAnsi" w:hAnsiTheme="minorHAnsi" w:cstheme="minorHAnsi"/>
          <w:sz w:val="18"/>
          <w:szCs w:val="18"/>
        </w:rPr>
        <w:t xml:space="preserve"> de 2025</w:t>
      </w:r>
      <w:r w:rsidRPr="008E67EE">
        <w:rPr>
          <w:rFonts w:asciiTheme="minorHAnsi" w:hAnsiTheme="minorHAnsi" w:cstheme="minorHAnsi"/>
          <w:sz w:val="18"/>
          <w:szCs w:val="18"/>
        </w:rPr>
        <w:t>.</w:t>
      </w:r>
    </w:p>
    <w:p w14:paraId="72E1E5CE" w14:textId="77777777" w:rsidR="003B2C37" w:rsidRPr="008E67EE" w:rsidRDefault="003B2C37" w:rsidP="003B2C37">
      <w:pPr>
        <w:spacing w:line="360" w:lineRule="auto"/>
        <w:rPr>
          <w:rFonts w:asciiTheme="minorHAnsi" w:hAnsiTheme="minorHAnsi" w:cstheme="minorHAnsi"/>
          <w:sz w:val="18"/>
          <w:szCs w:val="18"/>
        </w:rPr>
      </w:pPr>
    </w:p>
    <w:p w14:paraId="5F3A040C" w14:textId="77777777" w:rsidR="003B2C37" w:rsidRPr="008E67EE" w:rsidRDefault="003B2C37" w:rsidP="003B2C37">
      <w:pPr>
        <w:spacing w:line="360" w:lineRule="auto"/>
        <w:rPr>
          <w:rFonts w:asciiTheme="minorHAnsi" w:hAnsiTheme="minorHAnsi" w:cstheme="minorHAnsi"/>
          <w:sz w:val="18"/>
          <w:szCs w:val="18"/>
        </w:rPr>
      </w:pPr>
    </w:p>
    <w:p w14:paraId="61672C99" w14:textId="77777777" w:rsidR="003B2C37" w:rsidRPr="008E67EE" w:rsidRDefault="003B2C37" w:rsidP="003B2C37">
      <w:pPr>
        <w:rPr>
          <w:rFonts w:asciiTheme="minorHAnsi" w:hAnsiTheme="minorHAnsi" w:cstheme="minorHAnsi"/>
          <w:sz w:val="18"/>
          <w:szCs w:val="18"/>
        </w:rPr>
      </w:pPr>
    </w:p>
    <w:p w14:paraId="4E26E36A" w14:textId="77777777" w:rsidR="003B2C37" w:rsidRPr="008E67EE" w:rsidRDefault="003B2C37" w:rsidP="003B2C37">
      <w:pPr>
        <w:jc w:val="center"/>
        <w:rPr>
          <w:rFonts w:asciiTheme="minorHAnsi" w:hAnsiTheme="minorHAnsi" w:cstheme="minorHAnsi"/>
          <w:sz w:val="18"/>
          <w:szCs w:val="18"/>
        </w:rPr>
      </w:pPr>
      <w:r w:rsidRPr="008E67EE">
        <w:rPr>
          <w:rFonts w:asciiTheme="minorHAnsi" w:hAnsiTheme="minorHAnsi" w:cstheme="minorHAnsi"/>
          <w:sz w:val="18"/>
          <w:szCs w:val="18"/>
        </w:rPr>
        <w:t>Alex Sandro Fernandes</w:t>
      </w:r>
    </w:p>
    <w:p w14:paraId="44EF40AF" w14:textId="77777777" w:rsidR="003B2C37" w:rsidRPr="008E67EE" w:rsidRDefault="003B2C37" w:rsidP="003B2C37">
      <w:pPr>
        <w:jc w:val="center"/>
        <w:rPr>
          <w:rFonts w:asciiTheme="minorHAnsi" w:hAnsiTheme="minorHAnsi" w:cstheme="minorHAnsi"/>
          <w:sz w:val="18"/>
          <w:szCs w:val="18"/>
        </w:rPr>
      </w:pPr>
      <w:r w:rsidRPr="008E67EE">
        <w:rPr>
          <w:rFonts w:asciiTheme="minorHAnsi" w:hAnsiTheme="minorHAnsi" w:cstheme="minorHAnsi"/>
          <w:sz w:val="18"/>
          <w:szCs w:val="18"/>
        </w:rPr>
        <w:t>Prefeito</w:t>
      </w:r>
    </w:p>
    <w:p w14:paraId="299157FC" w14:textId="77777777" w:rsidR="003B2C37" w:rsidRPr="008E67EE" w:rsidRDefault="003B2C37" w:rsidP="003B2C37">
      <w:pPr>
        <w:jc w:val="center"/>
        <w:rPr>
          <w:rFonts w:asciiTheme="minorHAnsi" w:hAnsiTheme="minorHAnsi" w:cstheme="minorHAnsi"/>
          <w:i/>
          <w:sz w:val="18"/>
          <w:szCs w:val="18"/>
        </w:rPr>
      </w:pPr>
    </w:p>
    <w:p w14:paraId="47E9334A" w14:textId="77777777" w:rsidR="003B2C37" w:rsidRPr="008E67EE" w:rsidRDefault="003B2C37" w:rsidP="003B2C37">
      <w:pPr>
        <w:jc w:val="center"/>
        <w:rPr>
          <w:rFonts w:asciiTheme="minorHAnsi" w:hAnsiTheme="minorHAnsi" w:cstheme="minorHAnsi"/>
          <w:i/>
          <w:sz w:val="18"/>
          <w:szCs w:val="18"/>
        </w:rPr>
      </w:pPr>
    </w:p>
    <w:p w14:paraId="5861886E" w14:textId="77777777" w:rsidR="003B2C37" w:rsidRPr="008E67EE" w:rsidRDefault="003B2C37" w:rsidP="003B2C37">
      <w:pPr>
        <w:jc w:val="center"/>
        <w:rPr>
          <w:rFonts w:asciiTheme="minorHAnsi" w:hAnsiTheme="minorHAnsi" w:cstheme="minorHAnsi"/>
          <w:i/>
          <w:sz w:val="18"/>
          <w:szCs w:val="18"/>
        </w:rPr>
      </w:pPr>
    </w:p>
    <w:p w14:paraId="30BBC90A" w14:textId="77777777" w:rsidR="003B2C37" w:rsidRPr="008E67EE" w:rsidRDefault="003B2C37" w:rsidP="003B2C37">
      <w:pPr>
        <w:rPr>
          <w:rFonts w:asciiTheme="minorHAnsi" w:hAnsiTheme="minorHAnsi" w:cstheme="minorHAnsi"/>
          <w:sz w:val="18"/>
          <w:szCs w:val="18"/>
        </w:rPr>
      </w:pPr>
    </w:p>
    <w:p w14:paraId="2F1C5FBF" w14:textId="77777777" w:rsidR="003B2C37" w:rsidRPr="008E67EE" w:rsidRDefault="003B2C37" w:rsidP="003B2C37">
      <w:pPr>
        <w:rPr>
          <w:rFonts w:asciiTheme="minorHAnsi" w:hAnsiTheme="minorHAnsi" w:cstheme="minorHAnsi"/>
          <w:sz w:val="18"/>
          <w:szCs w:val="18"/>
        </w:rPr>
      </w:pPr>
    </w:p>
    <w:p w14:paraId="6E91F76E" w14:textId="77777777" w:rsidR="003B2C37" w:rsidRPr="008E67EE" w:rsidRDefault="003B2C37" w:rsidP="003B2C37">
      <w:pPr>
        <w:rPr>
          <w:rFonts w:asciiTheme="minorHAnsi" w:hAnsiTheme="minorHAnsi" w:cstheme="minorHAnsi"/>
          <w:sz w:val="18"/>
          <w:szCs w:val="18"/>
        </w:rPr>
      </w:pPr>
    </w:p>
    <w:p w14:paraId="70CE1704" w14:textId="77777777" w:rsidR="003B2C37" w:rsidRPr="008E67EE" w:rsidRDefault="003B2C37" w:rsidP="003B2C37">
      <w:pPr>
        <w:jc w:val="center"/>
        <w:rPr>
          <w:rFonts w:asciiTheme="minorHAnsi" w:hAnsiTheme="minorHAnsi" w:cstheme="minorHAnsi"/>
          <w:sz w:val="18"/>
          <w:szCs w:val="18"/>
        </w:rPr>
      </w:pPr>
      <w:r w:rsidRPr="008E67EE">
        <w:rPr>
          <w:rFonts w:asciiTheme="minorHAnsi" w:hAnsiTheme="minorHAnsi" w:cstheme="minorHAnsi"/>
          <w:sz w:val="18"/>
          <w:szCs w:val="18"/>
        </w:rPr>
        <w:br w:type="page"/>
      </w:r>
    </w:p>
    <w:p w14:paraId="2D55EF90" w14:textId="77777777" w:rsidR="003B2C37" w:rsidRPr="008E67EE" w:rsidRDefault="003B2C37" w:rsidP="003B2C37">
      <w:pPr>
        <w:jc w:val="center"/>
        <w:rPr>
          <w:rFonts w:asciiTheme="minorHAnsi" w:hAnsiTheme="minorHAnsi" w:cstheme="minorHAnsi"/>
          <w:sz w:val="18"/>
          <w:szCs w:val="18"/>
        </w:rPr>
      </w:pPr>
    </w:p>
    <w:p w14:paraId="54D42B92" w14:textId="06E5FA09" w:rsidR="003B2C37" w:rsidRPr="008E67EE" w:rsidRDefault="003B2C37" w:rsidP="003B2C37">
      <w:pPr>
        <w:jc w:val="center"/>
        <w:rPr>
          <w:rFonts w:asciiTheme="minorHAnsi" w:hAnsiTheme="minorHAnsi" w:cstheme="minorHAnsi"/>
          <w:sz w:val="18"/>
          <w:szCs w:val="18"/>
        </w:rPr>
      </w:pPr>
      <w:r w:rsidRPr="008E67EE">
        <w:rPr>
          <w:rFonts w:asciiTheme="minorHAnsi" w:hAnsiTheme="minorHAnsi" w:cstheme="minorHAnsi"/>
          <w:sz w:val="18"/>
          <w:szCs w:val="18"/>
        </w:rPr>
        <w:t xml:space="preserve">INEXIGIBILIDADE DE LICITAÇÃO Nº. </w:t>
      </w:r>
      <w:r w:rsidR="00037E55">
        <w:rPr>
          <w:rFonts w:asciiTheme="minorHAnsi" w:hAnsiTheme="minorHAnsi" w:cstheme="minorHAnsi"/>
          <w:sz w:val="18"/>
          <w:szCs w:val="18"/>
        </w:rPr>
        <w:t>10</w:t>
      </w:r>
      <w:r w:rsidR="0008679F">
        <w:rPr>
          <w:rFonts w:asciiTheme="minorHAnsi" w:hAnsiTheme="minorHAnsi" w:cstheme="minorHAnsi"/>
          <w:sz w:val="18"/>
          <w:szCs w:val="18"/>
        </w:rPr>
        <w:t>/2025</w:t>
      </w:r>
    </w:p>
    <w:p w14:paraId="6A986C15" w14:textId="77777777" w:rsidR="003B2C37" w:rsidRPr="008E67EE" w:rsidRDefault="003B2C37" w:rsidP="003B2C37">
      <w:pPr>
        <w:jc w:val="center"/>
        <w:rPr>
          <w:rFonts w:asciiTheme="minorHAnsi" w:hAnsiTheme="minorHAnsi" w:cstheme="minorHAnsi"/>
          <w:sz w:val="18"/>
          <w:szCs w:val="18"/>
        </w:rPr>
      </w:pPr>
    </w:p>
    <w:p w14:paraId="74775EFB" w14:textId="3A448E1B" w:rsidR="003B2C37" w:rsidRPr="008E67EE" w:rsidRDefault="003B2C37" w:rsidP="003B2C37">
      <w:pPr>
        <w:jc w:val="center"/>
        <w:rPr>
          <w:rFonts w:asciiTheme="minorHAnsi" w:hAnsiTheme="minorHAnsi" w:cstheme="minorHAnsi"/>
          <w:sz w:val="18"/>
          <w:szCs w:val="18"/>
        </w:rPr>
      </w:pPr>
      <w:r w:rsidRPr="008E67EE">
        <w:rPr>
          <w:rFonts w:asciiTheme="minorHAnsi" w:hAnsiTheme="minorHAnsi" w:cstheme="minorHAnsi"/>
          <w:sz w:val="18"/>
          <w:szCs w:val="18"/>
        </w:rPr>
        <w:t>PROCESSO ADMINISTRATIVO Nº</w:t>
      </w:r>
      <w:r w:rsidR="00C07992" w:rsidRPr="008E67EE">
        <w:rPr>
          <w:rFonts w:asciiTheme="minorHAnsi" w:hAnsiTheme="minorHAnsi" w:cstheme="minorHAnsi"/>
          <w:sz w:val="18"/>
          <w:szCs w:val="18"/>
        </w:rPr>
        <w:t xml:space="preserve"> </w:t>
      </w:r>
      <w:r w:rsidR="00037E55">
        <w:rPr>
          <w:rFonts w:asciiTheme="minorHAnsi" w:hAnsiTheme="minorHAnsi" w:cstheme="minorHAnsi"/>
          <w:sz w:val="18"/>
          <w:szCs w:val="18"/>
        </w:rPr>
        <w:t>22</w:t>
      </w:r>
      <w:r w:rsidR="0008679F">
        <w:rPr>
          <w:rFonts w:asciiTheme="minorHAnsi" w:hAnsiTheme="minorHAnsi" w:cstheme="minorHAnsi"/>
          <w:sz w:val="18"/>
          <w:szCs w:val="18"/>
        </w:rPr>
        <w:t>/2025</w:t>
      </w:r>
    </w:p>
    <w:p w14:paraId="2283BEF8" w14:textId="77777777" w:rsidR="003B2C37" w:rsidRPr="008E67EE" w:rsidRDefault="003B2C37" w:rsidP="003B2C37">
      <w:pPr>
        <w:jc w:val="center"/>
        <w:rPr>
          <w:rFonts w:asciiTheme="minorHAnsi" w:hAnsiTheme="minorHAnsi" w:cstheme="minorHAnsi"/>
          <w:sz w:val="18"/>
          <w:szCs w:val="18"/>
        </w:rPr>
      </w:pPr>
    </w:p>
    <w:p w14:paraId="3341E645" w14:textId="77777777" w:rsidR="003B2C37" w:rsidRPr="008E67EE" w:rsidRDefault="003B2C37" w:rsidP="003B2C37">
      <w:pPr>
        <w:jc w:val="center"/>
        <w:rPr>
          <w:rFonts w:asciiTheme="minorHAnsi" w:hAnsiTheme="minorHAnsi" w:cstheme="minorHAnsi"/>
          <w:sz w:val="18"/>
          <w:szCs w:val="18"/>
        </w:rPr>
      </w:pPr>
      <w:r w:rsidRPr="008E67EE">
        <w:rPr>
          <w:rFonts w:asciiTheme="minorHAnsi" w:hAnsiTheme="minorHAnsi" w:cstheme="minorHAnsi"/>
          <w:sz w:val="18"/>
          <w:szCs w:val="18"/>
        </w:rPr>
        <w:t>AVISO DE RATIFICAÇÃO</w:t>
      </w:r>
    </w:p>
    <w:p w14:paraId="022BA50F" w14:textId="77777777" w:rsidR="003B2C37" w:rsidRPr="008E67EE" w:rsidRDefault="003B2C37" w:rsidP="003B2C37">
      <w:pPr>
        <w:spacing w:line="360" w:lineRule="auto"/>
        <w:rPr>
          <w:rFonts w:asciiTheme="minorHAnsi" w:hAnsiTheme="minorHAnsi" w:cstheme="minorHAnsi"/>
          <w:sz w:val="18"/>
          <w:szCs w:val="18"/>
        </w:rPr>
      </w:pPr>
    </w:p>
    <w:p w14:paraId="5F67E892" w14:textId="77777777" w:rsidR="003B2C37" w:rsidRPr="008E67EE" w:rsidRDefault="003B2C37" w:rsidP="003B2C37">
      <w:pPr>
        <w:spacing w:line="360" w:lineRule="auto"/>
        <w:rPr>
          <w:rFonts w:asciiTheme="minorHAnsi" w:hAnsiTheme="minorHAnsi" w:cstheme="minorHAnsi"/>
          <w:sz w:val="18"/>
          <w:szCs w:val="18"/>
        </w:rPr>
      </w:pPr>
    </w:p>
    <w:p w14:paraId="0E8CD3FB" w14:textId="00243A87" w:rsidR="00F26382" w:rsidRPr="008E67EE" w:rsidRDefault="003B2C37" w:rsidP="00F26382">
      <w:pPr>
        <w:spacing w:line="276" w:lineRule="auto"/>
        <w:ind w:right="-2" w:firstLine="851"/>
        <w:rPr>
          <w:rFonts w:asciiTheme="minorHAnsi" w:hAnsiTheme="minorHAnsi" w:cstheme="minorHAnsi"/>
          <w:sz w:val="18"/>
          <w:szCs w:val="18"/>
        </w:rPr>
      </w:pPr>
      <w:r w:rsidRPr="008E67EE">
        <w:rPr>
          <w:rFonts w:asciiTheme="minorHAnsi" w:hAnsiTheme="minorHAnsi" w:cstheme="minorHAnsi"/>
          <w:sz w:val="18"/>
          <w:szCs w:val="18"/>
        </w:rPr>
        <w:t xml:space="preserve">O PREFEITO ALEX SANDRO FERNANDES, torna pública a RATIFICAÇÃO do procedimento de Inexigibilidade de licitação em epígrafe e a ADJUDICAÇÃO do objeto – </w:t>
      </w:r>
      <w:r w:rsidRPr="008E67EE">
        <w:rPr>
          <w:rFonts w:asciiTheme="minorHAnsi" w:hAnsiTheme="minorHAnsi" w:cstheme="minorHAnsi"/>
          <w:color w:val="000000"/>
          <w:sz w:val="18"/>
          <w:szCs w:val="18"/>
        </w:rPr>
        <w:t xml:space="preserve">a contratação </w:t>
      </w:r>
      <w:r w:rsidRPr="008E67EE">
        <w:rPr>
          <w:rStyle w:val="fontstyle01"/>
          <w:rFonts w:asciiTheme="minorHAnsi" w:hAnsiTheme="minorHAnsi" w:cstheme="minorHAnsi"/>
          <w:sz w:val="18"/>
          <w:szCs w:val="18"/>
        </w:rPr>
        <w:t>empresa</w:t>
      </w:r>
      <w:r w:rsidR="007D5F96" w:rsidRPr="008E67EE">
        <w:rPr>
          <w:rStyle w:val="fontstyle01"/>
          <w:rFonts w:asciiTheme="minorHAnsi" w:hAnsiTheme="minorHAnsi" w:cstheme="minorHAnsi"/>
          <w:sz w:val="18"/>
          <w:szCs w:val="18"/>
        </w:rPr>
        <w:t xml:space="preserve"> </w:t>
      </w:r>
      <w:proofErr w:type="gramStart"/>
      <w:r w:rsidR="00837A49" w:rsidRPr="008E67EE">
        <w:rPr>
          <w:rStyle w:val="fontstyle01"/>
          <w:rFonts w:asciiTheme="minorHAnsi" w:hAnsiTheme="minorHAnsi" w:cstheme="minorHAnsi"/>
          <w:sz w:val="18"/>
          <w:szCs w:val="18"/>
        </w:rPr>
        <w:t xml:space="preserve">MEI </w:t>
      </w:r>
      <w:r w:rsidR="00837A49">
        <w:rPr>
          <w:rStyle w:val="fontstyle01"/>
          <w:rFonts w:asciiTheme="minorHAnsi" w:hAnsiTheme="minorHAnsi" w:cstheme="minorHAnsi"/>
          <w:sz w:val="18"/>
          <w:szCs w:val="18"/>
        </w:rPr>
        <w:t xml:space="preserve"> 59.252.900</w:t>
      </w:r>
      <w:proofErr w:type="gramEnd"/>
      <w:r w:rsidR="00837A49">
        <w:rPr>
          <w:rStyle w:val="fontstyle01"/>
          <w:rFonts w:asciiTheme="minorHAnsi" w:hAnsiTheme="minorHAnsi" w:cstheme="minorHAnsi"/>
          <w:sz w:val="18"/>
          <w:szCs w:val="18"/>
        </w:rPr>
        <w:t xml:space="preserve"> MURILO FOGASSA DE SOUZA</w:t>
      </w:r>
      <w:r w:rsidR="00837A49" w:rsidRPr="005C4877">
        <w:rPr>
          <w:rStyle w:val="fontstyle01"/>
          <w:rFonts w:asciiTheme="minorHAnsi" w:hAnsiTheme="minorHAnsi" w:cstheme="minorHAnsi"/>
          <w:sz w:val="20"/>
          <w:szCs w:val="20"/>
        </w:rPr>
        <w:t xml:space="preserve">, </w:t>
      </w:r>
      <w:r w:rsidR="00837A49" w:rsidRPr="005C4877">
        <w:rPr>
          <w:rFonts w:asciiTheme="minorHAnsi" w:hAnsiTheme="minorHAnsi" w:cstheme="minorHAnsi"/>
          <w:sz w:val="20"/>
        </w:rPr>
        <w:t xml:space="preserve">Pessoa Jurídica de Direito Privado, estabelecida à </w:t>
      </w:r>
      <w:r w:rsidR="00837A49">
        <w:rPr>
          <w:rFonts w:asciiTheme="minorHAnsi" w:hAnsiTheme="minorHAnsi" w:cstheme="minorHAnsi"/>
          <w:sz w:val="20"/>
        </w:rPr>
        <w:t>LOTEAMENTO CHICO MENDES, SN,</w:t>
      </w:r>
      <w:r w:rsidR="00837A49" w:rsidRPr="005C4877">
        <w:rPr>
          <w:rFonts w:asciiTheme="minorHAnsi" w:hAnsiTheme="minorHAnsi" w:cstheme="minorHAnsi"/>
          <w:sz w:val="20"/>
        </w:rPr>
        <w:t xml:space="preserve"> CEP: 87.930-000, Querência do Norte PR, inscrita no CNPJ/MF nº. </w:t>
      </w:r>
      <w:r w:rsidR="00837A49">
        <w:rPr>
          <w:rFonts w:asciiTheme="minorHAnsi" w:hAnsiTheme="minorHAnsi" w:cstheme="minorHAnsi"/>
          <w:sz w:val="20"/>
        </w:rPr>
        <w:t>59.252.900/0001-79</w:t>
      </w:r>
      <w:r w:rsidR="0008679F" w:rsidRPr="005C4877">
        <w:rPr>
          <w:rFonts w:asciiTheme="minorHAnsi" w:hAnsiTheme="minorHAnsi" w:cstheme="minorHAnsi"/>
          <w:sz w:val="20"/>
        </w:rPr>
        <w:t xml:space="preserve">, contratada para prestar serviços de jardinagem, credenciada para serviços de jardinagem, conforme demonstrado no anexo I do edital, cujo valor por </w:t>
      </w:r>
      <w:r w:rsidR="0008679F">
        <w:rPr>
          <w:rFonts w:asciiTheme="minorHAnsi" w:hAnsiTheme="minorHAnsi" w:cstheme="minorHAnsi"/>
          <w:sz w:val="20"/>
        </w:rPr>
        <w:t>06</w:t>
      </w:r>
      <w:r w:rsidR="0008679F" w:rsidRPr="005C4877">
        <w:rPr>
          <w:rFonts w:asciiTheme="minorHAnsi" w:hAnsiTheme="minorHAnsi" w:cstheme="minorHAnsi"/>
          <w:sz w:val="20"/>
        </w:rPr>
        <w:t xml:space="preserve"> meses é de R$ </w:t>
      </w:r>
      <w:r w:rsidR="0008679F">
        <w:rPr>
          <w:rFonts w:asciiTheme="minorHAnsi" w:hAnsiTheme="minorHAnsi" w:cstheme="minorHAnsi"/>
          <w:sz w:val="20"/>
        </w:rPr>
        <w:t>11.200,38</w:t>
      </w:r>
      <w:r w:rsidR="0008679F" w:rsidRPr="005C4877">
        <w:rPr>
          <w:rFonts w:asciiTheme="minorHAnsi" w:hAnsiTheme="minorHAnsi" w:cstheme="minorHAnsi"/>
          <w:sz w:val="20"/>
        </w:rPr>
        <w:t xml:space="preserve"> (</w:t>
      </w:r>
      <w:r w:rsidR="0008679F">
        <w:rPr>
          <w:rFonts w:asciiTheme="minorHAnsi" w:hAnsiTheme="minorHAnsi" w:cstheme="minorHAnsi"/>
          <w:sz w:val="20"/>
        </w:rPr>
        <w:t xml:space="preserve"> Onze Mil, Duzentos Reais e Trinta e Oito Centavos</w:t>
      </w:r>
      <w:r w:rsidR="0008679F" w:rsidRPr="005C4877">
        <w:rPr>
          <w:rFonts w:asciiTheme="minorHAnsi" w:hAnsiTheme="minorHAnsi" w:cstheme="minorHAnsi"/>
          <w:sz w:val="20"/>
        </w:rPr>
        <w:t>)</w:t>
      </w:r>
      <w:r w:rsidR="0008679F">
        <w:rPr>
          <w:rFonts w:asciiTheme="minorHAnsi" w:hAnsiTheme="minorHAnsi" w:cstheme="minorHAnsi"/>
          <w:sz w:val="20"/>
        </w:rPr>
        <w:t xml:space="preserve">. </w:t>
      </w:r>
    </w:p>
    <w:p w14:paraId="558D372E" w14:textId="4447B8E4" w:rsidR="003B2C37" w:rsidRPr="008E67EE" w:rsidRDefault="003B2C37" w:rsidP="00F26382">
      <w:pPr>
        <w:spacing w:line="276" w:lineRule="auto"/>
        <w:ind w:right="-2" w:firstLine="0"/>
        <w:rPr>
          <w:rFonts w:asciiTheme="minorHAnsi" w:hAnsiTheme="minorHAnsi" w:cstheme="minorHAnsi"/>
          <w:sz w:val="18"/>
          <w:szCs w:val="18"/>
        </w:rPr>
      </w:pPr>
    </w:p>
    <w:p w14:paraId="258ABC19" w14:textId="77777777" w:rsidR="003B2C37" w:rsidRPr="008E67EE" w:rsidRDefault="003B2C37" w:rsidP="003B2C37">
      <w:pPr>
        <w:spacing w:line="360" w:lineRule="auto"/>
        <w:ind w:firstLine="1701"/>
        <w:rPr>
          <w:rFonts w:asciiTheme="minorHAnsi" w:hAnsiTheme="minorHAnsi" w:cstheme="minorHAnsi"/>
          <w:sz w:val="18"/>
          <w:szCs w:val="18"/>
        </w:rPr>
      </w:pPr>
    </w:p>
    <w:p w14:paraId="114A65DE" w14:textId="70636C1F" w:rsidR="003B2C37" w:rsidRPr="008E67EE" w:rsidRDefault="003B2C37" w:rsidP="00196CAB">
      <w:pPr>
        <w:spacing w:line="360" w:lineRule="auto"/>
        <w:jc w:val="right"/>
        <w:rPr>
          <w:rFonts w:asciiTheme="minorHAnsi" w:hAnsiTheme="minorHAnsi" w:cstheme="minorHAnsi"/>
          <w:sz w:val="18"/>
          <w:szCs w:val="18"/>
        </w:rPr>
      </w:pPr>
      <w:r w:rsidRPr="008E67EE">
        <w:rPr>
          <w:rFonts w:asciiTheme="minorHAnsi" w:hAnsiTheme="minorHAnsi" w:cstheme="minorHAnsi"/>
          <w:sz w:val="18"/>
          <w:szCs w:val="18"/>
        </w:rPr>
        <w:t xml:space="preserve">Querência do Norte – PR, </w:t>
      </w:r>
      <w:r w:rsidR="0008679F">
        <w:rPr>
          <w:rFonts w:asciiTheme="minorHAnsi" w:hAnsiTheme="minorHAnsi" w:cstheme="minorHAnsi"/>
          <w:sz w:val="18"/>
          <w:szCs w:val="18"/>
        </w:rPr>
        <w:t>23 de Janeiro de 2025</w:t>
      </w:r>
    </w:p>
    <w:p w14:paraId="6E32AA3F" w14:textId="77777777" w:rsidR="003B2C37" w:rsidRPr="008E67EE" w:rsidRDefault="003B2C37" w:rsidP="003B2C37">
      <w:pPr>
        <w:rPr>
          <w:rFonts w:asciiTheme="minorHAnsi" w:hAnsiTheme="minorHAnsi" w:cstheme="minorHAnsi"/>
          <w:sz w:val="18"/>
          <w:szCs w:val="18"/>
        </w:rPr>
      </w:pPr>
    </w:p>
    <w:p w14:paraId="28BA205C" w14:textId="77777777" w:rsidR="003B2C37" w:rsidRPr="008E67EE" w:rsidRDefault="003B2C37" w:rsidP="003B2C37">
      <w:pPr>
        <w:rPr>
          <w:rFonts w:asciiTheme="minorHAnsi" w:hAnsiTheme="minorHAnsi" w:cstheme="minorHAnsi"/>
          <w:sz w:val="18"/>
          <w:szCs w:val="18"/>
        </w:rPr>
      </w:pPr>
    </w:p>
    <w:p w14:paraId="07782B70" w14:textId="77777777" w:rsidR="003B2C37" w:rsidRPr="008E67EE" w:rsidRDefault="003B2C37" w:rsidP="003B2C37">
      <w:pPr>
        <w:rPr>
          <w:rFonts w:asciiTheme="minorHAnsi" w:hAnsiTheme="minorHAnsi" w:cstheme="minorHAnsi"/>
          <w:sz w:val="18"/>
          <w:szCs w:val="18"/>
        </w:rPr>
      </w:pPr>
    </w:p>
    <w:p w14:paraId="28271C24" w14:textId="77777777" w:rsidR="003B2C37" w:rsidRPr="008E67EE" w:rsidRDefault="003B2C37" w:rsidP="003B2C37">
      <w:pPr>
        <w:rPr>
          <w:rFonts w:asciiTheme="minorHAnsi" w:hAnsiTheme="minorHAnsi" w:cstheme="minorHAnsi"/>
          <w:sz w:val="18"/>
          <w:szCs w:val="18"/>
        </w:rPr>
      </w:pPr>
    </w:p>
    <w:p w14:paraId="7F6F4A3F" w14:textId="77777777" w:rsidR="003B2C37" w:rsidRPr="008E67EE" w:rsidRDefault="003B2C37" w:rsidP="003B2C37">
      <w:pPr>
        <w:rPr>
          <w:rFonts w:asciiTheme="minorHAnsi" w:hAnsiTheme="minorHAnsi" w:cstheme="minorHAnsi"/>
          <w:sz w:val="18"/>
          <w:szCs w:val="18"/>
        </w:rPr>
      </w:pPr>
    </w:p>
    <w:p w14:paraId="6B80436D" w14:textId="77777777" w:rsidR="003B2C37" w:rsidRPr="008E67EE" w:rsidRDefault="003B2C37" w:rsidP="003B2C37">
      <w:pPr>
        <w:rPr>
          <w:rFonts w:asciiTheme="minorHAnsi" w:hAnsiTheme="minorHAnsi" w:cstheme="minorHAnsi"/>
          <w:sz w:val="18"/>
          <w:szCs w:val="18"/>
        </w:rPr>
      </w:pPr>
    </w:p>
    <w:p w14:paraId="32A7A635" w14:textId="77777777" w:rsidR="003B2C37" w:rsidRPr="008E67EE" w:rsidRDefault="003B2C37" w:rsidP="003B2C37">
      <w:pPr>
        <w:rPr>
          <w:rFonts w:asciiTheme="minorHAnsi" w:hAnsiTheme="minorHAnsi" w:cstheme="minorHAnsi"/>
          <w:sz w:val="18"/>
          <w:szCs w:val="18"/>
        </w:rPr>
      </w:pPr>
    </w:p>
    <w:p w14:paraId="64A01199" w14:textId="77777777" w:rsidR="003B2C37" w:rsidRPr="008E67EE" w:rsidRDefault="003B2C37" w:rsidP="003B2C37">
      <w:pPr>
        <w:jc w:val="center"/>
        <w:rPr>
          <w:rFonts w:asciiTheme="minorHAnsi" w:hAnsiTheme="minorHAnsi" w:cstheme="minorHAnsi"/>
          <w:sz w:val="18"/>
          <w:szCs w:val="18"/>
        </w:rPr>
      </w:pPr>
    </w:p>
    <w:p w14:paraId="6BD00C52" w14:textId="77777777" w:rsidR="003B2C37" w:rsidRPr="008E67EE" w:rsidRDefault="003B2C37" w:rsidP="003B2C37">
      <w:pPr>
        <w:jc w:val="center"/>
        <w:rPr>
          <w:rFonts w:asciiTheme="minorHAnsi" w:hAnsiTheme="minorHAnsi" w:cstheme="minorHAnsi"/>
          <w:sz w:val="18"/>
          <w:szCs w:val="18"/>
        </w:rPr>
      </w:pPr>
    </w:p>
    <w:p w14:paraId="27759BA7" w14:textId="77777777" w:rsidR="003B2C37" w:rsidRPr="008E67EE" w:rsidRDefault="003B2C37" w:rsidP="003B2C37">
      <w:pPr>
        <w:jc w:val="center"/>
        <w:rPr>
          <w:rFonts w:asciiTheme="minorHAnsi" w:hAnsiTheme="minorHAnsi" w:cstheme="minorHAnsi"/>
          <w:sz w:val="18"/>
          <w:szCs w:val="18"/>
        </w:rPr>
      </w:pPr>
      <w:r w:rsidRPr="008E67EE">
        <w:rPr>
          <w:rFonts w:asciiTheme="minorHAnsi" w:hAnsiTheme="minorHAnsi" w:cstheme="minorHAnsi"/>
          <w:sz w:val="18"/>
          <w:szCs w:val="18"/>
        </w:rPr>
        <w:t>ALEX SANDRO FERNANDES</w:t>
      </w:r>
    </w:p>
    <w:p w14:paraId="65E124DD" w14:textId="77777777" w:rsidR="003B2C37" w:rsidRPr="008E67EE" w:rsidRDefault="003B2C37" w:rsidP="003B2C37">
      <w:pPr>
        <w:jc w:val="center"/>
        <w:rPr>
          <w:rFonts w:asciiTheme="minorHAnsi" w:hAnsiTheme="minorHAnsi" w:cstheme="minorHAnsi"/>
          <w:i/>
          <w:sz w:val="18"/>
          <w:szCs w:val="18"/>
        </w:rPr>
      </w:pPr>
      <w:r w:rsidRPr="008E67EE">
        <w:rPr>
          <w:rFonts w:asciiTheme="minorHAnsi" w:hAnsiTheme="minorHAnsi" w:cstheme="minorHAnsi"/>
          <w:sz w:val="18"/>
          <w:szCs w:val="18"/>
        </w:rPr>
        <w:t>PREFEITO</w:t>
      </w:r>
    </w:p>
    <w:p w14:paraId="09503244" w14:textId="77777777" w:rsidR="003B2C37" w:rsidRPr="008E67EE" w:rsidRDefault="003B2C37" w:rsidP="003B2C37">
      <w:pPr>
        <w:jc w:val="center"/>
        <w:rPr>
          <w:rFonts w:asciiTheme="minorHAnsi" w:hAnsiTheme="minorHAnsi" w:cstheme="minorHAnsi"/>
          <w:i/>
          <w:sz w:val="18"/>
          <w:szCs w:val="18"/>
        </w:rPr>
      </w:pPr>
    </w:p>
    <w:p w14:paraId="64A51778" w14:textId="77777777" w:rsidR="003B2C37" w:rsidRPr="008E67EE" w:rsidRDefault="003B2C37" w:rsidP="003B2C37">
      <w:pPr>
        <w:jc w:val="center"/>
        <w:rPr>
          <w:rFonts w:asciiTheme="minorHAnsi" w:hAnsiTheme="minorHAnsi" w:cstheme="minorHAnsi"/>
          <w:i/>
          <w:sz w:val="18"/>
          <w:szCs w:val="18"/>
        </w:rPr>
      </w:pPr>
    </w:p>
    <w:p w14:paraId="2C823C59" w14:textId="77777777" w:rsidR="003B2C37" w:rsidRPr="008E67EE" w:rsidRDefault="003B2C37" w:rsidP="003B2C37">
      <w:pPr>
        <w:jc w:val="center"/>
        <w:rPr>
          <w:rFonts w:asciiTheme="minorHAnsi" w:hAnsiTheme="minorHAnsi" w:cstheme="minorHAnsi"/>
          <w:i/>
          <w:sz w:val="18"/>
          <w:szCs w:val="18"/>
        </w:rPr>
      </w:pPr>
    </w:p>
    <w:sectPr w:rsidR="003B2C37" w:rsidRPr="008E67EE" w:rsidSect="00644CC9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 w:code="9"/>
      <w:pgMar w:top="1134" w:right="720" w:bottom="720" w:left="992" w:header="794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E3078B" w14:textId="77777777" w:rsidR="003B0FEF" w:rsidRDefault="003B0FEF">
      <w:r>
        <w:separator/>
      </w:r>
    </w:p>
  </w:endnote>
  <w:endnote w:type="continuationSeparator" w:id="0">
    <w:p w14:paraId="75DCC426" w14:textId="77777777" w:rsidR="003B0FEF" w:rsidRDefault="003B0FEF">
      <w:r>
        <w:continuationSeparator/>
      </w:r>
    </w:p>
  </w:endnote>
  <w:endnote w:type="continuationNotice" w:id="1">
    <w:p w14:paraId="7820058F" w14:textId="77777777" w:rsidR="003B0FEF" w:rsidRDefault="003B0FE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Ecofont_Spranq_eco_Sans">
    <w:altName w:val="Cambria"/>
    <w:charset w:val="00"/>
    <w:family w:val="swiss"/>
    <w:pitch w:val="variable"/>
    <w:sig w:usb0="800000AF" w:usb1="1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4EC91F" w14:textId="77777777" w:rsidR="001D7ABC" w:rsidRDefault="001D7AB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30</w:t>
    </w:r>
    <w:r>
      <w:rPr>
        <w:rStyle w:val="Nmerodepgina"/>
      </w:rPr>
      <w:fldChar w:fldCharType="end"/>
    </w:r>
  </w:p>
  <w:p w14:paraId="73866168" w14:textId="77777777" w:rsidR="001D7ABC" w:rsidRDefault="001D7ABC">
    <w:pPr>
      <w:pStyle w:val="Rodap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BD3E08" w14:textId="6BC20B2E" w:rsidR="001D7ABC" w:rsidRPr="00043382" w:rsidRDefault="001D7ABC" w:rsidP="00E737AB">
    <w:pPr>
      <w:pStyle w:val="Rodap"/>
      <w:pBdr>
        <w:top w:val="thinThickSmallGap" w:sz="24" w:space="1" w:color="622423"/>
      </w:pBdr>
      <w:rPr>
        <w:rFonts w:ascii="Bookman Old Style" w:hAnsi="Bookman Old Style" w:cs="Arial"/>
        <w:sz w:val="16"/>
        <w:szCs w:val="16"/>
      </w:rPr>
    </w:pPr>
    <w:r>
      <w:rPr>
        <w:rFonts w:ascii="Bookman Old Style" w:hAnsi="Bookman Old Style" w:cs="Arial"/>
        <w:sz w:val="16"/>
        <w:szCs w:val="16"/>
      </w:rPr>
      <w:t>Rua Waldemar dos Santos, 1197</w:t>
    </w:r>
    <w:r w:rsidRPr="00043382">
      <w:rPr>
        <w:rFonts w:ascii="Bookman Old Style" w:hAnsi="Bookman Old Style" w:cs="Arial"/>
        <w:sz w:val="16"/>
        <w:szCs w:val="16"/>
      </w:rPr>
      <w:t xml:space="preserve"> – Caixa Postal </w:t>
    </w:r>
    <w:r>
      <w:rPr>
        <w:rFonts w:ascii="Bookman Old Style" w:hAnsi="Bookman Old Style" w:cs="Arial"/>
        <w:sz w:val="16"/>
        <w:szCs w:val="16"/>
      </w:rPr>
      <w:t>0</w:t>
    </w:r>
    <w:r w:rsidRPr="00043382">
      <w:rPr>
        <w:rFonts w:ascii="Bookman Old Style" w:hAnsi="Bookman Old Style" w:cs="Arial"/>
        <w:sz w:val="16"/>
        <w:szCs w:val="16"/>
      </w:rPr>
      <w:t>1 – CEP 8</w:t>
    </w:r>
    <w:r>
      <w:rPr>
        <w:rFonts w:ascii="Bookman Old Style" w:hAnsi="Bookman Old Style" w:cs="Arial"/>
        <w:sz w:val="16"/>
        <w:szCs w:val="16"/>
      </w:rPr>
      <w:t>7-930-000</w:t>
    </w:r>
    <w:r w:rsidRPr="00043382">
      <w:rPr>
        <w:rFonts w:ascii="Bookman Old Style" w:hAnsi="Bookman Old Style" w:cs="Arial"/>
        <w:sz w:val="16"/>
        <w:szCs w:val="16"/>
      </w:rPr>
      <w:t xml:space="preserve"> </w:t>
    </w:r>
  </w:p>
  <w:p w14:paraId="6301A10E" w14:textId="7CFC6DCD" w:rsidR="001D7ABC" w:rsidRPr="00043382" w:rsidRDefault="001D7ABC" w:rsidP="00E737AB">
    <w:pPr>
      <w:pStyle w:val="Rodap"/>
      <w:pBdr>
        <w:top w:val="thinThickSmallGap" w:sz="24" w:space="1" w:color="622423"/>
      </w:pBdr>
      <w:tabs>
        <w:tab w:val="right" w:pos="9860"/>
      </w:tabs>
      <w:rPr>
        <w:rFonts w:ascii="Bookman Old Style" w:hAnsi="Bookman Old Style"/>
      </w:rPr>
    </w:pPr>
    <w:r w:rsidRPr="00043382">
      <w:rPr>
        <w:rFonts w:ascii="Bookman Old Style" w:hAnsi="Bookman Old Style" w:cs="Arial"/>
        <w:sz w:val="16"/>
        <w:szCs w:val="16"/>
      </w:rPr>
      <w:t xml:space="preserve">CNPJ </w:t>
    </w:r>
    <w:r>
      <w:rPr>
        <w:rFonts w:ascii="Bookman Old Style" w:hAnsi="Bookman Old Style" w:cs="Arial"/>
        <w:sz w:val="16"/>
        <w:szCs w:val="16"/>
      </w:rPr>
      <w:t>76.973.692/0001-16</w:t>
    </w:r>
    <w:r w:rsidRPr="00043382">
      <w:rPr>
        <w:rFonts w:ascii="Bookman Old Style" w:hAnsi="Bookman Old Style" w:cs="Arial"/>
        <w:sz w:val="16"/>
        <w:szCs w:val="16"/>
      </w:rPr>
      <w:t xml:space="preserve"> / e-mail: </w:t>
    </w:r>
    <w:r>
      <w:rPr>
        <w:rFonts w:ascii="Bookman Old Style" w:hAnsi="Bookman Old Style" w:cs="Arial"/>
        <w:sz w:val="16"/>
        <w:szCs w:val="16"/>
      </w:rPr>
      <w:t>licitacao@querenciadonorte.pr.gov.br</w:t>
    </w:r>
    <w:r w:rsidRPr="00043382">
      <w:rPr>
        <w:rFonts w:ascii="Bookman Old Style" w:hAnsi="Bookman Old Style" w:cs="Arial"/>
        <w:sz w:val="16"/>
        <w:szCs w:val="16"/>
      </w:rPr>
      <w:t xml:space="preserve"> – Telefone: (4</w:t>
    </w:r>
    <w:r>
      <w:rPr>
        <w:rFonts w:ascii="Bookman Old Style" w:hAnsi="Bookman Old Style" w:cs="Arial"/>
        <w:sz w:val="16"/>
        <w:szCs w:val="16"/>
      </w:rPr>
      <w:t>4</w:t>
    </w:r>
    <w:r w:rsidRPr="00043382">
      <w:rPr>
        <w:rFonts w:ascii="Bookman Old Style" w:hAnsi="Bookman Old Style" w:cs="Arial"/>
        <w:sz w:val="16"/>
        <w:szCs w:val="16"/>
      </w:rPr>
      <w:t xml:space="preserve">) </w:t>
    </w:r>
    <w:r>
      <w:rPr>
        <w:rFonts w:ascii="Bookman Old Style" w:hAnsi="Bookman Old Style" w:cs="Arial"/>
        <w:sz w:val="16"/>
        <w:szCs w:val="16"/>
      </w:rPr>
      <w:t>3462-1222</w:t>
    </w:r>
    <w:r w:rsidRPr="00043382">
      <w:rPr>
        <w:rFonts w:ascii="Bookman Old Style" w:hAnsi="Bookman Old Style"/>
      </w:rPr>
      <w:tab/>
    </w:r>
    <w:r w:rsidRPr="00043382">
      <w:rPr>
        <w:rFonts w:ascii="Bookman Old Style" w:hAnsi="Bookman Old Style"/>
      </w:rPr>
      <w:tab/>
      <w:t xml:space="preserve">Página </w:t>
    </w:r>
    <w:r w:rsidRPr="00043382">
      <w:rPr>
        <w:rFonts w:ascii="Bookman Old Style" w:hAnsi="Bookman Old Style"/>
      </w:rPr>
      <w:fldChar w:fldCharType="begin"/>
    </w:r>
    <w:r w:rsidRPr="00043382">
      <w:rPr>
        <w:rFonts w:ascii="Bookman Old Style" w:hAnsi="Bookman Old Style"/>
      </w:rPr>
      <w:instrText xml:space="preserve"> PAGE   \* MERGEFORMAT </w:instrText>
    </w:r>
    <w:r w:rsidRPr="00043382">
      <w:rPr>
        <w:rFonts w:ascii="Bookman Old Style" w:hAnsi="Bookman Old Style"/>
      </w:rPr>
      <w:fldChar w:fldCharType="separate"/>
    </w:r>
    <w:r w:rsidR="00965F73">
      <w:rPr>
        <w:rFonts w:ascii="Bookman Old Style" w:hAnsi="Bookman Old Style"/>
        <w:noProof/>
      </w:rPr>
      <w:t>1</w:t>
    </w:r>
    <w:r w:rsidRPr="00043382">
      <w:rPr>
        <w:rFonts w:ascii="Bookman Old Style" w:hAnsi="Bookman Old Style"/>
      </w:rPr>
      <w:fldChar w:fldCharType="end"/>
    </w:r>
  </w:p>
  <w:p w14:paraId="01ED8420" w14:textId="77777777" w:rsidR="001D7ABC" w:rsidRPr="00E52426" w:rsidRDefault="001D7ABC" w:rsidP="00E52426">
    <w:pPr>
      <w:pStyle w:val="Rodap"/>
      <w:pBdr>
        <w:top w:val="single" w:sz="4" w:space="1" w:color="auto"/>
      </w:pBdr>
      <w:tabs>
        <w:tab w:val="clear" w:pos="8504"/>
      </w:tabs>
      <w:ind w:right="-1"/>
      <w:rPr>
        <w:rFonts w:ascii="Arial Narrow" w:hAnsi="Arial Narrow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DD3E3" w14:textId="77777777" w:rsidR="001D7ABC" w:rsidRDefault="001D7ABC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5BAF14" w14:textId="77777777" w:rsidR="003B0FEF" w:rsidRDefault="003B0FEF">
      <w:r>
        <w:separator/>
      </w:r>
    </w:p>
  </w:footnote>
  <w:footnote w:type="continuationSeparator" w:id="0">
    <w:p w14:paraId="0EC7507D" w14:textId="77777777" w:rsidR="003B0FEF" w:rsidRDefault="003B0FEF">
      <w:r>
        <w:continuationSeparator/>
      </w:r>
    </w:p>
  </w:footnote>
  <w:footnote w:type="continuationNotice" w:id="1">
    <w:p w14:paraId="101FA047" w14:textId="77777777" w:rsidR="003B0FEF" w:rsidRDefault="003B0FE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0832B" w14:textId="74F3827A" w:rsidR="001D7ABC" w:rsidRPr="00942D91" w:rsidRDefault="00C81D20" w:rsidP="007401BF">
    <w:pPr>
      <w:pStyle w:val="Cabealho"/>
      <w:jc w:val="center"/>
      <w:rPr>
        <w:rFonts w:ascii="Arial Narrow" w:hAnsi="Arial Narrow" w:cs="Arial"/>
        <w:b/>
        <w:sz w:val="30"/>
        <w:szCs w:val="3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410BCB2" wp14:editId="442906B7">
              <wp:simplePos x="0" y="0"/>
              <wp:positionH relativeFrom="column">
                <wp:posOffset>5439410</wp:posOffset>
              </wp:positionH>
              <wp:positionV relativeFrom="paragraph">
                <wp:posOffset>-102235</wp:posOffset>
              </wp:positionV>
              <wp:extent cx="1143000" cy="605790"/>
              <wp:effectExtent l="57785" t="59690" r="46990" b="0"/>
              <wp:wrapNone/>
              <wp:docPr id="2" name="WordArt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1143000" cy="605790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59B9E912" w14:textId="77777777" w:rsidR="00C81D20" w:rsidRDefault="00C81D20" w:rsidP="00C81D20">
                          <w:pPr>
                            <w:jc w:val="center"/>
                            <w:rPr>
                              <w:rFonts w:ascii="Arial Unicode MS" w:eastAsia="Arial Unicode MS" w:hAnsi="Arial Unicode MS" w:cs="Arial Unicode MS"/>
                              <w:color w:val="000000"/>
                              <w:sz w:val="16"/>
                              <w:szCs w:val="16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Arial Unicode MS" w:eastAsia="Arial Unicode MS" w:hAnsi="Arial Unicode MS" w:cs="Arial Unicode MS" w:hint="eastAsia"/>
                              <w:color w:val="000000"/>
                              <w:sz w:val="16"/>
                              <w:szCs w:val="16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MUNICÍPIO DE QUERÊNCIA DO NORTE-PR</w:t>
                          </w:r>
                        </w:p>
                      </w:txbxContent>
                    </wps:txbx>
                    <wps:bodyPr spcFirstLastPara="1" wrap="square" numCol="1" fromWordArt="1">
                      <a:prstTxWarp prst="textArchUp">
                        <a:avLst>
                          <a:gd name="adj" fmla="val 10453139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10BCB2" id="_x0000_t202" coordsize="21600,21600" o:spt="202" path="m,l,21600r21600,l21600,xe">
              <v:stroke joinstyle="miter"/>
              <v:path gradientshapeok="t" o:connecttype="rect"/>
            </v:shapetype>
            <v:shape id="WordArt 5" o:spid="_x0000_s1026" type="#_x0000_t202" style="position:absolute;left:0;text-align:left;margin-left:428.3pt;margin-top:-8.05pt;width:90pt;height:47.7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" filled="f" stroked="f">
              <o:lock v:ext="edit" shapetype="t"/>
              <v:textbox style="mso-fit-shape-to-text:t">
                <w:txbxContent>
                  <w:p w14:paraId="59B9E912" w14:textId="77777777" w:rsidR="00C81D20" w:rsidRDefault="00C81D20" w:rsidP="00C81D20">
                    <w:pPr>
                      <w:jc w:val="center"/>
                      <w:rPr>
                        <w:rFonts w:ascii="Arial Unicode MS" w:eastAsia="Arial Unicode MS" w:hAnsi="Arial Unicode MS" w:cs="Arial Unicode MS"/>
                        <w:color w:val="000000"/>
                        <w:sz w:val="16"/>
                        <w:szCs w:val="16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rFonts w:ascii="Arial Unicode MS" w:eastAsia="Arial Unicode MS" w:hAnsi="Arial Unicode MS" w:cs="Arial Unicode MS" w:hint="eastAsia"/>
                        <w:color w:val="000000"/>
                        <w:sz w:val="16"/>
                        <w:szCs w:val="16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  <w:t>MUNICÍPIO DE QUERÊNCIA DO NORTE-PR</w:t>
                    </w:r>
                  </w:p>
                </w:txbxContent>
              </v:textbox>
            </v:shape>
          </w:pict>
        </mc:Fallback>
      </mc:AlternateContent>
    </w:r>
    <w:r w:rsidR="001D7ABC"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3FABFCDF" wp14:editId="045557E7">
              <wp:simplePos x="0" y="0"/>
              <wp:positionH relativeFrom="column">
                <wp:posOffset>5344160</wp:posOffset>
              </wp:positionH>
              <wp:positionV relativeFrom="paragraph">
                <wp:posOffset>-196215</wp:posOffset>
              </wp:positionV>
              <wp:extent cx="1304290" cy="984885"/>
              <wp:effectExtent l="0" t="0" r="10160" b="24765"/>
              <wp:wrapNone/>
              <wp:docPr id="3" name="Elips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04290" cy="984885"/>
                      </a:xfrm>
                      <a:prstGeom prst="ellipse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p w14:paraId="65E23573" w14:textId="77777777" w:rsidR="001D7ABC" w:rsidRPr="007401BF" w:rsidRDefault="001D7ABC" w:rsidP="007401BF">
                          <w:pPr>
                            <w:ind w:left="-142"/>
                            <w:jc w:val="right"/>
                            <w:rPr>
                              <w:rFonts w:asciiTheme="minorHAnsi" w:hAnsiTheme="minorHAnsi"/>
                              <w:b/>
                              <w:sz w:val="14"/>
                              <w:szCs w:val="14"/>
                            </w:rPr>
                          </w:pPr>
                        </w:p>
                        <w:p w14:paraId="32295951" w14:textId="59346046" w:rsidR="001D7ABC" w:rsidRPr="007401BF" w:rsidRDefault="001D7ABC" w:rsidP="007401BF">
                          <w:pPr>
                            <w:ind w:left="-142"/>
                            <w:jc w:val="right"/>
                            <w:rPr>
                              <w:rFonts w:asciiTheme="minorHAnsi" w:hAnsiTheme="minorHAnsi"/>
                              <w:b/>
                              <w:sz w:val="14"/>
                              <w:szCs w:val="14"/>
                            </w:rPr>
                          </w:pPr>
                          <w:r w:rsidRPr="007401BF">
                            <w:rPr>
                              <w:rFonts w:asciiTheme="minorHAnsi" w:hAnsiTheme="minorHAnsi"/>
                              <w:b/>
                              <w:sz w:val="14"/>
                              <w:szCs w:val="14"/>
                            </w:rPr>
                            <w:t xml:space="preserve">PROC.ADM. </w:t>
                          </w:r>
                          <w:r w:rsidR="009B55D6">
                            <w:rPr>
                              <w:rFonts w:asciiTheme="minorHAnsi" w:hAnsiTheme="minorHAnsi"/>
                              <w:b/>
                              <w:sz w:val="14"/>
                              <w:szCs w:val="14"/>
                            </w:rPr>
                            <w:t>22/</w:t>
                          </w:r>
                          <w:r w:rsidR="00DE4ADC">
                            <w:rPr>
                              <w:rFonts w:asciiTheme="minorHAnsi" w:hAnsiTheme="minorHAnsi"/>
                              <w:b/>
                              <w:sz w:val="14"/>
                              <w:szCs w:val="14"/>
                            </w:rPr>
                            <w:t>2025</w:t>
                          </w:r>
                        </w:p>
                        <w:p w14:paraId="5F9CA40F" w14:textId="77777777" w:rsidR="001D7ABC" w:rsidRPr="007401BF" w:rsidRDefault="001D7ABC" w:rsidP="007401BF">
                          <w:pPr>
                            <w:ind w:left="-142"/>
                            <w:jc w:val="right"/>
                            <w:rPr>
                              <w:rFonts w:asciiTheme="minorHAnsi" w:hAnsiTheme="minorHAnsi"/>
                              <w:sz w:val="14"/>
                              <w:szCs w:val="14"/>
                            </w:rPr>
                          </w:pPr>
                          <w:r w:rsidRPr="007401BF">
                            <w:rPr>
                              <w:rFonts w:asciiTheme="minorHAnsi" w:hAnsiTheme="minorHAnsi"/>
                              <w:sz w:val="14"/>
                              <w:szCs w:val="14"/>
                            </w:rPr>
                            <w:t>FOLHAS __________</w:t>
                          </w:r>
                        </w:p>
                        <w:p w14:paraId="174EC0EC" w14:textId="77777777" w:rsidR="001D7ABC" w:rsidRPr="007401BF" w:rsidRDefault="001D7ABC" w:rsidP="007401BF">
                          <w:pPr>
                            <w:ind w:left="-142"/>
                            <w:jc w:val="right"/>
                            <w:rPr>
                              <w:rFonts w:asciiTheme="minorHAnsi" w:hAnsiTheme="minorHAnsi"/>
                              <w:sz w:val="14"/>
                              <w:szCs w:val="14"/>
                            </w:rPr>
                          </w:pPr>
                        </w:p>
                        <w:p w14:paraId="50D09D54" w14:textId="02844458" w:rsidR="001D7ABC" w:rsidRPr="007401BF" w:rsidRDefault="001D7ABC" w:rsidP="007401BF">
                          <w:pPr>
                            <w:ind w:left="-142"/>
                            <w:jc w:val="right"/>
                            <w:rPr>
                              <w:rFonts w:asciiTheme="minorHAnsi" w:hAnsiTheme="minorHAnsi"/>
                              <w:sz w:val="14"/>
                              <w:szCs w:val="14"/>
                            </w:rPr>
                          </w:pPr>
                          <w:r w:rsidRPr="007401BF">
                            <w:rPr>
                              <w:rFonts w:asciiTheme="minorHAnsi" w:hAnsiTheme="minorHAnsi"/>
                              <w:sz w:val="14"/>
                              <w:szCs w:val="14"/>
                            </w:rPr>
                            <w:t>RÚBRICA___________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oval w14:anchorId="3FABFCDF" id="Elipse 3" o:spid="_x0000_s1027" style="position:absolute;left:0;text-align:left;margin-left:420.8pt;margin-top:-15.45pt;width:102.7pt;height:77.5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">
              <v:textbox>
                <w:txbxContent>
                  <w:p w14:paraId="65E23573" w14:textId="77777777" w:rsidR="001D7ABC" w:rsidRPr="007401BF" w:rsidRDefault="001D7ABC" w:rsidP="007401BF">
                    <w:pPr>
                      <w:ind w:left="-142"/>
                      <w:jc w:val="right"/>
                      <w:rPr>
                        <w:rFonts w:asciiTheme="minorHAnsi" w:hAnsiTheme="minorHAnsi"/>
                        <w:b/>
                        <w:sz w:val="14"/>
                        <w:szCs w:val="14"/>
                      </w:rPr>
                    </w:pPr>
                  </w:p>
                  <w:p w14:paraId="32295951" w14:textId="59346046" w:rsidR="001D7ABC" w:rsidRPr="007401BF" w:rsidRDefault="001D7ABC" w:rsidP="007401BF">
                    <w:pPr>
                      <w:ind w:left="-142"/>
                      <w:jc w:val="right"/>
                      <w:rPr>
                        <w:rFonts w:asciiTheme="minorHAnsi" w:hAnsiTheme="minorHAnsi"/>
                        <w:b/>
                        <w:sz w:val="14"/>
                        <w:szCs w:val="14"/>
                      </w:rPr>
                    </w:pPr>
                    <w:r w:rsidRPr="007401BF">
                      <w:rPr>
                        <w:rFonts w:asciiTheme="minorHAnsi" w:hAnsiTheme="minorHAnsi"/>
                        <w:b/>
                        <w:sz w:val="14"/>
                        <w:szCs w:val="14"/>
                      </w:rPr>
                      <w:t xml:space="preserve">PROC.ADM. </w:t>
                    </w:r>
                    <w:r w:rsidR="009B55D6">
                      <w:rPr>
                        <w:rFonts w:asciiTheme="minorHAnsi" w:hAnsiTheme="minorHAnsi"/>
                        <w:b/>
                        <w:sz w:val="14"/>
                        <w:szCs w:val="14"/>
                      </w:rPr>
                      <w:t>22/</w:t>
                    </w:r>
                    <w:r w:rsidR="00DE4ADC">
                      <w:rPr>
                        <w:rFonts w:asciiTheme="minorHAnsi" w:hAnsiTheme="minorHAnsi"/>
                        <w:b/>
                        <w:sz w:val="14"/>
                        <w:szCs w:val="14"/>
                      </w:rPr>
                      <w:t>2025</w:t>
                    </w:r>
                  </w:p>
                  <w:p w14:paraId="5F9CA40F" w14:textId="77777777" w:rsidR="001D7ABC" w:rsidRPr="007401BF" w:rsidRDefault="001D7ABC" w:rsidP="007401BF">
                    <w:pPr>
                      <w:ind w:left="-142"/>
                      <w:jc w:val="right"/>
                      <w:rPr>
                        <w:rFonts w:asciiTheme="minorHAnsi" w:hAnsiTheme="minorHAnsi"/>
                        <w:sz w:val="14"/>
                        <w:szCs w:val="14"/>
                      </w:rPr>
                    </w:pPr>
                    <w:r w:rsidRPr="007401BF">
                      <w:rPr>
                        <w:rFonts w:asciiTheme="minorHAnsi" w:hAnsiTheme="minorHAnsi"/>
                        <w:sz w:val="14"/>
                        <w:szCs w:val="14"/>
                      </w:rPr>
                      <w:t>FOLHAS __________</w:t>
                    </w:r>
                  </w:p>
                  <w:p w14:paraId="174EC0EC" w14:textId="77777777" w:rsidR="001D7ABC" w:rsidRPr="007401BF" w:rsidRDefault="001D7ABC" w:rsidP="007401BF">
                    <w:pPr>
                      <w:ind w:left="-142"/>
                      <w:jc w:val="right"/>
                      <w:rPr>
                        <w:rFonts w:asciiTheme="minorHAnsi" w:hAnsiTheme="minorHAnsi"/>
                        <w:sz w:val="14"/>
                        <w:szCs w:val="14"/>
                      </w:rPr>
                    </w:pPr>
                  </w:p>
                  <w:p w14:paraId="50D09D54" w14:textId="02844458" w:rsidR="001D7ABC" w:rsidRPr="007401BF" w:rsidRDefault="001D7ABC" w:rsidP="007401BF">
                    <w:pPr>
                      <w:ind w:left="-142"/>
                      <w:jc w:val="right"/>
                      <w:rPr>
                        <w:rFonts w:asciiTheme="minorHAnsi" w:hAnsiTheme="minorHAnsi"/>
                        <w:sz w:val="14"/>
                        <w:szCs w:val="14"/>
                      </w:rPr>
                    </w:pPr>
                    <w:r w:rsidRPr="007401BF">
                      <w:rPr>
                        <w:rFonts w:asciiTheme="minorHAnsi" w:hAnsiTheme="minorHAnsi"/>
                        <w:sz w:val="14"/>
                        <w:szCs w:val="14"/>
                      </w:rPr>
                      <w:t>RÚBRICA___________</w:t>
                    </w:r>
                  </w:p>
                </w:txbxContent>
              </v:textbox>
            </v:oval>
          </w:pict>
        </mc:Fallback>
      </mc:AlternateContent>
    </w:r>
    <w:r w:rsidR="001D7ABC">
      <w:rPr>
        <w:noProof/>
      </w:rPr>
      <w:drawing>
        <wp:anchor distT="0" distB="0" distL="114300" distR="114300" simplePos="0" relativeHeight="251656192" behindDoc="1" locked="0" layoutInCell="1" allowOverlap="1" wp14:anchorId="5123CFA8" wp14:editId="4B48F6B4">
          <wp:simplePos x="0" y="0"/>
          <wp:positionH relativeFrom="column">
            <wp:posOffset>-13335</wp:posOffset>
          </wp:positionH>
          <wp:positionV relativeFrom="paragraph">
            <wp:posOffset>-20955</wp:posOffset>
          </wp:positionV>
          <wp:extent cx="828675" cy="835025"/>
          <wp:effectExtent l="0" t="0" r="9525" b="317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835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D7ABC" w:rsidRPr="00942D91">
      <w:rPr>
        <w:rFonts w:ascii="Arial Narrow" w:hAnsi="Arial Narrow" w:cs="Arial"/>
        <w:b/>
        <w:sz w:val="30"/>
        <w:szCs w:val="30"/>
      </w:rPr>
      <w:t>M</w:t>
    </w:r>
    <w:r w:rsidR="001D7ABC">
      <w:rPr>
        <w:rFonts w:ascii="Arial Narrow" w:hAnsi="Arial Narrow" w:cs="Arial"/>
        <w:b/>
        <w:sz w:val="30"/>
        <w:szCs w:val="30"/>
      </w:rPr>
      <w:t xml:space="preserve"> </w:t>
    </w:r>
    <w:r w:rsidR="001D7ABC" w:rsidRPr="00942D91">
      <w:rPr>
        <w:rFonts w:ascii="Arial Narrow" w:hAnsi="Arial Narrow" w:cs="Arial"/>
        <w:b/>
        <w:sz w:val="30"/>
        <w:szCs w:val="30"/>
      </w:rPr>
      <w:t>U</w:t>
    </w:r>
    <w:r w:rsidR="001D7ABC">
      <w:rPr>
        <w:rFonts w:ascii="Arial Narrow" w:hAnsi="Arial Narrow" w:cs="Arial"/>
        <w:b/>
        <w:sz w:val="30"/>
        <w:szCs w:val="30"/>
      </w:rPr>
      <w:t xml:space="preserve"> </w:t>
    </w:r>
    <w:r w:rsidR="001D7ABC" w:rsidRPr="00942D91">
      <w:rPr>
        <w:rFonts w:ascii="Arial Narrow" w:hAnsi="Arial Narrow" w:cs="Arial"/>
        <w:b/>
        <w:sz w:val="30"/>
        <w:szCs w:val="30"/>
      </w:rPr>
      <w:t>N</w:t>
    </w:r>
    <w:r w:rsidR="001D7ABC">
      <w:rPr>
        <w:rFonts w:ascii="Arial Narrow" w:hAnsi="Arial Narrow" w:cs="Arial"/>
        <w:b/>
        <w:sz w:val="30"/>
        <w:szCs w:val="30"/>
      </w:rPr>
      <w:t xml:space="preserve"> </w:t>
    </w:r>
    <w:r w:rsidR="001D7ABC" w:rsidRPr="00942D91">
      <w:rPr>
        <w:rFonts w:ascii="Arial Narrow" w:hAnsi="Arial Narrow" w:cs="Arial"/>
        <w:b/>
        <w:sz w:val="30"/>
        <w:szCs w:val="30"/>
      </w:rPr>
      <w:t>I</w:t>
    </w:r>
    <w:r w:rsidR="001D7ABC">
      <w:rPr>
        <w:rFonts w:ascii="Arial Narrow" w:hAnsi="Arial Narrow" w:cs="Arial"/>
        <w:b/>
        <w:sz w:val="30"/>
        <w:szCs w:val="30"/>
      </w:rPr>
      <w:t xml:space="preserve"> </w:t>
    </w:r>
    <w:r w:rsidR="001D7ABC" w:rsidRPr="00942D91">
      <w:rPr>
        <w:rFonts w:ascii="Arial Narrow" w:hAnsi="Arial Narrow" w:cs="Arial"/>
        <w:b/>
        <w:sz w:val="30"/>
        <w:szCs w:val="30"/>
      </w:rPr>
      <w:t>CÍ</w:t>
    </w:r>
    <w:r w:rsidR="001D7ABC">
      <w:rPr>
        <w:rFonts w:ascii="Arial Narrow" w:hAnsi="Arial Narrow" w:cs="Arial"/>
        <w:b/>
        <w:sz w:val="30"/>
        <w:szCs w:val="30"/>
      </w:rPr>
      <w:t xml:space="preserve"> </w:t>
    </w:r>
    <w:r w:rsidR="001D7ABC" w:rsidRPr="00942D91">
      <w:rPr>
        <w:rFonts w:ascii="Arial Narrow" w:hAnsi="Arial Narrow" w:cs="Arial"/>
        <w:b/>
        <w:sz w:val="30"/>
        <w:szCs w:val="30"/>
      </w:rPr>
      <w:t>P</w:t>
    </w:r>
    <w:r w:rsidR="001D7ABC">
      <w:rPr>
        <w:rFonts w:ascii="Arial Narrow" w:hAnsi="Arial Narrow" w:cs="Arial"/>
        <w:b/>
        <w:sz w:val="30"/>
        <w:szCs w:val="30"/>
      </w:rPr>
      <w:t xml:space="preserve"> </w:t>
    </w:r>
    <w:r w:rsidR="001D7ABC" w:rsidRPr="00942D91">
      <w:rPr>
        <w:rFonts w:ascii="Arial Narrow" w:hAnsi="Arial Narrow" w:cs="Arial"/>
        <w:b/>
        <w:sz w:val="30"/>
        <w:szCs w:val="30"/>
      </w:rPr>
      <w:t>I</w:t>
    </w:r>
    <w:r w:rsidR="001D7ABC">
      <w:rPr>
        <w:rFonts w:ascii="Arial Narrow" w:hAnsi="Arial Narrow" w:cs="Arial"/>
        <w:b/>
        <w:sz w:val="30"/>
        <w:szCs w:val="30"/>
      </w:rPr>
      <w:t xml:space="preserve"> </w:t>
    </w:r>
    <w:proofErr w:type="gramStart"/>
    <w:r w:rsidR="001D7ABC" w:rsidRPr="00942D91">
      <w:rPr>
        <w:rFonts w:ascii="Arial Narrow" w:hAnsi="Arial Narrow" w:cs="Arial"/>
        <w:b/>
        <w:sz w:val="30"/>
        <w:szCs w:val="30"/>
      </w:rPr>
      <w:t>O</w:t>
    </w:r>
    <w:r w:rsidR="001D7ABC">
      <w:rPr>
        <w:rFonts w:ascii="Arial Narrow" w:hAnsi="Arial Narrow" w:cs="Arial"/>
        <w:b/>
        <w:sz w:val="30"/>
        <w:szCs w:val="30"/>
      </w:rPr>
      <w:t xml:space="preserve"> </w:t>
    </w:r>
    <w:r w:rsidR="001D7ABC" w:rsidRPr="00942D91">
      <w:rPr>
        <w:rFonts w:ascii="Arial Narrow" w:hAnsi="Arial Narrow" w:cs="Arial"/>
        <w:b/>
        <w:sz w:val="30"/>
        <w:szCs w:val="30"/>
      </w:rPr>
      <w:t xml:space="preserve"> D</w:t>
    </w:r>
    <w:proofErr w:type="gramEnd"/>
    <w:r w:rsidR="001D7ABC">
      <w:rPr>
        <w:rFonts w:ascii="Arial Narrow" w:hAnsi="Arial Narrow" w:cs="Arial"/>
        <w:b/>
        <w:sz w:val="30"/>
        <w:szCs w:val="30"/>
      </w:rPr>
      <w:t xml:space="preserve"> </w:t>
    </w:r>
    <w:r w:rsidR="001D7ABC" w:rsidRPr="00942D91">
      <w:rPr>
        <w:rFonts w:ascii="Arial Narrow" w:hAnsi="Arial Narrow" w:cs="Arial"/>
        <w:b/>
        <w:sz w:val="30"/>
        <w:szCs w:val="30"/>
      </w:rPr>
      <w:t>E</w:t>
    </w:r>
    <w:r w:rsidR="001D7ABC">
      <w:rPr>
        <w:rFonts w:ascii="Arial Narrow" w:hAnsi="Arial Narrow" w:cs="Arial"/>
        <w:b/>
        <w:sz w:val="30"/>
        <w:szCs w:val="30"/>
      </w:rPr>
      <w:t xml:space="preserve"> </w:t>
    </w:r>
    <w:r w:rsidR="001D7ABC" w:rsidRPr="00942D91">
      <w:rPr>
        <w:rFonts w:ascii="Arial Narrow" w:hAnsi="Arial Narrow" w:cs="Arial"/>
        <w:b/>
        <w:sz w:val="30"/>
        <w:szCs w:val="30"/>
      </w:rPr>
      <w:t xml:space="preserve"> </w:t>
    </w:r>
    <w:r w:rsidR="001D7ABC">
      <w:rPr>
        <w:rFonts w:ascii="Arial Narrow" w:hAnsi="Arial Narrow" w:cs="Arial"/>
        <w:b/>
        <w:sz w:val="30"/>
        <w:szCs w:val="30"/>
      </w:rPr>
      <w:t xml:space="preserve"> </w:t>
    </w:r>
    <w:r w:rsidR="001D7ABC" w:rsidRPr="00942D91">
      <w:rPr>
        <w:rFonts w:ascii="Arial Narrow" w:hAnsi="Arial Narrow" w:cs="Arial"/>
        <w:b/>
        <w:sz w:val="30"/>
        <w:szCs w:val="30"/>
      </w:rPr>
      <w:t>Q</w:t>
    </w:r>
    <w:r w:rsidR="001D7ABC">
      <w:rPr>
        <w:rFonts w:ascii="Arial Narrow" w:hAnsi="Arial Narrow" w:cs="Arial"/>
        <w:b/>
        <w:sz w:val="30"/>
        <w:szCs w:val="30"/>
      </w:rPr>
      <w:t xml:space="preserve"> </w:t>
    </w:r>
    <w:r w:rsidR="001D7ABC" w:rsidRPr="00942D91">
      <w:rPr>
        <w:rFonts w:ascii="Arial Narrow" w:hAnsi="Arial Narrow" w:cs="Arial"/>
        <w:b/>
        <w:sz w:val="30"/>
        <w:szCs w:val="30"/>
      </w:rPr>
      <w:t>U</w:t>
    </w:r>
    <w:r w:rsidR="001D7ABC">
      <w:rPr>
        <w:rFonts w:ascii="Arial Narrow" w:hAnsi="Arial Narrow" w:cs="Arial"/>
        <w:b/>
        <w:sz w:val="30"/>
        <w:szCs w:val="30"/>
      </w:rPr>
      <w:t xml:space="preserve"> </w:t>
    </w:r>
    <w:r w:rsidR="001D7ABC" w:rsidRPr="00942D91">
      <w:rPr>
        <w:rFonts w:ascii="Arial Narrow" w:hAnsi="Arial Narrow" w:cs="Arial"/>
        <w:b/>
        <w:sz w:val="30"/>
        <w:szCs w:val="30"/>
      </w:rPr>
      <w:t>E</w:t>
    </w:r>
    <w:r w:rsidR="001D7ABC">
      <w:rPr>
        <w:rFonts w:ascii="Arial Narrow" w:hAnsi="Arial Narrow" w:cs="Arial"/>
        <w:b/>
        <w:sz w:val="30"/>
        <w:szCs w:val="30"/>
      </w:rPr>
      <w:t xml:space="preserve"> </w:t>
    </w:r>
    <w:r w:rsidR="001D7ABC" w:rsidRPr="00942D91">
      <w:rPr>
        <w:rFonts w:ascii="Arial Narrow" w:hAnsi="Arial Narrow" w:cs="Arial"/>
        <w:b/>
        <w:sz w:val="30"/>
        <w:szCs w:val="30"/>
      </w:rPr>
      <w:t>R</w:t>
    </w:r>
    <w:r w:rsidR="001D7ABC">
      <w:rPr>
        <w:rFonts w:ascii="Arial Narrow" w:hAnsi="Arial Narrow" w:cs="Arial"/>
        <w:b/>
        <w:sz w:val="30"/>
        <w:szCs w:val="30"/>
      </w:rPr>
      <w:t xml:space="preserve"> </w:t>
    </w:r>
    <w:r w:rsidR="001D7ABC" w:rsidRPr="00942D91">
      <w:rPr>
        <w:rFonts w:ascii="Arial Narrow" w:hAnsi="Arial Narrow" w:cs="Arial"/>
        <w:b/>
        <w:sz w:val="30"/>
        <w:szCs w:val="30"/>
      </w:rPr>
      <w:t>Ê</w:t>
    </w:r>
    <w:r w:rsidR="001D7ABC">
      <w:rPr>
        <w:rFonts w:ascii="Arial Narrow" w:hAnsi="Arial Narrow" w:cs="Arial"/>
        <w:b/>
        <w:sz w:val="30"/>
        <w:szCs w:val="30"/>
      </w:rPr>
      <w:t xml:space="preserve"> </w:t>
    </w:r>
    <w:r w:rsidR="001D7ABC" w:rsidRPr="00942D91">
      <w:rPr>
        <w:rFonts w:ascii="Arial Narrow" w:hAnsi="Arial Narrow" w:cs="Arial"/>
        <w:b/>
        <w:sz w:val="30"/>
        <w:szCs w:val="30"/>
      </w:rPr>
      <w:t>NC</w:t>
    </w:r>
    <w:r w:rsidR="001D7ABC">
      <w:rPr>
        <w:rFonts w:ascii="Arial Narrow" w:hAnsi="Arial Narrow" w:cs="Arial"/>
        <w:b/>
        <w:sz w:val="30"/>
        <w:szCs w:val="30"/>
      </w:rPr>
      <w:t xml:space="preserve"> </w:t>
    </w:r>
    <w:r w:rsidR="001D7ABC" w:rsidRPr="00942D91">
      <w:rPr>
        <w:rFonts w:ascii="Arial Narrow" w:hAnsi="Arial Narrow" w:cs="Arial"/>
        <w:b/>
        <w:sz w:val="30"/>
        <w:szCs w:val="30"/>
      </w:rPr>
      <w:t>I</w:t>
    </w:r>
    <w:r w:rsidR="001D7ABC">
      <w:rPr>
        <w:rFonts w:ascii="Arial Narrow" w:hAnsi="Arial Narrow" w:cs="Arial"/>
        <w:b/>
        <w:sz w:val="30"/>
        <w:szCs w:val="30"/>
      </w:rPr>
      <w:t xml:space="preserve"> </w:t>
    </w:r>
    <w:r w:rsidR="001D7ABC" w:rsidRPr="00942D91">
      <w:rPr>
        <w:rFonts w:ascii="Arial Narrow" w:hAnsi="Arial Narrow" w:cs="Arial"/>
        <w:b/>
        <w:sz w:val="30"/>
        <w:szCs w:val="30"/>
      </w:rPr>
      <w:t>A</w:t>
    </w:r>
    <w:r w:rsidR="001D7ABC">
      <w:rPr>
        <w:rFonts w:ascii="Arial Narrow" w:hAnsi="Arial Narrow" w:cs="Arial"/>
        <w:b/>
        <w:sz w:val="30"/>
        <w:szCs w:val="30"/>
      </w:rPr>
      <w:t xml:space="preserve"> </w:t>
    </w:r>
    <w:r w:rsidR="001D7ABC" w:rsidRPr="00942D91">
      <w:rPr>
        <w:rFonts w:ascii="Arial Narrow" w:hAnsi="Arial Narrow" w:cs="Arial"/>
        <w:b/>
        <w:sz w:val="30"/>
        <w:szCs w:val="30"/>
      </w:rPr>
      <w:t xml:space="preserve"> D</w:t>
    </w:r>
    <w:r w:rsidR="001D7ABC">
      <w:rPr>
        <w:rFonts w:ascii="Arial Narrow" w:hAnsi="Arial Narrow" w:cs="Arial"/>
        <w:b/>
        <w:sz w:val="30"/>
        <w:szCs w:val="30"/>
      </w:rPr>
      <w:t xml:space="preserve"> </w:t>
    </w:r>
    <w:r w:rsidR="001D7ABC" w:rsidRPr="00942D91">
      <w:rPr>
        <w:rFonts w:ascii="Arial Narrow" w:hAnsi="Arial Narrow" w:cs="Arial"/>
        <w:b/>
        <w:sz w:val="30"/>
        <w:szCs w:val="30"/>
      </w:rPr>
      <w:t>O</w:t>
    </w:r>
    <w:r w:rsidR="001D7ABC">
      <w:rPr>
        <w:rFonts w:ascii="Arial Narrow" w:hAnsi="Arial Narrow" w:cs="Arial"/>
        <w:b/>
        <w:sz w:val="30"/>
        <w:szCs w:val="30"/>
      </w:rPr>
      <w:t xml:space="preserve"> </w:t>
    </w:r>
    <w:r w:rsidR="001D7ABC" w:rsidRPr="00942D91">
      <w:rPr>
        <w:rFonts w:ascii="Arial Narrow" w:hAnsi="Arial Narrow" w:cs="Arial"/>
        <w:b/>
        <w:sz w:val="30"/>
        <w:szCs w:val="30"/>
      </w:rPr>
      <w:t xml:space="preserve"> N</w:t>
    </w:r>
    <w:r w:rsidR="001D7ABC">
      <w:rPr>
        <w:rFonts w:ascii="Arial Narrow" w:hAnsi="Arial Narrow" w:cs="Arial"/>
        <w:b/>
        <w:sz w:val="30"/>
        <w:szCs w:val="30"/>
      </w:rPr>
      <w:t xml:space="preserve"> </w:t>
    </w:r>
    <w:r w:rsidR="001D7ABC" w:rsidRPr="00942D91">
      <w:rPr>
        <w:rFonts w:ascii="Arial Narrow" w:hAnsi="Arial Narrow" w:cs="Arial"/>
        <w:b/>
        <w:sz w:val="30"/>
        <w:szCs w:val="30"/>
      </w:rPr>
      <w:t>O</w:t>
    </w:r>
    <w:r w:rsidR="001D7ABC">
      <w:rPr>
        <w:rFonts w:ascii="Arial Narrow" w:hAnsi="Arial Narrow" w:cs="Arial"/>
        <w:b/>
        <w:sz w:val="30"/>
        <w:szCs w:val="30"/>
      </w:rPr>
      <w:t xml:space="preserve"> </w:t>
    </w:r>
    <w:r w:rsidR="001D7ABC" w:rsidRPr="00942D91">
      <w:rPr>
        <w:rFonts w:ascii="Arial Narrow" w:hAnsi="Arial Narrow" w:cs="Arial"/>
        <w:b/>
        <w:sz w:val="30"/>
        <w:szCs w:val="30"/>
      </w:rPr>
      <w:t>R</w:t>
    </w:r>
    <w:r w:rsidR="001D7ABC">
      <w:rPr>
        <w:rFonts w:ascii="Arial Narrow" w:hAnsi="Arial Narrow" w:cs="Arial"/>
        <w:b/>
        <w:sz w:val="30"/>
        <w:szCs w:val="30"/>
      </w:rPr>
      <w:t xml:space="preserve"> </w:t>
    </w:r>
    <w:r w:rsidR="001D7ABC" w:rsidRPr="00942D91">
      <w:rPr>
        <w:rFonts w:ascii="Arial Narrow" w:hAnsi="Arial Narrow" w:cs="Arial"/>
        <w:b/>
        <w:sz w:val="30"/>
        <w:szCs w:val="30"/>
      </w:rPr>
      <w:t>T</w:t>
    </w:r>
    <w:r w:rsidR="001D7ABC">
      <w:rPr>
        <w:rFonts w:ascii="Arial Narrow" w:hAnsi="Arial Narrow" w:cs="Arial"/>
        <w:b/>
        <w:sz w:val="30"/>
        <w:szCs w:val="30"/>
      </w:rPr>
      <w:t xml:space="preserve"> </w:t>
    </w:r>
    <w:r w:rsidR="001D7ABC" w:rsidRPr="00942D91">
      <w:rPr>
        <w:rFonts w:ascii="Arial Narrow" w:hAnsi="Arial Narrow" w:cs="Arial"/>
        <w:b/>
        <w:sz w:val="30"/>
        <w:szCs w:val="30"/>
      </w:rPr>
      <w:t>E</w:t>
    </w:r>
  </w:p>
  <w:p w14:paraId="5624F8CA" w14:textId="77777777" w:rsidR="001D7ABC" w:rsidRPr="00942D91" w:rsidRDefault="001D7ABC" w:rsidP="007401BF">
    <w:pPr>
      <w:pStyle w:val="Cabealho"/>
      <w:jc w:val="center"/>
      <w:rPr>
        <w:rFonts w:ascii="Arial Narrow" w:hAnsi="Arial Narrow" w:cs="Arial"/>
        <w:b/>
        <w:sz w:val="26"/>
        <w:szCs w:val="26"/>
      </w:rPr>
    </w:pPr>
    <w:r w:rsidRPr="00942D91">
      <w:rPr>
        <w:rFonts w:ascii="Arial Narrow" w:hAnsi="Arial Narrow" w:cs="Arial"/>
        <w:b/>
        <w:sz w:val="26"/>
        <w:szCs w:val="26"/>
      </w:rPr>
      <w:t>Estado do Paraná</w:t>
    </w:r>
  </w:p>
  <w:p w14:paraId="63693413" w14:textId="0B061519" w:rsidR="001D7ABC" w:rsidRPr="00EF3DB9" w:rsidRDefault="001D7ABC" w:rsidP="007401BF">
    <w:pPr>
      <w:pStyle w:val="Cabealho"/>
      <w:tabs>
        <w:tab w:val="center" w:pos="4465"/>
        <w:tab w:val="right" w:pos="8931"/>
      </w:tabs>
      <w:rPr>
        <w:rFonts w:ascii="Arial Narrow" w:hAnsi="Arial Narrow" w:cs="Arial"/>
        <w:b/>
        <w:sz w:val="4"/>
        <w:szCs w:val="4"/>
      </w:rPr>
    </w:pPr>
    <w:r>
      <w:rPr>
        <w:rFonts w:ascii="Arial Narrow" w:hAnsi="Arial Narrow" w:cs="Arial"/>
        <w:b/>
        <w:sz w:val="26"/>
        <w:szCs w:val="26"/>
      </w:rPr>
      <w:tab/>
      <w:t xml:space="preserve">                                                 </w:t>
    </w:r>
    <w:r w:rsidRPr="00942D91">
      <w:rPr>
        <w:rFonts w:ascii="Arial Narrow" w:hAnsi="Arial Narrow" w:cs="Arial"/>
        <w:b/>
        <w:sz w:val="26"/>
        <w:szCs w:val="26"/>
      </w:rPr>
      <w:t>CNPJ Nº 76.973.692/0001-16</w:t>
    </w:r>
    <w:r>
      <w:rPr>
        <w:rFonts w:ascii="Arial Narrow" w:hAnsi="Arial Narrow" w:cs="Arial"/>
        <w:b/>
        <w:sz w:val="26"/>
        <w:szCs w:val="26"/>
      </w:rPr>
      <w:tab/>
    </w:r>
  </w:p>
  <w:p w14:paraId="55FF9CCF" w14:textId="77777777" w:rsidR="001D7ABC" w:rsidRPr="00043D25" w:rsidRDefault="001D7ABC" w:rsidP="007401BF">
    <w:pPr>
      <w:pStyle w:val="Cabealho"/>
      <w:jc w:val="center"/>
      <w:rPr>
        <w:rFonts w:ascii="Microsoft Himalaya" w:hAnsi="Microsoft Himalaya" w:cs="Microsoft Himalaya"/>
        <w:sz w:val="28"/>
        <w:szCs w:val="28"/>
      </w:rPr>
    </w:pPr>
    <w:r w:rsidRPr="00043D25">
      <w:rPr>
        <w:rFonts w:ascii="Microsoft Himalaya" w:hAnsi="Microsoft Himalaya" w:cs="Microsoft Himalaya"/>
        <w:sz w:val="28"/>
        <w:szCs w:val="28"/>
      </w:rPr>
      <w:t>Capital do Arroz</w:t>
    </w:r>
    <w:r>
      <w:rPr>
        <w:rFonts w:ascii="Microsoft Himalaya" w:hAnsi="Microsoft Himalaya" w:cs="Microsoft Himalaya"/>
        <w:sz w:val="28"/>
        <w:szCs w:val="28"/>
      </w:rPr>
      <w:t xml:space="preserve">, </w:t>
    </w:r>
    <w:r w:rsidRPr="00043D25">
      <w:rPr>
        <w:rFonts w:ascii="Microsoft Himalaya" w:hAnsi="Microsoft Himalaya" w:cs="Microsoft Himalaya"/>
        <w:sz w:val="28"/>
        <w:szCs w:val="28"/>
      </w:rPr>
      <w:t>Pantanal Paranaense</w:t>
    </w:r>
    <w:r>
      <w:rPr>
        <w:rFonts w:ascii="Microsoft Himalaya" w:hAnsi="Microsoft Himalaya" w:cs="Microsoft Himalaya"/>
        <w:sz w:val="28"/>
        <w:szCs w:val="28"/>
      </w:rPr>
      <w:t xml:space="preserve">, </w:t>
    </w:r>
    <w:r w:rsidRPr="00043D25">
      <w:rPr>
        <w:rFonts w:ascii="Microsoft Himalaya" w:hAnsi="Microsoft Himalaya" w:cs="Microsoft Himalaya"/>
        <w:sz w:val="28"/>
        <w:szCs w:val="28"/>
      </w:rPr>
      <w:t>Território Encontro das Águas</w:t>
    </w:r>
  </w:p>
  <w:p w14:paraId="65CAD61E" w14:textId="555BD94B" w:rsidR="001D7ABC" w:rsidRDefault="001D7ABC" w:rsidP="007401BF">
    <w:pPr>
      <w:pStyle w:val="Cabealho"/>
    </w:pPr>
  </w:p>
  <w:p w14:paraId="3ACAA419" w14:textId="77777777" w:rsidR="001D7ABC" w:rsidRPr="007401BF" w:rsidRDefault="001D7ABC" w:rsidP="007401BF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73326C" w14:textId="77777777" w:rsidR="001D7ABC" w:rsidRDefault="00000000">
    <w:pPr>
      <w:pStyle w:val="Cabealho"/>
      <w:jc w:val="center"/>
      <w:rPr>
        <w:rFonts w:ascii="Arial" w:hAnsi="Arial"/>
        <w:color w:val="FF0000"/>
        <w:sz w:val="18"/>
      </w:rPr>
    </w:pPr>
    <w:r>
      <w:rPr>
        <w:noProof/>
      </w:rPr>
      <w:pict w14:anchorId="03ED452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94312" o:spid="_x0000_s1026" type="#_x0000_t136" style="position:absolute;left:0;text-align:left;margin-left:0;margin-top:0;width:563.25pt;height:66.2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Minuta de Edital"/>
          <w10:wrap anchorx="margin" anchory="margin"/>
        </v:shape>
      </w:pict>
    </w:r>
    <w:r w:rsidR="001D7ABC">
      <w:rPr>
        <w:rFonts w:ascii="Arial" w:hAnsi="Arial"/>
        <w:color w:val="FF0000"/>
        <w:sz w:val="18"/>
      </w:rPr>
      <w:t xml:space="preserve">Processo nº                                          fls. n°_______ </w:t>
    </w:r>
  </w:p>
  <w:p w14:paraId="1B624476" w14:textId="77777777" w:rsidR="001D7ABC" w:rsidRDefault="001D7ABC">
    <w:pPr>
      <w:pStyle w:val="Cabealho"/>
      <w:jc w:val="center"/>
      <w:rPr>
        <w:rFonts w:ascii="Arial" w:hAnsi="Arial"/>
        <w:b/>
        <w:sz w:val="24"/>
      </w:rPr>
    </w:pPr>
    <w:r>
      <w:rPr>
        <w:rFonts w:ascii="Arial" w:hAnsi="Arial"/>
        <w:b/>
        <w:sz w:val="24"/>
      </w:rPr>
      <w:t>PREFEITURA DO MUNICÍPIO DE SÃO PAULO</w:t>
    </w:r>
  </w:p>
  <w:p w14:paraId="23E91393" w14:textId="77777777" w:rsidR="001D7ABC" w:rsidRDefault="001D7ABC">
    <w:pPr>
      <w:pStyle w:val="Cabealho"/>
      <w:jc w:val="center"/>
      <w:rPr>
        <w:rFonts w:ascii="Arial" w:hAnsi="Arial"/>
        <w:b/>
        <w:sz w:val="24"/>
      </w:rPr>
    </w:pPr>
    <w:r>
      <w:rPr>
        <w:rFonts w:ascii="Arial" w:hAnsi="Arial"/>
        <w:b/>
        <w:sz w:val="24"/>
      </w:rPr>
      <w:t>SECRETARIA MUNICIPAL DE ADMINISTRAÇÃO</w:t>
    </w:r>
  </w:p>
  <w:p w14:paraId="3FA0A46D" w14:textId="77777777" w:rsidR="001D7ABC" w:rsidRDefault="001D7ABC">
    <w:pPr>
      <w:pStyle w:val="Cabealho"/>
      <w:rPr>
        <w:rFonts w:ascii="Arial" w:hAnsi="Arial"/>
        <w:b/>
        <w:sz w:val="24"/>
      </w:rPr>
    </w:pPr>
    <w:r>
      <w:rPr>
        <w:rFonts w:ascii="Arial" w:hAnsi="Arial"/>
        <w:b/>
        <w:sz w:val="24"/>
      </w:rPr>
      <w:tab/>
      <w:t>SEÇÃO DE LICITAÇÕES</w:t>
    </w:r>
  </w:p>
  <w:p w14:paraId="10D0C204" w14:textId="77777777" w:rsidR="001D7ABC" w:rsidRDefault="001D7AB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96EB698"/>
    <w:multiLevelType w:val="hybridMultilevel"/>
    <w:tmpl w:val="BB192124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FFFFF81"/>
    <w:multiLevelType w:val="singleLevel"/>
    <w:tmpl w:val="81503BA4"/>
    <w:lvl w:ilvl="0">
      <w:start w:val="1"/>
      <w:numFmt w:val="bullet"/>
      <w:pStyle w:val="Commarcadores3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56487A70"/>
    <w:lvl w:ilvl="0">
      <w:start w:val="1"/>
      <w:numFmt w:val="bullet"/>
      <w:pStyle w:val="Commarcadore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FB"/>
    <w:multiLevelType w:val="multilevel"/>
    <w:tmpl w:val="E96C8FEC"/>
    <w:lvl w:ilvl="0">
      <w:start w:val="1"/>
      <w:numFmt w:val="decimal"/>
      <w:pStyle w:val="Ttulo1"/>
      <w:lvlText w:val="%1."/>
      <w:legacy w:legacy="1" w:legacySpace="0" w:legacyIndent="708"/>
      <w:lvlJc w:val="left"/>
      <w:pPr>
        <w:ind w:left="708" w:hanging="708"/>
      </w:pPr>
      <w:rPr>
        <w:rFonts w:cs="Times New Roman"/>
      </w:rPr>
    </w:lvl>
    <w:lvl w:ilvl="1">
      <w:start w:val="1"/>
      <w:numFmt w:val="decimal"/>
      <w:pStyle w:val="Ttulo2"/>
      <w:lvlText w:val="%1.%2."/>
      <w:legacy w:legacy="1" w:legacySpace="0" w:legacyIndent="708"/>
      <w:lvlJc w:val="left"/>
      <w:pPr>
        <w:ind w:left="1416" w:hanging="708"/>
      </w:pPr>
      <w:rPr>
        <w:rFonts w:cs="Times New Roman"/>
        <w:b w:val="0"/>
        <w:sz w:val="24"/>
        <w:szCs w:val="24"/>
      </w:rPr>
    </w:lvl>
    <w:lvl w:ilvl="2">
      <w:start w:val="1"/>
      <w:numFmt w:val="decimal"/>
      <w:pStyle w:val="Ttulo3"/>
      <w:lvlText w:val="%1.%2.%3."/>
      <w:legacy w:legacy="1" w:legacySpace="0" w:legacyIndent="708"/>
      <w:lvlJc w:val="left"/>
      <w:pPr>
        <w:ind w:left="2124" w:hanging="708"/>
      </w:pPr>
      <w:rPr>
        <w:rFonts w:ascii="Arial" w:hAnsi="Arial" w:cs="Arial" w:hint="default"/>
        <w:b w:val="0"/>
        <w:color w:val="auto"/>
        <w:sz w:val="24"/>
        <w:szCs w:val="24"/>
      </w:rPr>
    </w:lvl>
    <w:lvl w:ilvl="3">
      <w:start w:val="1"/>
      <w:numFmt w:val="decimal"/>
      <w:pStyle w:val="Ttulo4"/>
      <w:lvlText w:val="%1.%2.%3.%4."/>
      <w:legacy w:legacy="1" w:legacySpace="0" w:legacyIndent="708"/>
      <w:lvlJc w:val="left"/>
      <w:pPr>
        <w:ind w:left="2552" w:hanging="708"/>
      </w:pPr>
      <w:rPr>
        <w:rFonts w:cs="Times New Roman"/>
        <w:color w:val="auto"/>
      </w:rPr>
    </w:lvl>
    <w:lvl w:ilvl="4">
      <w:start w:val="1"/>
      <w:numFmt w:val="decimal"/>
      <w:pStyle w:val="Ttulo5"/>
      <w:lvlText w:val="%1.%2.%3.%4.%5.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Ttulo6"/>
      <w:lvlText w:val="%1.%2.%3.%4.%5.%6.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lvlText w:val="%1.%2.%3.%4.%5.%6.%7.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Ttulo8"/>
      <w:lvlText w:val="%1.%2.%3.%4.%5.%6.%7.%8.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lvlText w:val="%1.%2.%3.%4.%5.%6.%7.%8.%9.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4" w15:restartNumberingAfterBreak="0">
    <w:nsid w:val="092801FF"/>
    <w:multiLevelType w:val="multilevel"/>
    <w:tmpl w:val="5F0CEB3A"/>
    <w:lvl w:ilvl="0">
      <w:start w:val="1"/>
      <w:numFmt w:val="decimal"/>
      <w:lvlText w:val="%1"/>
      <w:lvlJc w:val="left"/>
      <w:pPr>
        <w:ind w:left="420" w:hanging="420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5" w15:restartNumberingAfterBreak="0">
    <w:nsid w:val="0E2D032C"/>
    <w:multiLevelType w:val="multilevel"/>
    <w:tmpl w:val="4BD45462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2" w:hanging="480"/>
      </w:pPr>
      <w:rPr>
        <w:rFonts w:hint="default"/>
        <w:b w:val="0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6" w15:restartNumberingAfterBreak="0">
    <w:nsid w:val="1D5C100D"/>
    <w:multiLevelType w:val="multilevel"/>
    <w:tmpl w:val="00EA509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5B84533"/>
    <w:multiLevelType w:val="multilevel"/>
    <w:tmpl w:val="D18ED72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27371B08"/>
    <w:multiLevelType w:val="hybridMultilevel"/>
    <w:tmpl w:val="90E080AA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3C40C2"/>
    <w:multiLevelType w:val="multilevel"/>
    <w:tmpl w:val="B628BCCC"/>
    <w:lvl w:ilvl="0">
      <w:start w:val="19"/>
      <w:numFmt w:val="decimal"/>
      <w:lvlText w:val="%1"/>
      <w:lvlJc w:val="left"/>
      <w:pPr>
        <w:ind w:left="765" w:hanging="7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37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09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81" w:hanging="76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2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16" w:hanging="1440"/>
      </w:pPr>
      <w:rPr>
        <w:rFonts w:hint="default"/>
      </w:rPr>
    </w:lvl>
  </w:abstractNum>
  <w:abstractNum w:abstractNumId="10" w15:restartNumberingAfterBreak="0">
    <w:nsid w:val="2B103239"/>
    <w:multiLevelType w:val="multilevel"/>
    <w:tmpl w:val="C91850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83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66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136" w:hanging="720"/>
      </w:pPr>
      <w:rPr>
        <w:rFonts w:hint="default"/>
        <w:b w:val="0"/>
      </w:rPr>
    </w:lvl>
    <w:lvl w:ilvl="4">
      <w:start w:val="1"/>
      <w:numFmt w:val="decimalZero"/>
      <w:lvlText w:val="%1.%2.%3.%4.%5."/>
      <w:lvlJc w:val="left"/>
      <w:pPr>
        <w:ind w:left="296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440" w:hanging="1080"/>
      </w:pPr>
      <w:rPr>
        <w:rFonts w:hint="default"/>
        <w:b w:val="0"/>
      </w:rPr>
    </w:lvl>
    <w:lvl w:ilvl="6">
      <w:start w:val="1"/>
      <w:numFmt w:val="decimalZero"/>
      <w:lvlText w:val="%1.%2.%3.%4.%5.%6.%7."/>
      <w:lvlJc w:val="left"/>
      <w:pPr>
        <w:ind w:left="427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744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576" w:hanging="1800"/>
      </w:pPr>
      <w:rPr>
        <w:rFonts w:hint="default"/>
        <w:b w:val="0"/>
      </w:rPr>
    </w:lvl>
  </w:abstractNum>
  <w:abstractNum w:abstractNumId="11" w15:restartNumberingAfterBreak="0">
    <w:nsid w:val="2EE95FDB"/>
    <w:multiLevelType w:val="multilevel"/>
    <w:tmpl w:val="1FA43724"/>
    <w:lvl w:ilvl="0">
      <w:start w:val="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"/>
      <w:lvlJc w:val="left"/>
      <w:pPr>
        <w:tabs>
          <w:tab w:val="num" w:pos="1273"/>
        </w:tabs>
        <w:ind w:left="1273" w:hanging="705"/>
      </w:pPr>
      <w:rPr>
        <w:rFonts w:cs="Times New Roman"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5115"/>
        </w:tabs>
        <w:ind w:left="5115" w:hanging="720"/>
      </w:pPr>
      <w:rPr>
        <w:rFonts w:cs="Times New Roman"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2498"/>
        </w:tabs>
        <w:ind w:left="2498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506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2" w15:restartNumberingAfterBreak="0">
    <w:nsid w:val="32EC507C"/>
    <w:multiLevelType w:val="hybridMultilevel"/>
    <w:tmpl w:val="F530E9F0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14" w15:restartNumberingAfterBreak="0">
    <w:nsid w:val="361E6160"/>
    <w:multiLevelType w:val="multilevel"/>
    <w:tmpl w:val="001C807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Zero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37DD5E4A"/>
    <w:multiLevelType w:val="hybridMultilevel"/>
    <w:tmpl w:val="24AAE9A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012384"/>
    <w:multiLevelType w:val="hybridMultilevel"/>
    <w:tmpl w:val="F8E27918"/>
    <w:lvl w:ilvl="0" w:tplc="AE5468F4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F65ABA"/>
    <w:multiLevelType w:val="multilevel"/>
    <w:tmpl w:val="FBF0EDE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FFFFFF" w:themeColor="background1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ECB43EB"/>
    <w:multiLevelType w:val="multilevel"/>
    <w:tmpl w:val="C7F45B4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440"/>
      </w:pPr>
      <w:rPr>
        <w:rFonts w:hint="default"/>
      </w:rPr>
    </w:lvl>
  </w:abstractNum>
  <w:abstractNum w:abstractNumId="19" w15:restartNumberingAfterBreak="0">
    <w:nsid w:val="40704529"/>
    <w:multiLevelType w:val="multilevel"/>
    <w:tmpl w:val="D1843BA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192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38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216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40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524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6432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7264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8456" w:hanging="1800"/>
      </w:pPr>
      <w:rPr>
        <w:rFonts w:hint="default"/>
        <w:b w:val="0"/>
      </w:rPr>
    </w:lvl>
  </w:abstractNum>
  <w:abstractNum w:abstractNumId="20" w15:restartNumberingAfterBreak="0">
    <w:nsid w:val="49893EEB"/>
    <w:multiLevelType w:val="multilevel"/>
    <w:tmpl w:val="09DB2A88"/>
    <w:styleLink w:val="Estilo1"/>
    <w:lvl w:ilvl="0">
      <w:start w:val="1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75"/>
        </w:tabs>
        <w:ind w:left="675" w:hanging="49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ascii="Times New Roman" w:hAnsi="Times New Roman" w:cs="Times New Roman"/>
        <w:sz w:val="24"/>
        <w:szCs w:val="24"/>
      </w:rPr>
    </w:lvl>
  </w:abstractNum>
  <w:abstractNum w:abstractNumId="21" w15:restartNumberingAfterBreak="0">
    <w:nsid w:val="4F4142E8"/>
    <w:multiLevelType w:val="multilevel"/>
    <w:tmpl w:val="01349354"/>
    <w:lvl w:ilvl="0">
      <w:start w:val="7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952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2" w15:restartNumberingAfterBreak="0">
    <w:nsid w:val="6202437A"/>
    <w:multiLevelType w:val="multilevel"/>
    <w:tmpl w:val="C39023CA"/>
    <w:lvl w:ilvl="0">
      <w:start w:val="10"/>
      <w:numFmt w:val="decimal"/>
      <w:lvlText w:val="%1"/>
      <w:lvlJc w:val="left"/>
      <w:pPr>
        <w:ind w:left="765" w:hanging="76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237" w:hanging="765"/>
      </w:pPr>
      <w:rPr>
        <w:rFonts w:hint="default"/>
      </w:rPr>
    </w:lvl>
    <w:lvl w:ilvl="2">
      <w:start w:val="9"/>
      <w:numFmt w:val="decimal"/>
      <w:lvlText w:val="%1.%2.%3"/>
      <w:lvlJc w:val="left"/>
      <w:pPr>
        <w:ind w:left="1709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81" w:hanging="76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2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16" w:hanging="1440"/>
      </w:pPr>
      <w:rPr>
        <w:rFonts w:hint="default"/>
      </w:rPr>
    </w:lvl>
  </w:abstractNum>
  <w:abstractNum w:abstractNumId="23" w15:restartNumberingAfterBreak="0">
    <w:nsid w:val="63A5042B"/>
    <w:multiLevelType w:val="multilevel"/>
    <w:tmpl w:val="1BD28EE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24" w15:restartNumberingAfterBreak="0">
    <w:nsid w:val="65107105"/>
    <w:multiLevelType w:val="multilevel"/>
    <w:tmpl w:val="4D5C29F8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5" w15:restartNumberingAfterBreak="0">
    <w:nsid w:val="68277AB8"/>
    <w:multiLevelType w:val="multilevel"/>
    <w:tmpl w:val="1E8C6750"/>
    <w:lvl w:ilvl="0">
      <w:start w:val="13"/>
      <w:numFmt w:val="decimal"/>
      <w:lvlText w:val="%1"/>
      <w:lvlJc w:val="left"/>
      <w:pPr>
        <w:ind w:left="765" w:hanging="7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37" w:hanging="765"/>
      </w:pPr>
      <w:rPr>
        <w:rFonts w:hint="default"/>
        <w:color w:val="auto"/>
      </w:rPr>
    </w:lvl>
    <w:lvl w:ilvl="2">
      <w:start w:val="9"/>
      <w:numFmt w:val="decimal"/>
      <w:lvlText w:val="%1.%2.%3"/>
      <w:lvlJc w:val="left"/>
      <w:pPr>
        <w:ind w:left="1709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81" w:hanging="76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2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16" w:hanging="1440"/>
      </w:pPr>
      <w:rPr>
        <w:rFonts w:hint="default"/>
      </w:rPr>
    </w:lvl>
  </w:abstractNum>
  <w:abstractNum w:abstractNumId="26" w15:restartNumberingAfterBreak="0">
    <w:nsid w:val="69C15DAD"/>
    <w:multiLevelType w:val="hybridMultilevel"/>
    <w:tmpl w:val="9C40E074"/>
    <w:lvl w:ilvl="0" w:tplc="3C8C26F2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013C5C"/>
    <w:multiLevelType w:val="multilevel"/>
    <w:tmpl w:val="BCF0F2C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Zero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8" w15:restartNumberingAfterBreak="0">
    <w:nsid w:val="705E10DC"/>
    <w:multiLevelType w:val="hybridMultilevel"/>
    <w:tmpl w:val="3A8A1F74"/>
    <w:lvl w:ilvl="0" w:tplc="5A060FD6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AFD27E64">
      <w:start w:val="1"/>
      <w:numFmt w:val="decimal"/>
      <w:lvlText w:val="%2."/>
      <w:lvlJc w:val="left"/>
      <w:pPr>
        <w:tabs>
          <w:tab w:val="num" w:pos="1785"/>
        </w:tabs>
        <w:ind w:left="1785" w:hanging="360"/>
      </w:pPr>
      <w:rPr>
        <w:rFonts w:cs="Times New Roman" w:hint="default"/>
      </w:rPr>
    </w:lvl>
    <w:lvl w:ilvl="2" w:tplc="302C88F4">
      <w:numFmt w:val="bullet"/>
      <w:lvlText w:val=""/>
      <w:lvlJc w:val="left"/>
      <w:pPr>
        <w:ind w:left="2685" w:hanging="360"/>
      </w:pPr>
      <w:rPr>
        <w:rFonts w:ascii="Symbol" w:eastAsia="Times New Roman" w:hAnsi="Symbol" w:cs="Arial" w:hint="default"/>
      </w:rPr>
    </w:lvl>
    <w:lvl w:ilvl="3" w:tplc="0416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29" w15:restartNumberingAfterBreak="0">
    <w:nsid w:val="75D703E4"/>
    <w:multiLevelType w:val="hybridMultilevel"/>
    <w:tmpl w:val="02F6EC5C"/>
    <w:lvl w:ilvl="0" w:tplc="165AFC4A">
      <w:start w:val="1"/>
      <w:numFmt w:val="lowerLetter"/>
      <w:pStyle w:val="NormalArial"/>
      <w:lvlText w:val="%1)"/>
      <w:lvlJc w:val="left"/>
      <w:pPr>
        <w:tabs>
          <w:tab w:val="num" w:pos="723"/>
        </w:tabs>
        <w:ind w:left="723" w:hanging="360"/>
      </w:pPr>
      <w:rPr>
        <w:b/>
      </w:rPr>
    </w:lvl>
    <w:lvl w:ilvl="1" w:tplc="0416001B">
      <w:start w:val="1"/>
      <w:numFmt w:val="lowerRoman"/>
      <w:lvlText w:val="%2."/>
      <w:lvlJc w:val="right"/>
      <w:pPr>
        <w:tabs>
          <w:tab w:val="num" w:pos="1443"/>
        </w:tabs>
        <w:ind w:left="144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</w:lvl>
  </w:abstractNum>
  <w:abstractNum w:abstractNumId="30" w15:restartNumberingAfterBreak="0">
    <w:nsid w:val="7A7A7B21"/>
    <w:multiLevelType w:val="multilevel"/>
    <w:tmpl w:val="001C807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Zero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1" w15:restartNumberingAfterBreak="0">
    <w:nsid w:val="7B60744E"/>
    <w:multiLevelType w:val="multilevel"/>
    <w:tmpl w:val="B8DEBE3E"/>
    <w:styleLink w:val="Estilo2"/>
    <w:lvl w:ilvl="0">
      <w:start w:val="18"/>
      <w:numFmt w:val="decimal"/>
      <w:lvlText w:val="%1"/>
      <w:lvlJc w:val="left"/>
      <w:pPr>
        <w:ind w:left="765" w:hanging="7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37" w:hanging="765"/>
      </w:pPr>
      <w:rPr>
        <w:rFonts w:hint="default"/>
      </w:rPr>
    </w:lvl>
    <w:lvl w:ilvl="2">
      <w:start w:val="9"/>
      <w:numFmt w:val="decimal"/>
      <w:lvlText w:val="%1.%2.%3"/>
      <w:lvlJc w:val="left"/>
      <w:pPr>
        <w:ind w:left="1709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81" w:hanging="76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2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16" w:hanging="1440"/>
      </w:pPr>
      <w:rPr>
        <w:rFonts w:hint="default"/>
      </w:rPr>
    </w:lvl>
  </w:abstractNum>
  <w:abstractNum w:abstractNumId="32" w15:restartNumberingAfterBreak="0">
    <w:nsid w:val="7D3F3E04"/>
    <w:multiLevelType w:val="multilevel"/>
    <w:tmpl w:val="C068EE06"/>
    <w:lvl w:ilvl="0">
      <w:start w:val="18"/>
      <w:numFmt w:val="decimal"/>
      <w:lvlText w:val="%1"/>
      <w:lvlJc w:val="left"/>
      <w:pPr>
        <w:ind w:left="765" w:hanging="76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37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09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81" w:hanging="76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2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16" w:hanging="1440"/>
      </w:pPr>
      <w:rPr>
        <w:rFonts w:hint="default"/>
      </w:rPr>
    </w:lvl>
  </w:abstractNum>
  <w:num w:numId="1" w16cid:durableId="1855536270">
    <w:abstractNumId w:val="2"/>
  </w:num>
  <w:num w:numId="2" w16cid:durableId="1390877789">
    <w:abstractNumId w:val="1"/>
  </w:num>
  <w:num w:numId="3" w16cid:durableId="1065831616">
    <w:abstractNumId w:val="3"/>
  </w:num>
  <w:num w:numId="4" w16cid:durableId="103959684">
    <w:abstractNumId w:val="11"/>
  </w:num>
  <w:num w:numId="5" w16cid:durableId="1011418215">
    <w:abstractNumId w:val="28"/>
  </w:num>
  <w:num w:numId="6" w16cid:durableId="1633827644">
    <w:abstractNumId w:val="29"/>
  </w:num>
  <w:num w:numId="7" w16cid:durableId="1303194901">
    <w:abstractNumId w:val="15"/>
  </w:num>
  <w:num w:numId="8" w16cid:durableId="171156578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10681510">
    <w:abstractNumId w:val="17"/>
  </w:num>
  <w:num w:numId="10" w16cid:durableId="1112164023">
    <w:abstractNumId w:val="6"/>
  </w:num>
  <w:num w:numId="11" w16cid:durableId="1570068613">
    <w:abstractNumId w:val="22"/>
  </w:num>
  <w:num w:numId="12" w16cid:durableId="2045515653">
    <w:abstractNumId w:val="18"/>
  </w:num>
  <w:num w:numId="13" w16cid:durableId="1122964793">
    <w:abstractNumId w:val="24"/>
  </w:num>
  <w:num w:numId="14" w16cid:durableId="473524156">
    <w:abstractNumId w:val="5"/>
  </w:num>
  <w:num w:numId="15" w16cid:durableId="1351834528">
    <w:abstractNumId w:val="21"/>
  </w:num>
  <w:num w:numId="16" w16cid:durableId="1130978530">
    <w:abstractNumId w:val="20"/>
  </w:num>
  <w:num w:numId="17" w16cid:durableId="2122995929">
    <w:abstractNumId w:val="25"/>
  </w:num>
  <w:num w:numId="18" w16cid:durableId="434206731">
    <w:abstractNumId w:val="31"/>
  </w:num>
  <w:num w:numId="19" w16cid:durableId="1792820448">
    <w:abstractNumId w:val="32"/>
  </w:num>
  <w:num w:numId="20" w16cid:durableId="1647278384">
    <w:abstractNumId w:val="9"/>
  </w:num>
  <w:num w:numId="21" w16cid:durableId="517697072">
    <w:abstractNumId w:val="0"/>
  </w:num>
  <w:num w:numId="22" w16cid:durableId="315497290">
    <w:abstractNumId w:val="10"/>
  </w:num>
  <w:num w:numId="23" w16cid:durableId="1634478463">
    <w:abstractNumId w:val="14"/>
  </w:num>
  <w:num w:numId="24" w16cid:durableId="925841447">
    <w:abstractNumId w:val="27"/>
  </w:num>
  <w:num w:numId="25" w16cid:durableId="1523976301">
    <w:abstractNumId w:val="19"/>
  </w:num>
  <w:num w:numId="26" w16cid:durableId="1504854512">
    <w:abstractNumId w:val="7"/>
  </w:num>
  <w:num w:numId="27" w16cid:durableId="1430347830">
    <w:abstractNumId w:val="4"/>
  </w:num>
  <w:num w:numId="28" w16cid:durableId="1936203705">
    <w:abstractNumId w:val="26"/>
  </w:num>
  <w:num w:numId="29" w16cid:durableId="1266497112">
    <w:abstractNumId w:val="23"/>
  </w:num>
  <w:num w:numId="30" w16cid:durableId="1465661705">
    <w:abstractNumId w:val="16"/>
  </w:num>
  <w:num w:numId="31" w16cid:durableId="1233926455">
    <w:abstractNumId w:val="30"/>
  </w:num>
  <w:num w:numId="32" w16cid:durableId="1072893876">
    <w:abstractNumId w:val="8"/>
  </w:num>
  <w:num w:numId="33" w16cid:durableId="1836408440">
    <w:abstractNumId w:val="1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BE2"/>
    <w:rsid w:val="000001AD"/>
    <w:rsid w:val="000003E7"/>
    <w:rsid w:val="00001331"/>
    <w:rsid w:val="000017EB"/>
    <w:rsid w:val="00002804"/>
    <w:rsid w:val="00002A72"/>
    <w:rsid w:val="00002BFE"/>
    <w:rsid w:val="00002DC5"/>
    <w:rsid w:val="00006B31"/>
    <w:rsid w:val="00007E9D"/>
    <w:rsid w:val="00010A85"/>
    <w:rsid w:val="00010F99"/>
    <w:rsid w:val="000125EA"/>
    <w:rsid w:val="00012633"/>
    <w:rsid w:val="000127DD"/>
    <w:rsid w:val="00013C69"/>
    <w:rsid w:val="0001408F"/>
    <w:rsid w:val="000148F1"/>
    <w:rsid w:val="00015036"/>
    <w:rsid w:val="00015488"/>
    <w:rsid w:val="00015D89"/>
    <w:rsid w:val="000169EC"/>
    <w:rsid w:val="00016E65"/>
    <w:rsid w:val="000174B0"/>
    <w:rsid w:val="000175E2"/>
    <w:rsid w:val="00020BC5"/>
    <w:rsid w:val="00020D0F"/>
    <w:rsid w:val="000217BC"/>
    <w:rsid w:val="0002310E"/>
    <w:rsid w:val="0002322E"/>
    <w:rsid w:val="000235A5"/>
    <w:rsid w:val="0002392E"/>
    <w:rsid w:val="0002459F"/>
    <w:rsid w:val="00024718"/>
    <w:rsid w:val="00024E08"/>
    <w:rsid w:val="000261C8"/>
    <w:rsid w:val="00026345"/>
    <w:rsid w:val="0002659C"/>
    <w:rsid w:val="000266FC"/>
    <w:rsid w:val="0002787D"/>
    <w:rsid w:val="000306D5"/>
    <w:rsid w:val="0003103E"/>
    <w:rsid w:val="00031820"/>
    <w:rsid w:val="00031DA3"/>
    <w:rsid w:val="00031F69"/>
    <w:rsid w:val="0003344A"/>
    <w:rsid w:val="00033481"/>
    <w:rsid w:val="0003422E"/>
    <w:rsid w:val="000346D1"/>
    <w:rsid w:val="00034A27"/>
    <w:rsid w:val="00034F79"/>
    <w:rsid w:val="00034F82"/>
    <w:rsid w:val="0003631A"/>
    <w:rsid w:val="00036897"/>
    <w:rsid w:val="00036965"/>
    <w:rsid w:val="00037227"/>
    <w:rsid w:val="00037E55"/>
    <w:rsid w:val="00041681"/>
    <w:rsid w:val="00041D8F"/>
    <w:rsid w:val="00041E8D"/>
    <w:rsid w:val="00041EA6"/>
    <w:rsid w:val="000420EB"/>
    <w:rsid w:val="00042163"/>
    <w:rsid w:val="0004353D"/>
    <w:rsid w:val="000436EF"/>
    <w:rsid w:val="00043F74"/>
    <w:rsid w:val="000466F0"/>
    <w:rsid w:val="00046A33"/>
    <w:rsid w:val="00047861"/>
    <w:rsid w:val="000500E9"/>
    <w:rsid w:val="00050151"/>
    <w:rsid w:val="000515E0"/>
    <w:rsid w:val="00052A07"/>
    <w:rsid w:val="00052F9D"/>
    <w:rsid w:val="000535B7"/>
    <w:rsid w:val="00053C5D"/>
    <w:rsid w:val="00053EBE"/>
    <w:rsid w:val="00054437"/>
    <w:rsid w:val="000545DA"/>
    <w:rsid w:val="00054E06"/>
    <w:rsid w:val="000567E3"/>
    <w:rsid w:val="00056FD8"/>
    <w:rsid w:val="00057841"/>
    <w:rsid w:val="00057D49"/>
    <w:rsid w:val="00060375"/>
    <w:rsid w:val="000619EB"/>
    <w:rsid w:val="00061B82"/>
    <w:rsid w:val="00062BE3"/>
    <w:rsid w:val="00064520"/>
    <w:rsid w:val="00064EA3"/>
    <w:rsid w:val="00065A65"/>
    <w:rsid w:val="00066257"/>
    <w:rsid w:val="0006627E"/>
    <w:rsid w:val="00066D4F"/>
    <w:rsid w:val="00067042"/>
    <w:rsid w:val="0006764B"/>
    <w:rsid w:val="00067681"/>
    <w:rsid w:val="00067F51"/>
    <w:rsid w:val="00070804"/>
    <w:rsid w:val="00070C42"/>
    <w:rsid w:val="00071949"/>
    <w:rsid w:val="00071EE7"/>
    <w:rsid w:val="000725EA"/>
    <w:rsid w:val="00072739"/>
    <w:rsid w:val="00072B27"/>
    <w:rsid w:val="00072E06"/>
    <w:rsid w:val="00073564"/>
    <w:rsid w:val="00073F55"/>
    <w:rsid w:val="00074599"/>
    <w:rsid w:val="00074AC4"/>
    <w:rsid w:val="00074D40"/>
    <w:rsid w:val="00076BBE"/>
    <w:rsid w:val="00077692"/>
    <w:rsid w:val="000776D9"/>
    <w:rsid w:val="00077DC5"/>
    <w:rsid w:val="0008096E"/>
    <w:rsid w:val="0008178D"/>
    <w:rsid w:val="000818CE"/>
    <w:rsid w:val="00082E7D"/>
    <w:rsid w:val="00083CB7"/>
    <w:rsid w:val="0008464D"/>
    <w:rsid w:val="00084727"/>
    <w:rsid w:val="00084FEE"/>
    <w:rsid w:val="0008510C"/>
    <w:rsid w:val="0008679F"/>
    <w:rsid w:val="00086E3A"/>
    <w:rsid w:val="0008730E"/>
    <w:rsid w:val="000902EA"/>
    <w:rsid w:val="00090732"/>
    <w:rsid w:val="00091700"/>
    <w:rsid w:val="00091C3F"/>
    <w:rsid w:val="00092054"/>
    <w:rsid w:val="000922EE"/>
    <w:rsid w:val="00093465"/>
    <w:rsid w:val="00093612"/>
    <w:rsid w:val="00093B7A"/>
    <w:rsid w:val="00094BA9"/>
    <w:rsid w:val="000953E8"/>
    <w:rsid w:val="0009540B"/>
    <w:rsid w:val="000955F3"/>
    <w:rsid w:val="00095BA9"/>
    <w:rsid w:val="0009692C"/>
    <w:rsid w:val="000969D6"/>
    <w:rsid w:val="00096C2D"/>
    <w:rsid w:val="00097030"/>
    <w:rsid w:val="00097293"/>
    <w:rsid w:val="0009751D"/>
    <w:rsid w:val="000A0004"/>
    <w:rsid w:val="000A0409"/>
    <w:rsid w:val="000A09DF"/>
    <w:rsid w:val="000A1D68"/>
    <w:rsid w:val="000A1FB7"/>
    <w:rsid w:val="000A20C6"/>
    <w:rsid w:val="000A24C2"/>
    <w:rsid w:val="000A4D8F"/>
    <w:rsid w:val="000A4F49"/>
    <w:rsid w:val="000A5C42"/>
    <w:rsid w:val="000A7FB4"/>
    <w:rsid w:val="000B1141"/>
    <w:rsid w:val="000B1BBD"/>
    <w:rsid w:val="000B1BE4"/>
    <w:rsid w:val="000B2876"/>
    <w:rsid w:val="000B2907"/>
    <w:rsid w:val="000B2A67"/>
    <w:rsid w:val="000B2FBD"/>
    <w:rsid w:val="000B35EF"/>
    <w:rsid w:val="000B39A4"/>
    <w:rsid w:val="000B3BA7"/>
    <w:rsid w:val="000B3BD3"/>
    <w:rsid w:val="000B4149"/>
    <w:rsid w:val="000B4BCA"/>
    <w:rsid w:val="000B5993"/>
    <w:rsid w:val="000B5C56"/>
    <w:rsid w:val="000B7A45"/>
    <w:rsid w:val="000C0593"/>
    <w:rsid w:val="000C0B2E"/>
    <w:rsid w:val="000C20B7"/>
    <w:rsid w:val="000C2582"/>
    <w:rsid w:val="000C284D"/>
    <w:rsid w:val="000C28C3"/>
    <w:rsid w:val="000C2913"/>
    <w:rsid w:val="000C2AF6"/>
    <w:rsid w:val="000C3869"/>
    <w:rsid w:val="000C4C9A"/>
    <w:rsid w:val="000C4CDA"/>
    <w:rsid w:val="000C4D85"/>
    <w:rsid w:val="000C549A"/>
    <w:rsid w:val="000C5C6D"/>
    <w:rsid w:val="000C5CEE"/>
    <w:rsid w:val="000C62FB"/>
    <w:rsid w:val="000C68CC"/>
    <w:rsid w:val="000C716F"/>
    <w:rsid w:val="000C79E8"/>
    <w:rsid w:val="000D13C4"/>
    <w:rsid w:val="000D1B9C"/>
    <w:rsid w:val="000D1D45"/>
    <w:rsid w:val="000D2CBE"/>
    <w:rsid w:val="000D2EB8"/>
    <w:rsid w:val="000D3949"/>
    <w:rsid w:val="000D4241"/>
    <w:rsid w:val="000D58AE"/>
    <w:rsid w:val="000D5C25"/>
    <w:rsid w:val="000D621F"/>
    <w:rsid w:val="000D634D"/>
    <w:rsid w:val="000D7090"/>
    <w:rsid w:val="000D75E2"/>
    <w:rsid w:val="000E0216"/>
    <w:rsid w:val="000E0D5C"/>
    <w:rsid w:val="000E180A"/>
    <w:rsid w:val="000E19ED"/>
    <w:rsid w:val="000E3B3F"/>
    <w:rsid w:val="000E4451"/>
    <w:rsid w:val="000E49BC"/>
    <w:rsid w:val="000E4B03"/>
    <w:rsid w:val="000E4CC6"/>
    <w:rsid w:val="000E5B74"/>
    <w:rsid w:val="000E6718"/>
    <w:rsid w:val="000F01B9"/>
    <w:rsid w:val="000F0A32"/>
    <w:rsid w:val="000F1BB5"/>
    <w:rsid w:val="000F1D4C"/>
    <w:rsid w:val="000F248D"/>
    <w:rsid w:val="000F273B"/>
    <w:rsid w:val="000F2D2D"/>
    <w:rsid w:val="000F2F27"/>
    <w:rsid w:val="000F2FB0"/>
    <w:rsid w:val="000F30C5"/>
    <w:rsid w:val="000F3786"/>
    <w:rsid w:val="000F3EBB"/>
    <w:rsid w:val="000F4594"/>
    <w:rsid w:val="000F48D0"/>
    <w:rsid w:val="000F4959"/>
    <w:rsid w:val="000F4B98"/>
    <w:rsid w:val="000F6541"/>
    <w:rsid w:val="000F68D7"/>
    <w:rsid w:val="000F6E3C"/>
    <w:rsid w:val="00100011"/>
    <w:rsid w:val="001001F6"/>
    <w:rsid w:val="001007AC"/>
    <w:rsid w:val="00100AC9"/>
    <w:rsid w:val="00100FF7"/>
    <w:rsid w:val="0010134F"/>
    <w:rsid w:val="00101398"/>
    <w:rsid w:val="00101E41"/>
    <w:rsid w:val="00103039"/>
    <w:rsid w:val="0010324A"/>
    <w:rsid w:val="00103788"/>
    <w:rsid w:val="0010500D"/>
    <w:rsid w:val="00105163"/>
    <w:rsid w:val="0010577A"/>
    <w:rsid w:val="001067A8"/>
    <w:rsid w:val="00106B4B"/>
    <w:rsid w:val="00106D00"/>
    <w:rsid w:val="00106FE2"/>
    <w:rsid w:val="001074F1"/>
    <w:rsid w:val="00107578"/>
    <w:rsid w:val="00107C59"/>
    <w:rsid w:val="0011001B"/>
    <w:rsid w:val="0011043E"/>
    <w:rsid w:val="00111213"/>
    <w:rsid w:val="00111611"/>
    <w:rsid w:val="00111A41"/>
    <w:rsid w:val="0011227A"/>
    <w:rsid w:val="00112D35"/>
    <w:rsid w:val="001133B2"/>
    <w:rsid w:val="00113C8F"/>
    <w:rsid w:val="00114C0D"/>
    <w:rsid w:val="0011503E"/>
    <w:rsid w:val="001166AE"/>
    <w:rsid w:val="0011736A"/>
    <w:rsid w:val="00117AE5"/>
    <w:rsid w:val="0012105C"/>
    <w:rsid w:val="0012129B"/>
    <w:rsid w:val="001219E0"/>
    <w:rsid w:val="001222CF"/>
    <w:rsid w:val="0012261B"/>
    <w:rsid w:val="00123070"/>
    <w:rsid w:val="0012315D"/>
    <w:rsid w:val="0012342B"/>
    <w:rsid w:val="00123D9C"/>
    <w:rsid w:val="001241A2"/>
    <w:rsid w:val="00124569"/>
    <w:rsid w:val="00124899"/>
    <w:rsid w:val="00124DE8"/>
    <w:rsid w:val="00125040"/>
    <w:rsid w:val="001252A5"/>
    <w:rsid w:val="001267AC"/>
    <w:rsid w:val="00126B8C"/>
    <w:rsid w:val="001271FA"/>
    <w:rsid w:val="00127837"/>
    <w:rsid w:val="00127CCF"/>
    <w:rsid w:val="00130282"/>
    <w:rsid w:val="00130B3F"/>
    <w:rsid w:val="00131755"/>
    <w:rsid w:val="00132112"/>
    <w:rsid w:val="00132762"/>
    <w:rsid w:val="00132E7D"/>
    <w:rsid w:val="0013323A"/>
    <w:rsid w:val="001337A4"/>
    <w:rsid w:val="00133B72"/>
    <w:rsid w:val="00133CAD"/>
    <w:rsid w:val="00134A1E"/>
    <w:rsid w:val="00134FDB"/>
    <w:rsid w:val="001379D9"/>
    <w:rsid w:val="00137ABD"/>
    <w:rsid w:val="00141267"/>
    <w:rsid w:val="00141548"/>
    <w:rsid w:val="00141D53"/>
    <w:rsid w:val="00142AE4"/>
    <w:rsid w:val="00143208"/>
    <w:rsid w:val="0014481D"/>
    <w:rsid w:val="00144B99"/>
    <w:rsid w:val="00145355"/>
    <w:rsid w:val="00145C96"/>
    <w:rsid w:val="00145D2D"/>
    <w:rsid w:val="00145EB5"/>
    <w:rsid w:val="00146C18"/>
    <w:rsid w:val="00147DAE"/>
    <w:rsid w:val="00147EC0"/>
    <w:rsid w:val="0015161F"/>
    <w:rsid w:val="00153056"/>
    <w:rsid w:val="0015424E"/>
    <w:rsid w:val="00155178"/>
    <w:rsid w:val="00156465"/>
    <w:rsid w:val="00156626"/>
    <w:rsid w:val="001569E0"/>
    <w:rsid w:val="00157214"/>
    <w:rsid w:val="00157410"/>
    <w:rsid w:val="0015747D"/>
    <w:rsid w:val="00157602"/>
    <w:rsid w:val="001607F2"/>
    <w:rsid w:val="001609D3"/>
    <w:rsid w:val="00161F75"/>
    <w:rsid w:val="001624CF"/>
    <w:rsid w:val="0016542D"/>
    <w:rsid w:val="0016566B"/>
    <w:rsid w:val="00165911"/>
    <w:rsid w:val="00165F24"/>
    <w:rsid w:val="00165F7D"/>
    <w:rsid w:val="00166E60"/>
    <w:rsid w:val="00167CE1"/>
    <w:rsid w:val="0017058A"/>
    <w:rsid w:val="0017156B"/>
    <w:rsid w:val="00171BCC"/>
    <w:rsid w:val="00171FB2"/>
    <w:rsid w:val="001726E6"/>
    <w:rsid w:val="00172BA3"/>
    <w:rsid w:val="001739D1"/>
    <w:rsid w:val="00173A9B"/>
    <w:rsid w:val="00174608"/>
    <w:rsid w:val="001747D2"/>
    <w:rsid w:val="00174901"/>
    <w:rsid w:val="00174ADF"/>
    <w:rsid w:val="00174C88"/>
    <w:rsid w:val="00175816"/>
    <w:rsid w:val="00175C93"/>
    <w:rsid w:val="00176D5D"/>
    <w:rsid w:val="0017714C"/>
    <w:rsid w:val="00177456"/>
    <w:rsid w:val="00177AD3"/>
    <w:rsid w:val="00177BA9"/>
    <w:rsid w:val="001801BB"/>
    <w:rsid w:val="001802BF"/>
    <w:rsid w:val="00181030"/>
    <w:rsid w:val="001814E8"/>
    <w:rsid w:val="00182C33"/>
    <w:rsid w:val="00182E66"/>
    <w:rsid w:val="0018308F"/>
    <w:rsid w:val="001830C4"/>
    <w:rsid w:val="001837D4"/>
    <w:rsid w:val="00184E91"/>
    <w:rsid w:val="00185F89"/>
    <w:rsid w:val="00186BAF"/>
    <w:rsid w:val="00187D59"/>
    <w:rsid w:val="00191B6A"/>
    <w:rsid w:val="00192A09"/>
    <w:rsid w:val="00192A11"/>
    <w:rsid w:val="00193263"/>
    <w:rsid w:val="001936E8"/>
    <w:rsid w:val="00193E02"/>
    <w:rsid w:val="0019582A"/>
    <w:rsid w:val="00195AC0"/>
    <w:rsid w:val="001968C7"/>
    <w:rsid w:val="00196CAB"/>
    <w:rsid w:val="00196CC8"/>
    <w:rsid w:val="00196EF0"/>
    <w:rsid w:val="001971A3"/>
    <w:rsid w:val="001974EE"/>
    <w:rsid w:val="001979B3"/>
    <w:rsid w:val="001A063D"/>
    <w:rsid w:val="001A0BC2"/>
    <w:rsid w:val="001A11A4"/>
    <w:rsid w:val="001A2551"/>
    <w:rsid w:val="001A273E"/>
    <w:rsid w:val="001A2CAE"/>
    <w:rsid w:val="001A3323"/>
    <w:rsid w:val="001A39D2"/>
    <w:rsid w:val="001A47EE"/>
    <w:rsid w:val="001A4CAD"/>
    <w:rsid w:val="001A547B"/>
    <w:rsid w:val="001A580B"/>
    <w:rsid w:val="001A6595"/>
    <w:rsid w:val="001A6A1A"/>
    <w:rsid w:val="001A75FE"/>
    <w:rsid w:val="001A763A"/>
    <w:rsid w:val="001A7E2A"/>
    <w:rsid w:val="001A7EF5"/>
    <w:rsid w:val="001B0B40"/>
    <w:rsid w:val="001B1E91"/>
    <w:rsid w:val="001B379D"/>
    <w:rsid w:val="001B3A7D"/>
    <w:rsid w:val="001B5024"/>
    <w:rsid w:val="001B5B42"/>
    <w:rsid w:val="001B71E7"/>
    <w:rsid w:val="001B7F24"/>
    <w:rsid w:val="001C1EF8"/>
    <w:rsid w:val="001C2297"/>
    <w:rsid w:val="001C359D"/>
    <w:rsid w:val="001C59E9"/>
    <w:rsid w:val="001C5CEB"/>
    <w:rsid w:val="001C6798"/>
    <w:rsid w:val="001D0F22"/>
    <w:rsid w:val="001D13C6"/>
    <w:rsid w:val="001D1508"/>
    <w:rsid w:val="001D183B"/>
    <w:rsid w:val="001D3170"/>
    <w:rsid w:val="001D35A5"/>
    <w:rsid w:val="001D3B4F"/>
    <w:rsid w:val="001D51E3"/>
    <w:rsid w:val="001D53B6"/>
    <w:rsid w:val="001D558B"/>
    <w:rsid w:val="001D5829"/>
    <w:rsid w:val="001D5C78"/>
    <w:rsid w:val="001D5E1E"/>
    <w:rsid w:val="001D6353"/>
    <w:rsid w:val="001D68EA"/>
    <w:rsid w:val="001D76E3"/>
    <w:rsid w:val="001D787B"/>
    <w:rsid w:val="001D7892"/>
    <w:rsid w:val="001D7ABC"/>
    <w:rsid w:val="001E0C24"/>
    <w:rsid w:val="001E1CE1"/>
    <w:rsid w:val="001E1D7D"/>
    <w:rsid w:val="001E1EFC"/>
    <w:rsid w:val="001E2856"/>
    <w:rsid w:val="001E3385"/>
    <w:rsid w:val="001E3437"/>
    <w:rsid w:val="001E42EF"/>
    <w:rsid w:val="001E4B46"/>
    <w:rsid w:val="001E51E1"/>
    <w:rsid w:val="001E587A"/>
    <w:rsid w:val="001E58CB"/>
    <w:rsid w:val="001E712C"/>
    <w:rsid w:val="001E77DF"/>
    <w:rsid w:val="001F1683"/>
    <w:rsid w:val="001F29B5"/>
    <w:rsid w:val="001F3E84"/>
    <w:rsid w:val="001F44FE"/>
    <w:rsid w:val="001F46C3"/>
    <w:rsid w:val="001F52A7"/>
    <w:rsid w:val="001F54A7"/>
    <w:rsid w:val="001F5720"/>
    <w:rsid w:val="001F5DB3"/>
    <w:rsid w:val="001F6D06"/>
    <w:rsid w:val="001F7008"/>
    <w:rsid w:val="001F749B"/>
    <w:rsid w:val="001F78F1"/>
    <w:rsid w:val="00200123"/>
    <w:rsid w:val="00203144"/>
    <w:rsid w:val="0020318B"/>
    <w:rsid w:val="0020423F"/>
    <w:rsid w:val="002062B1"/>
    <w:rsid w:val="002105E4"/>
    <w:rsid w:val="00210A35"/>
    <w:rsid w:val="002110DE"/>
    <w:rsid w:val="0021335D"/>
    <w:rsid w:val="00213A9F"/>
    <w:rsid w:val="00214A30"/>
    <w:rsid w:val="002150E0"/>
    <w:rsid w:val="002157C8"/>
    <w:rsid w:val="002158C0"/>
    <w:rsid w:val="00215CEF"/>
    <w:rsid w:val="002205FF"/>
    <w:rsid w:val="0022086F"/>
    <w:rsid w:val="002209B0"/>
    <w:rsid w:val="002213C9"/>
    <w:rsid w:val="002220D8"/>
    <w:rsid w:val="0022224D"/>
    <w:rsid w:val="002225C0"/>
    <w:rsid w:val="002227F7"/>
    <w:rsid w:val="00222BF2"/>
    <w:rsid w:val="002235ED"/>
    <w:rsid w:val="00223903"/>
    <w:rsid w:val="00223A3F"/>
    <w:rsid w:val="00223C73"/>
    <w:rsid w:val="00224007"/>
    <w:rsid w:val="00225BC9"/>
    <w:rsid w:val="00225DCC"/>
    <w:rsid w:val="0022730E"/>
    <w:rsid w:val="002302CA"/>
    <w:rsid w:val="002302F0"/>
    <w:rsid w:val="00230B26"/>
    <w:rsid w:val="00230D87"/>
    <w:rsid w:val="00231271"/>
    <w:rsid w:val="00231487"/>
    <w:rsid w:val="00231905"/>
    <w:rsid w:val="00231C83"/>
    <w:rsid w:val="00233320"/>
    <w:rsid w:val="002333BF"/>
    <w:rsid w:val="00233BE9"/>
    <w:rsid w:val="00233EF7"/>
    <w:rsid w:val="0023409D"/>
    <w:rsid w:val="00234292"/>
    <w:rsid w:val="00234F13"/>
    <w:rsid w:val="00235770"/>
    <w:rsid w:val="00235C9B"/>
    <w:rsid w:val="002363E8"/>
    <w:rsid w:val="0023652B"/>
    <w:rsid w:val="0023655E"/>
    <w:rsid w:val="002369A2"/>
    <w:rsid w:val="00237E26"/>
    <w:rsid w:val="00240045"/>
    <w:rsid w:val="00240077"/>
    <w:rsid w:val="00240B84"/>
    <w:rsid w:val="00240C9E"/>
    <w:rsid w:val="00241D21"/>
    <w:rsid w:val="0024216A"/>
    <w:rsid w:val="0024267E"/>
    <w:rsid w:val="00242781"/>
    <w:rsid w:val="002427AF"/>
    <w:rsid w:val="00242881"/>
    <w:rsid w:val="00242B79"/>
    <w:rsid w:val="0024463D"/>
    <w:rsid w:val="0024479B"/>
    <w:rsid w:val="00244882"/>
    <w:rsid w:val="00244C88"/>
    <w:rsid w:val="00244E5A"/>
    <w:rsid w:val="00244F7F"/>
    <w:rsid w:val="00245609"/>
    <w:rsid w:val="00245B79"/>
    <w:rsid w:val="00245C81"/>
    <w:rsid w:val="002461BA"/>
    <w:rsid w:val="0024670F"/>
    <w:rsid w:val="00246D3A"/>
    <w:rsid w:val="00247CC2"/>
    <w:rsid w:val="00250069"/>
    <w:rsid w:val="00250D11"/>
    <w:rsid w:val="002514FA"/>
    <w:rsid w:val="002523FD"/>
    <w:rsid w:val="00252C59"/>
    <w:rsid w:val="002536A4"/>
    <w:rsid w:val="00253ADB"/>
    <w:rsid w:val="00254185"/>
    <w:rsid w:val="0025474E"/>
    <w:rsid w:val="00254C20"/>
    <w:rsid w:val="00255A30"/>
    <w:rsid w:val="00255BAA"/>
    <w:rsid w:val="002565F2"/>
    <w:rsid w:val="00257A11"/>
    <w:rsid w:val="00257A93"/>
    <w:rsid w:val="00260DA8"/>
    <w:rsid w:val="002613CE"/>
    <w:rsid w:val="00261529"/>
    <w:rsid w:val="00261952"/>
    <w:rsid w:val="002619CF"/>
    <w:rsid w:val="00261DBA"/>
    <w:rsid w:val="002625DF"/>
    <w:rsid w:val="0026324C"/>
    <w:rsid w:val="00263670"/>
    <w:rsid w:val="0026394A"/>
    <w:rsid w:val="00263BA0"/>
    <w:rsid w:val="00264C1C"/>
    <w:rsid w:val="00265877"/>
    <w:rsid w:val="00265D5A"/>
    <w:rsid w:val="0026601E"/>
    <w:rsid w:val="002661DE"/>
    <w:rsid w:val="00266DB1"/>
    <w:rsid w:val="00267031"/>
    <w:rsid w:val="002670E7"/>
    <w:rsid w:val="00267963"/>
    <w:rsid w:val="00267B3B"/>
    <w:rsid w:val="002700BE"/>
    <w:rsid w:val="00270EA6"/>
    <w:rsid w:val="00271049"/>
    <w:rsid w:val="0027179E"/>
    <w:rsid w:val="00274E72"/>
    <w:rsid w:val="00275794"/>
    <w:rsid w:val="00276630"/>
    <w:rsid w:val="00280BEA"/>
    <w:rsid w:val="00282221"/>
    <w:rsid w:val="00282915"/>
    <w:rsid w:val="00282ABC"/>
    <w:rsid w:val="0028316D"/>
    <w:rsid w:val="00283BE2"/>
    <w:rsid w:val="00284061"/>
    <w:rsid w:val="00284195"/>
    <w:rsid w:val="0028496C"/>
    <w:rsid w:val="00284984"/>
    <w:rsid w:val="00285629"/>
    <w:rsid w:val="0028599F"/>
    <w:rsid w:val="00287009"/>
    <w:rsid w:val="00287997"/>
    <w:rsid w:val="00287BB3"/>
    <w:rsid w:val="002901A6"/>
    <w:rsid w:val="002916BE"/>
    <w:rsid w:val="00291F87"/>
    <w:rsid w:val="00292AD2"/>
    <w:rsid w:val="002934CE"/>
    <w:rsid w:val="00293C79"/>
    <w:rsid w:val="00294DBD"/>
    <w:rsid w:val="00295C06"/>
    <w:rsid w:val="0029686B"/>
    <w:rsid w:val="00297199"/>
    <w:rsid w:val="00297405"/>
    <w:rsid w:val="00297CBB"/>
    <w:rsid w:val="00297E9B"/>
    <w:rsid w:val="002A13D0"/>
    <w:rsid w:val="002A233B"/>
    <w:rsid w:val="002A3F33"/>
    <w:rsid w:val="002A411A"/>
    <w:rsid w:val="002A49C6"/>
    <w:rsid w:val="002A4EE8"/>
    <w:rsid w:val="002A5496"/>
    <w:rsid w:val="002A554E"/>
    <w:rsid w:val="002B0D34"/>
    <w:rsid w:val="002B1B21"/>
    <w:rsid w:val="002B3204"/>
    <w:rsid w:val="002B3C45"/>
    <w:rsid w:val="002B3CC7"/>
    <w:rsid w:val="002B4190"/>
    <w:rsid w:val="002B4D70"/>
    <w:rsid w:val="002B4FFB"/>
    <w:rsid w:val="002B52A1"/>
    <w:rsid w:val="002B5E42"/>
    <w:rsid w:val="002B6718"/>
    <w:rsid w:val="002C043C"/>
    <w:rsid w:val="002C2438"/>
    <w:rsid w:val="002C2C3A"/>
    <w:rsid w:val="002C303D"/>
    <w:rsid w:val="002C353F"/>
    <w:rsid w:val="002C39B5"/>
    <w:rsid w:val="002C3D8A"/>
    <w:rsid w:val="002C4988"/>
    <w:rsid w:val="002C5250"/>
    <w:rsid w:val="002C5622"/>
    <w:rsid w:val="002C5CFB"/>
    <w:rsid w:val="002C5F6B"/>
    <w:rsid w:val="002C6494"/>
    <w:rsid w:val="002C69D0"/>
    <w:rsid w:val="002C6C65"/>
    <w:rsid w:val="002C7760"/>
    <w:rsid w:val="002C7E00"/>
    <w:rsid w:val="002D0C33"/>
    <w:rsid w:val="002D1527"/>
    <w:rsid w:val="002D29D4"/>
    <w:rsid w:val="002D3033"/>
    <w:rsid w:val="002D3F7D"/>
    <w:rsid w:val="002D4646"/>
    <w:rsid w:val="002D49A0"/>
    <w:rsid w:val="002D5292"/>
    <w:rsid w:val="002D631C"/>
    <w:rsid w:val="002D641D"/>
    <w:rsid w:val="002D6B32"/>
    <w:rsid w:val="002E1261"/>
    <w:rsid w:val="002E1264"/>
    <w:rsid w:val="002E1BEF"/>
    <w:rsid w:val="002E1C1C"/>
    <w:rsid w:val="002E1FAD"/>
    <w:rsid w:val="002E295A"/>
    <w:rsid w:val="002E2B8E"/>
    <w:rsid w:val="002E3C35"/>
    <w:rsid w:val="002E3EE3"/>
    <w:rsid w:val="002E4875"/>
    <w:rsid w:val="002E5454"/>
    <w:rsid w:val="002E5F59"/>
    <w:rsid w:val="002E629C"/>
    <w:rsid w:val="002E68A4"/>
    <w:rsid w:val="002E70C0"/>
    <w:rsid w:val="002E778C"/>
    <w:rsid w:val="002E77DB"/>
    <w:rsid w:val="002F1EAD"/>
    <w:rsid w:val="002F246F"/>
    <w:rsid w:val="002F2C7E"/>
    <w:rsid w:val="002F2D69"/>
    <w:rsid w:val="002F34F9"/>
    <w:rsid w:val="002F4C52"/>
    <w:rsid w:val="002F5218"/>
    <w:rsid w:val="002F53E8"/>
    <w:rsid w:val="002F5FE9"/>
    <w:rsid w:val="002F6EC4"/>
    <w:rsid w:val="002F71F9"/>
    <w:rsid w:val="002F7810"/>
    <w:rsid w:val="002F7C0C"/>
    <w:rsid w:val="0030052D"/>
    <w:rsid w:val="003010CA"/>
    <w:rsid w:val="00301293"/>
    <w:rsid w:val="00301BB6"/>
    <w:rsid w:val="0030208E"/>
    <w:rsid w:val="0030276D"/>
    <w:rsid w:val="00302C69"/>
    <w:rsid w:val="00303BCE"/>
    <w:rsid w:val="00304399"/>
    <w:rsid w:val="0030478D"/>
    <w:rsid w:val="0030552A"/>
    <w:rsid w:val="00305913"/>
    <w:rsid w:val="00305930"/>
    <w:rsid w:val="003059F6"/>
    <w:rsid w:val="0030637B"/>
    <w:rsid w:val="0030658B"/>
    <w:rsid w:val="00307028"/>
    <w:rsid w:val="00307940"/>
    <w:rsid w:val="00311134"/>
    <w:rsid w:val="003125AD"/>
    <w:rsid w:val="0031287D"/>
    <w:rsid w:val="003138E3"/>
    <w:rsid w:val="00313916"/>
    <w:rsid w:val="00315479"/>
    <w:rsid w:val="00315BE4"/>
    <w:rsid w:val="003169B4"/>
    <w:rsid w:val="00320AF9"/>
    <w:rsid w:val="003217EC"/>
    <w:rsid w:val="003226D5"/>
    <w:rsid w:val="00322ACA"/>
    <w:rsid w:val="00322C8F"/>
    <w:rsid w:val="00322D10"/>
    <w:rsid w:val="00323A60"/>
    <w:rsid w:val="00324BF6"/>
    <w:rsid w:val="00325091"/>
    <w:rsid w:val="003258E2"/>
    <w:rsid w:val="003272E5"/>
    <w:rsid w:val="00327D0E"/>
    <w:rsid w:val="00330BAA"/>
    <w:rsid w:val="003316AB"/>
    <w:rsid w:val="00332376"/>
    <w:rsid w:val="003333B8"/>
    <w:rsid w:val="00333ADE"/>
    <w:rsid w:val="00333BFC"/>
    <w:rsid w:val="0033438A"/>
    <w:rsid w:val="003358DE"/>
    <w:rsid w:val="00336098"/>
    <w:rsid w:val="00336377"/>
    <w:rsid w:val="003372B5"/>
    <w:rsid w:val="0033759A"/>
    <w:rsid w:val="0034009A"/>
    <w:rsid w:val="003409C1"/>
    <w:rsid w:val="003421C3"/>
    <w:rsid w:val="00342B82"/>
    <w:rsid w:val="00342C2F"/>
    <w:rsid w:val="00343201"/>
    <w:rsid w:val="003434EA"/>
    <w:rsid w:val="0034358F"/>
    <w:rsid w:val="0034394A"/>
    <w:rsid w:val="00343BCA"/>
    <w:rsid w:val="00345566"/>
    <w:rsid w:val="0034684F"/>
    <w:rsid w:val="00346871"/>
    <w:rsid w:val="003471B2"/>
    <w:rsid w:val="00347FF1"/>
    <w:rsid w:val="00350AFD"/>
    <w:rsid w:val="00351BE3"/>
    <w:rsid w:val="00352C12"/>
    <w:rsid w:val="00353D15"/>
    <w:rsid w:val="0035416E"/>
    <w:rsid w:val="003548D6"/>
    <w:rsid w:val="0035561B"/>
    <w:rsid w:val="00355655"/>
    <w:rsid w:val="00355A1A"/>
    <w:rsid w:val="00355E6A"/>
    <w:rsid w:val="00356611"/>
    <w:rsid w:val="0035699A"/>
    <w:rsid w:val="00356A8F"/>
    <w:rsid w:val="00356C44"/>
    <w:rsid w:val="0035725E"/>
    <w:rsid w:val="003577D1"/>
    <w:rsid w:val="00357ABD"/>
    <w:rsid w:val="00360F00"/>
    <w:rsid w:val="00361680"/>
    <w:rsid w:val="003618B0"/>
    <w:rsid w:val="003626F3"/>
    <w:rsid w:val="003645D1"/>
    <w:rsid w:val="00364ED1"/>
    <w:rsid w:val="00364FC2"/>
    <w:rsid w:val="0036508A"/>
    <w:rsid w:val="00365373"/>
    <w:rsid w:val="00365AB9"/>
    <w:rsid w:val="00365B0E"/>
    <w:rsid w:val="00366ED2"/>
    <w:rsid w:val="0036746D"/>
    <w:rsid w:val="0036781C"/>
    <w:rsid w:val="00367C32"/>
    <w:rsid w:val="00367C51"/>
    <w:rsid w:val="003703D1"/>
    <w:rsid w:val="0037149D"/>
    <w:rsid w:val="00371C2C"/>
    <w:rsid w:val="00371C88"/>
    <w:rsid w:val="00371EA2"/>
    <w:rsid w:val="0037245D"/>
    <w:rsid w:val="00372BCD"/>
    <w:rsid w:val="00373544"/>
    <w:rsid w:val="0037361F"/>
    <w:rsid w:val="00373E67"/>
    <w:rsid w:val="0037424F"/>
    <w:rsid w:val="003742B5"/>
    <w:rsid w:val="003761A1"/>
    <w:rsid w:val="0037712D"/>
    <w:rsid w:val="0037789F"/>
    <w:rsid w:val="00381E1E"/>
    <w:rsid w:val="00383911"/>
    <w:rsid w:val="00385984"/>
    <w:rsid w:val="003859A3"/>
    <w:rsid w:val="00386E0A"/>
    <w:rsid w:val="003872CD"/>
    <w:rsid w:val="003875A6"/>
    <w:rsid w:val="00387BCC"/>
    <w:rsid w:val="0039032E"/>
    <w:rsid w:val="003904E5"/>
    <w:rsid w:val="0039086F"/>
    <w:rsid w:val="003908C3"/>
    <w:rsid w:val="00390C93"/>
    <w:rsid w:val="00391D91"/>
    <w:rsid w:val="00391DFD"/>
    <w:rsid w:val="003925EC"/>
    <w:rsid w:val="00392A6B"/>
    <w:rsid w:val="0039404E"/>
    <w:rsid w:val="00394605"/>
    <w:rsid w:val="00394F64"/>
    <w:rsid w:val="00395228"/>
    <w:rsid w:val="00396A65"/>
    <w:rsid w:val="00396B7F"/>
    <w:rsid w:val="00396CE6"/>
    <w:rsid w:val="00397168"/>
    <w:rsid w:val="00397B0D"/>
    <w:rsid w:val="003A02F8"/>
    <w:rsid w:val="003A0AFD"/>
    <w:rsid w:val="003A1100"/>
    <w:rsid w:val="003A22BE"/>
    <w:rsid w:val="003A258E"/>
    <w:rsid w:val="003A33D2"/>
    <w:rsid w:val="003A4129"/>
    <w:rsid w:val="003A5510"/>
    <w:rsid w:val="003A5516"/>
    <w:rsid w:val="003A581F"/>
    <w:rsid w:val="003A5893"/>
    <w:rsid w:val="003A59F7"/>
    <w:rsid w:val="003A66A9"/>
    <w:rsid w:val="003A6DA9"/>
    <w:rsid w:val="003A737C"/>
    <w:rsid w:val="003A7596"/>
    <w:rsid w:val="003A7ECC"/>
    <w:rsid w:val="003B01D1"/>
    <w:rsid w:val="003B07A5"/>
    <w:rsid w:val="003B0C22"/>
    <w:rsid w:val="003B0FD7"/>
    <w:rsid w:val="003B0FEF"/>
    <w:rsid w:val="003B2C37"/>
    <w:rsid w:val="003B2DA3"/>
    <w:rsid w:val="003B2EF9"/>
    <w:rsid w:val="003B3336"/>
    <w:rsid w:val="003B36C5"/>
    <w:rsid w:val="003B3A67"/>
    <w:rsid w:val="003B3EDF"/>
    <w:rsid w:val="003B3FAB"/>
    <w:rsid w:val="003B41DB"/>
    <w:rsid w:val="003B4B36"/>
    <w:rsid w:val="003B513C"/>
    <w:rsid w:val="003B5677"/>
    <w:rsid w:val="003B5E09"/>
    <w:rsid w:val="003B5F59"/>
    <w:rsid w:val="003B6A33"/>
    <w:rsid w:val="003C0395"/>
    <w:rsid w:val="003C1414"/>
    <w:rsid w:val="003C20CD"/>
    <w:rsid w:val="003C26DE"/>
    <w:rsid w:val="003C26E8"/>
    <w:rsid w:val="003C2A82"/>
    <w:rsid w:val="003C2FE2"/>
    <w:rsid w:val="003C32D4"/>
    <w:rsid w:val="003C33A1"/>
    <w:rsid w:val="003C3588"/>
    <w:rsid w:val="003C3B1F"/>
    <w:rsid w:val="003C43F2"/>
    <w:rsid w:val="003C61D2"/>
    <w:rsid w:val="003C6222"/>
    <w:rsid w:val="003C67F1"/>
    <w:rsid w:val="003C783F"/>
    <w:rsid w:val="003D1A99"/>
    <w:rsid w:val="003D1C23"/>
    <w:rsid w:val="003D27AE"/>
    <w:rsid w:val="003D320B"/>
    <w:rsid w:val="003D41DF"/>
    <w:rsid w:val="003D5130"/>
    <w:rsid w:val="003D5BAB"/>
    <w:rsid w:val="003D5C9C"/>
    <w:rsid w:val="003D6222"/>
    <w:rsid w:val="003D627E"/>
    <w:rsid w:val="003D62ED"/>
    <w:rsid w:val="003D6836"/>
    <w:rsid w:val="003D691C"/>
    <w:rsid w:val="003D6D7F"/>
    <w:rsid w:val="003E06DB"/>
    <w:rsid w:val="003E0941"/>
    <w:rsid w:val="003E0F37"/>
    <w:rsid w:val="003E17E7"/>
    <w:rsid w:val="003E19CA"/>
    <w:rsid w:val="003E1AD7"/>
    <w:rsid w:val="003E2579"/>
    <w:rsid w:val="003E3395"/>
    <w:rsid w:val="003E340F"/>
    <w:rsid w:val="003E35AB"/>
    <w:rsid w:val="003E474F"/>
    <w:rsid w:val="003E4AAE"/>
    <w:rsid w:val="003E4B1D"/>
    <w:rsid w:val="003E6D50"/>
    <w:rsid w:val="003E6ED6"/>
    <w:rsid w:val="003E7E41"/>
    <w:rsid w:val="003F0DA6"/>
    <w:rsid w:val="003F0EF3"/>
    <w:rsid w:val="003F1C7B"/>
    <w:rsid w:val="003F1E60"/>
    <w:rsid w:val="003F1FA2"/>
    <w:rsid w:val="003F2A04"/>
    <w:rsid w:val="003F3283"/>
    <w:rsid w:val="003F494C"/>
    <w:rsid w:val="003F5064"/>
    <w:rsid w:val="003F52E9"/>
    <w:rsid w:val="003F59F7"/>
    <w:rsid w:val="003F5D12"/>
    <w:rsid w:val="003F67FC"/>
    <w:rsid w:val="003F6E55"/>
    <w:rsid w:val="003F702E"/>
    <w:rsid w:val="003F7F5A"/>
    <w:rsid w:val="0040123F"/>
    <w:rsid w:val="00401BC5"/>
    <w:rsid w:val="00401D15"/>
    <w:rsid w:val="00402D8A"/>
    <w:rsid w:val="0040342C"/>
    <w:rsid w:val="00403A9B"/>
    <w:rsid w:val="0040413A"/>
    <w:rsid w:val="00404778"/>
    <w:rsid w:val="00404B1B"/>
    <w:rsid w:val="00405207"/>
    <w:rsid w:val="00406471"/>
    <w:rsid w:val="00406D87"/>
    <w:rsid w:val="00410125"/>
    <w:rsid w:val="00411BE3"/>
    <w:rsid w:val="004122A4"/>
    <w:rsid w:val="004128DE"/>
    <w:rsid w:val="00412CC7"/>
    <w:rsid w:val="00412D99"/>
    <w:rsid w:val="00414356"/>
    <w:rsid w:val="0041488F"/>
    <w:rsid w:val="00414E87"/>
    <w:rsid w:val="004151B8"/>
    <w:rsid w:val="00415A7F"/>
    <w:rsid w:val="00415DC1"/>
    <w:rsid w:val="00416E71"/>
    <w:rsid w:val="00417293"/>
    <w:rsid w:val="00420735"/>
    <w:rsid w:val="00420E45"/>
    <w:rsid w:val="0042105E"/>
    <w:rsid w:val="004213E3"/>
    <w:rsid w:val="0042177B"/>
    <w:rsid w:val="00421C1A"/>
    <w:rsid w:val="004227E7"/>
    <w:rsid w:val="004229C8"/>
    <w:rsid w:val="00422D57"/>
    <w:rsid w:val="00422EF1"/>
    <w:rsid w:val="00423508"/>
    <w:rsid w:val="0042368B"/>
    <w:rsid w:val="004236DA"/>
    <w:rsid w:val="0042482D"/>
    <w:rsid w:val="0042491D"/>
    <w:rsid w:val="0042620F"/>
    <w:rsid w:val="00426250"/>
    <w:rsid w:val="00426576"/>
    <w:rsid w:val="004273F2"/>
    <w:rsid w:val="00427EEF"/>
    <w:rsid w:val="004300A5"/>
    <w:rsid w:val="00430EE8"/>
    <w:rsid w:val="00431637"/>
    <w:rsid w:val="00431D55"/>
    <w:rsid w:val="004322C5"/>
    <w:rsid w:val="00432776"/>
    <w:rsid w:val="00433109"/>
    <w:rsid w:val="00434B65"/>
    <w:rsid w:val="004354F7"/>
    <w:rsid w:val="00437DB7"/>
    <w:rsid w:val="00440D3A"/>
    <w:rsid w:val="004411E8"/>
    <w:rsid w:val="00441B00"/>
    <w:rsid w:val="00442BC2"/>
    <w:rsid w:val="00442C27"/>
    <w:rsid w:val="0044340F"/>
    <w:rsid w:val="004438DF"/>
    <w:rsid w:val="00444589"/>
    <w:rsid w:val="00444625"/>
    <w:rsid w:val="0044469D"/>
    <w:rsid w:val="004446BF"/>
    <w:rsid w:val="00444924"/>
    <w:rsid w:val="00444D90"/>
    <w:rsid w:val="00445FAD"/>
    <w:rsid w:val="00446391"/>
    <w:rsid w:val="00447EE9"/>
    <w:rsid w:val="004502E7"/>
    <w:rsid w:val="0045162B"/>
    <w:rsid w:val="00452418"/>
    <w:rsid w:val="004525FB"/>
    <w:rsid w:val="00452615"/>
    <w:rsid w:val="00452C7C"/>
    <w:rsid w:val="004532EC"/>
    <w:rsid w:val="00453A02"/>
    <w:rsid w:val="00454A96"/>
    <w:rsid w:val="00454D03"/>
    <w:rsid w:val="00455AFB"/>
    <w:rsid w:val="00455B1B"/>
    <w:rsid w:val="00456322"/>
    <w:rsid w:val="00457472"/>
    <w:rsid w:val="00457FE1"/>
    <w:rsid w:val="0046007C"/>
    <w:rsid w:val="00460D11"/>
    <w:rsid w:val="00464C12"/>
    <w:rsid w:val="00464CB9"/>
    <w:rsid w:val="00465739"/>
    <w:rsid w:val="004658DA"/>
    <w:rsid w:val="00465916"/>
    <w:rsid w:val="004662B8"/>
    <w:rsid w:val="00466BC5"/>
    <w:rsid w:val="00470758"/>
    <w:rsid w:val="00471CCE"/>
    <w:rsid w:val="0047261A"/>
    <w:rsid w:val="0047529E"/>
    <w:rsid w:val="0047682B"/>
    <w:rsid w:val="00476F75"/>
    <w:rsid w:val="004771B1"/>
    <w:rsid w:val="004771EF"/>
    <w:rsid w:val="004800D6"/>
    <w:rsid w:val="004804C8"/>
    <w:rsid w:val="004811C5"/>
    <w:rsid w:val="00484B8F"/>
    <w:rsid w:val="00484DFA"/>
    <w:rsid w:val="004852B2"/>
    <w:rsid w:val="0048591C"/>
    <w:rsid w:val="0048617E"/>
    <w:rsid w:val="00490EF6"/>
    <w:rsid w:val="004915C3"/>
    <w:rsid w:val="00491B94"/>
    <w:rsid w:val="00492929"/>
    <w:rsid w:val="00492E3D"/>
    <w:rsid w:val="00492F75"/>
    <w:rsid w:val="0049399F"/>
    <w:rsid w:val="00494E27"/>
    <w:rsid w:val="004957AF"/>
    <w:rsid w:val="00496700"/>
    <w:rsid w:val="00496836"/>
    <w:rsid w:val="00496C08"/>
    <w:rsid w:val="00496CF0"/>
    <w:rsid w:val="004979F7"/>
    <w:rsid w:val="00497B4B"/>
    <w:rsid w:val="004A0C3A"/>
    <w:rsid w:val="004A1A95"/>
    <w:rsid w:val="004A1A9B"/>
    <w:rsid w:val="004A457C"/>
    <w:rsid w:val="004A57E3"/>
    <w:rsid w:val="004A5918"/>
    <w:rsid w:val="004A6EA4"/>
    <w:rsid w:val="004A7836"/>
    <w:rsid w:val="004A7E16"/>
    <w:rsid w:val="004B04A1"/>
    <w:rsid w:val="004B073F"/>
    <w:rsid w:val="004B1BFE"/>
    <w:rsid w:val="004B25C7"/>
    <w:rsid w:val="004B26D8"/>
    <w:rsid w:val="004B342E"/>
    <w:rsid w:val="004B4FB8"/>
    <w:rsid w:val="004B514A"/>
    <w:rsid w:val="004B55F9"/>
    <w:rsid w:val="004B6425"/>
    <w:rsid w:val="004B74F5"/>
    <w:rsid w:val="004B7A0A"/>
    <w:rsid w:val="004B7E83"/>
    <w:rsid w:val="004C00EC"/>
    <w:rsid w:val="004C0958"/>
    <w:rsid w:val="004C1B6D"/>
    <w:rsid w:val="004C2B7C"/>
    <w:rsid w:val="004C39C3"/>
    <w:rsid w:val="004C3E58"/>
    <w:rsid w:val="004C4470"/>
    <w:rsid w:val="004C46ED"/>
    <w:rsid w:val="004C4BC0"/>
    <w:rsid w:val="004C5038"/>
    <w:rsid w:val="004C5667"/>
    <w:rsid w:val="004C585D"/>
    <w:rsid w:val="004C6804"/>
    <w:rsid w:val="004C7C3B"/>
    <w:rsid w:val="004C7DF2"/>
    <w:rsid w:val="004C7E3A"/>
    <w:rsid w:val="004D1685"/>
    <w:rsid w:val="004D1733"/>
    <w:rsid w:val="004D1751"/>
    <w:rsid w:val="004D2026"/>
    <w:rsid w:val="004D3EED"/>
    <w:rsid w:val="004D41AD"/>
    <w:rsid w:val="004D70C2"/>
    <w:rsid w:val="004E0F7D"/>
    <w:rsid w:val="004E3613"/>
    <w:rsid w:val="004E3F3C"/>
    <w:rsid w:val="004E46FF"/>
    <w:rsid w:val="004E4AE7"/>
    <w:rsid w:val="004E552C"/>
    <w:rsid w:val="004E592F"/>
    <w:rsid w:val="004E5A43"/>
    <w:rsid w:val="004E6127"/>
    <w:rsid w:val="004E68FF"/>
    <w:rsid w:val="004E6980"/>
    <w:rsid w:val="004E7D4B"/>
    <w:rsid w:val="004F0D80"/>
    <w:rsid w:val="004F11C7"/>
    <w:rsid w:val="004F32FA"/>
    <w:rsid w:val="004F341C"/>
    <w:rsid w:val="004F34F8"/>
    <w:rsid w:val="004F48A3"/>
    <w:rsid w:val="004F54B1"/>
    <w:rsid w:val="004F7D70"/>
    <w:rsid w:val="005004ED"/>
    <w:rsid w:val="005005E6"/>
    <w:rsid w:val="005010B6"/>
    <w:rsid w:val="005010C0"/>
    <w:rsid w:val="00501861"/>
    <w:rsid w:val="00503B20"/>
    <w:rsid w:val="00504105"/>
    <w:rsid w:val="00504640"/>
    <w:rsid w:val="00504C85"/>
    <w:rsid w:val="005100C1"/>
    <w:rsid w:val="0051061C"/>
    <w:rsid w:val="00510DCA"/>
    <w:rsid w:val="005113C0"/>
    <w:rsid w:val="005116D0"/>
    <w:rsid w:val="00513116"/>
    <w:rsid w:val="005139E6"/>
    <w:rsid w:val="00515429"/>
    <w:rsid w:val="0051564B"/>
    <w:rsid w:val="0051637B"/>
    <w:rsid w:val="00516A8F"/>
    <w:rsid w:val="00516AD6"/>
    <w:rsid w:val="00516F1E"/>
    <w:rsid w:val="00517F39"/>
    <w:rsid w:val="005204AE"/>
    <w:rsid w:val="00520889"/>
    <w:rsid w:val="005208C0"/>
    <w:rsid w:val="00520985"/>
    <w:rsid w:val="00522F09"/>
    <w:rsid w:val="005236CD"/>
    <w:rsid w:val="00524261"/>
    <w:rsid w:val="005250CD"/>
    <w:rsid w:val="005250FC"/>
    <w:rsid w:val="0052590B"/>
    <w:rsid w:val="0052592B"/>
    <w:rsid w:val="00526882"/>
    <w:rsid w:val="0052736A"/>
    <w:rsid w:val="00527B9B"/>
    <w:rsid w:val="005301BB"/>
    <w:rsid w:val="005307AF"/>
    <w:rsid w:val="00530E15"/>
    <w:rsid w:val="00531E2C"/>
    <w:rsid w:val="00533DFF"/>
    <w:rsid w:val="005340AF"/>
    <w:rsid w:val="005342FE"/>
    <w:rsid w:val="005343BF"/>
    <w:rsid w:val="005353F1"/>
    <w:rsid w:val="0053633F"/>
    <w:rsid w:val="00536C59"/>
    <w:rsid w:val="00536E5E"/>
    <w:rsid w:val="0053735D"/>
    <w:rsid w:val="00537640"/>
    <w:rsid w:val="005407DD"/>
    <w:rsid w:val="00541149"/>
    <w:rsid w:val="0054144F"/>
    <w:rsid w:val="00541672"/>
    <w:rsid w:val="0054200A"/>
    <w:rsid w:val="00542788"/>
    <w:rsid w:val="00543BBF"/>
    <w:rsid w:val="005450A1"/>
    <w:rsid w:val="0054646A"/>
    <w:rsid w:val="0054735A"/>
    <w:rsid w:val="0054763B"/>
    <w:rsid w:val="00547F07"/>
    <w:rsid w:val="0055052E"/>
    <w:rsid w:val="005509D5"/>
    <w:rsid w:val="00551198"/>
    <w:rsid w:val="00551B33"/>
    <w:rsid w:val="00552CF6"/>
    <w:rsid w:val="00553330"/>
    <w:rsid w:val="00553F33"/>
    <w:rsid w:val="00554128"/>
    <w:rsid w:val="00554637"/>
    <w:rsid w:val="00555134"/>
    <w:rsid w:val="0055553A"/>
    <w:rsid w:val="0055556F"/>
    <w:rsid w:val="005567B8"/>
    <w:rsid w:val="00557309"/>
    <w:rsid w:val="005575B3"/>
    <w:rsid w:val="0055787A"/>
    <w:rsid w:val="00557B17"/>
    <w:rsid w:val="00557D37"/>
    <w:rsid w:val="00557F2A"/>
    <w:rsid w:val="0056052B"/>
    <w:rsid w:val="00561ADB"/>
    <w:rsid w:val="005622CB"/>
    <w:rsid w:val="00562363"/>
    <w:rsid w:val="00562472"/>
    <w:rsid w:val="005624BF"/>
    <w:rsid w:val="005626D3"/>
    <w:rsid w:val="005635F6"/>
    <w:rsid w:val="005639C9"/>
    <w:rsid w:val="00563A90"/>
    <w:rsid w:val="0056525E"/>
    <w:rsid w:val="00565F65"/>
    <w:rsid w:val="005660DD"/>
    <w:rsid w:val="005674BA"/>
    <w:rsid w:val="005675B2"/>
    <w:rsid w:val="005675BC"/>
    <w:rsid w:val="0057078D"/>
    <w:rsid w:val="00570953"/>
    <w:rsid w:val="005710E6"/>
    <w:rsid w:val="005713C4"/>
    <w:rsid w:val="0057167D"/>
    <w:rsid w:val="005733D7"/>
    <w:rsid w:val="00573FC0"/>
    <w:rsid w:val="00574124"/>
    <w:rsid w:val="005742F0"/>
    <w:rsid w:val="00574799"/>
    <w:rsid w:val="00574DC6"/>
    <w:rsid w:val="0057512F"/>
    <w:rsid w:val="00576761"/>
    <w:rsid w:val="005778CD"/>
    <w:rsid w:val="00577B04"/>
    <w:rsid w:val="00577B65"/>
    <w:rsid w:val="00577D08"/>
    <w:rsid w:val="00577DFF"/>
    <w:rsid w:val="005820A3"/>
    <w:rsid w:val="00583BC8"/>
    <w:rsid w:val="0058427A"/>
    <w:rsid w:val="00584A47"/>
    <w:rsid w:val="00585180"/>
    <w:rsid w:val="0058572A"/>
    <w:rsid w:val="005859C9"/>
    <w:rsid w:val="00586D3A"/>
    <w:rsid w:val="00586F2D"/>
    <w:rsid w:val="00587B89"/>
    <w:rsid w:val="00590348"/>
    <w:rsid w:val="005906F1"/>
    <w:rsid w:val="005907BD"/>
    <w:rsid w:val="00591B8D"/>
    <w:rsid w:val="00591E26"/>
    <w:rsid w:val="005924DB"/>
    <w:rsid w:val="00592A02"/>
    <w:rsid w:val="00592A8A"/>
    <w:rsid w:val="00592B30"/>
    <w:rsid w:val="00592C1E"/>
    <w:rsid w:val="00593A61"/>
    <w:rsid w:val="005940AE"/>
    <w:rsid w:val="0059420C"/>
    <w:rsid w:val="005945A9"/>
    <w:rsid w:val="0059564F"/>
    <w:rsid w:val="005957EE"/>
    <w:rsid w:val="005958D9"/>
    <w:rsid w:val="00595CD7"/>
    <w:rsid w:val="005966C5"/>
    <w:rsid w:val="00596F3F"/>
    <w:rsid w:val="00597BE8"/>
    <w:rsid w:val="005A05A0"/>
    <w:rsid w:val="005A12D2"/>
    <w:rsid w:val="005A16F4"/>
    <w:rsid w:val="005A2C73"/>
    <w:rsid w:val="005A335E"/>
    <w:rsid w:val="005A460F"/>
    <w:rsid w:val="005A4654"/>
    <w:rsid w:val="005A4E8E"/>
    <w:rsid w:val="005A5AB7"/>
    <w:rsid w:val="005A5DE9"/>
    <w:rsid w:val="005A7215"/>
    <w:rsid w:val="005A75E7"/>
    <w:rsid w:val="005A7829"/>
    <w:rsid w:val="005A7BF2"/>
    <w:rsid w:val="005B1FF7"/>
    <w:rsid w:val="005B2F9D"/>
    <w:rsid w:val="005B3379"/>
    <w:rsid w:val="005B395E"/>
    <w:rsid w:val="005B3BCA"/>
    <w:rsid w:val="005B6B9B"/>
    <w:rsid w:val="005B6D82"/>
    <w:rsid w:val="005B7368"/>
    <w:rsid w:val="005C1F42"/>
    <w:rsid w:val="005C2F92"/>
    <w:rsid w:val="005C3BDD"/>
    <w:rsid w:val="005C418F"/>
    <w:rsid w:val="005C433B"/>
    <w:rsid w:val="005C4F58"/>
    <w:rsid w:val="005C522D"/>
    <w:rsid w:val="005C5F5F"/>
    <w:rsid w:val="005C65AC"/>
    <w:rsid w:val="005C720B"/>
    <w:rsid w:val="005C730C"/>
    <w:rsid w:val="005C7A4C"/>
    <w:rsid w:val="005D036D"/>
    <w:rsid w:val="005D044D"/>
    <w:rsid w:val="005D0597"/>
    <w:rsid w:val="005D1AD5"/>
    <w:rsid w:val="005D1B37"/>
    <w:rsid w:val="005D1EDD"/>
    <w:rsid w:val="005D24AC"/>
    <w:rsid w:val="005D34CB"/>
    <w:rsid w:val="005D4034"/>
    <w:rsid w:val="005D4ABF"/>
    <w:rsid w:val="005D6790"/>
    <w:rsid w:val="005D67FF"/>
    <w:rsid w:val="005D69FA"/>
    <w:rsid w:val="005D78B6"/>
    <w:rsid w:val="005E0C92"/>
    <w:rsid w:val="005E1339"/>
    <w:rsid w:val="005E1774"/>
    <w:rsid w:val="005E17B9"/>
    <w:rsid w:val="005E1BC8"/>
    <w:rsid w:val="005E2113"/>
    <w:rsid w:val="005E2E59"/>
    <w:rsid w:val="005E3A32"/>
    <w:rsid w:val="005E47E9"/>
    <w:rsid w:val="005E4EEF"/>
    <w:rsid w:val="005E5248"/>
    <w:rsid w:val="005E53E0"/>
    <w:rsid w:val="005E5BFC"/>
    <w:rsid w:val="005E6171"/>
    <w:rsid w:val="005E7316"/>
    <w:rsid w:val="005E754B"/>
    <w:rsid w:val="005F0862"/>
    <w:rsid w:val="005F08A6"/>
    <w:rsid w:val="005F0E26"/>
    <w:rsid w:val="005F1575"/>
    <w:rsid w:val="005F1AFB"/>
    <w:rsid w:val="005F3426"/>
    <w:rsid w:val="005F3A07"/>
    <w:rsid w:val="005F4119"/>
    <w:rsid w:val="005F451F"/>
    <w:rsid w:val="005F4672"/>
    <w:rsid w:val="005F5A44"/>
    <w:rsid w:val="005F5CE1"/>
    <w:rsid w:val="005F6315"/>
    <w:rsid w:val="005F6F39"/>
    <w:rsid w:val="005F7518"/>
    <w:rsid w:val="005F7E12"/>
    <w:rsid w:val="0060230C"/>
    <w:rsid w:val="00602800"/>
    <w:rsid w:val="00602D47"/>
    <w:rsid w:val="0060411F"/>
    <w:rsid w:val="00605A9D"/>
    <w:rsid w:val="006068FE"/>
    <w:rsid w:val="00606DE7"/>
    <w:rsid w:val="00607004"/>
    <w:rsid w:val="00607E96"/>
    <w:rsid w:val="00610E66"/>
    <w:rsid w:val="0061100D"/>
    <w:rsid w:val="006110CD"/>
    <w:rsid w:val="0061164C"/>
    <w:rsid w:val="0061196A"/>
    <w:rsid w:val="00612D98"/>
    <w:rsid w:val="00614AB9"/>
    <w:rsid w:val="00614B34"/>
    <w:rsid w:val="00615687"/>
    <w:rsid w:val="00615F83"/>
    <w:rsid w:val="0061681E"/>
    <w:rsid w:val="00616827"/>
    <w:rsid w:val="006168D0"/>
    <w:rsid w:val="00616E3B"/>
    <w:rsid w:val="0061790C"/>
    <w:rsid w:val="0061796D"/>
    <w:rsid w:val="006202BE"/>
    <w:rsid w:val="006209DB"/>
    <w:rsid w:val="00620D7D"/>
    <w:rsid w:val="00620FA1"/>
    <w:rsid w:val="006218D1"/>
    <w:rsid w:val="00623324"/>
    <w:rsid w:val="00623942"/>
    <w:rsid w:val="00624462"/>
    <w:rsid w:val="0062540F"/>
    <w:rsid w:val="00626965"/>
    <w:rsid w:val="00626D4D"/>
    <w:rsid w:val="00630A5F"/>
    <w:rsid w:val="00630D13"/>
    <w:rsid w:val="00631459"/>
    <w:rsid w:val="006315E4"/>
    <w:rsid w:val="00631BCC"/>
    <w:rsid w:val="00631F99"/>
    <w:rsid w:val="0063225E"/>
    <w:rsid w:val="006343A1"/>
    <w:rsid w:val="00634D5B"/>
    <w:rsid w:val="0063555E"/>
    <w:rsid w:val="006362EE"/>
    <w:rsid w:val="0063656C"/>
    <w:rsid w:val="006369B8"/>
    <w:rsid w:val="00636A84"/>
    <w:rsid w:val="00637DBC"/>
    <w:rsid w:val="00640033"/>
    <w:rsid w:val="00640AEC"/>
    <w:rsid w:val="00640FE7"/>
    <w:rsid w:val="00641551"/>
    <w:rsid w:val="00642FE7"/>
    <w:rsid w:val="006431F4"/>
    <w:rsid w:val="006433B7"/>
    <w:rsid w:val="006438A1"/>
    <w:rsid w:val="00644C78"/>
    <w:rsid w:val="00644CC9"/>
    <w:rsid w:val="00646941"/>
    <w:rsid w:val="006501F5"/>
    <w:rsid w:val="0065052F"/>
    <w:rsid w:val="00652CCB"/>
    <w:rsid w:val="00652FBB"/>
    <w:rsid w:val="0065304F"/>
    <w:rsid w:val="00653657"/>
    <w:rsid w:val="0065372A"/>
    <w:rsid w:val="00653FA3"/>
    <w:rsid w:val="00654C53"/>
    <w:rsid w:val="00654F14"/>
    <w:rsid w:val="00656AC8"/>
    <w:rsid w:val="00657B80"/>
    <w:rsid w:val="00660115"/>
    <w:rsid w:val="0066091D"/>
    <w:rsid w:val="00661014"/>
    <w:rsid w:val="0066106A"/>
    <w:rsid w:val="006619D3"/>
    <w:rsid w:val="00661B71"/>
    <w:rsid w:val="00661D1C"/>
    <w:rsid w:val="00663DAC"/>
    <w:rsid w:val="006641F5"/>
    <w:rsid w:val="00664D82"/>
    <w:rsid w:val="00664F14"/>
    <w:rsid w:val="006658A5"/>
    <w:rsid w:val="006670F2"/>
    <w:rsid w:val="00667D1B"/>
    <w:rsid w:val="00670605"/>
    <w:rsid w:val="00670860"/>
    <w:rsid w:val="00670987"/>
    <w:rsid w:val="00671662"/>
    <w:rsid w:val="00671914"/>
    <w:rsid w:val="00671932"/>
    <w:rsid w:val="00672188"/>
    <w:rsid w:val="00674049"/>
    <w:rsid w:val="00674453"/>
    <w:rsid w:val="00674C2B"/>
    <w:rsid w:val="00676890"/>
    <w:rsid w:val="00677C44"/>
    <w:rsid w:val="00680095"/>
    <w:rsid w:val="00680A4E"/>
    <w:rsid w:val="00680CB8"/>
    <w:rsid w:val="00681314"/>
    <w:rsid w:val="006816C9"/>
    <w:rsid w:val="00681D41"/>
    <w:rsid w:val="00682259"/>
    <w:rsid w:val="0068232C"/>
    <w:rsid w:val="00682E63"/>
    <w:rsid w:val="00683078"/>
    <w:rsid w:val="00683AAF"/>
    <w:rsid w:val="00683DFC"/>
    <w:rsid w:val="00684470"/>
    <w:rsid w:val="00684BAD"/>
    <w:rsid w:val="00684E65"/>
    <w:rsid w:val="006853AB"/>
    <w:rsid w:val="00685B80"/>
    <w:rsid w:val="00685C6B"/>
    <w:rsid w:val="00686BB2"/>
    <w:rsid w:val="006870BA"/>
    <w:rsid w:val="006878AA"/>
    <w:rsid w:val="00691A20"/>
    <w:rsid w:val="00691F3B"/>
    <w:rsid w:val="00691FFA"/>
    <w:rsid w:val="0069251F"/>
    <w:rsid w:val="00692DB3"/>
    <w:rsid w:val="00692DF5"/>
    <w:rsid w:val="00692EAA"/>
    <w:rsid w:val="006931BC"/>
    <w:rsid w:val="0069356F"/>
    <w:rsid w:val="00693E6F"/>
    <w:rsid w:val="00693E74"/>
    <w:rsid w:val="00696AE1"/>
    <w:rsid w:val="00696B2B"/>
    <w:rsid w:val="006A07B9"/>
    <w:rsid w:val="006A090F"/>
    <w:rsid w:val="006A37CE"/>
    <w:rsid w:val="006A4A4C"/>
    <w:rsid w:val="006A4B0D"/>
    <w:rsid w:val="006A5085"/>
    <w:rsid w:val="006A5776"/>
    <w:rsid w:val="006B026F"/>
    <w:rsid w:val="006B047D"/>
    <w:rsid w:val="006B0A7D"/>
    <w:rsid w:val="006B19EB"/>
    <w:rsid w:val="006B1BD9"/>
    <w:rsid w:val="006B1F3D"/>
    <w:rsid w:val="006B2859"/>
    <w:rsid w:val="006B335E"/>
    <w:rsid w:val="006B337D"/>
    <w:rsid w:val="006B3689"/>
    <w:rsid w:val="006B3952"/>
    <w:rsid w:val="006B4239"/>
    <w:rsid w:val="006B4D6C"/>
    <w:rsid w:val="006B4EF5"/>
    <w:rsid w:val="006B5105"/>
    <w:rsid w:val="006B6E4F"/>
    <w:rsid w:val="006B70D3"/>
    <w:rsid w:val="006B73AC"/>
    <w:rsid w:val="006B7480"/>
    <w:rsid w:val="006B7D3A"/>
    <w:rsid w:val="006C042D"/>
    <w:rsid w:val="006C0F5E"/>
    <w:rsid w:val="006C111B"/>
    <w:rsid w:val="006C2254"/>
    <w:rsid w:val="006C259C"/>
    <w:rsid w:val="006C2D5B"/>
    <w:rsid w:val="006C2E76"/>
    <w:rsid w:val="006C3514"/>
    <w:rsid w:val="006C39AB"/>
    <w:rsid w:val="006C4112"/>
    <w:rsid w:val="006C4A8F"/>
    <w:rsid w:val="006C4CFF"/>
    <w:rsid w:val="006C5303"/>
    <w:rsid w:val="006C5F78"/>
    <w:rsid w:val="006C6F2A"/>
    <w:rsid w:val="006C78AB"/>
    <w:rsid w:val="006D0E7C"/>
    <w:rsid w:val="006D1B6E"/>
    <w:rsid w:val="006D3198"/>
    <w:rsid w:val="006D3B3E"/>
    <w:rsid w:val="006D3BFA"/>
    <w:rsid w:val="006D44B9"/>
    <w:rsid w:val="006D5066"/>
    <w:rsid w:val="006D52EB"/>
    <w:rsid w:val="006D5648"/>
    <w:rsid w:val="006D59CE"/>
    <w:rsid w:val="006D6ABA"/>
    <w:rsid w:val="006D6C95"/>
    <w:rsid w:val="006E0A14"/>
    <w:rsid w:val="006E1B8C"/>
    <w:rsid w:val="006E2603"/>
    <w:rsid w:val="006E26D7"/>
    <w:rsid w:val="006E32B4"/>
    <w:rsid w:val="006E668F"/>
    <w:rsid w:val="006E6B91"/>
    <w:rsid w:val="006F004F"/>
    <w:rsid w:val="006F114E"/>
    <w:rsid w:val="006F14AB"/>
    <w:rsid w:val="006F14E0"/>
    <w:rsid w:val="006F2289"/>
    <w:rsid w:val="006F250F"/>
    <w:rsid w:val="006F2AFD"/>
    <w:rsid w:val="006F36E1"/>
    <w:rsid w:val="006F3E70"/>
    <w:rsid w:val="006F5122"/>
    <w:rsid w:val="006F5C69"/>
    <w:rsid w:val="006F5D84"/>
    <w:rsid w:val="006F6671"/>
    <w:rsid w:val="006F69BF"/>
    <w:rsid w:val="006F69FE"/>
    <w:rsid w:val="006F6F24"/>
    <w:rsid w:val="006F71A4"/>
    <w:rsid w:val="006F7848"/>
    <w:rsid w:val="006F788C"/>
    <w:rsid w:val="00700531"/>
    <w:rsid w:val="007020E4"/>
    <w:rsid w:val="00703732"/>
    <w:rsid w:val="0070399A"/>
    <w:rsid w:val="007040A3"/>
    <w:rsid w:val="00704B87"/>
    <w:rsid w:val="00705270"/>
    <w:rsid w:val="00706188"/>
    <w:rsid w:val="0070688F"/>
    <w:rsid w:val="007069A4"/>
    <w:rsid w:val="00706DBC"/>
    <w:rsid w:val="00707ECD"/>
    <w:rsid w:val="00710160"/>
    <w:rsid w:val="00710497"/>
    <w:rsid w:val="00710C91"/>
    <w:rsid w:val="00710CAD"/>
    <w:rsid w:val="00711255"/>
    <w:rsid w:val="007118E2"/>
    <w:rsid w:val="00712CF9"/>
    <w:rsid w:val="00712D6A"/>
    <w:rsid w:val="00712ED8"/>
    <w:rsid w:val="007131D4"/>
    <w:rsid w:val="0071326F"/>
    <w:rsid w:val="007136D2"/>
    <w:rsid w:val="00713AB8"/>
    <w:rsid w:val="00713B25"/>
    <w:rsid w:val="00713DEC"/>
    <w:rsid w:val="00714C57"/>
    <w:rsid w:val="007157B6"/>
    <w:rsid w:val="007168C8"/>
    <w:rsid w:val="007171A0"/>
    <w:rsid w:val="00717D62"/>
    <w:rsid w:val="007209EB"/>
    <w:rsid w:val="007218B8"/>
    <w:rsid w:val="007219D5"/>
    <w:rsid w:val="007227B3"/>
    <w:rsid w:val="00724671"/>
    <w:rsid w:val="00724767"/>
    <w:rsid w:val="0072477C"/>
    <w:rsid w:val="007248FE"/>
    <w:rsid w:val="00724CCE"/>
    <w:rsid w:val="007256E6"/>
    <w:rsid w:val="0072598C"/>
    <w:rsid w:val="00726272"/>
    <w:rsid w:val="00726E52"/>
    <w:rsid w:val="0072756C"/>
    <w:rsid w:val="00731514"/>
    <w:rsid w:val="007318A7"/>
    <w:rsid w:val="00731CAB"/>
    <w:rsid w:val="007328B2"/>
    <w:rsid w:val="0073290B"/>
    <w:rsid w:val="0073366D"/>
    <w:rsid w:val="00733B0E"/>
    <w:rsid w:val="00734169"/>
    <w:rsid w:val="007345FE"/>
    <w:rsid w:val="007346B8"/>
    <w:rsid w:val="00735305"/>
    <w:rsid w:val="00735884"/>
    <w:rsid w:val="007362D0"/>
    <w:rsid w:val="00736404"/>
    <w:rsid w:val="007374A3"/>
    <w:rsid w:val="00737D2F"/>
    <w:rsid w:val="007401BF"/>
    <w:rsid w:val="00740DF3"/>
    <w:rsid w:val="00741575"/>
    <w:rsid w:val="0074178B"/>
    <w:rsid w:val="0074409B"/>
    <w:rsid w:val="007440C4"/>
    <w:rsid w:val="007448B1"/>
    <w:rsid w:val="00744DFC"/>
    <w:rsid w:val="00744EA5"/>
    <w:rsid w:val="00744EC6"/>
    <w:rsid w:val="00745D26"/>
    <w:rsid w:val="007474CD"/>
    <w:rsid w:val="00747DE3"/>
    <w:rsid w:val="00751079"/>
    <w:rsid w:val="00751322"/>
    <w:rsid w:val="00751DCB"/>
    <w:rsid w:val="0075262B"/>
    <w:rsid w:val="007527DF"/>
    <w:rsid w:val="00752F8D"/>
    <w:rsid w:val="00753873"/>
    <w:rsid w:val="007539E6"/>
    <w:rsid w:val="007543C8"/>
    <w:rsid w:val="0075475A"/>
    <w:rsid w:val="00754CE8"/>
    <w:rsid w:val="0075553C"/>
    <w:rsid w:val="00755FEA"/>
    <w:rsid w:val="00760174"/>
    <w:rsid w:val="0076122D"/>
    <w:rsid w:val="007613DF"/>
    <w:rsid w:val="00761A03"/>
    <w:rsid w:val="00761DEF"/>
    <w:rsid w:val="007623B1"/>
    <w:rsid w:val="007625D5"/>
    <w:rsid w:val="00762836"/>
    <w:rsid w:val="007645DC"/>
    <w:rsid w:val="00764F36"/>
    <w:rsid w:val="00765829"/>
    <w:rsid w:val="00766582"/>
    <w:rsid w:val="00766F9C"/>
    <w:rsid w:val="007706DE"/>
    <w:rsid w:val="00771C90"/>
    <w:rsid w:val="00771F65"/>
    <w:rsid w:val="007721B9"/>
    <w:rsid w:val="007725BF"/>
    <w:rsid w:val="00772E8C"/>
    <w:rsid w:val="007734F5"/>
    <w:rsid w:val="007743EF"/>
    <w:rsid w:val="00775048"/>
    <w:rsid w:val="00775F7C"/>
    <w:rsid w:val="0077623D"/>
    <w:rsid w:val="00776E9E"/>
    <w:rsid w:val="007774B3"/>
    <w:rsid w:val="007779BE"/>
    <w:rsid w:val="00777F32"/>
    <w:rsid w:val="007809F0"/>
    <w:rsid w:val="00780FE2"/>
    <w:rsid w:val="007825A4"/>
    <w:rsid w:val="0078285B"/>
    <w:rsid w:val="00782FCB"/>
    <w:rsid w:val="007835BD"/>
    <w:rsid w:val="00783783"/>
    <w:rsid w:val="007848C0"/>
    <w:rsid w:val="00785014"/>
    <w:rsid w:val="007851CB"/>
    <w:rsid w:val="0078794C"/>
    <w:rsid w:val="00790061"/>
    <w:rsid w:val="007907E0"/>
    <w:rsid w:val="00791452"/>
    <w:rsid w:val="00791844"/>
    <w:rsid w:val="00792123"/>
    <w:rsid w:val="0079269F"/>
    <w:rsid w:val="007970C3"/>
    <w:rsid w:val="00797AD0"/>
    <w:rsid w:val="007A0371"/>
    <w:rsid w:val="007A0DBE"/>
    <w:rsid w:val="007A0F57"/>
    <w:rsid w:val="007A17E7"/>
    <w:rsid w:val="007A1862"/>
    <w:rsid w:val="007A533B"/>
    <w:rsid w:val="007A5A38"/>
    <w:rsid w:val="007A5A73"/>
    <w:rsid w:val="007A5B30"/>
    <w:rsid w:val="007A69EE"/>
    <w:rsid w:val="007A702A"/>
    <w:rsid w:val="007A717E"/>
    <w:rsid w:val="007A7294"/>
    <w:rsid w:val="007A77D0"/>
    <w:rsid w:val="007A782C"/>
    <w:rsid w:val="007B00D6"/>
    <w:rsid w:val="007B022B"/>
    <w:rsid w:val="007B0A45"/>
    <w:rsid w:val="007B18FA"/>
    <w:rsid w:val="007B1EEB"/>
    <w:rsid w:val="007B2587"/>
    <w:rsid w:val="007B3A20"/>
    <w:rsid w:val="007B3F3B"/>
    <w:rsid w:val="007B4CFB"/>
    <w:rsid w:val="007B52CA"/>
    <w:rsid w:val="007B57EC"/>
    <w:rsid w:val="007B7204"/>
    <w:rsid w:val="007B723B"/>
    <w:rsid w:val="007C04DE"/>
    <w:rsid w:val="007C1674"/>
    <w:rsid w:val="007C1A68"/>
    <w:rsid w:val="007C1DA2"/>
    <w:rsid w:val="007C2AED"/>
    <w:rsid w:val="007C30A7"/>
    <w:rsid w:val="007C3F8B"/>
    <w:rsid w:val="007C4394"/>
    <w:rsid w:val="007C5894"/>
    <w:rsid w:val="007C62DC"/>
    <w:rsid w:val="007C63C0"/>
    <w:rsid w:val="007C6AB1"/>
    <w:rsid w:val="007C73CC"/>
    <w:rsid w:val="007C7A34"/>
    <w:rsid w:val="007D0439"/>
    <w:rsid w:val="007D04B1"/>
    <w:rsid w:val="007D0AC2"/>
    <w:rsid w:val="007D223E"/>
    <w:rsid w:val="007D24D8"/>
    <w:rsid w:val="007D277A"/>
    <w:rsid w:val="007D282E"/>
    <w:rsid w:val="007D3879"/>
    <w:rsid w:val="007D3CB5"/>
    <w:rsid w:val="007D447F"/>
    <w:rsid w:val="007D4B66"/>
    <w:rsid w:val="007D4D68"/>
    <w:rsid w:val="007D5012"/>
    <w:rsid w:val="007D5F52"/>
    <w:rsid w:val="007D5F96"/>
    <w:rsid w:val="007D5FB1"/>
    <w:rsid w:val="007D6940"/>
    <w:rsid w:val="007D6E00"/>
    <w:rsid w:val="007D7609"/>
    <w:rsid w:val="007D7FA4"/>
    <w:rsid w:val="007E0E73"/>
    <w:rsid w:val="007E2699"/>
    <w:rsid w:val="007E3B66"/>
    <w:rsid w:val="007E3C48"/>
    <w:rsid w:val="007E5601"/>
    <w:rsid w:val="007E568C"/>
    <w:rsid w:val="007E56CA"/>
    <w:rsid w:val="007E5CF8"/>
    <w:rsid w:val="007E6FCE"/>
    <w:rsid w:val="007E79B7"/>
    <w:rsid w:val="007E7B5D"/>
    <w:rsid w:val="007E7EB6"/>
    <w:rsid w:val="007F07D0"/>
    <w:rsid w:val="007F133E"/>
    <w:rsid w:val="007F2729"/>
    <w:rsid w:val="007F2C66"/>
    <w:rsid w:val="007F2FC8"/>
    <w:rsid w:val="007F4856"/>
    <w:rsid w:val="007F5DE9"/>
    <w:rsid w:val="007F618B"/>
    <w:rsid w:val="007F6224"/>
    <w:rsid w:val="007F7884"/>
    <w:rsid w:val="008000B1"/>
    <w:rsid w:val="00800153"/>
    <w:rsid w:val="0080022D"/>
    <w:rsid w:val="008011A1"/>
    <w:rsid w:val="00803E45"/>
    <w:rsid w:val="00804E1D"/>
    <w:rsid w:val="008058B5"/>
    <w:rsid w:val="0080666F"/>
    <w:rsid w:val="00806EC9"/>
    <w:rsid w:val="00807EC5"/>
    <w:rsid w:val="00807FF0"/>
    <w:rsid w:val="00810D80"/>
    <w:rsid w:val="00811EEB"/>
    <w:rsid w:val="0081201B"/>
    <w:rsid w:val="00812B95"/>
    <w:rsid w:val="00814186"/>
    <w:rsid w:val="0081474B"/>
    <w:rsid w:val="0081491D"/>
    <w:rsid w:val="00814FCB"/>
    <w:rsid w:val="0081530A"/>
    <w:rsid w:val="008165F9"/>
    <w:rsid w:val="00816CE5"/>
    <w:rsid w:val="00816E34"/>
    <w:rsid w:val="00817434"/>
    <w:rsid w:val="00817CB2"/>
    <w:rsid w:val="00820B2F"/>
    <w:rsid w:val="00820DB8"/>
    <w:rsid w:val="0082138A"/>
    <w:rsid w:val="00821B1C"/>
    <w:rsid w:val="00821E62"/>
    <w:rsid w:val="00823749"/>
    <w:rsid w:val="00823F4C"/>
    <w:rsid w:val="00824E9A"/>
    <w:rsid w:val="008258E7"/>
    <w:rsid w:val="00826F75"/>
    <w:rsid w:val="00827123"/>
    <w:rsid w:val="008271C5"/>
    <w:rsid w:val="00827ACB"/>
    <w:rsid w:val="00827B49"/>
    <w:rsid w:val="008305A8"/>
    <w:rsid w:val="008308E3"/>
    <w:rsid w:val="0083099E"/>
    <w:rsid w:val="008309C4"/>
    <w:rsid w:val="00830CA5"/>
    <w:rsid w:val="008312F3"/>
    <w:rsid w:val="0083206D"/>
    <w:rsid w:val="008326D7"/>
    <w:rsid w:val="00832B73"/>
    <w:rsid w:val="00832C2F"/>
    <w:rsid w:val="00833627"/>
    <w:rsid w:val="00834434"/>
    <w:rsid w:val="008344DD"/>
    <w:rsid w:val="0083453E"/>
    <w:rsid w:val="00834FEF"/>
    <w:rsid w:val="00835719"/>
    <w:rsid w:val="00836CE7"/>
    <w:rsid w:val="00836F99"/>
    <w:rsid w:val="00837A49"/>
    <w:rsid w:val="00837A82"/>
    <w:rsid w:val="008406D1"/>
    <w:rsid w:val="00840726"/>
    <w:rsid w:val="0084085D"/>
    <w:rsid w:val="008410BF"/>
    <w:rsid w:val="00841480"/>
    <w:rsid w:val="0084205B"/>
    <w:rsid w:val="00842105"/>
    <w:rsid w:val="0084269D"/>
    <w:rsid w:val="00842B42"/>
    <w:rsid w:val="0084345C"/>
    <w:rsid w:val="00843539"/>
    <w:rsid w:val="00844BCE"/>
    <w:rsid w:val="00847F19"/>
    <w:rsid w:val="00850AF7"/>
    <w:rsid w:val="00850E75"/>
    <w:rsid w:val="0085115C"/>
    <w:rsid w:val="008523B0"/>
    <w:rsid w:val="008539EE"/>
    <w:rsid w:val="00853A5C"/>
    <w:rsid w:val="00854186"/>
    <w:rsid w:val="008541BC"/>
    <w:rsid w:val="008543D5"/>
    <w:rsid w:val="0085482E"/>
    <w:rsid w:val="008553FE"/>
    <w:rsid w:val="008563B7"/>
    <w:rsid w:val="00856C3B"/>
    <w:rsid w:val="00860370"/>
    <w:rsid w:val="008607BC"/>
    <w:rsid w:val="00860C17"/>
    <w:rsid w:val="00861A0A"/>
    <w:rsid w:val="0086240E"/>
    <w:rsid w:val="00862590"/>
    <w:rsid w:val="00862D0B"/>
    <w:rsid w:val="00863C3E"/>
    <w:rsid w:val="00863EA3"/>
    <w:rsid w:val="00864F38"/>
    <w:rsid w:val="0086560C"/>
    <w:rsid w:val="00865C4C"/>
    <w:rsid w:val="00865DA6"/>
    <w:rsid w:val="008666C0"/>
    <w:rsid w:val="00866AB3"/>
    <w:rsid w:val="00866BC4"/>
    <w:rsid w:val="00866CD7"/>
    <w:rsid w:val="008673F7"/>
    <w:rsid w:val="008676A0"/>
    <w:rsid w:val="0087069D"/>
    <w:rsid w:val="00870D92"/>
    <w:rsid w:val="008712A9"/>
    <w:rsid w:val="008718F7"/>
    <w:rsid w:val="00871EA1"/>
    <w:rsid w:val="00872AD6"/>
    <w:rsid w:val="008739D8"/>
    <w:rsid w:val="00873B6B"/>
    <w:rsid w:val="00873FD9"/>
    <w:rsid w:val="008743AD"/>
    <w:rsid w:val="00874B26"/>
    <w:rsid w:val="00874D4E"/>
    <w:rsid w:val="00874EC9"/>
    <w:rsid w:val="00874FBA"/>
    <w:rsid w:val="008762DF"/>
    <w:rsid w:val="008765C2"/>
    <w:rsid w:val="00880502"/>
    <w:rsid w:val="008832F5"/>
    <w:rsid w:val="0088390C"/>
    <w:rsid w:val="0088401C"/>
    <w:rsid w:val="008844FF"/>
    <w:rsid w:val="00884A4C"/>
    <w:rsid w:val="008850E8"/>
    <w:rsid w:val="00885B8A"/>
    <w:rsid w:val="008864F8"/>
    <w:rsid w:val="008876E6"/>
    <w:rsid w:val="00887872"/>
    <w:rsid w:val="00887BFB"/>
    <w:rsid w:val="008908D0"/>
    <w:rsid w:val="008911C6"/>
    <w:rsid w:val="00891B53"/>
    <w:rsid w:val="00891DE1"/>
    <w:rsid w:val="008921F4"/>
    <w:rsid w:val="0089293A"/>
    <w:rsid w:val="00893F50"/>
    <w:rsid w:val="008953CC"/>
    <w:rsid w:val="00895555"/>
    <w:rsid w:val="0089644B"/>
    <w:rsid w:val="0089662C"/>
    <w:rsid w:val="00896651"/>
    <w:rsid w:val="008966C5"/>
    <w:rsid w:val="00896D0D"/>
    <w:rsid w:val="0089733D"/>
    <w:rsid w:val="00897F48"/>
    <w:rsid w:val="008A222F"/>
    <w:rsid w:val="008A2230"/>
    <w:rsid w:val="008A299F"/>
    <w:rsid w:val="008A3FB7"/>
    <w:rsid w:val="008A4B7D"/>
    <w:rsid w:val="008A52F5"/>
    <w:rsid w:val="008A6148"/>
    <w:rsid w:val="008A70B8"/>
    <w:rsid w:val="008A735E"/>
    <w:rsid w:val="008A7B75"/>
    <w:rsid w:val="008B0055"/>
    <w:rsid w:val="008B0E9A"/>
    <w:rsid w:val="008B175B"/>
    <w:rsid w:val="008B1FBF"/>
    <w:rsid w:val="008B20CE"/>
    <w:rsid w:val="008B25CE"/>
    <w:rsid w:val="008B2934"/>
    <w:rsid w:val="008B2D69"/>
    <w:rsid w:val="008B35E8"/>
    <w:rsid w:val="008B3B4F"/>
    <w:rsid w:val="008B4428"/>
    <w:rsid w:val="008B5025"/>
    <w:rsid w:val="008B664E"/>
    <w:rsid w:val="008B74E2"/>
    <w:rsid w:val="008B759C"/>
    <w:rsid w:val="008B7CB7"/>
    <w:rsid w:val="008B7F4A"/>
    <w:rsid w:val="008C0180"/>
    <w:rsid w:val="008C081F"/>
    <w:rsid w:val="008C1EE7"/>
    <w:rsid w:val="008C2FC7"/>
    <w:rsid w:val="008C39D4"/>
    <w:rsid w:val="008C3FB6"/>
    <w:rsid w:val="008C41CC"/>
    <w:rsid w:val="008C439E"/>
    <w:rsid w:val="008C444E"/>
    <w:rsid w:val="008C53C6"/>
    <w:rsid w:val="008C57AF"/>
    <w:rsid w:val="008C5A42"/>
    <w:rsid w:val="008C61B5"/>
    <w:rsid w:val="008C7F60"/>
    <w:rsid w:val="008D028D"/>
    <w:rsid w:val="008D031C"/>
    <w:rsid w:val="008D1223"/>
    <w:rsid w:val="008D12DC"/>
    <w:rsid w:val="008D164C"/>
    <w:rsid w:val="008D17AD"/>
    <w:rsid w:val="008D223D"/>
    <w:rsid w:val="008D229C"/>
    <w:rsid w:val="008D2CBD"/>
    <w:rsid w:val="008D3EBD"/>
    <w:rsid w:val="008D4832"/>
    <w:rsid w:val="008D4C08"/>
    <w:rsid w:val="008D50E8"/>
    <w:rsid w:val="008D51A6"/>
    <w:rsid w:val="008D5766"/>
    <w:rsid w:val="008D5AA5"/>
    <w:rsid w:val="008D77D8"/>
    <w:rsid w:val="008D77DF"/>
    <w:rsid w:val="008E0802"/>
    <w:rsid w:val="008E0B06"/>
    <w:rsid w:val="008E156A"/>
    <w:rsid w:val="008E22F6"/>
    <w:rsid w:val="008E47FB"/>
    <w:rsid w:val="008E4C25"/>
    <w:rsid w:val="008E4ED2"/>
    <w:rsid w:val="008E4F82"/>
    <w:rsid w:val="008E5404"/>
    <w:rsid w:val="008E655C"/>
    <w:rsid w:val="008E67EE"/>
    <w:rsid w:val="008E696F"/>
    <w:rsid w:val="008F0450"/>
    <w:rsid w:val="008F0978"/>
    <w:rsid w:val="008F0C51"/>
    <w:rsid w:val="008F20A7"/>
    <w:rsid w:val="008F22B1"/>
    <w:rsid w:val="008F3401"/>
    <w:rsid w:val="008F3D74"/>
    <w:rsid w:val="008F4A2E"/>
    <w:rsid w:val="008F4A40"/>
    <w:rsid w:val="008F4CB1"/>
    <w:rsid w:val="008F4D83"/>
    <w:rsid w:val="008F5EF2"/>
    <w:rsid w:val="008F6500"/>
    <w:rsid w:val="008F703D"/>
    <w:rsid w:val="008F725C"/>
    <w:rsid w:val="008F7C2D"/>
    <w:rsid w:val="008F7E5D"/>
    <w:rsid w:val="00900171"/>
    <w:rsid w:val="0090037C"/>
    <w:rsid w:val="00900B23"/>
    <w:rsid w:val="00901196"/>
    <w:rsid w:val="0090128A"/>
    <w:rsid w:val="00901BB1"/>
    <w:rsid w:val="00901FED"/>
    <w:rsid w:val="00902855"/>
    <w:rsid w:val="00902F97"/>
    <w:rsid w:val="00903E21"/>
    <w:rsid w:val="00904718"/>
    <w:rsid w:val="009057E7"/>
    <w:rsid w:val="00905B8D"/>
    <w:rsid w:val="00905CA5"/>
    <w:rsid w:val="00906208"/>
    <w:rsid w:val="009069E5"/>
    <w:rsid w:val="00906E34"/>
    <w:rsid w:val="00906FE8"/>
    <w:rsid w:val="0090783F"/>
    <w:rsid w:val="0090795D"/>
    <w:rsid w:val="00910057"/>
    <w:rsid w:val="00910C36"/>
    <w:rsid w:val="00910CA2"/>
    <w:rsid w:val="00910DBA"/>
    <w:rsid w:val="00911440"/>
    <w:rsid w:val="00912B2B"/>
    <w:rsid w:val="00914D70"/>
    <w:rsid w:val="009151F7"/>
    <w:rsid w:val="00915704"/>
    <w:rsid w:val="00915BA6"/>
    <w:rsid w:val="009170F3"/>
    <w:rsid w:val="009224E2"/>
    <w:rsid w:val="009236E9"/>
    <w:rsid w:val="00924379"/>
    <w:rsid w:val="00927216"/>
    <w:rsid w:val="009273CA"/>
    <w:rsid w:val="0092769C"/>
    <w:rsid w:val="00927759"/>
    <w:rsid w:val="0093002B"/>
    <w:rsid w:val="009311C6"/>
    <w:rsid w:val="009317FE"/>
    <w:rsid w:val="00932132"/>
    <w:rsid w:val="009322D1"/>
    <w:rsid w:val="009325F2"/>
    <w:rsid w:val="00934206"/>
    <w:rsid w:val="00935588"/>
    <w:rsid w:val="00936234"/>
    <w:rsid w:val="00936E2B"/>
    <w:rsid w:val="00937385"/>
    <w:rsid w:val="00940B9A"/>
    <w:rsid w:val="00940F6A"/>
    <w:rsid w:val="00941FF7"/>
    <w:rsid w:val="009420B9"/>
    <w:rsid w:val="009422E1"/>
    <w:rsid w:val="00942314"/>
    <w:rsid w:val="009424C1"/>
    <w:rsid w:val="00943E79"/>
    <w:rsid w:val="009441D8"/>
    <w:rsid w:val="00946096"/>
    <w:rsid w:val="00946582"/>
    <w:rsid w:val="009466CB"/>
    <w:rsid w:val="00946B0D"/>
    <w:rsid w:val="009473ED"/>
    <w:rsid w:val="0094751B"/>
    <w:rsid w:val="00947D57"/>
    <w:rsid w:val="0095049D"/>
    <w:rsid w:val="00951BB8"/>
    <w:rsid w:val="00952FF5"/>
    <w:rsid w:val="0095350B"/>
    <w:rsid w:val="00953939"/>
    <w:rsid w:val="00954C1B"/>
    <w:rsid w:val="00954CB8"/>
    <w:rsid w:val="009554E0"/>
    <w:rsid w:val="009556A6"/>
    <w:rsid w:val="00955FDF"/>
    <w:rsid w:val="00957E70"/>
    <w:rsid w:val="0096042B"/>
    <w:rsid w:val="009605B4"/>
    <w:rsid w:val="0096094C"/>
    <w:rsid w:val="0096129E"/>
    <w:rsid w:val="0096225E"/>
    <w:rsid w:val="00962651"/>
    <w:rsid w:val="00962F48"/>
    <w:rsid w:val="00963A46"/>
    <w:rsid w:val="00963F16"/>
    <w:rsid w:val="009641D4"/>
    <w:rsid w:val="009644AE"/>
    <w:rsid w:val="009649D3"/>
    <w:rsid w:val="00964B7B"/>
    <w:rsid w:val="0096526C"/>
    <w:rsid w:val="00965540"/>
    <w:rsid w:val="0096584E"/>
    <w:rsid w:val="00965F73"/>
    <w:rsid w:val="009669A8"/>
    <w:rsid w:val="009676D9"/>
    <w:rsid w:val="009678E6"/>
    <w:rsid w:val="00967C31"/>
    <w:rsid w:val="009707CE"/>
    <w:rsid w:val="00970E0D"/>
    <w:rsid w:val="009726A3"/>
    <w:rsid w:val="00972F90"/>
    <w:rsid w:val="0097370B"/>
    <w:rsid w:val="00973934"/>
    <w:rsid w:val="0097416D"/>
    <w:rsid w:val="0097595E"/>
    <w:rsid w:val="009763A7"/>
    <w:rsid w:val="009769B8"/>
    <w:rsid w:val="00976BA1"/>
    <w:rsid w:val="00977234"/>
    <w:rsid w:val="009814A7"/>
    <w:rsid w:val="00981BC7"/>
    <w:rsid w:val="00981F39"/>
    <w:rsid w:val="00982585"/>
    <w:rsid w:val="00983141"/>
    <w:rsid w:val="0098397E"/>
    <w:rsid w:val="0098411B"/>
    <w:rsid w:val="009843E3"/>
    <w:rsid w:val="00984643"/>
    <w:rsid w:val="00984987"/>
    <w:rsid w:val="00984B98"/>
    <w:rsid w:val="00984C8D"/>
    <w:rsid w:val="00985A8E"/>
    <w:rsid w:val="00986CE4"/>
    <w:rsid w:val="0098785B"/>
    <w:rsid w:val="00987A90"/>
    <w:rsid w:val="00987B33"/>
    <w:rsid w:val="00987CB6"/>
    <w:rsid w:val="00987ED4"/>
    <w:rsid w:val="00990619"/>
    <w:rsid w:val="009906E1"/>
    <w:rsid w:val="00990829"/>
    <w:rsid w:val="00990D9B"/>
    <w:rsid w:val="0099229C"/>
    <w:rsid w:val="00992B61"/>
    <w:rsid w:val="0099387F"/>
    <w:rsid w:val="00993950"/>
    <w:rsid w:val="009939D3"/>
    <w:rsid w:val="00994AC9"/>
    <w:rsid w:val="0099662E"/>
    <w:rsid w:val="00996E44"/>
    <w:rsid w:val="00997182"/>
    <w:rsid w:val="00997616"/>
    <w:rsid w:val="009A1038"/>
    <w:rsid w:val="009A14A6"/>
    <w:rsid w:val="009A171E"/>
    <w:rsid w:val="009A1C50"/>
    <w:rsid w:val="009A3103"/>
    <w:rsid w:val="009A669B"/>
    <w:rsid w:val="009A694F"/>
    <w:rsid w:val="009A6CD0"/>
    <w:rsid w:val="009A6FF2"/>
    <w:rsid w:val="009A721F"/>
    <w:rsid w:val="009A7377"/>
    <w:rsid w:val="009B0938"/>
    <w:rsid w:val="009B0A02"/>
    <w:rsid w:val="009B0C08"/>
    <w:rsid w:val="009B0E59"/>
    <w:rsid w:val="009B1D4C"/>
    <w:rsid w:val="009B1DC1"/>
    <w:rsid w:val="009B26F9"/>
    <w:rsid w:val="009B2ACB"/>
    <w:rsid w:val="009B2CB0"/>
    <w:rsid w:val="009B2DAB"/>
    <w:rsid w:val="009B3173"/>
    <w:rsid w:val="009B3440"/>
    <w:rsid w:val="009B3728"/>
    <w:rsid w:val="009B3D59"/>
    <w:rsid w:val="009B3D77"/>
    <w:rsid w:val="009B4796"/>
    <w:rsid w:val="009B48F1"/>
    <w:rsid w:val="009B55D6"/>
    <w:rsid w:val="009B6555"/>
    <w:rsid w:val="009B6FFE"/>
    <w:rsid w:val="009B7B7F"/>
    <w:rsid w:val="009B7E27"/>
    <w:rsid w:val="009B7EF7"/>
    <w:rsid w:val="009C05F6"/>
    <w:rsid w:val="009C06F3"/>
    <w:rsid w:val="009C0FDF"/>
    <w:rsid w:val="009C1286"/>
    <w:rsid w:val="009C34BB"/>
    <w:rsid w:val="009C36EB"/>
    <w:rsid w:val="009C5BAE"/>
    <w:rsid w:val="009D0458"/>
    <w:rsid w:val="009D0811"/>
    <w:rsid w:val="009D0DA0"/>
    <w:rsid w:val="009D1414"/>
    <w:rsid w:val="009D1D55"/>
    <w:rsid w:val="009D384A"/>
    <w:rsid w:val="009D3FB1"/>
    <w:rsid w:val="009D427C"/>
    <w:rsid w:val="009D56CC"/>
    <w:rsid w:val="009D57A0"/>
    <w:rsid w:val="009D5950"/>
    <w:rsid w:val="009D7400"/>
    <w:rsid w:val="009D7A15"/>
    <w:rsid w:val="009D7AE4"/>
    <w:rsid w:val="009E1365"/>
    <w:rsid w:val="009E2480"/>
    <w:rsid w:val="009E3069"/>
    <w:rsid w:val="009E3407"/>
    <w:rsid w:val="009E4AB8"/>
    <w:rsid w:val="009E5413"/>
    <w:rsid w:val="009E58BB"/>
    <w:rsid w:val="009E5B22"/>
    <w:rsid w:val="009E717A"/>
    <w:rsid w:val="009E7571"/>
    <w:rsid w:val="009E7713"/>
    <w:rsid w:val="009E7DA7"/>
    <w:rsid w:val="009F090F"/>
    <w:rsid w:val="009F150E"/>
    <w:rsid w:val="009F1CF3"/>
    <w:rsid w:val="009F255A"/>
    <w:rsid w:val="009F2584"/>
    <w:rsid w:val="009F2838"/>
    <w:rsid w:val="009F2AB4"/>
    <w:rsid w:val="009F46E4"/>
    <w:rsid w:val="009F5BAD"/>
    <w:rsid w:val="009F6708"/>
    <w:rsid w:val="009F674F"/>
    <w:rsid w:val="009F6DAF"/>
    <w:rsid w:val="00A007CA"/>
    <w:rsid w:val="00A01C32"/>
    <w:rsid w:val="00A03583"/>
    <w:rsid w:val="00A03B08"/>
    <w:rsid w:val="00A03DC9"/>
    <w:rsid w:val="00A03EE3"/>
    <w:rsid w:val="00A0462F"/>
    <w:rsid w:val="00A04976"/>
    <w:rsid w:val="00A04C37"/>
    <w:rsid w:val="00A053D1"/>
    <w:rsid w:val="00A0615E"/>
    <w:rsid w:val="00A11007"/>
    <w:rsid w:val="00A11C82"/>
    <w:rsid w:val="00A1315F"/>
    <w:rsid w:val="00A13CF1"/>
    <w:rsid w:val="00A14C1C"/>
    <w:rsid w:val="00A14FE4"/>
    <w:rsid w:val="00A1531B"/>
    <w:rsid w:val="00A1536D"/>
    <w:rsid w:val="00A157B5"/>
    <w:rsid w:val="00A158D7"/>
    <w:rsid w:val="00A15BC0"/>
    <w:rsid w:val="00A15C86"/>
    <w:rsid w:val="00A1744C"/>
    <w:rsid w:val="00A215B5"/>
    <w:rsid w:val="00A23110"/>
    <w:rsid w:val="00A23354"/>
    <w:rsid w:val="00A24BA4"/>
    <w:rsid w:val="00A26BA6"/>
    <w:rsid w:val="00A26EEB"/>
    <w:rsid w:val="00A27DF3"/>
    <w:rsid w:val="00A30192"/>
    <w:rsid w:val="00A305E4"/>
    <w:rsid w:val="00A320EA"/>
    <w:rsid w:val="00A32116"/>
    <w:rsid w:val="00A3268A"/>
    <w:rsid w:val="00A326E9"/>
    <w:rsid w:val="00A331D5"/>
    <w:rsid w:val="00A336CC"/>
    <w:rsid w:val="00A337B5"/>
    <w:rsid w:val="00A33960"/>
    <w:rsid w:val="00A34228"/>
    <w:rsid w:val="00A35B49"/>
    <w:rsid w:val="00A36117"/>
    <w:rsid w:val="00A36A33"/>
    <w:rsid w:val="00A36A93"/>
    <w:rsid w:val="00A36B3D"/>
    <w:rsid w:val="00A37C0F"/>
    <w:rsid w:val="00A37FD6"/>
    <w:rsid w:val="00A40519"/>
    <w:rsid w:val="00A41C73"/>
    <w:rsid w:val="00A42EF5"/>
    <w:rsid w:val="00A4368B"/>
    <w:rsid w:val="00A43D3E"/>
    <w:rsid w:val="00A4434D"/>
    <w:rsid w:val="00A44EE7"/>
    <w:rsid w:val="00A454CA"/>
    <w:rsid w:val="00A4789A"/>
    <w:rsid w:val="00A47BF5"/>
    <w:rsid w:val="00A50339"/>
    <w:rsid w:val="00A507E9"/>
    <w:rsid w:val="00A5188E"/>
    <w:rsid w:val="00A51D86"/>
    <w:rsid w:val="00A52A18"/>
    <w:rsid w:val="00A53145"/>
    <w:rsid w:val="00A534D4"/>
    <w:rsid w:val="00A53B69"/>
    <w:rsid w:val="00A53ED3"/>
    <w:rsid w:val="00A5407C"/>
    <w:rsid w:val="00A5426E"/>
    <w:rsid w:val="00A55916"/>
    <w:rsid w:val="00A55940"/>
    <w:rsid w:val="00A55E36"/>
    <w:rsid w:val="00A566E1"/>
    <w:rsid w:val="00A57253"/>
    <w:rsid w:val="00A62516"/>
    <w:rsid w:val="00A62E27"/>
    <w:rsid w:val="00A62F5D"/>
    <w:rsid w:val="00A6346A"/>
    <w:rsid w:val="00A63830"/>
    <w:rsid w:val="00A63E68"/>
    <w:rsid w:val="00A6446A"/>
    <w:rsid w:val="00A64C9B"/>
    <w:rsid w:val="00A64DE3"/>
    <w:rsid w:val="00A65B8C"/>
    <w:rsid w:val="00A675A1"/>
    <w:rsid w:val="00A677DA"/>
    <w:rsid w:val="00A717AC"/>
    <w:rsid w:val="00A71800"/>
    <w:rsid w:val="00A7184A"/>
    <w:rsid w:val="00A73999"/>
    <w:rsid w:val="00A74224"/>
    <w:rsid w:val="00A74561"/>
    <w:rsid w:val="00A745EF"/>
    <w:rsid w:val="00A74D8F"/>
    <w:rsid w:val="00A761F8"/>
    <w:rsid w:val="00A76B24"/>
    <w:rsid w:val="00A76DF1"/>
    <w:rsid w:val="00A77420"/>
    <w:rsid w:val="00A77497"/>
    <w:rsid w:val="00A77C56"/>
    <w:rsid w:val="00A8087E"/>
    <w:rsid w:val="00A8136C"/>
    <w:rsid w:val="00A814F3"/>
    <w:rsid w:val="00A82B60"/>
    <w:rsid w:val="00A84492"/>
    <w:rsid w:val="00A85D34"/>
    <w:rsid w:val="00A86E18"/>
    <w:rsid w:val="00A87096"/>
    <w:rsid w:val="00A8733B"/>
    <w:rsid w:val="00A90511"/>
    <w:rsid w:val="00A91574"/>
    <w:rsid w:val="00A918CB"/>
    <w:rsid w:val="00A9226D"/>
    <w:rsid w:val="00A9254C"/>
    <w:rsid w:val="00A93504"/>
    <w:rsid w:val="00A94043"/>
    <w:rsid w:val="00A94300"/>
    <w:rsid w:val="00A946DE"/>
    <w:rsid w:val="00A948B8"/>
    <w:rsid w:val="00A94BF7"/>
    <w:rsid w:val="00A958AE"/>
    <w:rsid w:val="00A960E4"/>
    <w:rsid w:val="00A96DE0"/>
    <w:rsid w:val="00A96E70"/>
    <w:rsid w:val="00A96FCE"/>
    <w:rsid w:val="00AA052D"/>
    <w:rsid w:val="00AA0A33"/>
    <w:rsid w:val="00AA0C9F"/>
    <w:rsid w:val="00AA0E67"/>
    <w:rsid w:val="00AA1778"/>
    <w:rsid w:val="00AA1C4B"/>
    <w:rsid w:val="00AA3226"/>
    <w:rsid w:val="00AA417E"/>
    <w:rsid w:val="00AA4576"/>
    <w:rsid w:val="00AA5E7C"/>
    <w:rsid w:val="00AA6625"/>
    <w:rsid w:val="00AA6694"/>
    <w:rsid w:val="00AA6E48"/>
    <w:rsid w:val="00AA7A71"/>
    <w:rsid w:val="00AA7EA1"/>
    <w:rsid w:val="00AB0280"/>
    <w:rsid w:val="00AB0574"/>
    <w:rsid w:val="00AB0EE1"/>
    <w:rsid w:val="00AB1339"/>
    <w:rsid w:val="00AB2886"/>
    <w:rsid w:val="00AB2C34"/>
    <w:rsid w:val="00AB3232"/>
    <w:rsid w:val="00AB37D9"/>
    <w:rsid w:val="00AB39A0"/>
    <w:rsid w:val="00AB3FB9"/>
    <w:rsid w:val="00AB45E5"/>
    <w:rsid w:val="00AB4AAD"/>
    <w:rsid w:val="00AB50FC"/>
    <w:rsid w:val="00AB6121"/>
    <w:rsid w:val="00AB6FB0"/>
    <w:rsid w:val="00AB7D93"/>
    <w:rsid w:val="00AC03EF"/>
    <w:rsid w:val="00AC063B"/>
    <w:rsid w:val="00AC1DC4"/>
    <w:rsid w:val="00AC24FD"/>
    <w:rsid w:val="00AC2A3B"/>
    <w:rsid w:val="00AC3930"/>
    <w:rsid w:val="00AC3FB2"/>
    <w:rsid w:val="00AC4781"/>
    <w:rsid w:val="00AC50A9"/>
    <w:rsid w:val="00AC667C"/>
    <w:rsid w:val="00AC79A3"/>
    <w:rsid w:val="00AD0C94"/>
    <w:rsid w:val="00AD0D5E"/>
    <w:rsid w:val="00AD1989"/>
    <w:rsid w:val="00AD1B00"/>
    <w:rsid w:val="00AD23C5"/>
    <w:rsid w:val="00AD2D5C"/>
    <w:rsid w:val="00AD319C"/>
    <w:rsid w:val="00AD3C41"/>
    <w:rsid w:val="00AD475B"/>
    <w:rsid w:val="00AD535A"/>
    <w:rsid w:val="00AD5AAF"/>
    <w:rsid w:val="00AD632C"/>
    <w:rsid w:val="00AD78F8"/>
    <w:rsid w:val="00AE0027"/>
    <w:rsid w:val="00AE0460"/>
    <w:rsid w:val="00AE0A52"/>
    <w:rsid w:val="00AE0D2C"/>
    <w:rsid w:val="00AE13AE"/>
    <w:rsid w:val="00AE15B1"/>
    <w:rsid w:val="00AE2F4C"/>
    <w:rsid w:val="00AE35A3"/>
    <w:rsid w:val="00AE3FAC"/>
    <w:rsid w:val="00AE504E"/>
    <w:rsid w:val="00AE520E"/>
    <w:rsid w:val="00AE54FE"/>
    <w:rsid w:val="00AE55D4"/>
    <w:rsid w:val="00AE630B"/>
    <w:rsid w:val="00AE7393"/>
    <w:rsid w:val="00AE7B64"/>
    <w:rsid w:val="00AE7BF5"/>
    <w:rsid w:val="00AE7D1D"/>
    <w:rsid w:val="00AF1505"/>
    <w:rsid w:val="00AF2D02"/>
    <w:rsid w:val="00AF2D3C"/>
    <w:rsid w:val="00AF3421"/>
    <w:rsid w:val="00AF3DF8"/>
    <w:rsid w:val="00AF3E52"/>
    <w:rsid w:val="00AF3EE0"/>
    <w:rsid w:val="00AF4667"/>
    <w:rsid w:val="00AF4978"/>
    <w:rsid w:val="00AF55FD"/>
    <w:rsid w:val="00AF5623"/>
    <w:rsid w:val="00AF5CC8"/>
    <w:rsid w:val="00AF6BA1"/>
    <w:rsid w:val="00AF6E0E"/>
    <w:rsid w:val="00AF7A12"/>
    <w:rsid w:val="00B003D9"/>
    <w:rsid w:val="00B0154A"/>
    <w:rsid w:val="00B0171D"/>
    <w:rsid w:val="00B01C94"/>
    <w:rsid w:val="00B0248A"/>
    <w:rsid w:val="00B0291F"/>
    <w:rsid w:val="00B0323D"/>
    <w:rsid w:val="00B03D2F"/>
    <w:rsid w:val="00B03DEC"/>
    <w:rsid w:val="00B04A68"/>
    <w:rsid w:val="00B050ED"/>
    <w:rsid w:val="00B053E8"/>
    <w:rsid w:val="00B05686"/>
    <w:rsid w:val="00B06217"/>
    <w:rsid w:val="00B06847"/>
    <w:rsid w:val="00B06A05"/>
    <w:rsid w:val="00B10239"/>
    <w:rsid w:val="00B104FC"/>
    <w:rsid w:val="00B10C72"/>
    <w:rsid w:val="00B12086"/>
    <w:rsid w:val="00B1208B"/>
    <w:rsid w:val="00B126C5"/>
    <w:rsid w:val="00B126E9"/>
    <w:rsid w:val="00B1283C"/>
    <w:rsid w:val="00B14A79"/>
    <w:rsid w:val="00B14B43"/>
    <w:rsid w:val="00B15B2F"/>
    <w:rsid w:val="00B15B50"/>
    <w:rsid w:val="00B16BF9"/>
    <w:rsid w:val="00B1705D"/>
    <w:rsid w:val="00B17A1C"/>
    <w:rsid w:val="00B20036"/>
    <w:rsid w:val="00B2003A"/>
    <w:rsid w:val="00B20109"/>
    <w:rsid w:val="00B20120"/>
    <w:rsid w:val="00B20963"/>
    <w:rsid w:val="00B20B3E"/>
    <w:rsid w:val="00B21BF9"/>
    <w:rsid w:val="00B225C7"/>
    <w:rsid w:val="00B22A7D"/>
    <w:rsid w:val="00B2326E"/>
    <w:rsid w:val="00B25D4C"/>
    <w:rsid w:val="00B2664D"/>
    <w:rsid w:val="00B2684E"/>
    <w:rsid w:val="00B26A37"/>
    <w:rsid w:val="00B26DF2"/>
    <w:rsid w:val="00B26EEC"/>
    <w:rsid w:val="00B271D4"/>
    <w:rsid w:val="00B27994"/>
    <w:rsid w:val="00B307F0"/>
    <w:rsid w:val="00B309F3"/>
    <w:rsid w:val="00B3182F"/>
    <w:rsid w:val="00B31B44"/>
    <w:rsid w:val="00B31BFC"/>
    <w:rsid w:val="00B32039"/>
    <w:rsid w:val="00B32DBC"/>
    <w:rsid w:val="00B33B10"/>
    <w:rsid w:val="00B34650"/>
    <w:rsid w:val="00B34B89"/>
    <w:rsid w:val="00B35181"/>
    <w:rsid w:val="00B364BA"/>
    <w:rsid w:val="00B365AD"/>
    <w:rsid w:val="00B3690F"/>
    <w:rsid w:val="00B36D26"/>
    <w:rsid w:val="00B37BEF"/>
    <w:rsid w:val="00B40B3E"/>
    <w:rsid w:val="00B40BFD"/>
    <w:rsid w:val="00B41842"/>
    <w:rsid w:val="00B422C2"/>
    <w:rsid w:val="00B42AB5"/>
    <w:rsid w:val="00B43380"/>
    <w:rsid w:val="00B445E4"/>
    <w:rsid w:val="00B448F7"/>
    <w:rsid w:val="00B45155"/>
    <w:rsid w:val="00B45E25"/>
    <w:rsid w:val="00B475CA"/>
    <w:rsid w:val="00B47761"/>
    <w:rsid w:val="00B47F05"/>
    <w:rsid w:val="00B53635"/>
    <w:rsid w:val="00B53DD0"/>
    <w:rsid w:val="00B54161"/>
    <w:rsid w:val="00B54E95"/>
    <w:rsid w:val="00B557EA"/>
    <w:rsid w:val="00B56EBD"/>
    <w:rsid w:val="00B56F05"/>
    <w:rsid w:val="00B56F27"/>
    <w:rsid w:val="00B57AA8"/>
    <w:rsid w:val="00B636EC"/>
    <w:rsid w:val="00B63805"/>
    <w:rsid w:val="00B638B6"/>
    <w:rsid w:val="00B64CD8"/>
    <w:rsid w:val="00B6583C"/>
    <w:rsid w:val="00B65BF1"/>
    <w:rsid w:val="00B66259"/>
    <w:rsid w:val="00B66322"/>
    <w:rsid w:val="00B70687"/>
    <w:rsid w:val="00B70CA3"/>
    <w:rsid w:val="00B7103A"/>
    <w:rsid w:val="00B719C8"/>
    <w:rsid w:val="00B73BE6"/>
    <w:rsid w:val="00B7434E"/>
    <w:rsid w:val="00B74C71"/>
    <w:rsid w:val="00B75650"/>
    <w:rsid w:val="00B766E4"/>
    <w:rsid w:val="00B76D21"/>
    <w:rsid w:val="00B7700F"/>
    <w:rsid w:val="00B7721C"/>
    <w:rsid w:val="00B7768B"/>
    <w:rsid w:val="00B807BA"/>
    <w:rsid w:val="00B807EE"/>
    <w:rsid w:val="00B80C98"/>
    <w:rsid w:val="00B80D29"/>
    <w:rsid w:val="00B80E0B"/>
    <w:rsid w:val="00B81CFB"/>
    <w:rsid w:val="00B820DD"/>
    <w:rsid w:val="00B838BA"/>
    <w:rsid w:val="00B84684"/>
    <w:rsid w:val="00B84ADE"/>
    <w:rsid w:val="00B84D54"/>
    <w:rsid w:val="00B85037"/>
    <w:rsid w:val="00B858A1"/>
    <w:rsid w:val="00B858B5"/>
    <w:rsid w:val="00B86DFE"/>
    <w:rsid w:val="00B8707E"/>
    <w:rsid w:val="00B8720C"/>
    <w:rsid w:val="00B872CA"/>
    <w:rsid w:val="00B877AE"/>
    <w:rsid w:val="00B87EE1"/>
    <w:rsid w:val="00B91459"/>
    <w:rsid w:val="00B91E41"/>
    <w:rsid w:val="00B92EF2"/>
    <w:rsid w:val="00B92F74"/>
    <w:rsid w:val="00B931B2"/>
    <w:rsid w:val="00B93465"/>
    <w:rsid w:val="00B93B22"/>
    <w:rsid w:val="00B93E52"/>
    <w:rsid w:val="00B94484"/>
    <w:rsid w:val="00B9457D"/>
    <w:rsid w:val="00B94654"/>
    <w:rsid w:val="00B951DA"/>
    <w:rsid w:val="00B9560A"/>
    <w:rsid w:val="00B95724"/>
    <w:rsid w:val="00B959F0"/>
    <w:rsid w:val="00B95AA2"/>
    <w:rsid w:val="00B95E9A"/>
    <w:rsid w:val="00BA08AB"/>
    <w:rsid w:val="00BA1737"/>
    <w:rsid w:val="00BA1C02"/>
    <w:rsid w:val="00BA2337"/>
    <w:rsid w:val="00BA2C4C"/>
    <w:rsid w:val="00BA42D4"/>
    <w:rsid w:val="00BA45B0"/>
    <w:rsid w:val="00BA5D3E"/>
    <w:rsid w:val="00BA6457"/>
    <w:rsid w:val="00BA650B"/>
    <w:rsid w:val="00BA683E"/>
    <w:rsid w:val="00BA74B7"/>
    <w:rsid w:val="00BA7C5A"/>
    <w:rsid w:val="00BB0343"/>
    <w:rsid w:val="00BB0B03"/>
    <w:rsid w:val="00BB2643"/>
    <w:rsid w:val="00BB4088"/>
    <w:rsid w:val="00BB40B5"/>
    <w:rsid w:val="00BB4ACC"/>
    <w:rsid w:val="00BB5870"/>
    <w:rsid w:val="00BB5D05"/>
    <w:rsid w:val="00BC080A"/>
    <w:rsid w:val="00BC17FE"/>
    <w:rsid w:val="00BC18C5"/>
    <w:rsid w:val="00BC1CF7"/>
    <w:rsid w:val="00BC283B"/>
    <w:rsid w:val="00BC2910"/>
    <w:rsid w:val="00BC2C6D"/>
    <w:rsid w:val="00BC3A4D"/>
    <w:rsid w:val="00BC42BF"/>
    <w:rsid w:val="00BC55AE"/>
    <w:rsid w:val="00BC5A7D"/>
    <w:rsid w:val="00BC60BB"/>
    <w:rsid w:val="00BC6149"/>
    <w:rsid w:val="00BC693D"/>
    <w:rsid w:val="00BC6AE1"/>
    <w:rsid w:val="00BC6D55"/>
    <w:rsid w:val="00BC6D95"/>
    <w:rsid w:val="00BC7228"/>
    <w:rsid w:val="00BC795B"/>
    <w:rsid w:val="00BD11E9"/>
    <w:rsid w:val="00BD3D17"/>
    <w:rsid w:val="00BD54B6"/>
    <w:rsid w:val="00BD5C64"/>
    <w:rsid w:val="00BD5E1C"/>
    <w:rsid w:val="00BD6580"/>
    <w:rsid w:val="00BE1C12"/>
    <w:rsid w:val="00BE3466"/>
    <w:rsid w:val="00BE3489"/>
    <w:rsid w:val="00BE3E02"/>
    <w:rsid w:val="00BE5CB2"/>
    <w:rsid w:val="00BE6878"/>
    <w:rsid w:val="00BE731A"/>
    <w:rsid w:val="00BE7572"/>
    <w:rsid w:val="00BF0605"/>
    <w:rsid w:val="00BF1050"/>
    <w:rsid w:val="00BF1387"/>
    <w:rsid w:val="00BF1423"/>
    <w:rsid w:val="00BF16D7"/>
    <w:rsid w:val="00BF3B93"/>
    <w:rsid w:val="00BF46B3"/>
    <w:rsid w:val="00BF6005"/>
    <w:rsid w:val="00BF67F8"/>
    <w:rsid w:val="00BF69D5"/>
    <w:rsid w:val="00BF758F"/>
    <w:rsid w:val="00C00163"/>
    <w:rsid w:val="00C00637"/>
    <w:rsid w:val="00C00DE8"/>
    <w:rsid w:val="00C00E14"/>
    <w:rsid w:val="00C00F89"/>
    <w:rsid w:val="00C01328"/>
    <w:rsid w:val="00C02871"/>
    <w:rsid w:val="00C029AA"/>
    <w:rsid w:val="00C02F00"/>
    <w:rsid w:val="00C0308F"/>
    <w:rsid w:val="00C030B4"/>
    <w:rsid w:val="00C03D03"/>
    <w:rsid w:val="00C040BC"/>
    <w:rsid w:val="00C04B19"/>
    <w:rsid w:val="00C04F46"/>
    <w:rsid w:val="00C0598D"/>
    <w:rsid w:val="00C06B61"/>
    <w:rsid w:val="00C06D63"/>
    <w:rsid w:val="00C07022"/>
    <w:rsid w:val="00C07253"/>
    <w:rsid w:val="00C07992"/>
    <w:rsid w:val="00C07C32"/>
    <w:rsid w:val="00C07EA2"/>
    <w:rsid w:val="00C07EED"/>
    <w:rsid w:val="00C10DCC"/>
    <w:rsid w:val="00C10F07"/>
    <w:rsid w:val="00C1179C"/>
    <w:rsid w:val="00C11945"/>
    <w:rsid w:val="00C1195D"/>
    <w:rsid w:val="00C119F7"/>
    <w:rsid w:val="00C144BA"/>
    <w:rsid w:val="00C14FEB"/>
    <w:rsid w:val="00C15ABB"/>
    <w:rsid w:val="00C15C6D"/>
    <w:rsid w:val="00C16101"/>
    <w:rsid w:val="00C16697"/>
    <w:rsid w:val="00C16D0C"/>
    <w:rsid w:val="00C173C6"/>
    <w:rsid w:val="00C2008D"/>
    <w:rsid w:val="00C20B91"/>
    <w:rsid w:val="00C211D4"/>
    <w:rsid w:val="00C213DB"/>
    <w:rsid w:val="00C229B9"/>
    <w:rsid w:val="00C239A3"/>
    <w:rsid w:val="00C23E0F"/>
    <w:rsid w:val="00C25AC1"/>
    <w:rsid w:val="00C30FFA"/>
    <w:rsid w:val="00C3140A"/>
    <w:rsid w:val="00C31792"/>
    <w:rsid w:val="00C320F7"/>
    <w:rsid w:val="00C32802"/>
    <w:rsid w:val="00C33BB2"/>
    <w:rsid w:val="00C342FF"/>
    <w:rsid w:val="00C343F4"/>
    <w:rsid w:val="00C34D03"/>
    <w:rsid w:val="00C35E73"/>
    <w:rsid w:val="00C3649C"/>
    <w:rsid w:val="00C371AD"/>
    <w:rsid w:val="00C37378"/>
    <w:rsid w:val="00C376A1"/>
    <w:rsid w:val="00C37865"/>
    <w:rsid w:val="00C40751"/>
    <w:rsid w:val="00C41242"/>
    <w:rsid w:val="00C41427"/>
    <w:rsid w:val="00C41742"/>
    <w:rsid w:val="00C41BC3"/>
    <w:rsid w:val="00C42A12"/>
    <w:rsid w:val="00C43386"/>
    <w:rsid w:val="00C44489"/>
    <w:rsid w:val="00C44926"/>
    <w:rsid w:val="00C45635"/>
    <w:rsid w:val="00C45F99"/>
    <w:rsid w:val="00C46557"/>
    <w:rsid w:val="00C47039"/>
    <w:rsid w:val="00C478E2"/>
    <w:rsid w:val="00C47B37"/>
    <w:rsid w:val="00C47CAE"/>
    <w:rsid w:val="00C47EB2"/>
    <w:rsid w:val="00C50517"/>
    <w:rsid w:val="00C508A3"/>
    <w:rsid w:val="00C50F8E"/>
    <w:rsid w:val="00C51005"/>
    <w:rsid w:val="00C526C9"/>
    <w:rsid w:val="00C52B20"/>
    <w:rsid w:val="00C542E8"/>
    <w:rsid w:val="00C5457F"/>
    <w:rsid w:val="00C54CA3"/>
    <w:rsid w:val="00C54CB9"/>
    <w:rsid w:val="00C56D0F"/>
    <w:rsid w:val="00C57AB3"/>
    <w:rsid w:val="00C6074F"/>
    <w:rsid w:val="00C629BD"/>
    <w:rsid w:val="00C62DBE"/>
    <w:rsid w:val="00C63642"/>
    <w:rsid w:val="00C65465"/>
    <w:rsid w:val="00C65793"/>
    <w:rsid w:val="00C659EE"/>
    <w:rsid w:val="00C66075"/>
    <w:rsid w:val="00C666E2"/>
    <w:rsid w:val="00C676FE"/>
    <w:rsid w:val="00C67FA0"/>
    <w:rsid w:val="00C70435"/>
    <w:rsid w:val="00C706AA"/>
    <w:rsid w:val="00C70DF1"/>
    <w:rsid w:val="00C70FD8"/>
    <w:rsid w:val="00C724AC"/>
    <w:rsid w:val="00C73035"/>
    <w:rsid w:val="00C730AD"/>
    <w:rsid w:val="00C73562"/>
    <w:rsid w:val="00C74A24"/>
    <w:rsid w:val="00C74CF0"/>
    <w:rsid w:val="00C759C1"/>
    <w:rsid w:val="00C76ECC"/>
    <w:rsid w:val="00C77005"/>
    <w:rsid w:val="00C771E2"/>
    <w:rsid w:val="00C77D65"/>
    <w:rsid w:val="00C77D6C"/>
    <w:rsid w:val="00C77DC3"/>
    <w:rsid w:val="00C81D20"/>
    <w:rsid w:val="00C826AD"/>
    <w:rsid w:val="00C837A8"/>
    <w:rsid w:val="00C83B68"/>
    <w:rsid w:val="00C84801"/>
    <w:rsid w:val="00C87F97"/>
    <w:rsid w:val="00C900F9"/>
    <w:rsid w:val="00C907D1"/>
    <w:rsid w:val="00C9113C"/>
    <w:rsid w:val="00C918C2"/>
    <w:rsid w:val="00C920C5"/>
    <w:rsid w:val="00C9225F"/>
    <w:rsid w:val="00C929EA"/>
    <w:rsid w:val="00C93143"/>
    <w:rsid w:val="00C93A0D"/>
    <w:rsid w:val="00C94801"/>
    <w:rsid w:val="00C95056"/>
    <w:rsid w:val="00C95C8D"/>
    <w:rsid w:val="00C95E73"/>
    <w:rsid w:val="00C96E7B"/>
    <w:rsid w:val="00C978DF"/>
    <w:rsid w:val="00CA07A6"/>
    <w:rsid w:val="00CA26B2"/>
    <w:rsid w:val="00CA389F"/>
    <w:rsid w:val="00CA3A6B"/>
    <w:rsid w:val="00CA5491"/>
    <w:rsid w:val="00CA6CF8"/>
    <w:rsid w:val="00CA77DC"/>
    <w:rsid w:val="00CA7920"/>
    <w:rsid w:val="00CA7DEB"/>
    <w:rsid w:val="00CB089B"/>
    <w:rsid w:val="00CB0918"/>
    <w:rsid w:val="00CB0CDD"/>
    <w:rsid w:val="00CB11D3"/>
    <w:rsid w:val="00CB2004"/>
    <w:rsid w:val="00CB205F"/>
    <w:rsid w:val="00CB2104"/>
    <w:rsid w:val="00CB2F64"/>
    <w:rsid w:val="00CB3A3E"/>
    <w:rsid w:val="00CB4183"/>
    <w:rsid w:val="00CB51E9"/>
    <w:rsid w:val="00CB5362"/>
    <w:rsid w:val="00CB7013"/>
    <w:rsid w:val="00CB7E77"/>
    <w:rsid w:val="00CC0119"/>
    <w:rsid w:val="00CC050A"/>
    <w:rsid w:val="00CC0526"/>
    <w:rsid w:val="00CC0FCF"/>
    <w:rsid w:val="00CC15AC"/>
    <w:rsid w:val="00CC1BCD"/>
    <w:rsid w:val="00CC216F"/>
    <w:rsid w:val="00CC2C29"/>
    <w:rsid w:val="00CC3007"/>
    <w:rsid w:val="00CC3283"/>
    <w:rsid w:val="00CC3B10"/>
    <w:rsid w:val="00CC4156"/>
    <w:rsid w:val="00CC4B37"/>
    <w:rsid w:val="00CC4B95"/>
    <w:rsid w:val="00CC630C"/>
    <w:rsid w:val="00CC70E0"/>
    <w:rsid w:val="00CC72CE"/>
    <w:rsid w:val="00CD0298"/>
    <w:rsid w:val="00CD05B8"/>
    <w:rsid w:val="00CD07DA"/>
    <w:rsid w:val="00CD0B07"/>
    <w:rsid w:val="00CD20D8"/>
    <w:rsid w:val="00CD2A8E"/>
    <w:rsid w:val="00CD2DBA"/>
    <w:rsid w:val="00CD32D3"/>
    <w:rsid w:val="00CD3499"/>
    <w:rsid w:val="00CD3E12"/>
    <w:rsid w:val="00CD424F"/>
    <w:rsid w:val="00CD53A1"/>
    <w:rsid w:val="00CD56E9"/>
    <w:rsid w:val="00CD5975"/>
    <w:rsid w:val="00CD5CAF"/>
    <w:rsid w:val="00CD6512"/>
    <w:rsid w:val="00CD785D"/>
    <w:rsid w:val="00CD797B"/>
    <w:rsid w:val="00CD7F2D"/>
    <w:rsid w:val="00CE1CB0"/>
    <w:rsid w:val="00CE24FC"/>
    <w:rsid w:val="00CE2BE2"/>
    <w:rsid w:val="00CE2D1F"/>
    <w:rsid w:val="00CE3415"/>
    <w:rsid w:val="00CE3D6D"/>
    <w:rsid w:val="00CE555E"/>
    <w:rsid w:val="00CE6092"/>
    <w:rsid w:val="00CF0347"/>
    <w:rsid w:val="00CF115F"/>
    <w:rsid w:val="00CF2C78"/>
    <w:rsid w:val="00CF2D88"/>
    <w:rsid w:val="00CF3AF3"/>
    <w:rsid w:val="00CF3EB8"/>
    <w:rsid w:val="00CF3FCC"/>
    <w:rsid w:val="00CF4113"/>
    <w:rsid w:val="00CF4309"/>
    <w:rsid w:val="00CF4423"/>
    <w:rsid w:val="00CF545C"/>
    <w:rsid w:val="00CF550A"/>
    <w:rsid w:val="00CF6431"/>
    <w:rsid w:val="00CF7038"/>
    <w:rsid w:val="00CF770F"/>
    <w:rsid w:val="00D002DF"/>
    <w:rsid w:val="00D00312"/>
    <w:rsid w:val="00D010BD"/>
    <w:rsid w:val="00D0141B"/>
    <w:rsid w:val="00D01F69"/>
    <w:rsid w:val="00D0202D"/>
    <w:rsid w:val="00D0207D"/>
    <w:rsid w:val="00D027D0"/>
    <w:rsid w:val="00D02939"/>
    <w:rsid w:val="00D02F68"/>
    <w:rsid w:val="00D032C2"/>
    <w:rsid w:val="00D040B5"/>
    <w:rsid w:val="00D0464E"/>
    <w:rsid w:val="00D04833"/>
    <w:rsid w:val="00D0572C"/>
    <w:rsid w:val="00D05C03"/>
    <w:rsid w:val="00D05D61"/>
    <w:rsid w:val="00D0658E"/>
    <w:rsid w:val="00D07CBA"/>
    <w:rsid w:val="00D1124F"/>
    <w:rsid w:val="00D11B57"/>
    <w:rsid w:val="00D125A5"/>
    <w:rsid w:val="00D12D8C"/>
    <w:rsid w:val="00D12F05"/>
    <w:rsid w:val="00D133AD"/>
    <w:rsid w:val="00D13F37"/>
    <w:rsid w:val="00D14199"/>
    <w:rsid w:val="00D141E1"/>
    <w:rsid w:val="00D14481"/>
    <w:rsid w:val="00D1499E"/>
    <w:rsid w:val="00D1527C"/>
    <w:rsid w:val="00D15EFC"/>
    <w:rsid w:val="00D1616C"/>
    <w:rsid w:val="00D16E5A"/>
    <w:rsid w:val="00D17209"/>
    <w:rsid w:val="00D17890"/>
    <w:rsid w:val="00D17E31"/>
    <w:rsid w:val="00D17E51"/>
    <w:rsid w:val="00D20EF8"/>
    <w:rsid w:val="00D21A32"/>
    <w:rsid w:val="00D23988"/>
    <w:rsid w:val="00D23F4C"/>
    <w:rsid w:val="00D24ABA"/>
    <w:rsid w:val="00D25195"/>
    <w:rsid w:val="00D25B79"/>
    <w:rsid w:val="00D26394"/>
    <w:rsid w:val="00D26A38"/>
    <w:rsid w:val="00D271F2"/>
    <w:rsid w:val="00D276FE"/>
    <w:rsid w:val="00D2784E"/>
    <w:rsid w:val="00D3056E"/>
    <w:rsid w:val="00D3095F"/>
    <w:rsid w:val="00D30F2F"/>
    <w:rsid w:val="00D325F5"/>
    <w:rsid w:val="00D327E3"/>
    <w:rsid w:val="00D328D8"/>
    <w:rsid w:val="00D32E9B"/>
    <w:rsid w:val="00D33813"/>
    <w:rsid w:val="00D33D22"/>
    <w:rsid w:val="00D34093"/>
    <w:rsid w:val="00D34D8A"/>
    <w:rsid w:val="00D351B3"/>
    <w:rsid w:val="00D355E8"/>
    <w:rsid w:val="00D357EC"/>
    <w:rsid w:val="00D35C72"/>
    <w:rsid w:val="00D36E13"/>
    <w:rsid w:val="00D3714F"/>
    <w:rsid w:val="00D371C4"/>
    <w:rsid w:val="00D37245"/>
    <w:rsid w:val="00D37A5A"/>
    <w:rsid w:val="00D37C3B"/>
    <w:rsid w:val="00D409F4"/>
    <w:rsid w:val="00D41675"/>
    <w:rsid w:val="00D42911"/>
    <w:rsid w:val="00D42A06"/>
    <w:rsid w:val="00D42ACB"/>
    <w:rsid w:val="00D43146"/>
    <w:rsid w:val="00D43B83"/>
    <w:rsid w:val="00D43CF1"/>
    <w:rsid w:val="00D463B6"/>
    <w:rsid w:val="00D466D1"/>
    <w:rsid w:val="00D47121"/>
    <w:rsid w:val="00D47FC4"/>
    <w:rsid w:val="00D50158"/>
    <w:rsid w:val="00D5017A"/>
    <w:rsid w:val="00D50960"/>
    <w:rsid w:val="00D5123D"/>
    <w:rsid w:val="00D51726"/>
    <w:rsid w:val="00D519B9"/>
    <w:rsid w:val="00D52685"/>
    <w:rsid w:val="00D54366"/>
    <w:rsid w:val="00D54D88"/>
    <w:rsid w:val="00D5517C"/>
    <w:rsid w:val="00D5728C"/>
    <w:rsid w:val="00D575E5"/>
    <w:rsid w:val="00D57FC5"/>
    <w:rsid w:val="00D60C27"/>
    <w:rsid w:val="00D61038"/>
    <w:rsid w:val="00D61F09"/>
    <w:rsid w:val="00D63E2E"/>
    <w:rsid w:val="00D64A1C"/>
    <w:rsid w:val="00D653C4"/>
    <w:rsid w:val="00D655EE"/>
    <w:rsid w:val="00D6633D"/>
    <w:rsid w:val="00D6662E"/>
    <w:rsid w:val="00D6724F"/>
    <w:rsid w:val="00D67521"/>
    <w:rsid w:val="00D67F7D"/>
    <w:rsid w:val="00D700BA"/>
    <w:rsid w:val="00D703A5"/>
    <w:rsid w:val="00D70819"/>
    <w:rsid w:val="00D70B31"/>
    <w:rsid w:val="00D70B99"/>
    <w:rsid w:val="00D719ED"/>
    <w:rsid w:val="00D71E60"/>
    <w:rsid w:val="00D7239A"/>
    <w:rsid w:val="00D7342F"/>
    <w:rsid w:val="00D73927"/>
    <w:rsid w:val="00D73D15"/>
    <w:rsid w:val="00D73E24"/>
    <w:rsid w:val="00D74434"/>
    <w:rsid w:val="00D74A42"/>
    <w:rsid w:val="00D75687"/>
    <w:rsid w:val="00D77838"/>
    <w:rsid w:val="00D77C9A"/>
    <w:rsid w:val="00D80DFD"/>
    <w:rsid w:val="00D8191E"/>
    <w:rsid w:val="00D81AC2"/>
    <w:rsid w:val="00D83DF0"/>
    <w:rsid w:val="00D83F29"/>
    <w:rsid w:val="00D8466B"/>
    <w:rsid w:val="00D84E90"/>
    <w:rsid w:val="00D85F01"/>
    <w:rsid w:val="00D86321"/>
    <w:rsid w:val="00D86434"/>
    <w:rsid w:val="00D908A8"/>
    <w:rsid w:val="00D91476"/>
    <w:rsid w:val="00D91515"/>
    <w:rsid w:val="00D925C2"/>
    <w:rsid w:val="00D92672"/>
    <w:rsid w:val="00D94DCD"/>
    <w:rsid w:val="00D94E91"/>
    <w:rsid w:val="00D951F3"/>
    <w:rsid w:val="00D954E1"/>
    <w:rsid w:val="00D95884"/>
    <w:rsid w:val="00D9602B"/>
    <w:rsid w:val="00D97308"/>
    <w:rsid w:val="00D9753F"/>
    <w:rsid w:val="00D97D98"/>
    <w:rsid w:val="00DA066B"/>
    <w:rsid w:val="00DA0D1A"/>
    <w:rsid w:val="00DA0D81"/>
    <w:rsid w:val="00DA10E6"/>
    <w:rsid w:val="00DA1514"/>
    <w:rsid w:val="00DA2864"/>
    <w:rsid w:val="00DA41EA"/>
    <w:rsid w:val="00DA4E25"/>
    <w:rsid w:val="00DA50C8"/>
    <w:rsid w:val="00DA553B"/>
    <w:rsid w:val="00DA5E56"/>
    <w:rsid w:val="00DA6F48"/>
    <w:rsid w:val="00DB0BBC"/>
    <w:rsid w:val="00DB1BA0"/>
    <w:rsid w:val="00DB2BC4"/>
    <w:rsid w:val="00DB46E6"/>
    <w:rsid w:val="00DB52E8"/>
    <w:rsid w:val="00DB5B7C"/>
    <w:rsid w:val="00DB5F22"/>
    <w:rsid w:val="00DB5FE1"/>
    <w:rsid w:val="00DB66C6"/>
    <w:rsid w:val="00DB6F37"/>
    <w:rsid w:val="00DC04A9"/>
    <w:rsid w:val="00DC1199"/>
    <w:rsid w:val="00DC1201"/>
    <w:rsid w:val="00DC24C3"/>
    <w:rsid w:val="00DC2918"/>
    <w:rsid w:val="00DC33FE"/>
    <w:rsid w:val="00DC366B"/>
    <w:rsid w:val="00DC4469"/>
    <w:rsid w:val="00DC5D83"/>
    <w:rsid w:val="00DC60CA"/>
    <w:rsid w:val="00DC6ED6"/>
    <w:rsid w:val="00DC7204"/>
    <w:rsid w:val="00DC756B"/>
    <w:rsid w:val="00DC7735"/>
    <w:rsid w:val="00DC7F8B"/>
    <w:rsid w:val="00DD052B"/>
    <w:rsid w:val="00DD0F79"/>
    <w:rsid w:val="00DD15DB"/>
    <w:rsid w:val="00DD192D"/>
    <w:rsid w:val="00DD2959"/>
    <w:rsid w:val="00DD29FA"/>
    <w:rsid w:val="00DD2CC0"/>
    <w:rsid w:val="00DD37D8"/>
    <w:rsid w:val="00DD4037"/>
    <w:rsid w:val="00DD4D25"/>
    <w:rsid w:val="00DD50BF"/>
    <w:rsid w:val="00DD54B7"/>
    <w:rsid w:val="00DD6649"/>
    <w:rsid w:val="00DD678D"/>
    <w:rsid w:val="00DD6D60"/>
    <w:rsid w:val="00DD6EFE"/>
    <w:rsid w:val="00DE089E"/>
    <w:rsid w:val="00DE0E3E"/>
    <w:rsid w:val="00DE1251"/>
    <w:rsid w:val="00DE27E4"/>
    <w:rsid w:val="00DE2B85"/>
    <w:rsid w:val="00DE2E87"/>
    <w:rsid w:val="00DE31C9"/>
    <w:rsid w:val="00DE4ADC"/>
    <w:rsid w:val="00DE57FE"/>
    <w:rsid w:val="00DE5B21"/>
    <w:rsid w:val="00DE65E5"/>
    <w:rsid w:val="00DE6E80"/>
    <w:rsid w:val="00DF0228"/>
    <w:rsid w:val="00DF039B"/>
    <w:rsid w:val="00DF060F"/>
    <w:rsid w:val="00DF0D27"/>
    <w:rsid w:val="00DF1244"/>
    <w:rsid w:val="00DF16E8"/>
    <w:rsid w:val="00DF2753"/>
    <w:rsid w:val="00DF28A5"/>
    <w:rsid w:val="00DF2A15"/>
    <w:rsid w:val="00DF2D35"/>
    <w:rsid w:val="00DF3D65"/>
    <w:rsid w:val="00DF3F6D"/>
    <w:rsid w:val="00DF4447"/>
    <w:rsid w:val="00DF4E64"/>
    <w:rsid w:val="00E008D5"/>
    <w:rsid w:val="00E0102B"/>
    <w:rsid w:val="00E015CE"/>
    <w:rsid w:val="00E026EE"/>
    <w:rsid w:val="00E02EDE"/>
    <w:rsid w:val="00E04433"/>
    <w:rsid w:val="00E04F51"/>
    <w:rsid w:val="00E0508B"/>
    <w:rsid w:val="00E06757"/>
    <w:rsid w:val="00E06850"/>
    <w:rsid w:val="00E077A6"/>
    <w:rsid w:val="00E10A49"/>
    <w:rsid w:val="00E11579"/>
    <w:rsid w:val="00E115E6"/>
    <w:rsid w:val="00E11C87"/>
    <w:rsid w:val="00E13316"/>
    <w:rsid w:val="00E13F74"/>
    <w:rsid w:val="00E14019"/>
    <w:rsid w:val="00E14058"/>
    <w:rsid w:val="00E14422"/>
    <w:rsid w:val="00E1537E"/>
    <w:rsid w:val="00E15B2F"/>
    <w:rsid w:val="00E15BF8"/>
    <w:rsid w:val="00E15CCE"/>
    <w:rsid w:val="00E16391"/>
    <w:rsid w:val="00E17ABA"/>
    <w:rsid w:val="00E206D8"/>
    <w:rsid w:val="00E20774"/>
    <w:rsid w:val="00E207AA"/>
    <w:rsid w:val="00E20B93"/>
    <w:rsid w:val="00E216DC"/>
    <w:rsid w:val="00E225C0"/>
    <w:rsid w:val="00E238EF"/>
    <w:rsid w:val="00E241F9"/>
    <w:rsid w:val="00E24833"/>
    <w:rsid w:val="00E24AB8"/>
    <w:rsid w:val="00E25198"/>
    <w:rsid w:val="00E26C42"/>
    <w:rsid w:val="00E26CBA"/>
    <w:rsid w:val="00E27078"/>
    <w:rsid w:val="00E276A7"/>
    <w:rsid w:val="00E2797C"/>
    <w:rsid w:val="00E3139C"/>
    <w:rsid w:val="00E313F7"/>
    <w:rsid w:val="00E323A3"/>
    <w:rsid w:val="00E32A1E"/>
    <w:rsid w:val="00E32DC8"/>
    <w:rsid w:val="00E33AA0"/>
    <w:rsid w:val="00E357C3"/>
    <w:rsid w:val="00E36238"/>
    <w:rsid w:val="00E363A7"/>
    <w:rsid w:val="00E36912"/>
    <w:rsid w:val="00E36EE5"/>
    <w:rsid w:val="00E37427"/>
    <w:rsid w:val="00E37F54"/>
    <w:rsid w:val="00E401F1"/>
    <w:rsid w:val="00E40A96"/>
    <w:rsid w:val="00E40BA6"/>
    <w:rsid w:val="00E41233"/>
    <w:rsid w:val="00E41EE8"/>
    <w:rsid w:val="00E427BF"/>
    <w:rsid w:val="00E42BEF"/>
    <w:rsid w:val="00E4321B"/>
    <w:rsid w:val="00E4361A"/>
    <w:rsid w:val="00E442E0"/>
    <w:rsid w:val="00E44AB1"/>
    <w:rsid w:val="00E44E23"/>
    <w:rsid w:val="00E45569"/>
    <w:rsid w:val="00E46103"/>
    <w:rsid w:val="00E47582"/>
    <w:rsid w:val="00E477ED"/>
    <w:rsid w:val="00E5008B"/>
    <w:rsid w:val="00E50C47"/>
    <w:rsid w:val="00E52074"/>
    <w:rsid w:val="00E52426"/>
    <w:rsid w:val="00E53C1C"/>
    <w:rsid w:val="00E54C66"/>
    <w:rsid w:val="00E54E89"/>
    <w:rsid w:val="00E54EE2"/>
    <w:rsid w:val="00E54FEC"/>
    <w:rsid w:val="00E55F68"/>
    <w:rsid w:val="00E5622F"/>
    <w:rsid w:val="00E564AA"/>
    <w:rsid w:val="00E60993"/>
    <w:rsid w:val="00E609A3"/>
    <w:rsid w:val="00E61166"/>
    <w:rsid w:val="00E62350"/>
    <w:rsid w:val="00E624FA"/>
    <w:rsid w:val="00E625A6"/>
    <w:rsid w:val="00E6291D"/>
    <w:rsid w:val="00E636C4"/>
    <w:rsid w:val="00E63891"/>
    <w:rsid w:val="00E648C9"/>
    <w:rsid w:val="00E64AB0"/>
    <w:rsid w:val="00E65191"/>
    <w:rsid w:val="00E6577C"/>
    <w:rsid w:val="00E662D6"/>
    <w:rsid w:val="00E67D09"/>
    <w:rsid w:val="00E67E93"/>
    <w:rsid w:val="00E70A64"/>
    <w:rsid w:val="00E71703"/>
    <w:rsid w:val="00E71A6E"/>
    <w:rsid w:val="00E7232D"/>
    <w:rsid w:val="00E72CC8"/>
    <w:rsid w:val="00E72F61"/>
    <w:rsid w:val="00E73381"/>
    <w:rsid w:val="00E737AB"/>
    <w:rsid w:val="00E73C5E"/>
    <w:rsid w:val="00E742B3"/>
    <w:rsid w:val="00E74538"/>
    <w:rsid w:val="00E75668"/>
    <w:rsid w:val="00E759E7"/>
    <w:rsid w:val="00E762F5"/>
    <w:rsid w:val="00E767B2"/>
    <w:rsid w:val="00E778B4"/>
    <w:rsid w:val="00E77C4A"/>
    <w:rsid w:val="00E80FE5"/>
    <w:rsid w:val="00E81CF8"/>
    <w:rsid w:val="00E82278"/>
    <w:rsid w:val="00E824AE"/>
    <w:rsid w:val="00E824F6"/>
    <w:rsid w:val="00E8464A"/>
    <w:rsid w:val="00E84D71"/>
    <w:rsid w:val="00E84D9A"/>
    <w:rsid w:val="00E8525A"/>
    <w:rsid w:val="00E85885"/>
    <w:rsid w:val="00E859D7"/>
    <w:rsid w:val="00E8621B"/>
    <w:rsid w:val="00E862D5"/>
    <w:rsid w:val="00E86657"/>
    <w:rsid w:val="00E87A7A"/>
    <w:rsid w:val="00E91795"/>
    <w:rsid w:val="00E92639"/>
    <w:rsid w:val="00E926A9"/>
    <w:rsid w:val="00E92F61"/>
    <w:rsid w:val="00E9382F"/>
    <w:rsid w:val="00E9436F"/>
    <w:rsid w:val="00E947B7"/>
    <w:rsid w:val="00E94906"/>
    <w:rsid w:val="00E95850"/>
    <w:rsid w:val="00E95951"/>
    <w:rsid w:val="00E95AC5"/>
    <w:rsid w:val="00E9740C"/>
    <w:rsid w:val="00E97412"/>
    <w:rsid w:val="00E97C72"/>
    <w:rsid w:val="00E97E04"/>
    <w:rsid w:val="00E97EF5"/>
    <w:rsid w:val="00EA04FB"/>
    <w:rsid w:val="00EA20A6"/>
    <w:rsid w:val="00EA20F6"/>
    <w:rsid w:val="00EA2958"/>
    <w:rsid w:val="00EA3B71"/>
    <w:rsid w:val="00EA3C6D"/>
    <w:rsid w:val="00EA4C2E"/>
    <w:rsid w:val="00EA53D2"/>
    <w:rsid w:val="00EA5D61"/>
    <w:rsid w:val="00EA5F1D"/>
    <w:rsid w:val="00EA709D"/>
    <w:rsid w:val="00EA7AC0"/>
    <w:rsid w:val="00EA7D80"/>
    <w:rsid w:val="00EB02D0"/>
    <w:rsid w:val="00EB0545"/>
    <w:rsid w:val="00EB0BFB"/>
    <w:rsid w:val="00EB0FA0"/>
    <w:rsid w:val="00EB2A13"/>
    <w:rsid w:val="00EB2B9A"/>
    <w:rsid w:val="00EB350F"/>
    <w:rsid w:val="00EB4107"/>
    <w:rsid w:val="00EB423A"/>
    <w:rsid w:val="00EB4F63"/>
    <w:rsid w:val="00EB5B0B"/>
    <w:rsid w:val="00EB6E56"/>
    <w:rsid w:val="00EC0D26"/>
    <w:rsid w:val="00EC27D5"/>
    <w:rsid w:val="00EC2EF1"/>
    <w:rsid w:val="00EC2FCB"/>
    <w:rsid w:val="00EC4CF0"/>
    <w:rsid w:val="00EC4CF6"/>
    <w:rsid w:val="00EC4FB1"/>
    <w:rsid w:val="00EC6275"/>
    <w:rsid w:val="00EC6784"/>
    <w:rsid w:val="00EC6CE7"/>
    <w:rsid w:val="00ED06FA"/>
    <w:rsid w:val="00ED0BEC"/>
    <w:rsid w:val="00ED0EDC"/>
    <w:rsid w:val="00ED167E"/>
    <w:rsid w:val="00ED2658"/>
    <w:rsid w:val="00ED2EFE"/>
    <w:rsid w:val="00ED2F6F"/>
    <w:rsid w:val="00ED3FEF"/>
    <w:rsid w:val="00ED41E7"/>
    <w:rsid w:val="00ED52C0"/>
    <w:rsid w:val="00ED548F"/>
    <w:rsid w:val="00ED6B42"/>
    <w:rsid w:val="00ED6BBF"/>
    <w:rsid w:val="00ED6C70"/>
    <w:rsid w:val="00ED6E73"/>
    <w:rsid w:val="00ED76C4"/>
    <w:rsid w:val="00ED780F"/>
    <w:rsid w:val="00EE11B7"/>
    <w:rsid w:val="00EE1268"/>
    <w:rsid w:val="00EE12F4"/>
    <w:rsid w:val="00EE1B82"/>
    <w:rsid w:val="00EE2079"/>
    <w:rsid w:val="00EE2153"/>
    <w:rsid w:val="00EE4257"/>
    <w:rsid w:val="00EE433F"/>
    <w:rsid w:val="00EE5386"/>
    <w:rsid w:val="00EE5F91"/>
    <w:rsid w:val="00EF00D3"/>
    <w:rsid w:val="00EF0CF9"/>
    <w:rsid w:val="00EF0D06"/>
    <w:rsid w:val="00EF16D6"/>
    <w:rsid w:val="00EF1D08"/>
    <w:rsid w:val="00EF2F15"/>
    <w:rsid w:val="00EF327D"/>
    <w:rsid w:val="00EF441B"/>
    <w:rsid w:val="00EF469F"/>
    <w:rsid w:val="00EF4BF3"/>
    <w:rsid w:val="00EF544C"/>
    <w:rsid w:val="00F01F6E"/>
    <w:rsid w:val="00F02E59"/>
    <w:rsid w:val="00F033C8"/>
    <w:rsid w:val="00F04173"/>
    <w:rsid w:val="00F041E7"/>
    <w:rsid w:val="00F05F37"/>
    <w:rsid w:val="00F0673F"/>
    <w:rsid w:val="00F06890"/>
    <w:rsid w:val="00F079DE"/>
    <w:rsid w:val="00F10A18"/>
    <w:rsid w:val="00F10AC3"/>
    <w:rsid w:val="00F11875"/>
    <w:rsid w:val="00F11937"/>
    <w:rsid w:val="00F11BA7"/>
    <w:rsid w:val="00F11CCF"/>
    <w:rsid w:val="00F12227"/>
    <w:rsid w:val="00F1282F"/>
    <w:rsid w:val="00F12BEB"/>
    <w:rsid w:val="00F12C49"/>
    <w:rsid w:val="00F131AB"/>
    <w:rsid w:val="00F133D1"/>
    <w:rsid w:val="00F14111"/>
    <w:rsid w:val="00F146F4"/>
    <w:rsid w:val="00F147F7"/>
    <w:rsid w:val="00F150A5"/>
    <w:rsid w:val="00F150DC"/>
    <w:rsid w:val="00F155B2"/>
    <w:rsid w:val="00F17ED0"/>
    <w:rsid w:val="00F20070"/>
    <w:rsid w:val="00F21A9F"/>
    <w:rsid w:val="00F24502"/>
    <w:rsid w:val="00F26382"/>
    <w:rsid w:val="00F27441"/>
    <w:rsid w:val="00F27984"/>
    <w:rsid w:val="00F27A5D"/>
    <w:rsid w:val="00F27EDF"/>
    <w:rsid w:val="00F3003D"/>
    <w:rsid w:val="00F30661"/>
    <w:rsid w:val="00F3095E"/>
    <w:rsid w:val="00F31DD0"/>
    <w:rsid w:val="00F32437"/>
    <w:rsid w:val="00F32607"/>
    <w:rsid w:val="00F329D2"/>
    <w:rsid w:val="00F32AD4"/>
    <w:rsid w:val="00F32D3B"/>
    <w:rsid w:val="00F3407C"/>
    <w:rsid w:val="00F35D3C"/>
    <w:rsid w:val="00F3646A"/>
    <w:rsid w:val="00F36F5E"/>
    <w:rsid w:val="00F372E0"/>
    <w:rsid w:val="00F37414"/>
    <w:rsid w:val="00F37E16"/>
    <w:rsid w:val="00F401F0"/>
    <w:rsid w:val="00F4020F"/>
    <w:rsid w:val="00F406E7"/>
    <w:rsid w:val="00F40BC0"/>
    <w:rsid w:val="00F40F82"/>
    <w:rsid w:val="00F42A00"/>
    <w:rsid w:val="00F431C6"/>
    <w:rsid w:val="00F43525"/>
    <w:rsid w:val="00F4379F"/>
    <w:rsid w:val="00F43B5C"/>
    <w:rsid w:val="00F43D66"/>
    <w:rsid w:val="00F44997"/>
    <w:rsid w:val="00F44CF0"/>
    <w:rsid w:val="00F4502C"/>
    <w:rsid w:val="00F45138"/>
    <w:rsid w:val="00F462D1"/>
    <w:rsid w:val="00F46DDF"/>
    <w:rsid w:val="00F50306"/>
    <w:rsid w:val="00F50B60"/>
    <w:rsid w:val="00F5114A"/>
    <w:rsid w:val="00F515D8"/>
    <w:rsid w:val="00F515F5"/>
    <w:rsid w:val="00F51775"/>
    <w:rsid w:val="00F524BC"/>
    <w:rsid w:val="00F528B6"/>
    <w:rsid w:val="00F531D9"/>
    <w:rsid w:val="00F54689"/>
    <w:rsid w:val="00F5553A"/>
    <w:rsid w:val="00F57218"/>
    <w:rsid w:val="00F575F5"/>
    <w:rsid w:val="00F57FC5"/>
    <w:rsid w:val="00F6047F"/>
    <w:rsid w:val="00F615D1"/>
    <w:rsid w:val="00F629E9"/>
    <w:rsid w:val="00F63083"/>
    <w:rsid w:val="00F63AC3"/>
    <w:rsid w:val="00F63E6B"/>
    <w:rsid w:val="00F657C4"/>
    <w:rsid w:val="00F65919"/>
    <w:rsid w:val="00F65A40"/>
    <w:rsid w:val="00F66755"/>
    <w:rsid w:val="00F675C3"/>
    <w:rsid w:val="00F679F3"/>
    <w:rsid w:val="00F70204"/>
    <w:rsid w:val="00F70596"/>
    <w:rsid w:val="00F70AFC"/>
    <w:rsid w:val="00F70EAA"/>
    <w:rsid w:val="00F70FEE"/>
    <w:rsid w:val="00F71B2D"/>
    <w:rsid w:val="00F71ED2"/>
    <w:rsid w:val="00F72CFC"/>
    <w:rsid w:val="00F7538C"/>
    <w:rsid w:val="00F75E11"/>
    <w:rsid w:val="00F76533"/>
    <w:rsid w:val="00F76908"/>
    <w:rsid w:val="00F76B26"/>
    <w:rsid w:val="00F774ED"/>
    <w:rsid w:val="00F77B7D"/>
    <w:rsid w:val="00F80475"/>
    <w:rsid w:val="00F81B23"/>
    <w:rsid w:val="00F834D4"/>
    <w:rsid w:val="00F83D8A"/>
    <w:rsid w:val="00F848EC"/>
    <w:rsid w:val="00F8694B"/>
    <w:rsid w:val="00F90451"/>
    <w:rsid w:val="00F90725"/>
    <w:rsid w:val="00F921D7"/>
    <w:rsid w:val="00F9370E"/>
    <w:rsid w:val="00F93B93"/>
    <w:rsid w:val="00F93C1F"/>
    <w:rsid w:val="00F93CCF"/>
    <w:rsid w:val="00F93E14"/>
    <w:rsid w:val="00F9589B"/>
    <w:rsid w:val="00F95916"/>
    <w:rsid w:val="00F95AAE"/>
    <w:rsid w:val="00F96041"/>
    <w:rsid w:val="00FA1608"/>
    <w:rsid w:val="00FA1C8E"/>
    <w:rsid w:val="00FA1D58"/>
    <w:rsid w:val="00FA1FA6"/>
    <w:rsid w:val="00FA256D"/>
    <w:rsid w:val="00FA312A"/>
    <w:rsid w:val="00FA4FA8"/>
    <w:rsid w:val="00FA608E"/>
    <w:rsid w:val="00FA67B5"/>
    <w:rsid w:val="00FA6C0C"/>
    <w:rsid w:val="00FB0B6B"/>
    <w:rsid w:val="00FB2D68"/>
    <w:rsid w:val="00FB2DE5"/>
    <w:rsid w:val="00FB2EA6"/>
    <w:rsid w:val="00FB31E1"/>
    <w:rsid w:val="00FB4871"/>
    <w:rsid w:val="00FB4921"/>
    <w:rsid w:val="00FB532B"/>
    <w:rsid w:val="00FB5345"/>
    <w:rsid w:val="00FB5711"/>
    <w:rsid w:val="00FB5DF7"/>
    <w:rsid w:val="00FB62D7"/>
    <w:rsid w:val="00FB7A13"/>
    <w:rsid w:val="00FC01FE"/>
    <w:rsid w:val="00FC0602"/>
    <w:rsid w:val="00FC069E"/>
    <w:rsid w:val="00FC0C32"/>
    <w:rsid w:val="00FC0F7E"/>
    <w:rsid w:val="00FC1472"/>
    <w:rsid w:val="00FC1B0F"/>
    <w:rsid w:val="00FC20D9"/>
    <w:rsid w:val="00FC2484"/>
    <w:rsid w:val="00FC251D"/>
    <w:rsid w:val="00FC2BE9"/>
    <w:rsid w:val="00FC2E94"/>
    <w:rsid w:val="00FC535F"/>
    <w:rsid w:val="00FC56CB"/>
    <w:rsid w:val="00FC5BC8"/>
    <w:rsid w:val="00FC6A5A"/>
    <w:rsid w:val="00FC6DAC"/>
    <w:rsid w:val="00FC7413"/>
    <w:rsid w:val="00FD0408"/>
    <w:rsid w:val="00FD192D"/>
    <w:rsid w:val="00FD1AA3"/>
    <w:rsid w:val="00FD30DF"/>
    <w:rsid w:val="00FD34EC"/>
    <w:rsid w:val="00FD3C4C"/>
    <w:rsid w:val="00FD48C3"/>
    <w:rsid w:val="00FD4DB6"/>
    <w:rsid w:val="00FD51B4"/>
    <w:rsid w:val="00FD5390"/>
    <w:rsid w:val="00FD5CB9"/>
    <w:rsid w:val="00FE0748"/>
    <w:rsid w:val="00FE1A6C"/>
    <w:rsid w:val="00FE1B7E"/>
    <w:rsid w:val="00FE20D1"/>
    <w:rsid w:val="00FE383B"/>
    <w:rsid w:val="00FE4115"/>
    <w:rsid w:val="00FE4292"/>
    <w:rsid w:val="00FE4940"/>
    <w:rsid w:val="00FE4A6E"/>
    <w:rsid w:val="00FE51CB"/>
    <w:rsid w:val="00FE588B"/>
    <w:rsid w:val="00FE657A"/>
    <w:rsid w:val="00FE7AE4"/>
    <w:rsid w:val="00FE7B9E"/>
    <w:rsid w:val="00FF0185"/>
    <w:rsid w:val="00FF0D88"/>
    <w:rsid w:val="00FF1371"/>
    <w:rsid w:val="00FF2135"/>
    <w:rsid w:val="00FF2151"/>
    <w:rsid w:val="00FF2A5F"/>
    <w:rsid w:val="00FF30F7"/>
    <w:rsid w:val="00FF3E41"/>
    <w:rsid w:val="00FF45C2"/>
    <w:rsid w:val="00FF49BE"/>
    <w:rsid w:val="00FF569C"/>
    <w:rsid w:val="00FF69CB"/>
    <w:rsid w:val="00FF6ECF"/>
    <w:rsid w:val="00FF7223"/>
    <w:rsid w:val="00FF7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1A13338"/>
  <w15:docId w15:val="{D5D9FB19-0077-475C-9709-65A94D91E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qFormat="1"/>
    <w:lsdException w:name="heading 4" w:locked="1" w:uiPriority="9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iPriority="0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0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047F"/>
    <w:pPr>
      <w:ind w:left="709" w:hanging="709"/>
      <w:jc w:val="both"/>
    </w:pPr>
    <w:rPr>
      <w:sz w:val="24"/>
      <w:szCs w:val="20"/>
    </w:rPr>
  </w:style>
  <w:style w:type="paragraph" w:styleId="Ttulo1">
    <w:name w:val="heading 1"/>
    <w:aliases w:val="SubTítulo 1"/>
    <w:basedOn w:val="Normal"/>
    <w:next w:val="Normal"/>
    <w:link w:val="Ttulo1Char"/>
    <w:uiPriority w:val="9"/>
    <w:qFormat/>
    <w:rsid w:val="00DF28A5"/>
    <w:pPr>
      <w:numPr>
        <w:numId w:val="3"/>
      </w:numPr>
      <w:spacing w:after="60"/>
      <w:jc w:val="center"/>
      <w:outlineLvl w:val="0"/>
    </w:pPr>
    <w:rPr>
      <w:rFonts w:ascii="Arial" w:hAnsi="Arial"/>
      <w:b/>
      <w:color w:val="000000"/>
      <w:sz w:val="26"/>
    </w:rPr>
  </w:style>
  <w:style w:type="paragraph" w:styleId="Ttulo2">
    <w:name w:val="heading 2"/>
    <w:basedOn w:val="Normal"/>
    <w:next w:val="Normal"/>
    <w:link w:val="Ttulo2Char"/>
    <w:uiPriority w:val="9"/>
    <w:qFormat/>
    <w:rsid w:val="00DF28A5"/>
    <w:pPr>
      <w:numPr>
        <w:ilvl w:val="1"/>
        <w:numId w:val="3"/>
      </w:numPr>
      <w:tabs>
        <w:tab w:val="left" w:pos="426"/>
      </w:tabs>
      <w:spacing w:before="240" w:after="60"/>
      <w:outlineLvl w:val="1"/>
    </w:pPr>
    <w:rPr>
      <w:rFonts w:ascii="Arial" w:hAnsi="Arial"/>
      <w:b/>
      <w:sz w:val="22"/>
    </w:rPr>
  </w:style>
  <w:style w:type="paragraph" w:styleId="Ttulo3">
    <w:name w:val="heading 3"/>
    <w:basedOn w:val="Normal"/>
    <w:next w:val="Recuonormal"/>
    <w:link w:val="Ttulo3Char"/>
    <w:uiPriority w:val="99"/>
    <w:qFormat/>
    <w:rsid w:val="00DF28A5"/>
    <w:pPr>
      <w:numPr>
        <w:ilvl w:val="2"/>
        <w:numId w:val="3"/>
      </w:numPr>
      <w:spacing w:before="120" w:after="120"/>
      <w:outlineLvl w:val="2"/>
    </w:pPr>
    <w:rPr>
      <w:rFonts w:ascii="CG Times (W1)" w:hAnsi="CG Times (W1)"/>
      <w:b/>
      <w:sz w:val="22"/>
    </w:rPr>
  </w:style>
  <w:style w:type="paragraph" w:styleId="Ttulo4">
    <w:name w:val="heading 4"/>
    <w:basedOn w:val="Normal"/>
    <w:next w:val="Recuonormal"/>
    <w:link w:val="Ttulo4Char"/>
    <w:uiPriority w:val="9"/>
    <w:qFormat/>
    <w:rsid w:val="00DF28A5"/>
    <w:pPr>
      <w:numPr>
        <w:ilvl w:val="3"/>
        <w:numId w:val="3"/>
      </w:numPr>
      <w:spacing w:before="120" w:after="120"/>
      <w:outlineLvl w:val="3"/>
    </w:pPr>
    <w:rPr>
      <w:rFonts w:ascii="CG Times (W1)" w:hAnsi="CG Times (W1)"/>
      <w:sz w:val="22"/>
      <w:u w:val="single"/>
    </w:rPr>
  </w:style>
  <w:style w:type="paragraph" w:styleId="Ttulo5">
    <w:name w:val="heading 5"/>
    <w:basedOn w:val="Normal"/>
    <w:next w:val="Recuonormal"/>
    <w:link w:val="Ttulo5Char"/>
    <w:uiPriority w:val="99"/>
    <w:qFormat/>
    <w:rsid w:val="00DF28A5"/>
    <w:pPr>
      <w:numPr>
        <w:ilvl w:val="4"/>
        <w:numId w:val="3"/>
      </w:numPr>
      <w:spacing w:before="120" w:after="120"/>
      <w:outlineLvl w:val="4"/>
    </w:pPr>
    <w:rPr>
      <w:rFonts w:ascii="CG Times (W1)" w:hAnsi="CG Times (W1)"/>
      <w:b/>
      <w:sz w:val="20"/>
    </w:rPr>
  </w:style>
  <w:style w:type="paragraph" w:styleId="Ttulo6">
    <w:name w:val="heading 6"/>
    <w:basedOn w:val="Normal"/>
    <w:next w:val="Recuonormal"/>
    <w:link w:val="Ttulo6Char"/>
    <w:uiPriority w:val="99"/>
    <w:qFormat/>
    <w:rsid w:val="00DF28A5"/>
    <w:pPr>
      <w:numPr>
        <w:ilvl w:val="5"/>
        <w:numId w:val="3"/>
      </w:numPr>
      <w:spacing w:before="120" w:after="120"/>
      <w:outlineLvl w:val="5"/>
    </w:pPr>
    <w:rPr>
      <w:rFonts w:ascii="CG Times (W1)" w:hAnsi="CG Times (W1)"/>
      <w:sz w:val="20"/>
      <w:u w:val="single"/>
    </w:rPr>
  </w:style>
  <w:style w:type="paragraph" w:styleId="Ttulo7">
    <w:name w:val="heading 7"/>
    <w:basedOn w:val="Normal"/>
    <w:next w:val="Recuonormal"/>
    <w:link w:val="Ttulo7Char"/>
    <w:uiPriority w:val="99"/>
    <w:qFormat/>
    <w:rsid w:val="00DF28A5"/>
    <w:pPr>
      <w:tabs>
        <w:tab w:val="num" w:pos="643"/>
      </w:tabs>
      <w:spacing w:before="120" w:after="120"/>
      <w:ind w:left="283" w:hanging="283"/>
      <w:outlineLvl w:val="6"/>
    </w:pPr>
    <w:rPr>
      <w:rFonts w:ascii="CG Times (W1)" w:hAnsi="CG Times (W1)"/>
      <w:i/>
      <w:sz w:val="20"/>
    </w:rPr>
  </w:style>
  <w:style w:type="paragraph" w:styleId="Ttulo8">
    <w:name w:val="heading 8"/>
    <w:basedOn w:val="Normal"/>
    <w:next w:val="Recuonormal"/>
    <w:link w:val="Ttulo8Char"/>
    <w:uiPriority w:val="99"/>
    <w:qFormat/>
    <w:rsid w:val="00DF28A5"/>
    <w:pPr>
      <w:numPr>
        <w:ilvl w:val="7"/>
        <w:numId w:val="3"/>
      </w:numPr>
      <w:spacing w:before="120" w:after="120"/>
      <w:outlineLvl w:val="7"/>
    </w:pPr>
    <w:rPr>
      <w:rFonts w:ascii="CG Times (W1)" w:hAnsi="CG Times (W1)"/>
      <w:i/>
      <w:sz w:val="20"/>
    </w:rPr>
  </w:style>
  <w:style w:type="paragraph" w:styleId="Ttulo9">
    <w:name w:val="heading 9"/>
    <w:basedOn w:val="Normal"/>
    <w:next w:val="Recuonormal"/>
    <w:link w:val="Ttulo9Char"/>
    <w:uiPriority w:val="99"/>
    <w:qFormat/>
    <w:rsid w:val="00DF28A5"/>
    <w:pPr>
      <w:spacing w:before="120" w:after="120"/>
      <w:ind w:left="283" w:hanging="283"/>
      <w:outlineLvl w:val="8"/>
    </w:pPr>
    <w:rPr>
      <w:rFonts w:ascii="CG Times (W1)" w:hAnsi="CG Times (W1)"/>
      <w:i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SubTítulo 1 Char"/>
    <w:basedOn w:val="Fontepargpadro"/>
    <w:link w:val="Ttulo1"/>
    <w:uiPriority w:val="9"/>
    <w:locked/>
    <w:rsid w:val="00496CF0"/>
    <w:rPr>
      <w:rFonts w:ascii="Arial" w:hAnsi="Arial"/>
      <w:b/>
      <w:color w:val="000000"/>
      <w:sz w:val="26"/>
      <w:szCs w:val="20"/>
    </w:rPr>
  </w:style>
  <w:style w:type="character" w:customStyle="1" w:styleId="Ttulo2Char">
    <w:name w:val="Título 2 Char"/>
    <w:basedOn w:val="Fontepargpadro"/>
    <w:link w:val="Ttulo2"/>
    <w:uiPriority w:val="9"/>
    <w:locked/>
    <w:rsid w:val="00496CF0"/>
    <w:rPr>
      <w:rFonts w:ascii="Arial" w:hAnsi="Arial"/>
      <w:b/>
      <w:szCs w:val="20"/>
    </w:rPr>
  </w:style>
  <w:style w:type="character" w:customStyle="1" w:styleId="Ttulo3Char">
    <w:name w:val="Título 3 Char"/>
    <w:basedOn w:val="Fontepargpadro"/>
    <w:link w:val="Ttulo3"/>
    <w:uiPriority w:val="99"/>
    <w:locked/>
    <w:rsid w:val="00903E21"/>
    <w:rPr>
      <w:rFonts w:ascii="CG Times (W1)" w:hAnsi="CG Times (W1)"/>
      <w:b/>
      <w:szCs w:val="20"/>
    </w:rPr>
  </w:style>
  <w:style w:type="character" w:customStyle="1" w:styleId="Ttulo4Char">
    <w:name w:val="Título 4 Char"/>
    <w:basedOn w:val="Fontepargpadro"/>
    <w:link w:val="Ttulo4"/>
    <w:uiPriority w:val="9"/>
    <w:locked/>
    <w:rsid w:val="00496CF0"/>
    <w:rPr>
      <w:rFonts w:ascii="CG Times (W1)" w:hAnsi="CG Times (W1)"/>
      <w:szCs w:val="20"/>
      <w:u w:val="single"/>
    </w:rPr>
  </w:style>
  <w:style w:type="character" w:customStyle="1" w:styleId="Ttulo5Char">
    <w:name w:val="Título 5 Char"/>
    <w:basedOn w:val="Fontepargpadro"/>
    <w:link w:val="Ttulo5"/>
    <w:uiPriority w:val="99"/>
    <w:locked/>
    <w:rsid w:val="00421C1A"/>
    <w:rPr>
      <w:rFonts w:ascii="CG Times (W1)" w:hAnsi="CG Times (W1)"/>
      <w:b/>
      <w:sz w:val="20"/>
      <w:szCs w:val="20"/>
    </w:rPr>
  </w:style>
  <w:style w:type="character" w:customStyle="1" w:styleId="Ttulo6Char">
    <w:name w:val="Título 6 Char"/>
    <w:basedOn w:val="Fontepargpadro"/>
    <w:link w:val="Ttulo6"/>
    <w:uiPriority w:val="99"/>
    <w:locked/>
    <w:rsid w:val="00CD0298"/>
    <w:rPr>
      <w:rFonts w:ascii="CG Times (W1)" w:hAnsi="CG Times (W1)"/>
      <w:sz w:val="20"/>
      <w:szCs w:val="20"/>
      <w:u w:val="single"/>
    </w:rPr>
  </w:style>
  <w:style w:type="character" w:customStyle="1" w:styleId="Ttulo7Char">
    <w:name w:val="Título 7 Char"/>
    <w:basedOn w:val="Fontepargpadro"/>
    <w:link w:val="Ttulo7"/>
    <w:uiPriority w:val="99"/>
    <w:locked/>
    <w:rsid w:val="00496CF0"/>
    <w:rPr>
      <w:rFonts w:ascii="CG Times (W1)" w:hAnsi="CG Times (W1)"/>
      <w:i/>
      <w:sz w:val="20"/>
      <w:szCs w:val="20"/>
    </w:rPr>
  </w:style>
  <w:style w:type="character" w:customStyle="1" w:styleId="Ttulo8Char">
    <w:name w:val="Título 8 Char"/>
    <w:basedOn w:val="Fontepargpadro"/>
    <w:link w:val="Ttulo8"/>
    <w:uiPriority w:val="99"/>
    <w:locked/>
    <w:rsid w:val="00496CF0"/>
    <w:rPr>
      <w:rFonts w:ascii="CG Times (W1)" w:hAnsi="CG Times (W1)"/>
      <w:i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9"/>
    <w:locked/>
    <w:rsid w:val="00496CF0"/>
    <w:rPr>
      <w:rFonts w:ascii="CG Times (W1)" w:hAnsi="CG Times (W1)"/>
      <w:i/>
      <w:sz w:val="20"/>
      <w:szCs w:val="20"/>
    </w:rPr>
  </w:style>
  <w:style w:type="paragraph" w:styleId="Recuonormal">
    <w:name w:val="Normal Indent"/>
    <w:basedOn w:val="Normal"/>
    <w:uiPriority w:val="99"/>
    <w:semiHidden/>
    <w:rsid w:val="00DF28A5"/>
    <w:pPr>
      <w:spacing w:before="120" w:after="120"/>
      <w:ind w:left="708"/>
    </w:pPr>
    <w:rPr>
      <w:rFonts w:ascii="Arial" w:hAnsi="Arial"/>
      <w:sz w:val="22"/>
    </w:rPr>
  </w:style>
  <w:style w:type="character" w:styleId="Hyperlink">
    <w:name w:val="Hyperlink"/>
    <w:basedOn w:val="Fontepargpadro"/>
    <w:uiPriority w:val="99"/>
    <w:rsid w:val="00DF28A5"/>
    <w:rPr>
      <w:rFonts w:cs="Times New Roman"/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DF28A5"/>
    <w:pPr>
      <w:tabs>
        <w:tab w:val="center" w:pos="4252"/>
        <w:tab w:val="right" w:pos="8504"/>
      </w:tabs>
      <w:spacing w:before="120" w:after="120"/>
    </w:pPr>
    <w:rPr>
      <w:rFonts w:ascii="Arial" w:hAnsi="Arial"/>
      <w:sz w:val="22"/>
    </w:rPr>
  </w:style>
  <w:style w:type="character" w:customStyle="1" w:styleId="RodapChar">
    <w:name w:val="Rodapé Char"/>
    <w:basedOn w:val="Fontepargpadro"/>
    <w:link w:val="Rodap"/>
    <w:uiPriority w:val="99"/>
    <w:locked/>
    <w:rsid w:val="00496CF0"/>
    <w:rPr>
      <w:rFonts w:cs="Times New Roman"/>
      <w:sz w:val="20"/>
      <w:szCs w:val="20"/>
    </w:rPr>
  </w:style>
  <w:style w:type="paragraph" w:styleId="Saudao">
    <w:name w:val="Salutation"/>
    <w:basedOn w:val="Normal"/>
    <w:link w:val="SaudaoChar"/>
    <w:uiPriority w:val="99"/>
    <w:rsid w:val="00DF28A5"/>
    <w:rPr>
      <w:rFonts w:ascii="Arial" w:hAnsi="Arial"/>
    </w:rPr>
  </w:style>
  <w:style w:type="character" w:customStyle="1" w:styleId="SaudaoChar">
    <w:name w:val="Saudação Char"/>
    <w:basedOn w:val="Fontepargpadro"/>
    <w:link w:val="Saudao"/>
    <w:uiPriority w:val="99"/>
    <w:locked/>
    <w:rsid w:val="00107578"/>
    <w:rPr>
      <w:rFonts w:ascii="Arial" w:hAnsi="Arial" w:cs="Times New Roman"/>
      <w:sz w:val="24"/>
    </w:rPr>
  </w:style>
  <w:style w:type="paragraph" w:customStyle="1" w:styleId="BodyText21">
    <w:name w:val="Body Text 21"/>
    <w:basedOn w:val="Normal"/>
    <w:uiPriority w:val="99"/>
    <w:rsid w:val="00DF28A5"/>
  </w:style>
  <w:style w:type="paragraph" w:styleId="Recuodecorpodetexto3">
    <w:name w:val="Body Text Indent 3"/>
    <w:basedOn w:val="Normal"/>
    <w:link w:val="Recuodecorpodetexto3Char"/>
    <w:uiPriority w:val="99"/>
    <w:semiHidden/>
    <w:rsid w:val="00DF28A5"/>
    <w:pPr>
      <w:ind w:firstLine="567"/>
    </w:pPr>
    <w:rPr>
      <w:rFonts w:ascii="Arial" w:hAnsi="Arial"/>
      <w:sz w:val="22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sid w:val="002C303D"/>
    <w:rPr>
      <w:rFonts w:ascii="Arial" w:hAnsi="Arial" w:cs="Times New Roman"/>
      <w:sz w:val="22"/>
    </w:rPr>
  </w:style>
  <w:style w:type="paragraph" w:styleId="Textoembloco">
    <w:name w:val="Block Text"/>
    <w:basedOn w:val="Normal"/>
    <w:uiPriority w:val="99"/>
    <w:semiHidden/>
    <w:rsid w:val="00DF28A5"/>
    <w:pPr>
      <w:ind w:left="851" w:right="43" w:hanging="284"/>
    </w:pPr>
  </w:style>
  <w:style w:type="paragraph" w:styleId="NormalWeb">
    <w:name w:val="Normal (Web)"/>
    <w:basedOn w:val="Normal"/>
    <w:uiPriority w:val="99"/>
    <w:rsid w:val="00DF28A5"/>
    <w:pPr>
      <w:spacing w:before="100" w:after="100"/>
    </w:pPr>
  </w:style>
  <w:style w:type="paragraph" w:styleId="Corpodetexto">
    <w:name w:val="Body Text"/>
    <w:basedOn w:val="Normal"/>
    <w:link w:val="CorpodetextoChar"/>
    <w:uiPriority w:val="99"/>
    <w:rsid w:val="00DF28A5"/>
    <w:pPr>
      <w:tabs>
        <w:tab w:val="left" w:pos="993"/>
      </w:tabs>
    </w:pPr>
  </w:style>
  <w:style w:type="character" w:customStyle="1" w:styleId="CorpodetextoChar">
    <w:name w:val="Corpo de texto Char"/>
    <w:basedOn w:val="Fontepargpadro"/>
    <w:link w:val="Corpodetexto"/>
    <w:uiPriority w:val="99"/>
    <w:locked/>
    <w:rsid w:val="00E442E0"/>
    <w:rPr>
      <w:rFonts w:cs="Times New Roman"/>
      <w:sz w:val="24"/>
    </w:rPr>
  </w:style>
  <w:style w:type="paragraph" w:styleId="Recuodecorpodetexto">
    <w:name w:val="Body Text Indent"/>
    <w:basedOn w:val="Normal"/>
    <w:link w:val="RecuodecorpodetextoChar"/>
    <w:uiPriority w:val="99"/>
    <w:rsid w:val="00DF28A5"/>
    <w:pPr>
      <w:ind w:left="1701" w:hanging="1701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sid w:val="005C5F5F"/>
    <w:rPr>
      <w:rFonts w:cs="Times New Roman"/>
      <w:sz w:val="24"/>
    </w:rPr>
  </w:style>
  <w:style w:type="paragraph" w:styleId="Textodenotaderodap">
    <w:name w:val="footnote text"/>
    <w:basedOn w:val="Normal"/>
    <w:link w:val="TextodenotaderodapChar"/>
    <w:uiPriority w:val="99"/>
    <w:semiHidden/>
    <w:rsid w:val="00DF28A5"/>
    <w:pPr>
      <w:spacing w:before="120" w:after="120"/>
    </w:pPr>
    <w:rPr>
      <w:rFonts w:ascii="Arial" w:hAnsi="Arial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locked/>
    <w:rsid w:val="00F14111"/>
    <w:rPr>
      <w:rFonts w:ascii="Arial" w:hAnsi="Arial" w:cs="Times New Roman"/>
    </w:rPr>
  </w:style>
  <w:style w:type="paragraph" w:styleId="Recuodecorpodetexto2">
    <w:name w:val="Body Text Indent 2"/>
    <w:basedOn w:val="Normal"/>
    <w:link w:val="Recuodecorpodetexto2Char1"/>
    <w:uiPriority w:val="99"/>
    <w:semiHidden/>
    <w:rsid w:val="00DF28A5"/>
    <w:pPr>
      <w:spacing w:before="240"/>
      <w:ind w:left="284" w:hanging="284"/>
    </w:pPr>
  </w:style>
  <w:style w:type="character" w:customStyle="1" w:styleId="Recuodecorpodetexto2Char1">
    <w:name w:val="Recuo de corpo de texto 2 Char1"/>
    <w:basedOn w:val="Fontepargpadro"/>
    <w:link w:val="Recuodecorpodetexto2"/>
    <w:uiPriority w:val="99"/>
    <w:semiHidden/>
    <w:locked/>
    <w:rsid w:val="0019582A"/>
    <w:rPr>
      <w:rFonts w:cs="Times New Roman"/>
      <w:sz w:val="24"/>
    </w:rPr>
  </w:style>
  <w:style w:type="paragraph" w:styleId="Corpodetexto2">
    <w:name w:val="Body Text 2"/>
    <w:basedOn w:val="Normal"/>
    <w:link w:val="Corpodetexto2Char"/>
    <w:uiPriority w:val="99"/>
    <w:semiHidden/>
    <w:rsid w:val="00DF28A5"/>
    <w:rPr>
      <w:rFonts w:ascii="Century Gothic" w:hAnsi="Century Gothic"/>
      <w:b/>
      <w:sz w:val="22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496CF0"/>
    <w:rPr>
      <w:rFonts w:cs="Times New Roman"/>
      <w:sz w:val="20"/>
      <w:szCs w:val="20"/>
    </w:rPr>
  </w:style>
  <w:style w:type="paragraph" w:styleId="Corpodetexto3">
    <w:name w:val="Body Text 3"/>
    <w:basedOn w:val="Normal"/>
    <w:link w:val="Corpodetexto3Char"/>
    <w:rsid w:val="00DF28A5"/>
    <w:pPr>
      <w:spacing w:before="120" w:after="120"/>
    </w:pPr>
    <w:rPr>
      <w:sz w:val="26"/>
    </w:rPr>
  </w:style>
  <w:style w:type="character" w:customStyle="1" w:styleId="Corpodetexto3Char">
    <w:name w:val="Corpo de texto 3 Char"/>
    <w:basedOn w:val="Fontepargpadro"/>
    <w:link w:val="Corpodetexto3"/>
    <w:locked/>
    <w:rsid w:val="00A50339"/>
    <w:rPr>
      <w:rFonts w:cs="Times New Roman"/>
      <w:sz w:val="26"/>
    </w:rPr>
  </w:style>
  <w:style w:type="character" w:styleId="Nmerodepgina">
    <w:name w:val="page number"/>
    <w:basedOn w:val="Fontepargpadro"/>
    <w:uiPriority w:val="99"/>
    <w:semiHidden/>
    <w:rsid w:val="00DF28A5"/>
    <w:rPr>
      <w:rFonts w:ascii="Arial" w:hAnsi="Arial" w:cs="Times New Roman"/>
    </w:rPr>
  </w:style>
  <w:style w:type="paragraph" w:styleId="Cabealho">
    <w:name w:val="header"/>
    <w:aliases w:val="Cabeçalho superior"/>
    <w:basedOn w:val="Normal"/>
    <w:link w:val="CabealhoChar"/>
    <w:uiPriority w:val="99"/>
    <w:rsid w:val="00DF28A5"/>
    <w:pPr>
      <w:tabs>
        <w:tab w:val="center" w:pos="4419"/>
        <w:tab w:val="right" w:pos="8838"/>
      </w:tabs>
    </w:pPr>
    <w:rPr>
      <w:sz w:val="20"/>
    </w:rPr>
  </w:style>
  <w:style w:type="character" w:customStyle="1" w:styleId="CabealhoChar">
    <w:name w:val="Cabeçalho Char"/>
    <w:aliases w:val="Cabeçalho superior Char"/>
    <w:basedOn w:val="Fontepargpadro"/>
    <w:link w:val="Cabealho"/>
    <w:uiPriority w:val="99"/>
    <w:locked/>
    <w:rsid w:val="00BA5D3E"/>
    <w:rPr>
      <w:rFonts w:cs="Times New Roman"/>
    </w:rPr>
  </w:style>
  <w:style w:type="paragraph" w:styleId="Commarcadores2">
    <w:name w:val="List Bullet 2"/>
    <w:basedOn w:val="Normal"/>
    <w:autoRedefine/>
    <w:uiPriority w:val="99"/>
    <w:semiHidden/>
    <w:rsid w:val="00DF28A5"/>
    <w:pPr>
      <w:numPr>
        <w:numId w:val="1"/>
      </w:numPr>
      <w:tabs>
        <w:tab w:val="num" w:pos="926"/>
        <w:tab w:val="num" w:pos="1209"/>
      </w:tabs>
    </w:pPr>
    <w:rPr>
      <w:sz w:val="20"/>
    </w:rPr>
  </w:style>
  <w:style w:type="paragraph" w:styleId="Commarcadores3">
    <w:name w:val="List Bullet 3"/>
    <w:basedOn w:val="Normal"/>
    <w:autoRedefine/>
    <w:uiPriority w:val="99"/>
    <w:semiHidden/>
    <w:rsid w:val="00DF28A5"/>
    <w:pPr>
      <w:numPr>
        <w:numId w:val="2"/>
      </w:numPr>
      <w:tabs>
        <w:tab w:val="clear" w:pos="1209"/>
        <w:tab w:val="num" w:pos="926"/>
      </w:tabs>
      <w:ind w:left="926"/>
    </w:pPr>
    <w:rPr>
      <w:sz w:val="20"/>
    </w:rPr>
  </w:style>
  <w:style w:type="paragraph" w:styleId="Commarcadores4">
    <w:name w:val="List Bullet 4"/>
    <w:basedOn w:val="Normal"/>
    <w:autoRedefine/>
    <w:uiPriority w:val="99"/>
    <w:semiHidden/>
    <w:rsid w:val="00DF28A5"/>
    <w:pPr>
      <w:tabs>
        <w:tab w:val="num" w:pos="1209"/>
      </w:tabs>
      <w:ind w:left="1209" w:hanging="360"/>
    </w:pPr>
    <w:rPr>
      <w:sz w:val="20"/>
    </w:rPr>
  </w:style>
  <w:style w:type="paragraph" w:customStyle="1" w:styleId="Recuodecorpodetexto31">
    <w:name w:val="Recuo de corpo de texto 31"/>
    <w:basedOn w:val="Normal"/>
    <w:uiPriority w:val="99"/>
    <w:rsid w:val="00DF28A5"/>
    <w:pPr>
      <w:widowControl w:val="0"/>
      <w:ind w:left="1418"/>
    </w:pPr>
    <w:rPr>
      <w:rFonts w:ascii="Arial" w:hAnsi="Arial"/>
    </w:rPr>
  </w:style>
  <w:style w:type="character" w:customStyle="1" w:styleId="N">
    <w:name w:val="N"/>
    <w:uiPriority w:val="99"/>
    <w:rsid w:val="00DF28A5"/>
    <w:rPr>
      <w:b/>
    </w:rPr>
  </w:style>
  <w:style w:type="paragraph" w:customStyle="1" w:styleId="Recuodecorpodetexto21">
    <w:name w:val="Recuo de corpo de texto 21"/>
    <w:basedOn w:val="Normal"/>
    <w:uiPriority w:val="99"/>
    <w:rsid w:val="00DF28A5"/>
    <w:pPr>
      <w:widowControl w:val="0"/>
      <w:ind w:left="1701"/>
    </w:pPr>
    <w:rPr>
      <w:rFonts w:ascii="Arial" w:hAnsi="Arial"/>
    </w:rPr>
  </w:style>
  <w:style w:type="paragraph" w:customStyle="1" w:styleId="C1">
    <w:name w:val="C1"/>
    <w:uiPriority w:val="99"/>
    <w:rsid w:val="00DF28A5"/>
    <w:pPr>
      <w:ind w:left="709" w:hanging="709"/>
      <w:jc w:val="center"/>
    </w:pPr>
    <w:rPr>
      <w:rFonts w:ascii="Courier" w:hAnsi="Courier"/>
      <w:sz w:val="24"/>
      <w:szCs w:val="20"/>
    </w:rPr>
  </w:style>
  <w:style w:type="character" w:styleId="Refdenotaderodap">
    <w:name w:val="footnote reference"/>
    <w:basedOn w:val="Fontepargpadro"/>
    <w:uiPriority w:val="99"/>
    <w:semiHidden/>
    <w:rsid w:val="00DF28A5"/>
    <w:rPr>
      <w:rFonts w:cs="Times New Roman"/>
      <w:vertAlign w:val="superscript"/>
    </w:rPr>
  </w:style>
  <w:style w:type="paragraph" w:customStyle="1" w:styleId="Corpodetexto21">
    <w:name w:val="Corpo de texto 21"/>
    <w:basedOn w:val="Normal"/>
    <w:uiPriority w:val="99"/>
    <w:rsid w:val="00DF28A5"/>
    <w:pPr>
      <w:widowControl w:val="0"/>
    </w:pPr>
    <w:rPr>
      <w:rFonts w:ascii="Arial" w:hAnsi="Arial"/>
      <w:u w:val="single"/>
    </w:rPr>
  </w:style>
  <w:style w:type="character" w:styleId="Refdenotadefim">
    <w:name w:val="endnote reference"/>
    <w:basedOn w:val="Fontepargpadro"/>
    <w:uiPriority w:val="99"/>
    <w:semiHidden/>
    <w:rsid w:val="00DF28A5"/>
    <w:rPr>
      <w:rFonts w:cs="Times New Roman"/>
      <w:vertAlign w:val="superscript"/>
    </w:rPr>
  </w:style>
  <w:style w:type="paragraph" w:styleId="PargrafodaLista">
    <w:name w:val="List Paragraph"/>
    <w:basedOn w:val="Normal"/>
    <w:uiPriority w:val="99"/>
    <w:qFormat/>
    <w:rsid w:val="00DF28A5"/>
    <w:pPr>
      <w:ind w:left="708"/>
    </w:pPr>
  </w:style>
  <w:style w:type="paragraph" w:customStyle="1" w:styleId="texto1">
    <w:name w:val="texto1"/>
    <w:basedOn w:val="Normal"/>
    <w:uiPriority w:val="99"/>
    <w:rsid w:val="00DF28A5"/>
    <w:pPr>
      <w:spacing w:before="100" w:beforeAutospacing="1" w:after="100" w:afterAutospacing="1" w:line="343" w:lineRule="atLeast"/>
    </w:pPr>
    <w:rPr>
      <w:rFonts w:ascii="Arial" w:eastAsia="Arial Unicode MS" w:hAnsi="Arial" w:cs="Arial"/>
      <w:sz w:val="19"/>
      <w:szCs w:val="19"/>
    </w:rPr>
  </w:style>
  <w:style w:type="character" w:customStyle="1" w:styleId="Recuodecorpodetexto2Char">
    <w:name w:val="Recuo de corpo de texto 2 Char"/>
    <w:uiPriority w:val="99"/>
    <w:semiHidden/>
    <w:rsid w:val="00DF28A5"/>
    <w:rPr>
      <w:sz w:val="24"/>
    </w:rPr>
  </w:style>
  <w:style w:type="paragraph" w:styleId="Textodebalo">
    <w:name w:val="Balloon Text"/>
    <w:basedOn w:val="Normal"/>
    <w:link w:val="TextodebaloChar"/>
    <w:uiPriority w:val="99"/>
    <w:rsid w:val="009151F7"/>
    <w:rPr>
      <w:rFonts w:ascii="Tahoma" w:hAnsi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sid w:val="009151F7"/>
    <w:rPr>
      <w:rFonts w:ascii="Tahoma" w:hAnsi="Tahoma" w:cs="Times New Roman"/>
      <w:sz w:val="16"/>
    </w:rPr>
  </w:style>
  <w:style w:type="paragraph" w:customStyle="1" w:styleId="Recuodecorpodetexto32">
    <w:name w:val="Recuo de corpo de texto 32"/>
    <w:basedOn w:val="Normal"/>
    <w:uiPriority w:val="99"/>
    <w:rsid w:val="0015161F"/>
    <w:pPr>
      <w:widowControl w:val="0"/>
      <w:ind w:left="1418"/>
    </w:pPr>
    <w:rPr>
      <w:rFonts w:ascii="Arial" w:hAnsi="Arial"/>
    </w:rPr>
  </w:style>
  <w:style w:type="paragraph" w:styleId="MapadoDocumento">
    <w:name w:val="Document Map"/>
    <w:basedOn w:val="Normal"/>
    <w:link w:val="MapadoDocumentoChar"/>
    <w:uiPriority w:val="99"/>
    <w:semiHidden/>
    <w:rsid w:val="00BC60BB"/>
    <w:rPr>
      <w:rFonts w:ascii="Tahoma" w:hAnsi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locked/>
    <w:rsid w:val="00BC60BB"/>
    <w:rPr>
      <w:rFonts w:ascii="Tahoma" w:hAnsi="Tahoma" w:cs="Times New Roman"/>
      <w:sz w:val="16"/>
    </w:rPr>
  </w:style>
  <w:style w:type="paragraph" w:customStyle="1" w:styleId="Recuodecorpodetexto311">
    <w:name w:val="Recuo de corpo de texto 311"/>
    <w:basedOn w:val="Normal"/>
    <w:uiPriority w:val="99"/>
    <w:rsid w:val="005C5F5F"/>
    <w:pPr>
      <w:widowControl w:val="0"/>
      <w:ind w:left="1418"/>
    </w:pPr>
    <w:rPr>
      <w:rFonts w:ascii="Arial" w:hAnsi="Arial"/>
    </w:rPr>
  </w:style>
  <w:style w:type="paragraph" w:customStyle="1" w:styleId="Corpodeeditalpadro">
    <w:name w:val="Corpo de edital padrão"/>
    <w:basedOn w:val="Normal"/>
    <w:uiPriority w:val="99"/>
    <w:rsid w:val="005C5F5F"/>
    <w:pPr>
      <w:tabs>
        <w:tab w:val="left" w:pos="850"/>
      </w:tabs>
      <w:suppressAutoHyphens/>
      <w:spacing w:after="170" w:line="100" w:lineRule="atLeast"/>
    </w:pPr>
    <w:rPr>
      <w:rFonts w:ascii="Arial" w:hAnsi="Arial" w:cs="Arial"/>
      <w:sz w:val="22"/>
      <w:szCs w:val="22"/>
      <w:lang w:eastAsia="ar-SA"/>
    </w:rPr>
  </w:style>
  <w:style w:type="character" w:customStyle="1" w:styleId="adr">
    <w:name w:val="adr"/>
    <w:basedOn w:val="Fontepargpadro"/>
    <w:uiPriority w:val="99"/>
    <w:rsid w:val="003859A3"/>
    <w:rPr>
      <w:rFonts w:cs="Times New Roman"/>
    </w:rPr>
  </w:style>
  <w:style w:type="character" w:customStyle="1" w:styleId="tel">
    <w:name w:val="tel"/>
    <w:basedOn w:val="Fontepargpadro"/>
    <w:uiPriority w:val="99"/>
    <w:rsid w:val="003859A3"/>
    <w:rPr>
      <w:rFonts w:cs="Times New Roman"/>
    </w:rPr>
  </w:style>
  <w:style w:type="paragraph" w:styleId="Reviso">
    <w:name w:val="Revision"/>
    <w:hidden/>
    <w:uiPriority w:val="99"/>
    <w:semiHidden/>
    <w:rsid w:val="00301293"/>
    <w:pPr>
      <w:ind w:left="709" w:hanging="709"/>
      <w:jc w:val="both"/>
    </w:pPr>
    <w:rPr>
      <w:sz w:val="24"/>
      <w:szCs w:val="20"/>
    </w:rPr>
  </w:style>
  <w:style w:type="table" w:styleId="Tabelacomgrade">
    <w:name w:val="Table Grid"/>
    <w:basedOn w:val="Tabelanormal"/>
    <w:uiPriority w:val="59"/>
    <w:rsid w:val="006D44B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iPriority w:val="99"/>
    <w:rsid w:val="00FC1B0F"/>
    <w:rPr>
      <w:rFonts w:cs="Times New Roman"/>
      <w:sz w:val="16"/>
    </w:rPr>
  </w:style>
  <w:style w:type="paragraph" w:styleId="Textodecomentrio">
    <w:name w:val="annotation text"/>
    <w:basedOn w:val="Normal"/>
    <w:link w:val="TextodecomentrioChar"/>
    <w:uiPriority w:val="99"/>
    <w:rsid w:val="00FC1B0F"/>
    <w:pPr>
      <w:ind w:left="0" w:firstLine="0"/>
      <w:jc w:val="left"/>
    </w:pPr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sid w:val="00FC1B0F"/>
    <w:rPr>
      <w:rFonts w:cs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rsid w:val="00711255"/>
    <w:pPr>
      <w:ind w:left="709" w:hanging="709"/>
      <w:jc w:val="both"/>
    </w:pPr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locked/>
    <w:rsid w:val="00711255"/>
    <w:rPr>
      <w:rFonts w:cs="Times New Roman"/>
      <w:b/>
    </w:rPr>
  </w:style>
  <w:style w:type="paragraph" w:customStyle="1" w:styleId="Recuodecorpodetexto33">
    <w:name w:val="Recuo de corpo de texto 33"/>
    <w:basedOn w:val="Normal"/>
    <w:uiPriority w:val="99"/>
    <w:rsid w:val="004B342E"/>
    <w:pPr>
      <w:ind w:left="567" w:firstLine="0"/>
    </w:pPr>
    <w:rPr>
      <w:rFonts w:ascii="Arial" w:hAnsi="Arial"/>
    </w:rPr>
  </w:style>
  <w:style w:type="paragraph" w:styleId="Encerramento">
    <w:name w:val="Closing"/>
    <w:basedOn w:val="Normal"/>
    <w:link w:val="EncerramentoChar"/>
    <w:uiPriority w:val="99"/>
    <w:semiHidden/>
    <w:rsid w:val="00AF6BA1"/>
    <w:pPr>
      <w:ind w:left="4252" w:firstLine="0"/>
      <w:jc w:val="left"/>
    </w:pPr>
    <w:rPr>
      <w:sz w:val="20"/>
    </w:rPr>
  </w:style>
  <w:style w:type="character" w:customStyle="1" w:styleId="EncerramentoChar">
    <w:name w:val="Encerramento Char"/>
    <w:basedOn w:val="Fontepargpadro"/>
    <w:link w:val="Encerramento"/>
    <w:uiPriority w:val="99"/>
    <w:semiHidden/>
    <w:locked/>
    <w:rsid w:val="00496CF0"/>
    <w:rPr>
      <w:rFonts w:cs="Times New Roman"/>
      <w:sz w:val="20"/>
      <w:szCs w:val="20"/>
    </w:rPr>
  </w:style>
  <w:style w:type="character" w:styleId="TextodoEspaoReservado">
    <w:name w:val="Placeholder Text"/>
    <w:basedOn w:val="Fontepargpadro"/>
    <w:uiPriority w:val="99"/>
    <w:semiHidden/>
    <w:rsid w:val="008E4F82"/>
    <w:rPr>
      <w:rFonts w:cs="Times New Roman"/>
      <w:color w:val="808080"/>
    </w:rPr>
  </w:style>
  <w:style w:type="paragraph" w:customStyle="1" w:styleId="PargrafodaLista1">
    <w:name w:val="Parágrafo da Lista1"/>
    <w:basedOn w:val="Normal"/>
    <w:rsid w:val="00F9370E"/>
    <w:pPr>
      <w:ind w:left="708"/>
    </w:pPr>
  </w:style>
  <w:style w:type="paragraph" w:customStyle="1" w:styleId="ParagraphStyle">
    <w:name w:val="Paragraph Style"/>
    <w:rsid w:val="00C00163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Default">
    <w:name w:val="Default"/>
    <w:rsid w:val="00626D4D"/>
    <w:pPr>
      <w:autoSpaceDE w:val="0"/>
      <w:autoSpaceDN w:val="0"/>
      <w:adjustRightInd w:val="0"/>
    </w:pPr>
    <w:rPr>
      <w:color w:val="000000"/>
      <w:sz w:val="24"/>
      <w:szCs w:val="24"/>
    </w:rPr>
  </w:style>
  <w:style w:type="numbering" w:customStyle="1" w:styleId="Semlista1">
    <w:name w:val="Sem lista1"/>
    <w:next w:val="Semlista"/>
    <w:uiPriority w:val="99"/>
    <w:semiHidden/>
    <w:unhideWhenUsed/>
    <w:rsid w:val="00E4321B"/>
  </w:style>
  <w:style w:type="paragraph" w:customStyle="1" w:styleId="Centered">
    <w:name w:val="Centered"/>
    <w:uiPriority w:val="99"/>
    <w:rsid w:val="00E4321B"/>
    <w:pPr>
      <w:widowControl w:val="0"/>
      <w:autoSpaceDE w:val="0"/>
      <w:autoSpaceDN w:val="0"/>
      <w:adjustRightInd w:val="0"/>
      <w:jc w:val="center"/>
    </w:pPr>
    <w:rPr>
      <w:rFonts w:ascii="Arial" w:hAnsi="Arial" w:cs="Arial"/>
      <w:sz w:val="24"/>
      <w:szCs w:val="24"/>
    </w:rPr>
  </w:style>
  <w:style w:type="character" w:customStyle="1" w:styleId="Sobrescrito">
    <w:name w:val="Sobrescrito"/>
    <w:uiPriority w:val="99"/>
    <w:rsid w:val="00E4321B"/>
    <w:rPr>
      <w:position w:val="8"/>
      <w:sz w:val="16"/>
      <w:szCs w:val="16"/>
    </w:rPr>
  </w:style>
  <w:style w:type="character" w:customStyle="1" w:styleId="Subscrito">
    <w:name w:val="Subscrito"/>
    <w:uiPriority w:val="99"/>
    <w:rsid w:val="00E4321B"/>
    <w:rPr>
      <w:position w:val="-8"/>
      <w:sz w:val="16"/>
      <w:szCs w:val="16"/>
    </w:rPr>
  </w:style>
  <w:style w:type="character" w:customStyle="1" w:styleId="Tag">
    <w:name w:val="Tag"/>
    <w:uiPriority w:val="99"/>
    <w:rsid w:val="00E4321B"/>
    <w:rPr>
      <w:sz w:val="20"/>
      <w:szCs w:val="20"/>
      <w:shd w:val="clear" w:color="auto" w:fill="FFFFFF"/>
    </w:rPr>
  </w:style>
  <w:style w:type="paragraph" w:styleId="Ttulo">
    <w:name w:val="Title"/>
    <w:basedOn w:val="Normal"/>
    <w:link w:val="TtuloChar"/>
    <w:uiPriority w:val="99"/>
    <w:qFormat/>
    <w:locked/>
    <w:rsid w:val="00147EC0"/>
    <w:pPr>
      <w:ind w:left="0" w:firstLine="0"/>
      <w:jc w:val="center"/>
    </w:pPr>
    <w:rPr>
      <w:b/>
      <w:bCs/>
      <w:sz w:val="22"/>
      <w:szCs w:val="22"/>
    </w:rPr>
  </w:style>
  <w:style w:type="character" w:customStyle="1" w:styleId="TtuloChar">
    <w:name w:val="Título Char"/>
    <w:basedOn w:val="Fontepargpadro"/>
    <w:link w:val="Ttulo"/>
    <w:uiPriority w:val="99"/>
    <w:rsid w:val="00147EC0"/>
    <w:rPr>
      <w:b/>
      <w:bCs/>
    </w:rPr>
  </w:style>
  <w:style w:type="paragraph" w:styleId="TextosemFormatao">
    <w:name w:val="Plain Text"/>
    <w:basedOn w:val="Normal"/>
    <w:link w:val="TextosemFormataoChar"/>
    <w:uiPriority w:val="99"/>
    <w:locked/>
    <w:rsid w:val="00147EC0"/>
    <w:pPr>
      <w:ind w:left="0" w:firstLine="0"/>
      <w:jc w:val="left"/>
    </w:pPr>
    <w:rPr>
      <w:rFonts w:ascii="Courier New" w:hAnsi="Courier New" w:cs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147EC0"/>
    <w:rPr>
      <w:rFonts w:ascii="Courier New" w:hAnsi="Courier New" w:cs="Courier New"/>
      <w:sz w:val="20"/>
      <w:szCs w:val="20"/>
    </w:rPr>
  </w:style>
  <w:style w:type="character" w:customStyle="1" w:styleId="apple-converted-space">
    <w:name w:val="apple-converted-space"/>
    <w:basedOn w:val="Fontepargpadro"/>
    <w:rsid w:val="00147EC0"/>
  </w:style>
  <w:style w:type="paragraph" w:styleId="Citao">
    <w:name w:val="Quote"/>
    <w:basedOn w:val="Normal"/>
    <w:next w:val="Normal"/>
    <w:link w:val="CitaoChar"/>
    <w:uiPriority w:val="29"/>
    <w:qFormat/>
    <w:rsid w:val="00147EC0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ind w:left="0" w:firstLine="0"/>
    </w:pPr>
    <w:rPr>
      <w:rFonts w:ascii="Ecofont_Spranq_eco_Sans" w:eastAsia="Calibri" w:hAnsi="Ecofont_Spranq_eco_Sans"/>
      <w:i/>
      <w:iCs/>
      <w:color w:val="000000"/>
      <w:sz w:val="20"/>
      <w:szCs w:val="24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147EC0"/>
    <w:rPr>
      <w:rFonts w:ascii="Ecofont_Spranq_eco_Sans" w:eastAsia="Calibri" w:hAnsi="Ecofont_Spranq_eco_Sans"/>
      <w:i/>
      <w:iCs/>
      <w:color w:val="000000"/>
      <w:sz w:val="20"/>
      <w:szCs w:val="24"/>
      <w:shd w:val="clear" w:color="auto" w:fill="FFFFCC"/>
      <w:lang w:eastAsia="en-US"/>
    </w:rPr>
  </w:style>
  <w:style w:type="paragraph" w:customStyle="1" w:styleId="NormalArial">
    <w:name w:val="Normal + Arial"/>
    <w:aliases w:val="Justificado"/>
    <w:basedOn w:val="Normal"/>
    <w:rsid w:val="00A74D8F"/>
    <w:pPr>
      <w:numPr>
        <w:numId w:val="6"/>
      </w:numPr>
      <w:ind w:left="714" w:hanging="357"/>
    </w:pPr>
    <w:rPr>
      <w:rFonts w:ascii="Arial" w:hAnsi="Arial" w:cs="Arial"/>
      <w:color w:val="000000"/>
      <w:szCs w:val="24"/>
    </w:rPr>
  </w:style>
  <w:style w:type="paragraph" w:customStyle="1" w:styleId="Ttulo11">
    <w:name w:val="Título 11"/>
    <w:basedOn w:val="Normal"/>
    <w:uiPriority w:val="1"/>
    <w:qFormat/>
    <w:rsid w:val="004A0C3A"/>
    <w:pPr>
      <w:widowControl w:val="0"/>
      <w:ind w:left="810" w:hanging="268"/>
      <w:outlineLvl w:val="1"/>
    </w:pPr>
    <w:rPr>
      <w:rFonts w:ascii="Arial" w:eastAsia="Arial" w:hAnsi="Arial" w:cs="Arial"/>
      <w:b/>
      <w:bCs/>
      <w:szCs w:val="24"/>
      <w:lang w:val="en-US" w:eastAsia="en-US"/>
    </w:rPr>
  </w:style>
  <w:style w:type="character" w:customStyle="1" w:styleId="a">
    <w:name w:val="_"/>
    <w:basedOn w:val="Fontepargpadro"/>
    <w:rsid w:val="002E3EE3"/>
  </w:style>
  <w:style w:type="character" w:customStyle="1" w:styleId="ff2">
    <w:name w:val="ff2"/>
    <w:basedOn w:val="Fontepargpadro"/>
    <w:rsid w:val="002E3EE3"/>
  </w:style>
  <w:style w:type="character" w:styleId="Forte">
    <w:name w:val="Strong"/>
    <w:basedOn w:val="Fontepargpadro"/>
    <w:qFormat/>
    <w:locked/>
    <w:rsid w:val="002E3EE3"/>
    <w:rPr>
      <w:b/>
      <w:bCs/>
    </w:rPr>
  </w:style>
  <w:style w:type="character" w:styleId="nfase">
    <w:name w:val="Emphasis"/>
    <w:basedOn w:val="Fontepargpadro"/>
    <w:uiPriority w:val="20"/>
    <w:qFormat/>
    <w:locked/>
    <w:rsid w:val="002E3EE3"/>
    <w:rPr>
      <w:i/>
      <w:iCs/>
    </w:rPr>
  </w:style>
  <w:style w:type="character" w:styleId="HiperlinkVisitado">
    <w:name w:val="FollowedHyperlink"/>
    <w:basedOn w:val="Fontepargpadro"/>
    <w:uiPriority w:val="99"/>
    <w:semiHidden/>
    <w:unhideWhenUsed/>
    <w:locked/>
    <w:rsid w:val="006E2603"/>
    <w:rPr>
      <w:color w:val="800080" w:themeColor="followedHyperlink"/>
      <w:u w:val="single"/>
    </w:rPr>
  </w:style>
  <w:style w:type="character" w:customStyle="1" w:styleId="asteriscovermelho">
    <w:name w:val="asteriscovermelho"/>
    <w:basedOn w:val="Fontepargpadro"/>
    <w:rsid w:val="001B1E91"/>
  </w:style>
  <w:style w:type="character" w:customStyle="1" w:styleId="labeldesabilitado">
    <w:name w:val="labeldesabilitado"/>
    <w:basedOn w:val="Fontepargpadro"/>
    <w:rsid w:val="001B1E91"/>
  </w:style>
  <w:style w:type="paragraph" w:customStyle="1" w:styleId="font5">
    <w:name w:val="font5"/>
    <w:basedOn w:val="Normal"/>
    <w:rsid w:val="00042163"/>
    <w:pPr>
      <w:spacing w:before="100" w:beforeAutospacing="1" w:after="100" w:afterAutospacing="1"/>
      <w:ind w:left="0" w:firstLine="0"/>
      <w:jc w:val="left"/>
    </w:pPr>
    <w:rPr>
      <w:rFonts w:ascii="Cambria" w:hAnsi="Cambria"/>
      <w:color w:val="FF0000"/>
      <w:sz w:val="18"/>
      <w:szCs w:val="18"/>
    </w:rPr>
  </w:style>
  <w:style w:type="paragraph" w:customStyle="1" w:styleId="xl63">
    <w:name w:val="xl63"/>
    <w:basedOn w:val="Normal"/>
    <w:rsid w:val="0004216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</w:pPr>
    <w:rPr>
      <w:rFonts w:ascii="Cambria" w:hAnsi="Cambria"/>
      <w:color w:val="000000"/>
      <w:sz w:val="18"/>
      <w:szCs w:val="18"/>
    </w:rPr>
  </w:style>
  <w:style w:type="paragraph" w:customStyle="1" w:styleId="xl64">
    <w:name w:val="xl64"/>
    <w:basedOn w:val="Normal"/>
    <w:rsid w:val="0004216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</w:pPr>
    <w:rPr>
      <w:rFonts w:ascii="Cambria" w:hAnsi="Cambria"/>
      <w:sz w:val="18"/>
      <w:szCs w:val="18"/>
    </w:rPr>
  </w:style>
  <w:style w:type="paragraph" w:customStyle="1" w:styleId="xl65">
    <w:name w:val="xl65"/>
    <w:basedOn w:val="Normal"/>
    <w:rsid w:val="0004216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</w:pPr>
    <w:rPr>
      <w:rFonts w:ascii="Cambria" w:hAnsi="Cambria"/>
      <w:color w:val="000000"/>
      <w:sz w:val="18"/>
      <w:szCs w:val="18"/>
    </w:rPr>
  </w:style>
  <w:style w:type="paragraph" w:customStyle="1" w:styleId="xl66">
    <w:name w:val="xl66"/>
    <w:basedOn w:val="Normal"/>
    <w:rsid w:val="0004216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</w:pPr>
    <w:rPr>
      <w:rFonts w:ascii="Cambria" w:hAnsi="Cambria"/>
      <w:color w:val="000000"/>
      <w:sz w:val="18"/>
      <w:szCs w:val="18"/>
    </w:rPr>
  </w:style>
  <w:style w:type="paragraph" w:customStyle="1" w:styleId="xl67">
    <w:name w:val="xl67"/>
    <w:basedOn w:val="Normal"/>
    <w:rsid w:val="0004216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</w:pPr>
    <w:rPr>
      <w:rFonts w:ascii="Cambria" w:hAnsi="Cambria"/>
      <w:color w:val="000000"/>
      <w:sz w:val="18"/>
      <w:szCs w:val="18"/>
    </w:rPr>
  </w:style>
  <w:style w:type="paragraph" w:customStyle="1" w:styleId="xl68">
    <w:name w:val="xl68"/>
    <w:basedOn w:val="Normal"/>
    <w:rsid w:val="0004216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</w:pPr>
    <w:rPr>
      <w:rFonts w:ascii="Cambria" w:hAnsi="Cambria"/>
      <w:color w:val="000000"/>
      <w:sz w:val="18"/>
      <w:szCs w:val="18"/>
    </w:rPr>
  </w:style>
  <w:style w:type="paragraph" w:customStyle="1" w:styleId="xl69">
    <w:name w:val="xl69"/>
    <w:basedOn w:val="Normal"/>
    <w:rsid w:val="0004216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</w:pPr>
    <w:rPr>
      <w:rFonts w:ascii="Cambria" w:hAnsi="Cambria"/>
      <w:sz w:val="18"/>
      <w:szCs w:val="18"/>
    </w:rPr>
  </w:style>
  <w:style w:type="paragraph" w:customStyle="1" w:styleId="xl70">
    <w:name w:val="xl70"/>
    <w:basedOn w:val="Normal"/>
    <w:rsid w:val="0004216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</w:pPr>
    <w:rPr>
      <w:rFonts w:ascii="Cambria" w:hAnsi="Cambria"/>
      <w:color w:val="000000"/>
      <w:sz w:val="18"/>
      <w:szCs w:val="18"/>
    </w:rPr>
  </w:style>
  <w:style w:type="paragraph" w:customStyle="1" w:styleId="xl71">
    <w:name w:val="xl71"/>
    <w:basedOn w:val="Normal"/>
    <w:rsid w:val="0004216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</w:pPr>
    <w:rPr>
      <w:rFonts w:ascii="Cambria" w:hAnsi="Cambria"/>
      <w:color w:val="000000"/>
      <w:sz w:val="18"/>
      <w:szCs w:val="18"/>
    </w:rPr>
  </w:style>
  <w:style w:type="paragraph" w:customStyle="1" w:styleId="xl72">
    <w:name w:val="xl72"/>
    <w:basedOn w:val="Normal"/>
    <w:rsid w:val="0004216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</w:pPr>
    <w:rPr>
      <w:rFonts w:ascii="Cambria" w:hAnsi="Cambria"/>
      <w:color w:val="000000"/>
      <w:sz w:val="18"/>
      <w:szCs w:val="18"/>
    </w:rPr>
  </w:style>
  <w:style w:type="paragraph" w:customStyle="1" w:styleId="xl73">
    <w:name w:val="xl73"/>
    <w:basedOn w:val="Normal"/>
    <w:rsid w:val="0004216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</w:pPr>
    <w:rPr>
      <w:rFonts w:ascii="Cambria" w:hAnsi="Cambria"/>
      <w:color w:val="FF0000"/>
      <w:sz w:val="18"/>
      <w:szCs w:val="18"/>
    </w:rPr>
  </w:style>
  <w:style w:type="paragraph" w:customStyle="1" w:styleId="xl74">
    <w:name w:val="xl74"/>
    <w:basedOn w:val="Normal"/>
    <w:rsid w:val="0004216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</w:pPr>
    <w:rPr>
      <w:rFonts w:ascii="Cambria" w:hAnsi="Cambria"/>
      <w:color w:val="FF0000"/>
      <w:sz w:val="18"/>
      <w:szCs w:val="18"/>
    </w:rPr>
  </w:style>
  <w:style w:type="paragraph" w:customStyle="1" w:styleId="xl75">
    <w:name w:val="xl75"/>
    <w:basedOn w:val="Normal"/>
    <w:rsid w:val="0004216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</w:pPr>
    <w:rPr>
      <w:rFonts w:ascii="Cambria" w:hAnsi="Cambria"/>
      <w:color w:val="FF0000"/>
      <w:sz w:val="18"/>
      <w:szCs w:val="18"/>
    </w:rPr>
  </w:style>
  <w:style w:type="paragraph" w:customStyle="1" w:styleId="xl76">
    <w:name w:val="xl76"/>
    <w:basedOn w:val="Normal"/>
    <w:rsid w:val="0004216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</w:pPr>
    <w:rPr>
      <w:rFonts w:ascii="Cambria" w:hAnsi="Cambria"/>
      <w:color w:val="FF0000"/>
      <w:sz w:val="18"/>
      <w:szCs w:val="18"/>
    </w:rPr>
  </w:style>
  <w:style w:type="paragraph" w:customStyle="1" w:styleId="xl77">
    <w:name w:val="xl77"/>
    <w:basedOn w:val="Normal"/>
    <w:rsid w:val="0004216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right"/>
      <w:textAlignment w:val="top"/>
    </w:pPr>
    <w:rPr>
      <w:rFonts w:ascii="Cambria" w:hAnsi="Cambria"/>
      <w:sz w:val="18"/>
      <w:szCs w:val="18"/>
    </w:rPr>
  </w:style>
  <w:style w:type="paragraph" w:customStyle="1" w:styleId="xl78">
    <w:name w:val="xl78"/>
    <w:basedOn w:val="Normal"/>
    <w:rsid w:val="0004216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  <w:textAlignment w:val="top"/>
    </w:pPr>
    <w:rPr>
      <w:rFonts w:ascii="Cambria" w:hAnsi="Cambria"/>
      <w:sz w:val="18"/>
      <w:szCs w:val="18"/>
    </w:rPr>
  </w:style>
  <w:style w:type="paragraph" w:customStyle="1" w:styleId="xl79">
    <w:name w:val="xl79"/>
    <w:basedOn w:val="Normal"/>
    <w:rsid w:val="0004216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Chars="100" w:firstLine="100"/>
      <w:jc w:val="left"/>
      <w:textAlignment w:val="top"/>
    </w:pPr>
    <w:rPr>
      <w:rFonts w:ascii="Cambria" w:hAnsi="Cambria"/>
      <w:sz w:val="18"/>
      <w:szCs w:val="18"/>
    </w:rPr>
  </w:style>
  <w:style w:type="paragraph" w:customStyle="1" w:styleId="xl80">
    <w:name w:val="xl80"/>
    <w:basedOn w:val="Normal"/>
    <w:rsid w:val="00042163"/>
    <w:pPr>
      <w:pBdr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</w:pPr>
    <w:rPr>
      <w:rFonts w:ascii="Cambria" w:hAnsi="Cambria"/>
      <w:color w:val="000000"/>
      <w:sz w:val="18"/>
      <w:szCs w:val="18"/>
    </w:rPr>
  </w:style>
  <w:style w:type="paragraph" w:customStyle="1" w:styleId="xl81">
    <w:name w:val="xl81"/>
    <w:basedOn w:val="Normal"/>
    <w:rsid w:val="0004216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</w:pPr>
    <w:rPr>
      <w:rFonts w:ascii="Cambria" w:hAnsi="Cambria"/>
      <w:sz w:val="18"/>
      <w:szCs w:val="18"/>
    </w:rPr>
  </w:style>
  <w:style w:type="paragraph" w:customStyle="1" w:styleId="xl82">
    <w:name w:val="xl82"/>
    <w:basedOn w:val="Normal"/>
    <w:rsid w:val="0004216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</w:pPr>
    <w:rPr>
      <w:rFonts w:ascii="Cambria" w:hAnsi="Cambria"/>
      <w:sz w:val="18"/>
      <w:szCs w:val="18"/>
    </w:rPr>
  </w:style>
  <w:style w:type="paragraph" w:customStyle="1" w:styleId="xl83">
    <w:name w:val="xl83"/>
    <w:basedOn w:val="Normal"/>
    <w:rsid w:val="00042163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</w:pPr>
    <w:rPr>
      <w:rFonts w:ascii="Cambria" w:hAnsi="Cambria"/>
      <w:color w:val="000000"/>
      <w:sz w:val="18"/>
      <w:szCs w:val="18"/>
    </w:rPr>
  </w:style>
  <w:style w:type="paragraph" w:customStyle="1" w:styleId="xl84">
    <w:name w:val="xl84"/>
    <w:basedOn w:val="Normal"/>
    <w:rsid w:val="00042163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</w:pPr>
    <w:rPr>
      <w:rFonts w:ascii="Cambria" w:hAnsi="Cambria"/>
      <w:sz w:val="18"/>
      <w:szCs w:val="18"/>
    </w:rPr>
  </w:style>
  <w:style w:type="paragraph" w:customStyle="1" w:styleId="xl85">
    <w:name w:val="xl85"/>
    <w:basedOn w:val="Normal"/>
    <w:rsid w:val="0004216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left"/>
    </w:pPr>
    <w:rPr>
      <w:rFonts w:ascii="Cambria" w:hAnsi="Cambria"/>
      <w:sz w:val="18"/>
      <w:szCs w:val="18"/>
    </w:rPr>
  </w:style>
  <w:style w:type="paragraph" w:customStyle="1" w:styleId="xl86">
    <w:name w:val="xl86"/>
    <w:basedOn w:val="Normal"/>
    <w:rsid w:val="00042163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</w:pPr>
    <w:rPr>
      <w:rFonts w:ascii="Cambria" w:hAnsi="Cambria"/>
      <w:color w:val="000000"/>
      <w:sz w:val="18"/>
      <w:szCs w:val="18"/>
    </w:rPr>
  </w:style>
  <w:style w:type="paragraph" w:customStyle="1" w:styleId="xl87">
    <w:name w:val="xl87"/>
    <w:basedOn w:val="Normal"/>
    <w:rsid w:val="0004216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left"/>
    </w:pPr>
    <w:rPr>
      <w:rFonts w:ascii="Cambria" w:hAnsi="Cambria"/>
      <w:color w:val="000000"/>
      <w:sz w:val="18"/>
      <w:szCs w:val="18"/>
    </w:rPr>
  </w:style>
  <w:style w:type="paragraph" w:customStyle="1" w:styleId="xl88">
    <w:name w:val="xl88"/>
    <w:basedOn w:val="Normal"/>
    <w:rsid w:val="0004216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</w:pPr>
    <w:rPr>
      <w:rFonts w:ascii="Cambria" w:hAnsi="Cambria"/>
      <w:color w:val="000000"/>
      <w:sz w:val="18"/>
      <w:szCs w:val="18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531D9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BC283B"/>
    <w:pPr>
      <w:spacing w:before="100" w:beforeAutospacing="1" w:after="100" w:afterAutospacing="1"/>
      <w:ind w:left="0" w:firstLine="0"/>
      <w:jc w:val="left"/>
    </w:pPr>
    <w:rPr>
      <w:szCs w:val="24"/>
    </w:rPr>
  </w:style>
  <w:style w:type="character" w:customStyle="1" w:styleId="normaltextrun">
    <w:name w:val="normaltextrun"/>
    <w:basedOn w:val="Fontepargpadro"/>
    <w:rsid w:val="00BC283B"/>
  </w:style>
  <w:style w:type="paragraph" w:customStyle="1" w:styleId="Nivel01">
    <w:name w:val="Nivel 01"/>
    <w:basedOn w:val="Ttulo1"/>
    <w:next w:val="Normal"/>
    <w:link w:val="Nivel01Char"/>
    <w:qFormat/>
    <w:rsid w:val="00E737AB"/>
    <w:pPr>
      <w:keepNext/>
      <w:keepLines/>
      <w:numPr>
        <w:numId w:val="10"/>
      </w:numPr>
      <w:tabs>
        <w:tab w:val="left" w:pos="567"/>
      </w:tabs>
      <w:spacing w:before="240" w:after="0"/>
      <w:jc w:val="both"/>
    </w:pPr>
    <w:rPr>
      <w:rFonts w:ascii="Ecofont_Spranq_eco_Sans" w:eastAsiaTheme="majorEastAsia" w:hAnsi="Ecofont_Spranq_eco_Sans"/>
      <w:bCs/>
      <w:sz w:val="20"/>
    </w:rPr>
  </w:style>
  <w:style w:type="character" w:customStyle="1" w:styleId="Nivel01Char">
    <w:name w:val="Nivel 01 Char"/>
    <w:basedOn w:val="TtuloChar"/>
    <w:link w:val="Nivel01"/>
    <w:rsid w:val="00E737AB"/>
    <w:rPr>
      <w:rFonts w:ascii="Ecofont_Spranq_eco_Sans" w:eastAsiaTheme="majorEastAsia" w:hAnsi="Ecofont_Spranq_eco_Sans"/>
      <w:b/>
      <w:bCs/>
      <w:color w:val="000000"/>
      <w:sz w:val="20"/>
      <w:szCs w:val="20"/>
    </w:rPr>
  </w:style>
  <w:style w:type="character" w:customStyle="1" w:styleId="tex3b">
    <w:name w:val="tex3b"/>
    <w:basedOn w:val="Fontepargpadro"/>
    <w:rsid w:val="00C918C2"/>
  </w:style>
  <w:style w:type="character" w:customStyle="1" w:styleId="tex3">
    <w:name w:val="tex3"/>
    <w:basedOn w:val="Fontepargpadro"/>
    <w:rsid w:val="00C918C2"/>
  </w:style>
  <w:style w:type="paragraph" w:styleId="Subttulo">
    <w:name w:val="Subtitle"/>
    <w:basedOn w:val="Normal"/>
    <w:next w:val="Normal"/>
    <w:link w:val="SubttuloChar"/>
    <w:qFormat/>
    <w:locked/>
    <w:rsid w:val="00C918C2"/>
    <w:pPr>
      <w:spacing w:after="60"/>
      <w:ind w:left="0" w:firstLine="0"/>
      <w:jc w:val="center"/>
      <w:outlineLvl w:val="1"/>
    </w:pPr>
    <w:rPr>
      <w:rFonts w:ascii="Cambria" w:hAnsi="Cambria"/>
      <w:szCs w:val="24"/>
    </w:rPr>
  </w:style>
  <w:style w:type="character" w:customStyle="1" w:styleId="SubttuloChar">
    <w:name w:val="Subtítulo Char"/>
    <w:basedOn w:val="Fontepargpadro"/>
    <w:link w:val="Subttulo"/>
    <w:rsid w:val="00C918C2"/>
    <w:rPr>
      <w:rFonts w:ascii="Cambria" w:hAnsi="Cambria"/>
      <w:sz w:val="24"/>
      <w:szCs w:val="24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C918C2"/>
    <w:rPr>
      <w:color w:val="605E5C"/>
      <w:shd w:val="clear" w:color="auto" w:fill="E1DFDD"/>
    </w:rPr>
  </w:style>
  <w:style w:type="table" w:styleId="ListaMdia2-nfase1">
    <w:name w:val="Medium List 2 Accent 1"/>
    <w:basedOn w:val="Tabelanormal"/>
    <w:uiPriority w:val="66"/>
    <w:rsid w:val="00C918C2"/>
    <w:rPr>
      <w:rFonts w:asciiTheme="majorHAnsi" w:eastAsiaTheme="majorEastAsia" w:hAnsiTheme="majorHAnsi" w:cstheme="majorBidi"/>
      <w:color w:val="000000" w:themeColor="text1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Pr-formataoHTML">
    <w:name w:val="HTML Preformatted"/>
    <w:basedOn w:val="Normal"/>
    <w:link w:val="Pr-formataoHTMLChar"/>
    <w:uiPriority w:val="99"/>
    <w:semiHidden/>
    <w:unhideWhenUsed/>
    <w:locked/>
    <w:rsid w:val="00C918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0" w:firstLine="0"/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C918C2"/>
    <w:rPr>
      <w:rFonts w:ascii="Courier New" w:hAnsi="Courier New" w:cs="Courier New"/>
      <w:sz w:val="20"/>
      <w:szCs w:val="20"/>
    </w:rPr>
  </w:style>
  <w:style w:type="numbering" w:customStyle="1" w:styleId="Estilo1">
    <w:name w:val="Estilo1"/>
    <w:uiPriority w:val="99"/>
    <w:rsid w:val="00A960E4"/>
    <w:pPr>
      <w:numPr>
        <w:numId w:val="16"/>
      </w:numPr>
    </w:pPr>
  </w:style>
  <w:style w:type="numbering" w:customStyle="1" w:styleId="Estilo2">
    <w:name w:val="Estilo2"/>
    <w:uiPriority w:val="99"/>
    <w:rsid w:val="00A960E4"/>
    <w:pPr>
      <w:numPr>
        <w:numId w:val="18"/>
      </w:numPr>
    </w:pPr>
  </w:style>
  <w:style w:type="character" w:customStyle="1" w:styleId="Fontepargpadro1">
    <w:name w:val="Fonte parág. padrão1"/>
    <w:rsid w:val="00C43386"/>
  </w:style>
  <w:style w:type="paragraph" w:customStyle="1" w:styleId="Textopadro">
    <w:name w:val="Texto padrão"/>
    <w:basedOn w:val="Normal"/>
    <w:rsid w:val="00C43386"/>
    <w:pPr>
      <w:widowControl w:val="0"/>
      <w:suppressAutoHyphens/>
      <w:ind w:left="0" w:firstLine="0"/>
      <w:jc w:val="left"/>
    </w:pPr>
    <w:rPr>
      <w:kern w:val="2"/>
      <w:lang w:val="en-US" w:eastAsia="zh-CN"/>
    </w:rPr>
  </w:style>
  <w:style w:type="paragraph" w:customStyle="1" w:styleId="04partenormativa">
    <w:name w:val="04partenormativa"/>
    <w:basedOn w:val="Normal"/>
    <w:rsid w:val="00AF2D3C"/>
    <w:pPr>
      <w:spacing w:before="100" w:beforeAutospacing="1" w:after="100" w:afterAutospacing="1"/>
      <w:ind w:left="0" w:firstLine="0"/>
      <w:jc w:val="left"/>
    </w:pPr>
    <w:rPr>
      <w:rFonts w:ascii="Calibri" w:hAnsi="Calibri"/>
      <w:szCs w:val="24"/>
    </w:rPr>
  </w:style>
  <w:style w:type="paragraph" w:styleId="SemEspaamento">
    <w:name w:val="No Spacing"/>
    <w:uiPriority w:val="1"/>
    <w:qFormat/>
    <w:rsid w:val="00AF2D3C"/>
    <w:rPr>
      <w:rFonts w:ascii="Calibri" w:hAnsi="Calibri"/>
    </w:rPr>
  </w:style>
  <w:style w:type="character" w:customStyle="1" w:styleId="fontstyle01">
    <w:name w:val="fontstyle01"/>
    <w:rsid w:val="003B2C37"/>
    <w:rPr>
      <w:rFonts w:ascii="Cambria" w:hAnsi="Cambria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1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69">
      <w:marLeft w:val="0"/>
      <w:marRight w:val="0"/>
      <w:marTop w:val="82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4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4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43728">
                  <w:marLeft w:val="300"/>
                  <w:marRight w:val="30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843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4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43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5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8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8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2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8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1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8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4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5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4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3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9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9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F6E41D-ACCD-4986-8538-C53D1C76C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224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PREGÃO ELETRÔNICO Nº 005 /2014</vt:lpstr>
    </vt:vector>
  </TitlesOfParts>
  <Company>20 (vinte)</Company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PREGÃO ELETRÔNICO Nº 005 /2014</dc:title>
  <dc:subject>258/2020</dc:subject>
  <dc:creator>_04/2021</dc:creator>
  <dc:description>03 DE FEVEREIRO DE 2021 - 09 HORAS</dc:description>
  <cp:lastModifiedBy>Usuario</cp:lastModifiedBy>
  <cp:revision>2</cp:revision>
  <cp:lastPrinted>2024-04-12T14:39:00Z</cp:lastPrinted>
  <dcterms:created xsi:type="dcterms:W3CDTF">2025-02-21T11:36:00Z</dcterms:created>
  <dcterms:modified xsi:type="dcterms:W3CDTF">2025-02-21T11:36:00Z</dcterms:modified>
  <cp:category>CONTRATAÇÃO DE SEGURO DE VEICULOS PARA VEICULOS  NOVOS ADQUIRIDOS PELA SECRETARIA MUNICIPAL DE EDUCAÇÃO E SECRETARIA MUNICIPAL DE SAÚDE,</cp:category>
</cp:coreProperties>
</file>