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37183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771956" w:rsidP="007719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Contratação de professor de Jiu-Jitsu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3F48BD" w:rsidP="003F48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Danilo Lopes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Nasario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C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 Nº </w:t>
            </w:r>
            <w:r>
              <w:rPr>
                <w:rFonts w:ascii="Arial" w:hAnsi="Arial" w:cs="Arial"/>
                <w:sz w:val="20"/>
                <w:szCs w:val="20"/>
              </w:rPr>
              <w:t>007.153.749-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07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4244B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A82614">
              <w:rPr>
                <w:rFonts w:ascii="Arial" w:hAnsi="Arial" w:cs="Arial"/>
                <w:b/>
                <w:sz w:val="20"/>
                <w:szCs w:val="20"/>
              </w:rPr>
              <w:t>45.004,8</w:t>
            </w:r>
            <w:r w:rsidR="00FE461D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6B7F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6B7F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7719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750DF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>
              <w:rPr>
                <w:rFonts w:ascii="Arial" w:hAnsi="Arial" w:cs="Arial"/>
                <w:sz w:val="20"/>
                <w:szCs w:val="20"/>
              </w:rPr>
              <w:t xml:space="preserve">Danilo Lopes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Nasario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inscrito no CPF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Nº </w:t>
            </w:r>
            <w:r>
              <w:rPr>
                <w:rFonts w:ascii="Arial" w:hAnsi="Arial" w:cs="Arial"/>
                <w:sz w:val="20"/>
                <w:szCs w:val="20"/>
              </w:rPr>
              <w:t>007.153.749-07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específico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B9679A">
              <w:rPr>
                <w:rFonts w:ascii="Arial" w:hAnsi="Arial" w:cs="Arial"/>
                <w:sz w:val="20"/>
                <w:szCs w:val="20"/>
              </w:rPr>
              <w:t>Confirmação: 11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772985">
              <w:rPr>
                <w:rFonts w:ascii="Arial" w:hAnsi="Arial" w:cs="Arial"/>
                <w:sz w:val="20"/>
                <w:szCs w:val="20"/>
              </w:rPr>
              <w:t>01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B9679A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9153C5" w:rsidP="00B9679A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B9679A" w:rsidRDefault="00B967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94955"/>
    <w:rsid w:val="001E4B1C"/>
    <w:rsid w:val="001F4237"/>
    <w:rsid w:val="001F63B7"/>
    <w:rsid w:val="00202A26"/>
    <w:rsid w:val="00223A04"/>
    <w:rsid w:val="00274C85"/>
    <w:rsid w:val="00281176"/>
    <w:rsid w:val="00371832"/>
    <w:rsid w:val="003748A6"/>
    <w:rsid w:val="00382506"/>
    <w:rsid w:val="003E1869"/>
    <w:rsid w:val="003F48BD"/>
    <w:rsid w:val="004244B7"/>
    <w:rsid w:val="00426C9A"/>
    <w:rsid w:val="00443A96"/>
    <w:rsid w:val="00452843"/>
    <w:rsid w:val="00455729"/>
    <w:rsid w:val="004A35EF"/>
    <w:rsid w:val="004B5B33"/>
    <w:rsid w:val="00542E4F"/>
    <w:rsid w:val="00640FEA"/>
    <w:rsid w:val="006B7FE9"/>
    <w:rsid w:val="006C67B3"/>
    <w:rsid w:val="006C6DB6"/>
    <w:rsid w:val="00701E71"/>
    <w:rsid w:val="00706D3B"/>
    <w:rsid w:val="00750DFB"/>
    <w:rsid w:val="00771956"/>
    <w:rsid w:val="00772985"/>
    <w:rsid w:val="007A0856"/>
    <w:rsid w:val="007B033F"/>
    <w:rsid w:val="007C48D8"/>
    <w:rsid w:val="007D0AA8"/>
    <w:rsid w:val="0080174A"/>
    <w:rsid w:val="00813AD0"/>
    <w:rsid w:val="00851BA3"/>
    <w:rsid w:val="008A1F86"/>
    <w:rsid w:val="00912D03"/>
    <w:rsid w:val="009153C5"/>
    <w:rsid w:val="00917594"/>
    <w:rsid w:val="00922F72"/>
    <w:rsid w:val="009374F2"/>
    <w:rsid w:val="009478BA"/>
    <w:rsid w:val="00A57AF9"/>
    <w:rsid w:val="00A63228"/>
    <w:rsid w:val="00A82614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B9679A"/>
    <w:rsid w:val="00C10664"/>
    <w:rsid w:val="00C27D94"/>
    <w:rsid w:val="00C4260E"/>
    <w:rsid w:val="00C71F99"/>
    <w:rsid w:val="00CC7F42"/>
    <w:rsid w:val="00CF058E"/>
    <w:rsid w:val="00D10495"/>
    <w:rsid w:val="00D7091D"/>
    <w:rsid w:val="00D81C5D"/>
    <w:rsid w:val="00D85F85"/>
    <w:rsid w:val="00D866DD"/>
    <w:rsid w:val="00DA72BD"/>
    <w:rsid w:val="00DC64A7"/>
    <w:rsid w:val="00DE73CA"/>
    <w:rsid w:val="00E4696B"/>
    <w:rsid w:val="00E75FB7"/>
    <w:rsid w:val="00EF6D3F"/>
    <w:rsid w:val="00F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105</cp:revision>
  <cp:lastPrinted>2024-01-11T10:30:00Z</cp:lastPrinted>
  <dcterms:created xsi:type="dcterms:W3CDTF">2023-03-20T13:36:00Z</dcterms:created>
  <dcterms:modified xsi:type="dcterms:W3CDTF">2024-01-11T14:04:00Z</dcterms:modified>
</cp:coreProperties>
</file>