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113480" wp14:editId="12A6B642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4F48B738"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084A20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62601A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6</w:t>
            </w:r>
            <w:r w:rsidR="003F7893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9</w:t>
            </w:r>
            <w:r w:rsidR="00084A20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/2025</w:t>
            </w:r>
          </w:p>
        </w:tc>
      </w:tr>
    </w:tbl>
    <w:p w14:paraId="13E7ACD3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5AB6F013" w14:textId="77777777">
        <w:trPr>
          <w:trHeight w:val="397"/>
        </w:trPr>
        <w:tc>
          <w:tcPr>
            <w:tcW w:w="2547" w:type="dxa"/>
            <w:vAlign w:val="center"/>
          </w:tcPr>
          <w:p w14:paraId="0CD9ACC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39B4F680" w:rsidR="009153C5" w:rsidRPr="00F87A6C" w:rsidRDefault="00496609" w:rsidP="00F87A6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  <w:t xml:space="preserve">Referente </w:t>
            </w:r>
            <w:r w:rsidR="00F87A6C"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  <w:t xml:space="preserve">a </w:t>
            </w:r>
            <w:r w:rsidR="007D5376"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  <w:t xml:space="preserve">aquisição de </w:t>
            </w:r>
            <w:r w:rsidR="003F7893"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  <w:t xml:space="preserve">flores para a decoração da praça central </w:t>
            </w:r>
            <w:r w:rsidR="007D5376"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  <w:t>do município de Forquilhinha/SC.</w:t>
            </w:r>
          </w:p>
        </w:tc>
      </w:tr>
      <w:tr w:rsidR="009153C5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5C751A49" w:rsidR="00461A0E" w:rsidRPr="006439D0" w:rsidRDefault="00FF4D45" w:rsidP="001F4C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4D45">
              <w:rPr>
                <w:rFonts w:ascii="Arial" w:hAnsi="Arial" w:cs="Arial"/>
                <w:sz w:val="20"/>
                <w:szCs w:val="20"/>
              </w:rPr>
              <w:t>JAILSON FIGUEREDO 82312281953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601A">
              <w:rPr>
                <w:rFonts w:ascii="Arial" w:hAnsi="Arial" w:cs="Arial"/>
                <w:sz w:val="20"/>
                <w:szCs w:val="20"/>
              </w:rPr>
              <w:t>- CNPJ: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D45">
              <w:rPr>
                <w:rFonts w:ascii="Arial" w:hAnsi="Arial" w:cs="Arial"/>
                <w:sz w:val="20"/>
                <w:szCs w:val="20"/>
              </w:rPr>
              <w:t>19.268.183/0001-59</w:t>
            </w:r>
          </w:p>
        </w:tc>
      </w:tr>
      <w:tr w:rsidR="009153C5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7680BA28" w:rsidR="009153C5" w:rsidRPr="000520D4" w:rsidRDefault="00281176" w:rsidP="00A963F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20D4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  <w:r w:rsidR="003F7893">
              <w:rPr>
                <w:rFonts w:ascii="Arial" w:hAnsi="Arial" w:cs="Arial"/>
                <w:bCs/>
                <w:sz w:val="20"/>
                <w:szCs w:val="20"/>
              </w:rPr>
              <w:t xml:space="preserve">6.026,00 </w:t>
            </w:r>
            <w:r w:rsidR="0002506D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="003F7893">
              <w:rPr>
                <w:rFonts w:ascii="Arial" w:hAnsi="Arial" w:cs="Arial"/>
                <w:bCs/>
                <w:sz w:val="20"/>
                <w:szCs w:val="20"/>
              </w:rPr>
              <w:t>seis mil e vinte e seis</w:t>
            </w:r>
            <w:r w:rsidR="007D5376">
              <w:rPr>
                <w:rFonts w:ascii="Arial" w:hAnsi="Arial" w:cs="Arial"/>
                <w:bCs/>
                <w:sz w:val="20"/>
                <w:szCs w:val="20"/>
              </w:rPr>
              <w:t xml:space="preserve"> reais</w:t>
            </w:r>
            <w:r w:rsidR="0002506D">
              <w:rPr>
                <w:rFonts w:ascii="Arial" w:hAnsi="Arial" w:cs="Arial"/>
                <w:bCs/>
                <w:sz w:val="20"/>
                <w:szCs w:val="20"/>
              </w:rPr>
              <w:t>);</w:t>
            </w:r>
          </w:p>
        </w:tc>
      </w:tr>
      <w:tr w:rsidR="009153C5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5C6B8778" w:rsidR="009153C5" w:rsidRPr="00542E4F" w:rsidRDefault="006260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 conformidade com o art. 75, II da Lei 14.133/2021.</w:t>
            </w:r>
          </w:p>
        </w:tc>
      </w:tr>
      <w:tr w:rsidR="009153C5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30423691" w:rsidR="009153C5" w:rsidRPr="00913757" w:rsidRDefault="003F7893" w:rsidP="0062649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Grasiela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Camilo Cravo</w:t>
            </w:r>
          </w:p>
        </w:tc>
      </w:tr>
      <w:tr w:rsidR="009153C5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4E5B75AC" w:rsidR="009153C5" w:rsidRPr="00913757" w:rsidRDefault="003F78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Anderson Cardozo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Friebel</w:t>
            </w:r>
            <w:proofErr w:type="spellEnd"/>
          </w:p>
        </w:tc>
      </w:tr>
      <w:tr w:rsidR="009153C5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7141CC64" w:rsidR="009153C5" w:rsidRPr="00913757" w:rsidRDefault="003F7893" w:rsidP="009137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Cleiton Donizetti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Fregnan</w:t>
            </w:r>
            <w:proofErr w:type="spellEnd"/>
          </w:p>
        </w:tc>
      </w:tr>
    </w:tbl>
    <w:p w14:paraId="3A783DFE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3A5B811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597A35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51717" w14:textId="77777777"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E03BA3B" w14:textId="7D01474F"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>escolhido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foi</w:t>
            </w:r>
            <w:r w:rsidR="001F4C3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FF4D45" w:rsidRPr="00FF4D45">
              <w:rPr>
                <w:rFonts w:ascii="Arial" w:hAnsi="Arial" w:cs="Arial"/>
                <w:sz w:val="20"/>
                <w:szCs w:val="20"/>
              </w:rPr>
              <w:t>JAILSON FIGUEREDO 82312281953</w:t>
            </w:r>
            <w:r w:rsidR="00AB2BAB" w:rsidRPr="006439D0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FF4D45" w:rsidRPr="00FF4D45">
              <w:rPr>
                <w:rFonts w:ascii="Arial" w:hAnsi="Arial" w:cs="Arial"/>
                <w:sz w:val="20"/>
                <w:szCs w:val="20"/>
              </w:rPr>
              <w:t>19.268.183/0001-59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a proposta mais vantajosa para o município sendo utilizado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155C3E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E3268A">
              <w:rPr>
                <w:rFonts w:ascii="Arial" w:hAnsi="Arial" w:cs="Arial"/>
                <w:bCs/>
                <w:sz w:val="20"/>
                <w:szCs w:val="20"/>
              </w:rPr>
              <w:t xml:space="preserve"> da região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4F5E9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100C19FE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4DCD5C" w14:textId="5DCCBE20"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3F7893">
              <w:rPr>
                <w:rFonts w:ascii="Arial" w:hAnsi="Arial" w:cs="Arial"/>
                <w:sz w:val="20"/>
                <w:szCs w:val="20"/>
              </w:rPr>
              <w:t>17</w:t>
            </w:r>
            <w:r w:rsidR="0062601A">
              <w:rPr>
                <w:rFonts w:ascii="Arial" w:hAnsi="Arial" w:cs="Arial"/>
                <w:sz w:val="20"/>
                <w:szCs w:val="20"/>
              </w:rPr>
              <w:t>/04/2025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CC2315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6A9C3E" w14:textId="77777777" w:rsidR="007B7322" w:rsidRDefault="007B732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14B660" w14:textId="77777777" w:rsidR="00A74082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205801E4" w14:textId="77777777" w:rsidR="003F7893" w:rsidRDefault="003F7893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Grasiela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Camilo Cravo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0F8D889" w14:textId="5994A208" w:rsidR="009153C5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</w:t>
            </w:r>
            <w:r w:rsidR="0012179D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3F7893">
              <w:rPr>
                <w:rFonts w:ascii="Arial" w:hAnsi="Arial" w:cs="Arial"/>
                <w:sz w:val="20"/>
                <w:szCs w:val="20"/>
              </w:rPr>
              <w:t>Cultura e Turismo</w:t>
            </w:r>
          </w:p>
        </w:tc>
      </w:tr>
      <w:tr w:rsidR="00D6788D" w14:paraId="35F3502F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62E4FB" w14:textId="77777777"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DB130" w14:textId="77777777" w:rsidR="00A963F1" w:rsidRDefault="00A963F1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57FB6E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09698D8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C72468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7076089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10F4A6A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A69030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F64672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4F968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3F27A50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6EF2639E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ABF1D2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6F68D71C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26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03D48"/>
    <w:rsid w:val="00003DC2"/>
    <w:rsid w:val="00021CCD"/>
    <w:rsid w:val="0002506D"/>
    <w:rsid w:val="0003320C"/>
    <w:rsid w:val="00033867"/>
    <w:rsid w:val="00036E4B"/>
    <w:rsid w:val="00050CF4"/>
    <w:rsid w:val="000520D4"/>
    <w:rsid w:val="00055461"/>
    <w:rsid w:val="00056743"/>
    <w:rsid w:val="00084A20"/>
    <w:rsid w:val="00092F42"/>
    <w:rsid w:val="000962C3"/>
    <w:rsid w:val="000B4EE4"/>
    <w:rsid w:val="000C2108"/>
    <w:rsid w:val="000D0D3E"/>
    <w:rsid w:val="000E347B"/>
    <w:rsid w:val="000F0E3C"/>
    <w:rsid w:val="0012179D"/>
    <w:rsid w:val="001270EB"/>
    <w:rsid w:val="00132478"/>
    <w:rsid w:val="00155C3E"/>
    <w:rsid w:val="00165727"/>
    <w:rsid w:val="00176C8E"/>
    <w:rsid w:val="00177612"/>
    <w:rsid w:val="00194E66"/>
    <w:rsid w:val="001B3D19"/>
    <w:rsid w:val="001D175C"/>
    <w:rsid w:val="001D2651"/>
    <w:rsid w:val="001E4B1C"/>
    <w:rsid w:val="001F0298"/>
    <w:rsid w:val="001F4237"/>
    <w:rsid w:val="001F4C32"/>
    <w:rsid w:val="001F63B7"/>
    <w:rsid w:val="00202A26"/>
    <w:rsid w:val="002047D1"/>
    <w:rsid w:val="00223A04"/>
    <w:rsid w:val="00234015"/>
    <w:rsid w:val="00272C2A"/>
    <w:rsid w:val="00274C85"/>
    <w:rsid w:val="00281176"/>
    <w:rsid w:val="002876BD"/>
    <w:rsid w:val="002B41FF"/>
    <w:rsid w:val="002C0AF6"/>
    <w:rsid w:val="002E51D4"/>
    <w:rsid w:val="002F394C"/>
    <w:rsid w:val="002F78DB"/>
    <w:rsid w:val="0036599B"/>
    <w:rsid w:val="0036640B"/>
    <w:rsid w:val="003748A6"/>
    <w:rsid w:val="00382506"/>
    <w:rsid w:val="003A1A4A"/>
    <w:rsid w:val="003A2F82"/>
    <w:rsid w:val="003E1869"/>
    <w:rsid w:val="003F7893"/>
    <w:rsid w:val="004034A5"/>
    <w:rsid w:val="0040473C"/>
    <w:rsid w:val="00426C9A"/>
    <w:rsid w:val="00430652"/>
    <w:rsid w:val="00443A96"/>
    <w:rsid w:val="00447B4B"/>
    <w:rsid w:val="00450723"/>
    <w:rsid w:val="00452843"/>
    <w:rsid w:val="00461A0E"/>
    <w:rsid w:val="00462E19"/>
    <w:rsid w:val="00494D8E"/>
    <w:rsid w:val="00496609"/>
    <w:rsid w:val="004A0F4D"/>
    <w:rsid w:val="004A35EF"/>
    <w:rsid w:val="004A6D6A"/>
    <w:rsid w:val="004B5B33"/>
    <w:rsid w:val="004E433E"/>
    <w:rsid w:val="004E5CE8"/>
    <w:rsid w:val="004F5E9D"/>
    <w:rsid w:val="00515122"/>
    <w:rsid w:val="00542E4F"/>
    <w:rsid w:val="0055307C"/>
    <w:rsid w:val="00561160"/>
    <w:rsid w:val="0056173F"/>
    <w:rsid w:val="0057329A"/>
    <w:rsid w:val="00583A52"/>
    <w:rsid w:val="005A17E7"/>
    <w:rsid w:val="005B4FC6"/>
    <w:rsid w:val="005E0F9D"/>
    <w:rsid w:val="006237A4"/>
    <w:rsid w:val="0062601A"/>
    <w:rsid w:val="00626497"/>
    <w:rsid w:val="00640FEA"/>
    <w:rsid w:val="006439D0"/>
    <w:rsid w:val="00655BD3"/>
    <w:rsid w:val="00673684"/>
    <w:rsid w:val="0068253B"/>
    <w:rsid w:val="006A10C7"/>
    <w:rsid w:val="006C4846"/>
    <w:rsid w:val="006C67B3"/>
    <w:rsid w:val="006C6DB6"/>
    <w:rsid w:val="006F7B46"/>
    <w:rsid w:val="00701E71"/>
    <w:rsid w:val="00702658"/>
    <w:rsid w:val="007055AF"/>
    <w:rsid w:val="007120E5"/>
    <w:rsid w:val="00723108"/>
    <w:rsid w:val="007464E4"/>
    <w:rsid w:val="0076724A"/>
    <w:rsid w:val="00790A48"/>
    <w:rsid w:val="007A0856"/>
    <w:rsid w:val="007B033F"/>
    <w:rsid w:val="007B7322"/>
    <w:rsid w:val="007C48D8"/>
    <w:rsid w:val="007D0AA8"/>
    <w:rsid w:val="007D5376"/>
    <w:rsid w:val="007F221C"/>
    <w:rsid w:val="00800ECB"/>
    <w:rsid w:val="0080174A"/>
    <w:rsid w:val="00813AD0"/>
    <w:rsid w:val="00851BA3"/>
    <w:rsid w:val="00856956"/>
    <w:rsid w:val="008630D7"/>
    <w:rsid w:val="00863E42"/>
    <w:rsid w:val="00897B37"/>
    <w:rsid w:val="008A1F86"/>
    <w:rsid w:val="008A408A"/>
    <w:rsid w:val="008A7226"/>
    <w:rsid w:val="008A7EB8"/>
    <w:rsid w:val="008D2146"/>
    <w:rsid w:val="008D27AC"/>
    <w:rsid w:val="008E0D47"/>
    <w:rsid w:val="008E6186"/>
    <w:rsid w:val="008F313C"/>
    <w:rsid w:val="00912D03"/>
    <w:rsid w:val="00913757"/>
    <w:rsid w:val="009153C5"/>
    <w:rsid w:val="00917594"/>
    <w:rsid w:val="00930A27"/>
    <w:rsid w:val="009374F2"/>
    <w:rsid w:val="00942B93"/>
    <w:rsid w:val="009478BA"/>
    <w:rsid w:val="00950B18"/>
    <w:rsid w:val="0098013B"/>
    <w:rsid w:val="009B1BD4"/>
    <w:rsid w:val="009D091F"/>
    <w:rsid w:val="009D0E3C"/>
    <w:rsid w:val="009D1AFC"/>
    <w:rsid w:val="009D452F"/>
    <w:rsid w:val="00A25BEF"/>
    <w:rsid w:val="00A57AF9"/>
    <w:rsid w:val="00A62838"/>
    <w:rsid w:val="00A71923"/>
    <w:rsid w:val="00A74082"/>
    <w:rsid w:val="00A963F1"/>
    <w:rsid w:val="00AB2BAB"/>
    <w:rsid w:val="00AC0C05"/>
    <w:rsid w:val="00AC4777"/>
    <w:rsid w:val="00AC62A0"/>
    <w:rsid w:val="00AD128A"/>
    <w:rsid w:val="00AF1BAA"/>
    <w:rsid w:val="00B03B3B"/>
    <w:rsid w:val="00B05AA4"/>
    <w:rsid w:val="00B10785"/>
    <w:rsid w:val="00B12609"/>
    <w:rsid w:val="00B27A0A"/>
    <w:rsid w:val="00B46878"/>
    <w:rsid w:val="00B5065D"/>
    <w:rsid w:val="00B63CFD"/>
    <w:rsid w:val="00BB21A4"/>
    <w:rsid w:val="00BF1AB8"/>
    <w:rsid w:val="00BF6B2C"/>
    <w:rsid w:val="00C10664"/>
    <w:rsid w:val="00C27D94"/>
    <w:rsid w:val="00C40358"/>
    <w:rsid w:val="00C420EC"/>
    <w:rsid w:val="00C4260E"/>
    <w:rsid w:val="00C64939"/>
    <w:rsid w:val="00C71F99"/>
    <w:rsid w:val="00C73C39"/>
    <w:rsid w:val="00CA5034"/>
    <w:rsid w:val="00CA59D1"/>
    <w:rsid w:val="00CC7F42"/>
    <w:rsid w:val="00CD04A1"/>
    <w:rsid w:val="00CF058E"/>
    <w:rsid w:val="00D0189B"/>
    <w:rsid w:val="00D10495"/>
    <w:rsid w:val="00D33ABA"/>
    <w:rsid w:val="00D6788D"/>
    <w:rsid w:val="00D85F85"/>
    <w:rsid w:val="00DA72BD"/>
    <w:rsid w:val="00DB4E0A"/>
    <w:rsid w:val="00DB6556"/>
    <w:rsid w:val="00DB6F18"/>
    <w:rsid w:val="00DE73CA"/>
    <w:rsid w:val="00E049FB"/>
    <w:rsid w:val="00E22BC1"/>
    <w:rsid w:val="00E31156"/>
    <w:rsid w:val="00E3268A"/>
    <w:rsid w:val="00E4602D"/>
    <w:rsid w:val="00E4696B"/>
    <w:rsid w:val="00E555CE"/>
    <w:rsid w:val="00E75FB7"/>
    <w:rsid w:val="00E95E12"/>
    <w:rsid w:val="00EB54D6"/>
    <w:rsid w:val="00EE47B0"/>
    <w:rsid w:val="00EF6D3F"/>
    <w:rsid w:val="00F202D7"/>
    <w:rsid w:val="00F3580B"/>
    <w:rsid w:val="00F4651B"/>
    <w:rsid w:val="00F56417"/>
    <w:rsid w:val="00F87A6C"/>
    <w:rsid w:val="00FA08D3"/>
    <w:rsid w:val="00FC2121"/>
    <w:rsid w:val="00FF4D45"/>
    <w:rsid w:val="00FF5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7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1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2025-04-17T17:59:00Z</cp:lastPrinted>
  <dcterms:created xsi:type="dcterms:W3CDTF">2025-04-17T17:59:00Z</dcterms:created>
  <dcterms:modified xsi:type="dcterms:W3CDTF">2025-04-17T17:59:00Z</dcterms:modified>
</cp:coreProperties>
</file>