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8061" w14:textId="2CA5A9AB" w:rsidR="006E57A6" w:rsidRPr="00F94822" w:rsidRDefault="006E57A6" w:rsidP="00D561E5">
      <w:pPr>
        <w:pStyle w:val="EDITAL"/>
        <w:rPr>
          <w:rStyle w:val="Forte"/>
        </w:rPr>
      </w:pPr>
      <w:r w:rsidRPr="00F94822">
        <w:rPr>
          <w:rStyle w:val="Forte"/>
        </w:rPr>
        <w:t>Estado de Santa Catarina</w:t>
      </w:r>
    </w:p>
    <w:p w14:paraId="5FABE313" w14:textId="77777777" w:rsidR="006E57A6" w:rsidRPr="00F94822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F94822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F94822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F94822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F94822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0F117FAC" w:rsidR="00AE3880" w:rsidRPr="00F94822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F94822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F94822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F94822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F94822">
        <w:rPr>
          <w:rFonts w:ascii="Bookman Old Style" w:hAnsi="Bookman Old Style"/>
          <w:sz w:val="22"/>
          <w:szCs w:val="22"/>
        </w:rPr>
        <w:t xml:space="preserve">do tipo </w:t>
      </w:r>
      <w:r w:rsidR="00096E56" w:rsidRPr="00F94822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1232AC">
        <w:rPr>
          <w:rFonts w:ascii="Bookman Old Style" w:eastAsia="Bookman Old Style" w:hAnsi="Bookman Old Style" w:cs="Bookman Old Style"/>
          <w:b/>
          <w:sz w:val="22"/>
          <w:szCs w:val="22"/>
        </w:rPr>
        <w:t>GLOBAL</w:t>
      </w:r>
      <w:r w:rsidR="006A241A" w:rsidRPr="00F94822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F94822">
        <w:rPr>
          <w:rFonts w:ascii="Bookman Old Style" w:hAnsi="Bookman Old Style" w:cs="Tahoma"/>
          <w:sz w:val="22"/>
          <w:szCs w:val="22"/>
        </w:rPr>
        <w:t xml:space="preserve"> </w:t>
      </w:r>
      <w:r w:rsidRPr="00F94822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F94822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F94822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F94822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F94822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F94822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6636CA46" w:rsidR="006E57A6" w:rsidRPr="00F94822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F94822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F94822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F94822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F94822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625517" w:rsidRPr="00F94822">
        <w:rPr>
          <w:rFonts w:ascii="Bookman Old Style" w:hAnsi="Bookman Old Style" w:cs="Tahoma"/>
          <w:b/>
          <w:sz w:val="22"/>
          <w:szCs w:val="22"/>
        </w:rPr>
        <w:t>1</w:t>
      </w:r>
      <w:r w:rsidR="00B45774" w:rsidRPr="00F94822">
        <w:rPr>
          <w:rFonts w:ascii="Bookman Old Style" w:hAnsi="Bookman Old Style" w:cs="Tahoma"/>
          <w:b/>
          <w:sz w:val="22"/>
          <w:szCs w:val="22"/>
        </w:rPr>
        <w:t>4</w:t>
      </w:r>
      <w:r w:rsidR="00F94822" w:rsidRPr="00F94822">
        <w:rPr>
          <w:rFonts w:ascii="Bookman Old Style" w:hAnsi="Bookman Old Style" w:cs="Tahoma"/>
          <w:b/>
          <w:sz w:val="22"/>
          <w:szCs w:val="22"/>
        </w:rPr>
        <w:t>3</w:t>
      </w:r>
      <w:r w:rsidR="009C2A6D" w:rsidRPr="00F94822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F94822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F94822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F94822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F94822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F94822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F94822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F94822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0F11D4" w:rsidRPr="00F94822">
        <w:rPr>
          <w:rFonts w:ascii="Bookman Old Style" w:hAnsi="Bookman Old Style" w:cs="Tahoma"/>
          <w:b/>
          <w:sz w:val="22"/>
          <w:szCs w:val="22"/>
        </w:rPr>
        <w:t>3</w:t>
      </w:r>
      <w:r w:rsidR="00F94822" w:rsidRPr="00F94822">
        <w:rPr>
          <w:rFonts w:ascii="Bookman Old Style" w:hAnsi="Bookman Old Style" w:cs="Tahoma"/>
          <w:b/>
          <w:sz w:val="22"/>
          <w:szCs w:val="22"/>
        </w:rPr>
        <w:t>8</w:t>
      </w:r>
      <w:r w:rsidR="0069212A" w:rsidRPr="00F94822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F94822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F94822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F94822">
        <w:rPr>
          <w:rFonts w:ascii="Bookman Old Style" w:hAnsi="Bookman Old Style" w:cs="Tahoma"/>
          <w:b/>
          <w:sz w:val="22"/>
          <w:szCs w:val="22"/>
        </w:rPr>
        <w:t>.</w:t>
      </w:r>
    </w:p>
    <w:p w14:paraId="12D99F45" w14:textId="2877D646" w:rsidR="00321699" w:rsidRPr="007D4FD4" w:rsidRDefault="00784E65" w:rsidP="007D4FD4">
      <w:pPr>
        <w:autoSpaceDE w:val="0"/>
        <w:autoSpaceDN w:val="0"/>
        <w:adjustRightInd w:val="0"/>
        <w:contextualSpacing/>
        <w:jc w:val="both"/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</w:pPr>
      <w:bookmarkStart w:id="0" w:name="_Hlk166076736"/>
      <w:r w:rsidRPr="007D4FD4">
        <w:rPr>
          <w:rFonts w:ascii="Bookman Old Style" w:hAnsi="Bookman Old Style" w:cs="Tahoma"/>
          <w:b/>
          <w:sz w:val="22"/>
          <w:szCs w:val="22"/>
        </w:rPr>
        <w:t>Objeto:</w:t>
      </w:r>
      <w:r w:rsidRPr="007D4FD4">
        <w:rPr>
          <w:rFonts w:ascii="Bookman Old Style" w:hAnsi="Bookman Old Style" w:cs="Tahoma"/>
          <w:sz w:val="22"/>
          <w:szCs w:val="22"/>
        </w:rPr>
        <w:t xml:space="preserve"> </w:t>
      </w:r>
      <w:bookmarkEnd w:id="0"/>
      <w:r w:rsidR="004E5870" w:rsidRPr="007D4FD4">
        <w:rPr>
          <w:rFonts w:ascii="Bookman Old Style" w:hAnsi="Bookman Old Style" w:cs="Raavi"/>
          <w:sz w:val="22"/>
          <w:szCs w:val="22"/>
        </w:rPr>
        <w:t xml:space="preserve">A presente licitação tem por objeto </w:t>
      </w:r>
      <w:bookmarkStart w:id="1" w:name="_Hlk161149889"/>
      <w:r w:rsidR="007D4FD4" w:rsidRPr="007D4FD4">
        <w:rPr>
          <w:rFonts w:ascii="Bookman Old Style" w:hAnsi="Bookman Old Style" w:cs="Raavi"/>
          <w:sz w:val="22"/>
          <w:szCs w:val="22"/>
        </w:rPr>
        <w:t xml:space="preserve">o </w:t>
      </w:r>
      <w:bookmarkStart w:id="2" w:name="OLE_LINK58"/>
      <w:bookmarkStart w:id="3" w:name="OLE_LINK16"/>
      <w:bookmarkStart w:id="4" w:name="OLE_LINK17"/>
      <w:r w:rsidR="007D4FD4" w:rsidRPr="007D4FD4">
        <w:rPr>
          <w:rFonts w:ascii="Bookman Old Style" w:hAnsi="Bookman Old Style" w:cs="Raavi"/>
          <w:bCs/>
          <w:sz w:val="22"/>
          <w:szCs w:val="22"/>
        </w:rPr>
        <w:t xml:space="preserve">REGISTRO DE PREÇOS </w:t>
      </w:r>
      <w:r w:rsidR="007D4FD4" w:rsidRPr="007D4FD4">
        <w:rPr>
          <w:rFonts w:ascii="Bookman Old Style" w:hAnsi="Bookman Old Style" w:cs="Raavi"/>
          <w:sz w:val="22"/>
          <w:szCs w:val="22"/>
        </w:rPr>
        <w:t>para</w:t>
      </w:r>
      <w:bookmarkEnd w:id="2"/>
      <w:r w:rsidR="007D4FD4" w:rsidRPr="007D4FD4">
        <w:rPr>
          <w:rFonts w:ascii="Bookman Old Style" w:hAnsi="Bookman Old Style" w:cs="Raavi"/>
          <w:sz w:val="22"/>
          <w:szCs w:val="22"/>
        </w:rPr>
        <w:t xml:space="preserve"> possível </w:t>
      </w:r>
      <w:bookmarkEnd w:id="3"/>
      <w:bookmarkEnd w:id="4"/>
      <w:r w:rsidR="007D4FD4" w:rsidRPr="007D4FD4">
        <w:rPr>
          <w:rFonts w:ascii="Bookman Old Style" w:hAnsi="Bookman Old Style" w:cs="Raavi"/>
          <w:sz w:val="22"/>
          <w:szCs w:val="22"/>
        </w:rPr>
        <w:t>contratação de empresa especializada para a prestação de serviços de perfuração e detonação de rochas (material de 3ª categoria) no Município de Peritiba</w:t>
      </w:r>
      <w:r w:rsidR="007D4FD4">
        <w:rPr>
          <w:rFonts w:ascii="Bookman Old Style" w:hAnsi="Bookman Old Style" w:cs="Raavi"/>
          <w:sz w:val="22"/>
          <w:szCs w:val="22"/>
        </w:rPr>
        <w:t>.</w:t>
      </w:r>
    </w:p>
    <w:p w14:paraId="0D763D25" w14:textId="248DAD13" w:rsidR="00606E84" w:rsidRPr="00AC3D9E" w:rsidRDefault="00606E84" w:rsidP="00606E84">
      <w:pPr>
        <w:shd w:val="clear" w:color="auto" w:fill="FFFFFF"/>
        <w:jc w:val="both"/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</w:pPr>
      <w:r w:rsidRPr="00AC3D9E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APRESENTAÇÃO DA PROPOSTA:</w:t>
      </w:r>
      <w:r w:rsidRPr="00AC3D9E">
        <w:rPr>
          <w:rFonts w:ascii="Bookman Old Style" w:eastAsia="Calibri" w:hAnsi="Bookman Old Style"/>
          <w:sz w:val="22"/>
          <w:szCs w:val="22"/>
          <w:lang w:eastAsia="en-US"/>
        </w:rPr>
        <w:t xml:space="preserve"> até o dia </w:t>
      </w:r>
      <w:r w:rsidR="00DE3125" w:rsidRPr="00AC3D9E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03</w:t>
      </w:r>
      <w:r w:rsidRPr="00AC3D9E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/0</w:t>
      </w:r>
      <w:r w:rsidR="00DE3125" w:rsidRPr="00AC3D9E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7</w:t>
      </w:r>
      <w:r w:rsidRPr="00AC3D9E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/2026. </w:t>
      </w:r>
    </w:p>
    <w:p w14:paraId="0C146D04" w14:textId="124B499E" w:rsidR="00606E84" w:rsidRPr="00AC3D9E" w:rsidRDefault="00606E84" w:rsidP="00606E84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AC3D9E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 LIMITE:</w:t>
      </w:r>
      <w:r w:rsidRPr="00AC3D9E">
        <w:rPr>
          <w:rFonts w:ascii="Bookman Old Style" w:eastAsia="Calibri" w:hAnsi="Bookman Old Style"/>
          <w:sz w:val="22"/>
          <w:szCs w:val="22"/>
          <w:lang w:eastAsia="en-US"/>
        </w:rPr>
        <w:t xml:space="preserve"> até às </w:t>
      </w:r>
      <w:r w:rsidR="00DE3125" w:rsidRPr="00AC3D9E">
        <w:rPr>
          <w:rFonts w:ascii="Bookman Old Style" w:eastAsia="Calibri" w:hAnsi="Bookman Old Style"/>
          <w:sz w:val="22"/>
          <w:szCs w:val="22"/>
          <w:lang w:eastAsia="en-US"/>
        </w:rPr>
        <w:t>08</w:t>
      </w:r>
      <w:r w:rsidRPr="00AC3D9E">
        <w:rPr>
          <w:rFonts w:ascii="Bookman Old Style" w:eastAsia="Calibri" w:hAnsi="Bookman Old Style"/>
          <w:sz w:val="22"/>
          <w:szCs w:val="22"/>
          <w:lang w:eastAsia="en-US"/>
        </w:rPr>
        <w:t xml:space="preserve">h </w:t>
      </w:r>
      <w:r w:rsidRPr="00AC3D9E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AC3D9E">
        <w:rPr>
          <w:rFonts w:ascii="Bookman Old Style" w:eastAsia="Calibri" w:hAnsi="Bookman Old Style"/>
          <w:sz w:val="22"/>
          <w:szCs w:val="22"/>
          <w:lang w:eastAsia="en-US"/>
        </w:rPr>
        <w:t xml:space="preserve"> horário de Brasília </w:t>
      </w:r>
      <w:r w:rsidRPr="00AC3D9E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AC3D9E">
        <w:rPr>
          <w:rFonts w:ascii="Bookman Old Style" w:eastAsia="Calibri" w:hAnsi="Bookman Old Style"/>
          <w:sz w:val="22"/>
          <w:szCs w:val="22"/>
          <w:lang w:eastAsia="en-US"/>
        </w:rPr>
        <w:t xml:space="preserve"> DF.  </w:t>
      </w:r>
    </w:p>
    <w:p w14:paraId="06A6EB41" w14:textId="41E93B87" w:rsidR="00606E84" w:rsidRPr="00AC3D9E" w:rsidRDefault="00606E84" w:rsidP="00606E84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AC3D9E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ABERTURA DA SESSÃO:</w:t>
      </w:r>
      <w:r w:rsidRPr="00AC3D9E">
        <w:rPr>
          <w:rFonts w:ascii="Bookman Old Style" w:eastAsia="Calibri" w:hAnsi="Bookman Old Style"/>
          <w:sz w:val="22"/>
          <w:szCs w:val="22"/>
          <w:lang w:eastAsia="en-US"/>
        </w:rPr>
        <w:t xml:space="preserve"> dia </w:t>
      </w:r>
      <w:r w:rsidR="00DE3125" w:rsidRPr="00AC3D9E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03</w:t>
      </w:r>
      <w:r w:rsidRPr="00AC3D9E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/</w:t>
      </w:r>
      <w:r w:rsidRPr="00AC3D9E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0</w:t>
      </w:r>
      <w:r w:rsidR="00DE3125" w:rsidRPr="00AC3D9E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7</w:t>
      </w:r>
      <w:r w:rsidRPr="00AC3D9E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/2026.</w:t>
      </w:r>
      <w:r w:rsidRPr="00AC3D9E">
        <w:rPr>
          <w:rFonts w:ascii="Bookman Old Style" w:eastAsia="Calibri" w:hAnsi="Bookman Old Style"/>
          <w:sz w:val="22"/>
          <w:szCs w:val="22"/>
          <w:lang w:eastAsia="en-US"/>
        </w:rPr>
        <w:t xml:space="preserve">  </w:t>
      </w:r>
    </w:p>
    <w:p w14:paraId="4C9BC3F3" w14:textId="4A1F6D48" w:rsidR="00606E84" w:rsidRPr="00AC3D9E" w:rsidRDefault="00606E84" w:rsidP="00606E84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AC3D9E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HORÁRIO:</w:t>
      </w:r>
      <w:r w:rsidRPr="00AC3D9E">
        <w:rPr>
          <w:rFonts w:ascii="Bookman Old Style" w:eastAsia="Calibri" w:hAnsi="Bookman Old Style"/>
          <w:sz w:val="22"/>
          <w:szCs w:val="22"/>
          <w:lang w:eastAsia="en-US"/>
        </w:rPr>
        <w:t xml:space="preserve"> às </w:t>
      </w:r>
      <w:r w:rsidR="00DE3125" w:rsidRPr="00AC3D9E">
        <w:rPr>
          <w:rFonts w:ascii="Bookman Old Style" w:eastAsia="Calibri" w:hAnsi="Bookman Old Style"/>
          <w:sz w:val="22"/>
          <w:szCs w:val="22"/>
          <w:lang w:eastAsia="en-US"/>
        </w:rPr>
        <w:t>08</w:t>
      </w:r>
      <w:r w:rsidRPr="00AC3D9E">
        <w:rPr>
          <w:rFonts w:ascii="Bookman Old Style" w:eastAsia="Calibri" w:hAnsi="Bookman Old Style"/>
          <w:sz w:val="22"/>
          <w:szCs w:val="22"/>
          <w:lang w:eastAsia="en-US"/>
        </w:rPr>
        <w:t xml:space="preserve">h01 - horário de Brasília </w:t>
      </w:r>
      <w:r w:rsidRPr="00AC3D9E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AC3D9E">
        <w:rPr>
          <w:rFonts w:ascii="Bookman Old Style" w:eastAsia="Calibri" w:hAnsi="Bookman Old Style"/>
          <w:sz w:val="22"/>
          <w:szCs w:val="22"/>
          <w:lang w:eastAsia="en-US"/>
        </w:rPr>
        <w:t xml:space="preserve"> DF. </w:t>
      </w:r>
    </w:p>
    <w:p w14:paraId="784EAF1C" w14:textId="77777777" w:rsidR="000261CB" w:rsidRPr="00DE3125" w:rsidRDefault="000261CB" w:rsidP="000261CB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DE3125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LOCAL: </w:t>
      </w:r>
      <w:hyperlink r:id="rId5" w:history="1">
        <w:r w:rsidRPr="00DE3125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>www.portaldecompraspublicas.com.br</w:t>
        </w:r>
      </w:hyperlink>
      <w:hyperlink r:id="rId6" w:history="1">
        <w:r w:rsidRPr="00DE3125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 xml:space="preserve"> </w:t>
        </w:r>
      </w:hyperlink>
      <w:r w:rsidRPr="00DE3125">
        <w:rPr>
          <w:rFonts w:ascii="Bookman Old Style" w:eastAsia="Bookman Old Style" w:hAnsi="Bookman Old Style" w:cs="Bookman Old Style"/>
          <w:b/>
          <w:color w:val="000000"/>
          <w:sz w:val="22"/>
          <w:szCs w:val="22"/>
          <w:lang w:eastAsia="en-US"/>
        </w:rPr>
        <w:t xml:space="preserve"> </w:t>
      </w:r>
    </w:p>
    <w:bookmarkEnd w:id="1"/>
    <w:p w14:paraId="42E8241E" w14:textId="77777777" w:rsidR="002D41DE" w:rsidRPr="00F94822" w:rsidRDefault="002D41DE" w:rsidP="002D41DE">
      <w:pPr>
        <w:jc w:val="both"/>
        <w:rPr>
          <w:rFonts w:ascii="Bookman Old Style" w:eastAsia="Calibri" w:hAnsi="Bookman Old Style"/>
          <w:sz w:val="22"/>
          <w:szCs w:val="22"/>
          <w:highlight w:val="yellow"/>
          <w:lang w:eastAsia="en-US"/>
        </w:rPr>
      </w:pPr>
    </w:p>
    <w:p w14:paraId="6253D888" w14:textId="65885494" w:rsidR="00D22F25" w:rsidRPr="00021566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021566">
        <w:rPr>
          <w:rFonts w:ascii="Bookman Old Style" w:hAnsi="Bookman Old Style" w:cs="Tahoma"/>
          <w:sz w:val="22"/>
          <w:szCs w:val="22"/>
        </w:rPr>
        <w:t xml:space="preserve">O edital </w:t>
      </w:r>
      <w:proofErr w:type="spellStart"/>
      <w:r w:rsidRPr="00021566">
        <w:rPr>
          <w:rFonts w:ascii="Bookman Old Style" w:hAnsi="Bookman Old Style" w:cs="Tahoma"/>
          <w:sz w:val="22"/>
          <w:szCs w:val="22"/>
        </w:rPr>
        <w:t>na</w:t>
      </w:r>
      <w:proofErr w:type="spellEnd"/>
      <w:r w:rsidRPr="00021566">
        <w:rPr>
          <w:rFonts w:ascii="Bookman Old Style" w:hAnsi="Bookman Old Style" w:cs="Tahoma"/>
          <w:sz w:val="22"/>
          <w:szCs w:val="22"/>
        </w:rPr>
        <w:t xml:space="preserve"> integra está disponível no site </w:t>
      </w:r>
      <w:hyperlink r:id="rId7" w:history="1">
        <w:r w:rsidRPr="00021566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021566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021566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021566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E85FB5" w:rsidRPr="00021566">
          <w:rPr>
            <w:rStyle w:val="Hyperlink"/>
            <w:rFonts w:ascii="Bookman Old Style" w:hAnsi="Bookman Old Style" w:cs="Tahoma"/>
            <w:sz w:val="22"/>
            <w:szCs w:val="22"/>
          </w:rPr>
          <w:t>licitacoes@peritiba.sc.gov.br</w:t>
        </w:r>
      </w:hyperlink>
      <w:r w:rsidRPr="00021566">
        <w:rPr>
          <w:rFonts w:ascii="Bookman Old Style" w:hAnsi="Bookman Old Style" w:cs="Tahoma"/>
          <w:sz w:val="22"/>
          <w:szCs w:val="22"/>
        </w:rPr>
        <w:t>.</w:t>
      </w:r>
    </w:p>
    <w:p w14:paraId="2EF10A33" w14:textId="77777777" w:rsidR="00593A8A" w:rsidRPr="00F94822" w:rsidRDefault="00593A8A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0223EB7" w14:textId="714C127A" w:rsidR="00784E65" w:rsidRPr="00021566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021566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B45774" w:rsidRPr="00021566">
        <w:rPr>
          <w:rFonts w:ascii="Bookman Old Style" w:hAnsi="Bookman Old Style" w:cs="Tahoma"/>
          <w:sz w:val="22"/>
          <w:szCs w:val="22"/>
        </w:rPr>
        <w:t>1</w:t>
      </w:r>
      <w:r w:rsidR="00021566" w:rsidRPr="00021566">
        <w:rPr>
          <w:rFonts w:ascii="Bookman Old Style" w:hAnsi="Bookman Old Style" w:cs="Tahoma"/>
          <w:sz w:val="22"/>
          <w:szCs w:val="22"/>
        </w:rPr>
        <w:t>7</w:t>
      </w:r>
      <w:r w:rsidR="005151E5" w:rsidRPr="00021566">
        <w:rPr>
          <w:rFonts w:ascii="Bookman Old Style" w:hAnsi="Bookman Old Style" w:cs="Tahoma"/>
          <w:sz w:val="22"/>
          <w:szCs w:val="22"/>
        </w:rPr>
        <w:t xml:space="preserve"> </w:t>
      </w:r>
      <w:r w:rsidR="00051B84" w:rsidRPr="00021566">
        <w:rPr>
          <w:rFonts w:ascii="Bookman Old Style" w:hAnsi="Bookman Old Style" w:cs="Tahoma"/>
          <w:sz w:val="22"/>
          <w:szCs w:val="22"/>
        </w:rPr>
        <w:t xml:space="preserve">de </w:t>
      </w:r>
      <w:r w:rsidR="00606E84" w:rsidRPr="00021566">
        <w:rPr>
          <w:rFonts w:ascii="Bookman Old Style" w:hAnsi="Bookman Old Style" w:cs="Tahoma"/>
          <w:sz w:val="22"/>
          <w:szCs w:val="22"/>
        </w:rPr>
        <w:t>junh</w:t>
      </w:r>
      <w:r w:rsidR="005151E5" w:rsidRPr="00021566">
        <w:rPr>
          <w:rFonts w:ascii="Bookman Old Style" w:hAnsi="Bookman Old Style" w:cs="Tahoma"/>
          <w:sz w:val="22"/>
          <w:szCs w:val="22"/>
        </w:rPr>
        <w:t>o</w:t>
      </w:r>
      <w:r w:rsidR="007C2D35" w:rsidRPr="00021566">
        <w:rPr>
          <w:rFonts w:ascii="Bookman Old Style" w:hAnsi="Bookman Old Style" w:cs="Tahoma"/>
          <w:sz w:val="22"/>
          <w:szCs w:val="22"/>
        </w:rPr>
        <w:t xml:space="preserve"> de 2026. </w:t>
      </w:r>
    </w:p>
    <w:p w14:paraId="66877E39" w14:textId="77777777" w:rsidR="003358DE" w:rsidRPr="00021566" w:rsidRDefault="003358DE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C861239" w14:textId="77777777" w:rsidR="00051B84" w:rsidRPr="00021566" w:rsidRDefault="00051B84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021566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021566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95C4B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021566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EA0723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EA0723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EA0723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0B1"/>
    <w:rsid w:val="00020BF2"/>
    <w:rsid w:val="00021566"/>
    <w:rsid w:val="000220FC"/>
    <w:rsid w:val="0002475B"/>
    <w:rsid w:val="00025BC7"/>
    <w:rsid w:val="00025EBC"/>
    <w:rsid w:val="000261CB"/>
    <w:rsid w:val="000263F2"/>
    <w:rsid w:val="00031E43"/>
    <w:rsid w:val="00032665"/>
    <w:rsid w:val="00032DAF"/>
    <w:rsid w:val="00036C0B"/>
    <w:rsid w:val="00037592"/>
    <w:rsid w:val="00037BF9"/>
    <w:rsid w:val="00041E77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57A7F"/>
    <w:rsid w:val="0006109D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C66"/>
    <w:rsid w:val="00085689"/>
    <w:rsid w:val="00085D9F"/>
    <w:rsid w:val="00086739"/>
    <w:rsid w:val="00087B3E"/>
    <w:rsid w:val="000904EA"/>
    <w:rsid w:val="000911A3"/>
    <w:rsid w:val="00091B89"/>
    <w:rsid w:val="00091F42"/>
    <w:rsid w:val="000936E5"/>
    <w:rsid w:val="00093A5D"/>
    <w:rsid w:val="00094B2D"/>
    <w:rsid w:val="00094FCF"/>
    <w:rsid w:val="00096E56"/>
    <w:rsid w:val="000A0ACC"/>
    <w:rsid w:val="000A0D45"/>
    <w:rsid w:val="000A14E7"/>
    <w:rsid w:val="000A2AFF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5EC"/>
    <w:rsid w:val="000E2AAB"/>
    <w:rsid w:val="000E2FBB"/>
    <w:rsid w:val="000E318C"/>
    <w:rsid w:val="000E34EE"/>
    <w:rsid w:val="000E496F"/>
    <w:rsid w:val="000E4A52"/>
    <w:rsid w:val="000E60DE"/>
    <w:rsid w:val="000E6A3D"/>
    <w:rsid w:val="000E741B"/>
    <w:rsid w:val="000F11D4"/>
    <w:rsid w:val="000F30DC"/>
    <w:rsid w:val="000F33AE"/>
    <w:rsid w:val="000F397C"/>
    <w:rsid w:val="000F6238"/>
    <w:rsid w:val="000F7254"/>
    <w:rsid w:val="000F72D7"/>
    <w:rsid w:val="0010023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DF"/>
    <w:rsid w:val="001232AC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2A71"/>
    <w:rsid w:val="001A3DD0"/>
    <w:rsid w:val="001A48D4"/>
    <w:rsid w:val="001A4A50"/>
    <w:rsid w:val="001A5F39"/>
    <w:rsid w:val="001A6484"/>
    <w:rsid w:val="001A67B0"/>
    <w:rsid w:val="001A7CF9"/>
    <w:rsid w:val="001A7E7F"/>
    <w:rsid w:val="001B0E30"/>
    <w:rsid w:val="001B3FA0"/>
    <w:rsid w:val="001C0AC0"/>
    <w:rsid w:val="001C28BD"/>
    <w:rsid w:val="001C378C"/>
    <w:rsid w:val="001C5C07"/>
    <w:rsid w:val="001C66A4"/>
    <w:rsid w:val="001C784B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3F2C"/>
    <w:rsid w:val="001F44F9"/>
    <w:rsid w:val="001F4ED4"/>
    <w:rsid w:val="001F5273"/>
    <w:rsid w:val="001F7D23"/>
    <w:rsid w:val="002001FC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BDB"/>
    <w:rsid w:val="0024122C"/>
    <w:rsid w:val="00241752"/>
    <w:rsid w:val="002421E0"/>
    <w:rsid w:val="002424C3"/>
    <w:rsid w:val="00243138"/>
    <w:rsid w:val="00243159"/>
    <w:rsid w:val="00243198"/>
    <w:rsid w:val="00243CC5"/>
    <w:rsid w:val="00244C81"/>
    <w:rsid w:val="00244FDA"/>
    <w:rsid w:val="00246512"/>
    <w:rsid w:val="00246AC7"/>
    <w:rsid w:val="0025310C"/>
    <w:rsid w:val="00254350"/>
    <w:rsid w:val="002559E1"/>
    <w:rsid w:val="00255AFD"/>
    <w:rsid w:val="0025645A"/>
    <w:rsid w:val="0025699E"/>
    <w:rsid w:val="00256B49"/>
    <w:rsid w:val="00260F5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67C6"/>
    <w:rsid w:val="00286A7B"/>
    <w:rsid w:val="00287494"/>
    <w:rsid w:val="002876BD"/>
    <w:rsid w:val="0029020E"/>
    <w:rsid w:val="0029031E"/>
    <w:rsid w:val="00291E9A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9AF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1D4"/>
    <w:rsid w:val="0033522C"/>
    <w:rsid w:val="003358DE"/>
    <w:rsid w:val="00335D5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93F"/>
    <w:rsid w:val="003769D1"/>
    <w:rsid w:val="00377D18"/>
    <w:rsid w:val="003826B7"/>
    <w:rsid w:val="00382E5E"/>
    <w:rsid w:val="0038340A"/>
    <w:rsid w:val="00384547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1584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3F7C3E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C57"/>
    <w:rsid w:val="00414342"/>
    <w:rsid w:val="00415815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BA4"/>
    <w:rsid w:val="0043610F"/>
    <w:rsid w:val="0043669E"/>
    <w:rsid w:val="004414A0"/>
    <w:rsid w:val="00442179"/>
    <w:rsid w:val="004454F1"/>
    <w:rsid w:val="00445A03"/>
    <w:rsid w:val="00445F97"/>
    <w:rsid w:val="004465FD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57137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8C2"/>
    <w:rsid w:val="004A2E86"/>
    <w:rsid w:val="004A3D55"/>
    <w:rsid w:val="004A4817"/>
    <w:rsid w:val="004A48AD"/>
    <w:rsid w:val="004A65D2"/>
    <w:rsid w:val="004A6980"/>
    <w:rsid w:val="004A6D3C"/>
    <w:rsid w:val="004A717D"/>
    <w:rsid w:val="004B066E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0FE8"/>
    <w:rsid w:val="00502E34"/>
    <w:rsid w:val="00503DC3"/>
    <w:rsid w:val="00504ED9"/>
    <w:rsid w:val="00510653"/>
    <w:rsid w:val="00511484"/>
    <w:rsid w:val="005117F8"/>
    <w:rsid w:val="0051220F"/>
    <w:rsid w:val="005125AA"/>
    <w:rsid w:val="00513096"/>
    <w:rsid w:val="005151E5"/>
    <w:rsid w:val="00515289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2658"/>
    <w:rsid w:val="005538E0"/>
    <w:rsid w:val="00553C0A"/>
    <w:rsid w:val="00554C9D"/>
    <w:rsid w:val="00555373"/>
    <w:rsid w:val="00556214"/>
    <w:rsid w:val="00557B27"/>
    <w:rsid w:val="00557D88"/>
    <w:rsid w:val="00560283"/>
    <w:rsid w:val="00561A5A"/>
    <w:rsid w:val="00562B83"/>
    <w:rsid w:val="005669F8"/>
    <w:rsid w:val="00567360"/>
    <w:rsid w:val="0056744D"/>
    <w:rsid w:val="0056764B"/>
    <w:rsid w:val="00567EEB"/>
    <w:rsid w:val="00570F36"/>
    <w:rsid w:val="00571B64"/>
    <w:rsid w:val="00572F36"/>
    <w:rsid w:val="005734CA"/>
    <w:rsid w:val="005750F3"/>
    <w:rsid w:val="00575395"/>
    <w:rsid w:val="00576B34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3A8A"/>
    <w:rsid w:val="00594CA7"/>
    <w:rsid w:val="005A0823"/>
    <w:rsid w:val="005A1E76"/>
    <w:rsid w:val="005A2F91"/>
    <w:rsid w:val="005A3DD0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52E4"/>
    <w:rsid w:val="005F5398"/>
    <w:rsid w:val="005F6087"/>
    <w:rsid w:val="005F6712"/>
    <w:rsid w:val="005F7DA4"/>
    <w:rsid w:val="00601699"/>
    <w:rsid w:val="006028E7"/>
    <w:rsid w:val="006042F6"/>
    <w:rsid w:val="00604E57"/>
    <w:rsid w:val="00606B5B"/>
    <w:rsid w:val="00606E49"/>
    <w:rsid w:val="00606E84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517BD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40E7"/>
    <w:rsid w:val="006643D0"/>
    <w:rsid w:val="00665D4E"/>
    <w:rsid w:val="0066603C"/>
    <w:rsid w:val="0066769A"/>
    <w:rsid w:val="006725AF"/>
    <w:rsid w:val="00672D94"/>
    <w:rsid w:val="00672EA4"/>
    <w:rsid w:val="006739C5"/>
    <w:rsid w:val="006748BE"/>
    <w:rsid w:val="00675847"/>
    <w:rsid w:val="00675D7D"/>
    <w:rsid w:val="006767AF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E29"/>
    <w:rsid w:val="006A6396"/>
    <w:rsid w:val="006B1B59"/>
    <w:rsid w:val="006B332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74D9"/>
    <w:rsid w:val="006D07C8"/>
    <w:rsid w:val="006D1AB7"/>
    <w:rsid w:val="006D2922"/>
    <w:rsid w:val="006D2BFD"/>
    <w:rsid w:val="006D5174"/>
    <w:rsid w:val="006D5929"/>
    <w:rsid w:val="006D6445"/>
    <w:rsid w:val="006D6C6B"/>
    <w:rsid w:val="006E1EF9"/>
    <w:rsid w:val="006E21C9"/>
    <w:rsid w:val="006E2D72"/>
    <w:rsid w:val="006E3C39"/>
    <w:rsid w:val="006E5316"/>
    <w:rsid w:val="006E57A6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4A0A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31DA"/>
    <w:rsid w:val="00784E65"/>
    <w:rsid w:val="00785442"/>
    <w:rsid w:val="007860D3"/>
    <w:rsid w:val="007866C7"/>
    <w:rsid w:val="007873AF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4FD4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0AA9"/>
    <w:rsid w:val="007F12C5"/>
    <w:rsid w:val="007F19A9"/>
    <w:rsid w:val="007F1D5C"/>
    <w:rsid w:val="007F35F6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3490"/>
    <w:rsid w:val="0082634B"/>
    <w:rsid w:val="008269DD"/>
    <w:rsid w:val="00827735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0A2F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22D7"/>
    <w:rsid w:val="008755A6"/>
    <w:rsid w:val="0087634B"/>
    <w:rsid w:val="0087741B"/>
    <w:rsid w:val="008801BD"/>
    <w:rsid w:val="00882FC7"/>
    <w:rsid w:val="00883379"/>
    <w:rsid w:val="0088466D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60D0"/>
    <w:rsid w:val="008C6AF8"/>
    <w:rsid w:val="008C73F8"/>
    <w:rsid w:val="008D02DB"/>
    <w:rsid w:val="008D22B3"/>
    <w:rsid w:val="008D3A34"/>
    <w:rsid w:val="008D5FFB"/>
    <w:rsid w:val="008D6ABA"/>
    <w:rsid w:val="008E062E"/>
    <w:rsid w:val="008E06E5"/>
    <w:rsid w:val="008E21D4"/>
    <w:rsid w:val="008E482F"/>
    <w:rsid w:val="008E4C2E"/>
    <w:rsid w:val="008E5B16"/>
    <w:rsid w:val="008E78E1"/>
    <w:rsid w:val="008F0717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5546"/>
    <w:rsid w:val="009161C9"/>
    <w:rsid w:val="009163D2"/>
    <w:rsid w:val="00916AF0"/>
    <w:rsid w:val="009220B9"/>
    <w:rsid w:val="00922817"/>
    <w:rsid w:val="009228D0"/>
    <w:rsid w:val="0092400E"/>
    <w:rsid w:val="009255B2"/>
    <w:rsid w:val="009260AE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B50"/>
    <w:rsid w:val="00941916"/>
    <w:rsid w:val="00944FF2"/>
    <w:rsid w:val="00945C3C"/>
    <w:rsid w:val="0094642B"/>
    <w:rsid w:val="009466F3"/>
    <w:rsid w:val="0094737B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593F"/>
    <w:rsid w:val="00967FB5"/>
    <w:rsid w:val="00971C52"/>
    <w:rsid w:val="009727FF"/>
    <w:rsid w:val="009730D2"/>
    <w:rsid w:val="00973C71"/>
    <w:rsid w:val="00973D1E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742B"/>
    <w:rsid w:val="009A77F0"/>
    <w:rsid w:val="009B067B"/>
    <w:rsid w:val="009B0C06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659F"/>
    <w:rsid w:val="009D03A9"/>
    <w:rsid w:val="009D171B"/>
    <w:rsid w:val="009D1D58"/>
    <w:rsid w:val="009D1F92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10441"/>
    <w:rsid w:val="00A10499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7893"/>
    <w:rsid w:val="00A413A5"/>
    <w:rsid w:val="00A41F74"/>
    <w:rsid w:val="00A448F2"/>
    <w:rsid w:val="00A4507B"/>
    <w:rsid w:val="00A46A24"/>
    <w:rsid w:val="00A46B26"/>
    <w:rsid w:val="00A478D9"/>
    <w:rsid w:val="00A47981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3D9E"/>
    <w:rsid w:val="00AC45E5"/>
    <w:rsid w:val="00AC66F2"/>
    <w:rsid w:val="00AC7099"/>
    <w:rsid w:val="00AC76C3"/>
    <w:rsid w:val="00AD1798"/>
    <w:rsid w:val="00AD1839"/>
    <w:rsid w:val="00AD244B"/>
    <w:rsid w:val="00AD2862"/>
    <w:rsid w:val="00AD3D1E"/>
    <w:rsid w:val="00AD4481"/>
    <w:rsid w:val="00AD4941"/>
    <w:rsid w:val="00AD6D1E"/>
    <w:rsid w:val="00AD6EDD"/>
    <w:rsid w:val="00AD77A0"/>
    <w:rsid w:val="00AE17F3"/>
    <w:rsid w:val="00AE1D4F"/>
    <w:rsid w:val="00AE3880"/>
    <w:rsid w:val="00AE39E5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1DAE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0E83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497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45774"/>
    <w:rsid w:val="00B5063A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774D0"/>
    <w:rsid w:val="00B80710"/>
    <w:rsid w:val="00B82388"/>
    <w:rsid w:val="00B84AE5"/>
    <w:rsid w:val="00B85FDB"/>
    <w:rsid w:val="00B86E7A"/>
    <w:rsid w:val="00B87546"/>
    <w:rsid w:val="00B87878"/>
    <w:rsid w:val="00B9367D"/>
    <w:rsid w:val="00B96326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50C"/>
    <w:rsid w:val="00C05ECF"/>
    <w:rsid w:val="00C05FA6"/>
    <w:rsid w:val="00C07145"/>
    <w:rsid w:val="00C07E1D"/>
    <w:rsid w:val="00C1102F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5828"/>
    <w:rsid w:val="00C75C52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28FD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024E"/>
    <w:rsid w:val="00CB1B6C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2A2B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364C"/>
    <w:rsid w:val="00CE48A4"/>
    <w:rsid w:val="00CE6B2A"/>
    <w:rsid w:val="00CE7A93"/>
    <w:rsid w:val="00CF0184"/>
    <w:rsid w:val="00CF15A9"/>
    <w:rsid w:val="00CF1987"/>
    <w:rsid w:val="00CF1B67"/>
    <w:rsid w:val="00CF5B89"/>
    <w:rsid w:val="00CF6101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2CFE"/>
    <w:rsid w:val="00D74672"/>
    <w:rsid w:val="00D74D25"/>
    <w:rsid w:val="00D759E7"/>
    <w:rsid w:val="00D82ED1"/>
    <w:rsid w:val="00D85998"/>
    <w:rsid w:val="00D8694B"/>
    <w:rsid w:val="00D8696A"/>
    <w:rsid w:val="00D90043"/>
    <w:rsid w:val="00D90C7A"/>
    <w:rsid w:val="00D91C5F"/>
    <w:rsid w:val="00D92975"/>
    <w:rsid w:val="00D93376"/>
    <w:rsid w:val="00D93888"/>
    <w:rsid w:val="00D94A94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3344"/>
    <w:rsid w:val="00DB5414"/>
    <w:rsid w:val="00DB59D5"/>
    <w:rsid w:val="00DB64C4"/>
    <w:rsid w:val="00DB71D8"/>
    <w:rsid w:val="00DB72EC"/>
    <w:rsid w:val="00DC0F04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25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178FD"/>
    <w:rsid w:val="00E20657"/>
    <w:rsid w:val="00E20CF2"/>
    <w:rsid w:val="00E21280"/>
    <w:rsid w:val="00E21B85"/>
    <w:rsid w:val="00E22145"/>
    <w:rsid w:val="00E22462"/>
    <w:rsid w:val="00E2640E"/>
    <w:rsid w:val="00E26AE4"/>
    <w:rsid w:val="00E27190"/>
    <w:rsid w:val="00E302E4"/>
    <w:rsid w:val="00E30648"/>
    <w:rsid w:val="00E3220F"/>
    <w:rsid w:val="00E32ADF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CD3"/>
    <w:rsid w:val="00E45862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5FB5"/>
    <w:rsid w:val="00E8751A"/>
    <w:rsid w:val="00E903D1"/>
    <w:rsid w:val="00E91E9E"/>
    <w:rsid w:val="00E9438A"/>
    <w:rsid w:val="00E944A1"/>
    <w:rsid w:val="00E949E4"/>
    <w:rsid w:val="00E968CE"/>
    <w:rsid w:val="00E96ED3"/>
    <w:rsid w:val="00E97E2C"/>
    <w:rsid w:val="00EA0681"/>
    <w:rsid w:val="00EA0723"/>
    <w:rsid w:val="00EA0BC9"/>
    <w:rsid w:val="00EA402C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10439"/>
    <w:rsid w:val="00F11718"/>
    <w:rsid w:val="00F1246D"/>
    <w:rsid w:val="00F128C1"/>
    <w:rsid w:val="00F14B10"/>
    <w:rsid w:val="00F155F6"/>
    <w:rsid w:val="00F167A9"/>
    <w:rsid w:val="00F17F89"/>
    <w:rsid w:val="00F20D6A"/>
    <w:rsid w:val="00F21412"/>
    <w:rsid w:val="00F2209D"/>
    <w:rsid w:val="00F2261A"/>
    <w:rsid w:val="00F22A59"/>
    <w:rsid w:val="00F2430C"/>
    <w:rsid w:val="00F24C54"/>
    <w:rsid w:val="00F252DA"/>
    <w:rsid w:val="00F25CCA"/>
    <w:rsid w:val="00F26996"/>
    <w:rsid w:val="00F320A6"/>
    <w:rsid w:val="00F326D9"/>
    <w:rsid w:val="00F348EE"/>
    <w:rsid w:val="00F35594"/>
    <w:rsid w:val="00F35E04"/>
    <w:rsid w:val="00F36A16"/>
    <w:rsid w:val="00F40C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74C18"/>
    <w:rsid w:val="00F76475"/>
    <w:rsid w:val="00F80450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822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2BA9"/>
    <w:rsid w:val="00FB3333"/>
    <w:rsid w:val="00FB3EF6"/>
    <w:rsid w:val="00FB5032"/>
    <w:rsid w:val="00FB53AA"/>
    <w:rsid w:val="00FB77D4"/>
    <w:rsid w:val="00FB7E3C"/>
    <w:rsid w:val="00FC255A"/>
    <w:rsid w:val="00FC487B"/>
    <w:rsid w:val="00FD3494"/>
    <w:rsid w:val="00FD4767"/>
    <w:rsid w:val="00FD6266"/>
    <w:rsid w:val="00FD663F"/>
    <w:rsid w:val="00FD68AA"/>
    <w:rsid w:val="00FD71D5"/>
    <w:rsid w:val="00FE12BF"/>
    <w:rsid w:val="00FE1B1E"/>
    <w:rsid w:val="00FE1C11"/>
    <w:rsid w:val="00FE2B57"/>
    <w:rsid w:val="00FE425E"/>
    <w:rsid w:val="00FE4466"/>
    <w:rsid w:val="00FE5A35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252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10</cp:revision>
  <cp:lastPrinted>2013-11-26T12:39:00Z</cp:lastPrinted>
  <dcterms:created xsi:type="dcterms:W3CDTF">2026-06-17T10:58:00Z</dcterms:created>
  <dcterms:modified xsi:type="dcterms:W3CDTF">2026-06-17T16:50:00Z</dcterms:modified>
</cp:coreProperties>
</file>