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E80D" w14:textId="77777777" w:rsidR="00F20E6B" w:rsidRPr="00EE3415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EE3415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EE3415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EE3415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EE3415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EE3415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EE3415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EE3415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0329D117" w:rsidR="00F20E6B" w:rsidRPr="00EE3415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EE3415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AB4906">
        <w:rPr>
          <w:rFonts w:ascii="Bookman Old Style" w:hAnsi="Bookman Old Style"/>
          <w:b/>
          <w:sz w:val="22"/>
          <w:szCs w:val="22"/>
        </w:rPr>
        <w:t>201</w:t>
      </w:r>
      <w:r w:rsidRPr="00EE3415">
        <w:rPr>
          <w:rFonts w:ascii="Bookman Old Style" w:hAnsi="Bookman Old Style"/>
          <w:b/>
          <w:sz w:val="22"/>
          <w:szCs w:val="22"/>
        </w:rPr>
        <w:t>/202</w:t>
      </w:r>
      <w:r w:rsidR="002908E9" w:rsidRPr="00EE3415">
        <w:rPr>
          <w:rFonts w:ascii="Bookman Old Style" w:hAnsi="Bookman Old Style"/>
          <w:b/>
          <w:sz w:val="22"/>
          <w:szCs w:val="22"/>
        </w:rPr>
        <w:t>6</w:t>
      </w:r>
      <w:r w:rsidRPr="00EE3415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AB4906">
        <w:rPr>
          <w:rFonts w:ascii="Bookman Old Style" w:hAnsi="Bookman Old Style"/>
          <w:b/>
          <w:sz w:val="22"/>
          <w:szCs w:val="22"/>
        </w:rPr>
        <w:t>70</w:t>
      </w:r>
      <w:r w:rsidRPr="00EE3415">
        <w:rPr>
          <w:rFonts w:ascii="Bookman Old Style" w:hAnsi="Bookman Old Style"/>
          <w:b/>
          <w:sz w:val="22"/>
          <w:szCs w:val="22"/>
        </w:rPr>
        <w:t>/202</w:t>
      </w:r>
      <w:r w:rsidR="002908E9" w:rsidRPr="00EE3415">
        <w:rPr>
          <w:rFonts w:ascii="Bookman Old Style" w:hAnsi="Bookman Old Style"/>
          <w:b/>
          <w:sz w:val="22"/>
          <w:szCs w:val="22"/>
        </w:rPr>
        <w:t>6</w:t>
      </w:r>
      <w:r w:rsidRPr="00EE3415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EE3415" w:rsidRDefault="00F20E6B" w:rsidP="00F20E6B">
      <w:pPr>
        <w:jc w:val="both"/>
        <w:rPr>
          <w:rFonts w:ascii="Bookman Old Style" w:hAnsi="Bookman Old Style"/>
          <w:b/>
          <w:sz w:val="22"/>
          <w:szCs w:val="22"/>
          <w:highlight w:val="yellow"/>
        </w:rPr>
      </w:pPr>
    </w:p>
    <w:p w14:paraId="67FD523B" w14:textId="357F0DA7" w:rsidR="000D4405" w:rsidRDefault="00EE3415" w:rsidP="000D4405">
      <w:pPr>
        <w:jc w:val="both"/>
        <w:rPr>
          <w:rFonts w:ascii="Bookman Old Style" w:hAnsi="Bookman Old Style"/>
          <w:sz w:val="22"/>
          <w:szCs w:val="22"/>
          <w:lang w:val="pt-PT" w:eastAsia="en-US"/>
        </w:rPr>
      </w:pPr>
      <w:bookmarkStart w:id="0" w:name="_Hlk181342784"/>
      <w:bookmarkStart w:id="1" w:name="_Hlk174366776"/>
      <w:bookmarkStart w:id="2" w:name="_Hlk174366580"/>
      <w:r w:rsidRPr="00DC3079">
        <w:rPr>
          <w:rFonts w:ascii="Bookman Old Style" w:hAnsi="Bookman Old Style"/>
          <w:b/>
          <w:sz w:val="22"/>
          <w:szCs w:val="22"/>
        </w:rPr>
        <w:t>Objeto:</w:t>
      </w:r>
      <w:r w:rsidRPr="00DC3079">
        <w:rPr>
          <w:rFonts w:ascii="Bookman Old Style" w:hAnsi="Bookman Old Style"/>
          <w:sz w:val="22"/>
          <w:szCs w:val="22"/>
        </w:rPr>
        <w:t xml:space="preserve"> </w:t>
      </w:r>
      <w:bookmarkStart w:id="3" w:name="_Hlk235114240"/>
      <w:bookmarkEnd w:id="0"/>
      <w:r w:rsidR="00AB4906" w:rsidRPr="00AB4906">
        <w:rPr>
          <w:rFonts w:ascii="Bookman Old Style" w:hAnsi="Bookman Old Style"/>
          <w:sz w:val="22"/>
          <w:szCs w:val="22"/>
        </w:rPr>
        <w:t>O objeto da presente dispensa de licitação</w:t>
      </w:r>
      <w:bookmarkEnd w:id="3"/>
      <w:r w:rsidR="00AB4906" w:rsidRPr="00AB4906">
        <w:rPr>
          <w:rFonts w:ascii="Bookman Old Style" w:hAnsi="Bookman Old Style"/>
          <w:sz w:val="22"/>
          <w:szCs w:val="22"/>
        </w:rPr>
        <w:t xml:space="preserve"> é </w:t>
      </w:r>
      <w:r w:rsidR="00AB4906" w:rsidRPr="00AB4906">
        <w:rPr>
          <w:rFonts w:ascii="Bookman Old Style" w:hAnsi="Bookman Old Style" w:cs="Arial"/>
          <w:sz w:val="22"/>
          <w:szCs w:val="22"/>
        </w:rPr>
        <w:t>a contratação de empresa especializada para a prestação de serviços de formação e capacitação</w:t>
      </w:r>
      <w:r w:rsidR="00AB4906" w:rsidRPr="00AB4906">
        <w:rPr>
          <w:rFonts w:ascii="ArialMT" w:eastAsia="Calibri" w:hAnsi="ArialMT" w:cs="ArialMT"/>
        </w:rPr>
        <w:t xml:space="preserve"> </w:t>
      </w:r>
      <w:r w:rsidR="00AB4906" w:rsidRPr="00AB4906">
        <w:rPr>
          <w:rFonts w:ascii="Bookman Old Style" w:hAnsi="Bookman Old Style" w:cs="Arial"/>
          <w:sz w:val="22"/>
          <w:szCs w:val="22"/>
        </w:rPr>
        <w:t>dos profissionais da educação, contemplando os servidores das 02 (duas) unidades escolares da Rede Municipal de Ensino e demais servidores municipais vinculados à área da educação do Município de Peritiba/SC</w:t>
      </w:r>
      <w:r w:rsidR="000C3AD0" w:rsidRPr="000C3AD0">
        <w:rPr>
          <w:rFonts w:ascii="Bookman Old Style" w:hAnsi="Bookman Old Style"/>
          <w:sz w:val="22"/>
          <w:szCs w:val="22"/>
          <w:lang w:val="pt-PT" w:eastAsia="en-US"/>
        </w:rPr>
        <w:t>.</w:t>
      </w:r>
    </w:p>
    <w:p w14:paraId="4CD940C7" w14:textId="77777777" w:rsidR="00F30DED" w:rsidRPr="00EE3415" w:rsidRDefault="00F30DED" w:rsidP="000D4405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bookmarkEnd w:id="1"/>
    <w:bookmarkEnd w:id="2"/>
    <w:p w14:paraId="4C1290BA" w14:textId="4D6BD72D" w:rsidR="00267648" w:rsidRPr="006A1DBB" w:rsidRDefault="00267648" w:rsidP="00267648">
      <w:pPr>
        <w:jc w:val="both"/>
        <w:rPr>
          <w:rFonts w:ascii="Bookman Old Style" w:hAnsi="Bookman Old Style"/>
          <w:bCs/>
          <w:sz w:val="22"/>
          <w:szCs w:val="22"/>
        </w:rPr>
      </w:pPr>
      <w:r w:rsidRPr="006A1DBB">
        <w:rPr>
          <w:rFonts w:ascii="Bookman Old Style" w:hAnsi="Bookman Old Style"/>
          <w:b/>
          <w:sz w:val="22"/>
          <w:szCs w:val="22"/>
        </w:rPr>
        <w:t xml:space="preserve">Dados do Contratado: </w:t>
      </w:r>
      <w:r w:rsidR="00AB4906" w:rsidRPr="00AB4906">
        <w:rPr>
          <w:rFonts w:ascii="Bookman Old Style" w:hAnsi="Bookman Old Style" w:cs="Arial"/>
          <w:b/>
          <w:bCs/>
          <w:sz w:val="22"/>
          <w:szCs w:val="22"/>
        </w:rPr>
        <w:t>SERVIÇO SOCIAL DA INDÚSTRIA</w:t>
      </w:r>
      <w:r w:rsidRPr="006A1DBB">
        <w:rPr>
          <w:rFonts w:ascii="Bookman Old Style" w:hAnsi="Bookman Old Style"/>
          <w:bCs/>
          <w:sz w:val="22"/>
          <w:szCs w:val="22"/>
        </w:rPr>
        <w:t xml:space="preserve">, </w:t>
      </w:r>
      <w:r w:rsidRPr="006A1DBB">
        <w:rPr>
          <w:rFonts w:ascii="Bookman Old Style" w:hAnsi="Bookman Old Style"/>
          <w:sz w:val="22"/>
          <w:szCs w:val="22"/>
        </w:rPr>
        <w:t xml:space="preserve">CNPJ n. </w:t>
      </w:r>
      <w:r w:rsidR="00AB4906" w:rsidRPr="00AB4906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03.777.341/0295-71</w:t>
      </w:r>
      <w:r w:rsidR="000C3AD0">
        <w:rPr>
          <w:rFonts w:ascii="Bookman Old Style" w:hAnsi="Bookman Old Style" w:cs="Arial"/>
          <w:b/>
          <w:bCs/>
          <w:sz w:val="22"/>
          <w:szCs w:val="22"/>
          <w:lang w:eastAsia="en-US"/>
        </w:rPr>
        <w:t xml:space="preserve"> </w:t>
      </w:r>
      <w:r w:rsidRPr="006A1DBB">
        <w:rPr>
          <w:rFonts w:ascii="Bookman Old Style" w:hAnsi="Bookman Old Style"/>
          <w:sz w:val="22"/>
          <w:szCs w:val="22"/>
        </w:rPr>
        <w:t xml:space="preserve">- Data da Contratação: </w:t>
      </w:r>
      <w:r w:rsidR="00AB4906">
        <w:rPr>
          <w:rFonts w:ascii="Bookman Old Style" w:hAnsi="Bookman Old Style"/>
          <w:sz w:val="22"/>
          <w:szCs w:val="22"/>
        </w:rPr>
        <w:t>30</w:t>
      </w:r>
      <w:r w:rsidRPr="006A1DBB">
        <w:rPr>
          <w:rFonts w:ascii="Bookman Old Style" w:hAnsi="Bookman Old Style"/>
          <w:sz w:val="22"/>
          <w:szCs w:val="22"/>
        </w:rPr>
        <w:t>/0</w:t>
      </w:r>
      <w:r w:rsidR="005E0DB7" w:rsidRPr="006A1DBB">
        <w:rPr>
          <w:rFonts w:ascii="Bookman Old Style" w:hAnsi="Bookman Old Style"/>
          <w:sz w:val="22"/>
          <w:szCs w:val="22"/>
        </w:rPr>
        <w:t>9</w:t>
      </w:r>
      <w:r w:rsidRPr="006A1DBB">
        <w:rPr>
          <w:rFonts w:ascii="Bookman Old Style" w:hAnsi="Bookman Old Style"/>
          <w:sz w:val="22"/>
          <w:szCs w:val="22"/>
        </w:rPr>
        <w:t xml:space="preserve">/2026 – </w:t>
      </w:r>
      <w:r w:rsidR="000C3AD0" w:rsidRPr="000C3AD0">
        <w:rPr>
          <w:rFonts w:ascii="Bookman Old Style" w:hAnsi="Bookman Old Style" w:cs="Arial"/>
          <w:b/>
          <w:bCs/>
          <w:sz w:val="22"/>
          <w:szCs w:val="22"/>
        </w:rPr>
        <w:t xml:space="preserve">Valor </w:t>
      </w:r>
      <w:r w:rsidR="000C3AD0" w:rsidRPr="000C3AD0">
        <w:rPr>
          <w:rFonts w:ascii="Bookman Old Style" w:hAnsi="Bookman Old Style" w:cs="Arial"/>
          <w:b/>
          <w:sz w:val="22"/>
          <w:szCs w:val="22"/>
          <w:lang w:val="pt-PT"/>
        </w:rPr>
        <w:t xml:space="preserve">R$ </w:t>
      </w:r>
      <w:r w:rsidR="00AB4906" w:rsidRPr="00AB4906">
        <w:rPr>
          <w:rFonts w:ascii="Bookman Old Style" w:hAnsi="Bookman Old Style" w:cs="Arial"/>
          <w:b/>
          <w:sz w:val="22"/>
          <w:szCs w:val="22"/>
          <w:lang w:val="pt-PT" w:eastAsia="en-US"/>
        </w:rPr>
        <w:t>1.390,00 (Um mil trezentos e noventa reais)</w:t>
      </w:r>
      <w:r w:rsidR="00AB4906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. </w:t>
      </w:r>
      <w:r w:rsidRPr="006A1DBB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6A1DBB">
        <w:rPr>
          <w:rFonts w:ascii="Bookman Old Style" w:hAnsi="Bookman Old Style"/>
          <w:bCs/>
          <w:sz w:val="22"/>
          <w:szCs w:val="22"/>
        </w:rPr>
        <w:t>Inexigibilidade</w:t>
      </w:r>
      <w:r w:rsidRPr="006A1DBB">
        <w:rPr>
          <w:rFonts w:ascii="Bookman Old Style" w:hAnsi="Bookman Old Style"/>
          <w:sz w:val="22"/>
          <w:szCs w:val="22"/>
        </w:rPr>
        <w:t xml:space="preserve"> de Licitação, Lei n. 14.133/2021,</w:t>
      </w:r>
      <w:r w:rsidR="002C5613" w:rsidRPr="006A1DBB">
        <w:rPr>
          <w:rFonts w:ascii="Bookman Old Style" w:hAnsi="Bookman Old Style"/>
          <w:sz w:val="22"/>
          <w:szCs w:val="22"/>
        </w:rPr>
        <w:t xml:space="preserve"> artigo 74,</w:t>
      </w:r>
      <w:r w:rsidRPr="006A1DBB">
        <w:rPr>
          <w:rFonts w:ascii="Bookman Old Style" w:hAnsi="Bookman Old Style"/>
          <w:bCs/>
          <w:sz w:val="22"/>
          <w:szCs w:val="22"/>
        </w:rPr>
        <w:t xml:space="preserve"> </w:t>
      </w:r>
      <w:r w:rsidRPr="006A1DBB">
        <w:rPr>
          <w:rFonts w:ascii="Bookman Old Style" w:hAnsi="Bookman Old Style"/>
          <w:bCs/>
          <w:sz w:val="22"/>
          <w:szCs w:val="22"/>
          <w:lang w:val="pt-PT"/>
        </w:rPr>
        <w:t xml:space="preserve">inciso </w:t>
      </w:r>
      <w:r w:rsidR="002C5613" w:rsidRPr="006A1DBB">
        <w:rPr>
          <w:rFonts w:ascii="Bookman Old Style" w:hAnsi="Bookman Old Style"/>
          <w:bCs/>
          <w:sz w:val="22"/>
          <w:szCs w:val="22"/>
          <w:lang w:val="pt-PT"/>
        </w:rPr>
        <w:t>I</w:t>
      </w:r>
      <w:r w:rsidRPr="006A1DBB">
        <w:rPr>
          <w:rFonts w:ascii="Bookman Old Style" w:hAnsi="Bookman Old Style"/>
          <w:bCs/>
          <w:sz w:val="22"/>
          <w:szCs w:val="22"/>
          <w:lang w:val="pt-PT"/>
        </w:rPr>
        <w:t>I</w:t>
      </w:r>
      <w:r w:rsidR="005E0DB7" w:rsidRPr="006A1DBB">
        <w:rPr>
          <w:rFonts w:ascii="Bookman Old Style" w:hAnsi="Bookman Old Style"/>
          <w:bCs/>
          <w:sz w:val="22"/>
          <w:szCs w:val="22"/>
          <w:lang w:val="pt-PT"/>
        </w:rPr>
        <w:t>I</w:t>
      </w:r>
      <w:r w:rsidR="002C5613" w:rsidRPr="006A1DBB">
        <w:rPr>
          <w:rFonts w:ascii="Bookman Old Style" w:hAnsi="Bookman Old Style"/>
          <w:bCs/>
          <w:sz w:val="22"/>
          <w:szCs w:val="22"/>
          <w:lang w:val="pt-PT"/>
        </w:rPr>
        <w:t>, alínea “f”</w:t>
      </w:r>
      <w:r w:rsidRPr="006A1DBB">
        <w:rPr>
          <w:rFonts w:ascii="Bookman Old Style" w:hAnsi="Bookman Old Style"/>
          <w:bCs/>
          <w:sz w:val="22"/>
          <w:szCs w:val="22"/>
        </w:rPr>
        <w:t>.</w:t>
      </w:r>
    </w:p>
    <w:p w14:paraId="4BF3FF3D" w14:textId="77777777" w:rsidR="00DF0628" w:rsidRPr="000C3AD0" w:rsidRDefault="00DF0628" w:rsidP="00F20E6B">
      <w:pPr>
        <w:jc w:val="both"/>
        <w:rPr>
          <w:rFonts w:ascii="Bookman Old Style" w:hAnsi="Bookman Old Style"/>
          <w:bCs/>
          <w:sz w:val="22"/>
          <w:szCs w:val="22"/>
          <w:highlight w:val="yellow"/>
        </w:rPr>
      </w:pPr>
    </w:p>
    <w:p w14:paraId="2C80DCA4" w14:textId="77777777" w:rsidR="00856BC9" w:rsidRPr="00AB4906" w:rsidRDefault="00856BC9" w:rsidP="00E817C8">
      <w:pPr>
        <w:jc w:val="both"/>
        <w:rPr>
          <w:rFonts w:ascii="Bookman Old Style" w:hAnsi="Bookman Old Style"/>
          <w:b/>
          <w:bCs/>
          <w:sz w:val="22"/>
          <w:szCs w:val="22"/>
          <w:highlight w:val="yellow"/>
        </w:rPr>
      </w:pPr>
    </w:p>
    <w:p w14:paraId="2785E1C0" w14:textId="14B2CF3F" w:rsidR="005E0DB7" w:rsidRPr="00EE3415" w:rsidRDefault="005E0DB7" w:rsidP="005E0DB7">
      <w:pPr>
        <w:jc w:val="both"/>
        <w:rPr>
          <w:rFonts w:ascii="Bookman Old Style" w:hAnsi="Bookman Old Style"/>
          <w:sz w:val="22"/>
          <w:szCs w:val="22"/>
        </w:rPr>
      </w:pPr>
      <w:bookmarkStart w:id="4" w:name="_Hlk235109871"/>
      <w:r w:rsidRPr="00EE3415">
        <w:rPr>
          <w:rFonts w:ascii="Bookman Old Style" w:hAnsi="Bookman Old Style"/>
          <w:sz w:val="22"/>
          <w:szCs w:val="22"/>
        </w:rPr>
        <w:t xml:space="preserve">Peritiba – SC., </w:t>
      </w:r>
      <w:r w:rsidR="00AB4906">
        <w:rPr>
          <w:rFonts w:ascii="Bookman Old Style" w:hAnsi="Bookman Old Style"/>
          <w:sz w:val="22"/>
          <w:szCs w:val="22"/>
        </w:rPr>
        <w:t>30</w:t>
      </w:r>
      <w:r w:rsidRPr="00EE3415">
        <w:rPr>
          <w:rFonts w:ascii="Bookman Old Style" w:hAnsi="Bookman Old Style"/>
          <w:sz w:val="22"/>
          <w:szCs w:val="22"/>
        </w:rPr>
        <w:t xml:space="preserve"> de setembro de 2026.</w:t>
      </w:r>
    </w:p>
    <w:bookmarkEnd w:id="4"/>
    <w:p w14:paraId="35BB711B" w14:textId="77777777" w:rsidR="00612E85" w:rsidRPr="00EE3415" w:rsidRDefault="00612E85" w:rsidP="00612E85">
      <w:pPr>
        <w:jc w:val="both"/>
        <w:rPr>
          <w:rFonts w:ascii="Bookman Old Style" w:hAnsi="Bookman Old Style"/>
          <w:sz w:val="22"/>
          <w:szCs w:val="22"/>
        </w:rPr>
      </w:pPr>
    </w:p>
    <w:p w14:paraId="50D1BF27" w14:textId="77777777" w:rsidR="00612E85" w:rsidRPr="00EE3415" w:rsidRDefault="00612E85" w:rsidP="00612E85">
      <w:pPr>
        <w:jc w:val="both"/>
        <w:rPr>
          <w:rFonts w:ascii="Bookman Old Style" w:hAnsi="Bookman Old Style"/>
          <w:b/>
          <w:sz w:val="22"/>
          <w:szCs w:val="22"/>
        </w:rPr>
      </w:pPr>
      <w:r w:rsidRPr="00EE3415">
        <w:rPr>
          <w:rFonts w:ascii="Bookman Old Style" w:hAnsi="Bookman Old Style"/>
          <w:b/>
          <w:sz w:val="22"/>
          <w:szCs w:val="22"/>
        </w:rPr>
        <w:t>PAULO JOSÉ DEITOS</w:t>
      </w:r>
    </w:p>
    <w:p w14:paraId="199F1D1A" w14:textId="77777777" w:rsidR="00612E85" w:rsidRPr="00F20E6B" w:rsidRDefault="00612E85" w:rsidP="00612E85">
      <w:pPr>
        <w:jc w:val="both"/>
        <w:rPr>
          <w:rFonts w:ascii="Bookman Old Style" w:hAnsi="Bookman Old Style"/>
          <w:sz w:val="22"/>
          <w:szCs w:val="22"/>
        </w:rPr>
      </w:pPr>
      <w:r w:rsidRPr="00EE3415">
        <w:rPr>
          <w:rFonts w:ascii="Bookman Old Style" w:hAnsi="Bookman Old Style"/>
          <w:sz w:val="22"/>
          <w:szCs w:val="22"/>
        </w:rPr>
        <w:t>Prefeito Municipal</w:t>
      </w:r>
      <w:r w:rsidRPr="00E45ED9">
        <w:rPr>
          <w:rFonts w:ascii="Bookman Old Style" w:hAnsi="Bookman Old Style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FAF55" w14:textId="77777777" w:rsidR="00C171B4" w:rsidRDefault="00C171B4" w:rsidP="00010C01">
      <w:r>
        <w:separator/>
      </w:r>
    </w:p>
  </w:endnote>
  <w:endnote w:type="continuationSeparator" w:id="0">
    <w:p w14:paraId="0BDB5E53" w14:textId="77777777" w:rsidR="00C171B4" w:rsidRDefault="00C171B4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682E2" w14:textId="77777777" w:rsidR="00C171B4" w:rsidRDefault="00C171B4" w:rsidP="00010C01">
      <w:r>
        <w:separator/>
      </w:r>
    </w:p>
  </w:footnote>
  <w:footnote w:type="continuationSeparator" w:id="0">
    <w:p w14:paraId="43A25C26" w14:textId="77777777" w:rsidR="00C171B4" w:rsidRDefault="00C171B4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18B4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3CE"/>
    <w:rsid w:val="0001665C"/>
    <w:rsid w:val="00017DD5"/>
    <w:rsid w:val="00023088"/>
    <w:rsid w:val="0002475B"/>
    <w:rsid w:val="000263F2"/>
    <w:rsid w:val="00032DAF"/>
    <w:rsid w:val="00037592"/>
    <w:rsid w:val="00040D63"/>
    <w:rsid w:val="00041FDC"/>
    <w:rsid w:val="000431F7"/>
    <w:rsid w:val="00046A2D"/>
    <w:rsid w:val="00046DF0"/>
    <w:rsid w:val="00051BCB"/>
    <w:rsid w:val="00053070"/>
    <w:rsid w:val="0005398D"/>
    <w:rsid w:val="000550BD"/>
    <w:rsid w:val="00061466"/>
    <w:rsid w:val="000650C2"/>
    <w:rsid w:val="0007034A"/>
    <w:rsid w:val="0007368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56B8"/>
    <w:rsid w:val="00086739"/>
    <w:rsid w:val="0009062A"/>
    <w:rsid w:val="000911A3"/>
    <w:rsid w:val="00091B89"/>
    <w:rsid w:val="000936E5"/>
    <w:rsid w:val="00093B94"/>
    <w:rsid w:val="000A0ACC"/>
    <w:rsid w:val="000A14E7"/>
    <w:rsid w:val="000A48BF"/>
    <w:rsid w:val="000A74F9"/>
    <w:rsid w:val="000B05A0"/>
    <w:rsid w:val="000B164C"/>
    <w:rsid w:val="000B3985"/>
    <w:rsid w:val="000B43AA"/>
    <w:rsid w:val="000B4582"/>
    <w:rsid w:val="000B52CA"/>
    <w:rsid w:val="000C0782"/>
    <w:rsid w:val="000C3AD0"/>
    <w:rsid w:val="000C43B8"/>
    <w:rsid w:val="000C59BA"/>
    <w:rsid w:val="000C7928"/>
    <w:rsid w:val="000D13A5"/>
    <w:rsid w:val="000D3807"/>
    <w:rsid w:val="000D40BC"/>
    <w:rsid w:val="000D4405"/>
    <w:rsid w:val="000D53BB"/>
    <w:rsid w:val="000D550D"/>
    <w:rsid w:val="000D659F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2D05"/>
    <w:rsid w:val="00104CF3"/>
    <w:rsid w:val="0010625D"/>
    <w:rsid w:val="00107457"/>
    <w:rsid w:val="00107A85"/>
    <w:rsid w:val="00114FDC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57B6"/>
    <w:rsid w:val="00136574"/>
    <w:rsid w:val="001405D3"/>
    <w:rsid w:val="001406A5"/>
    <w:rsid w:val="00141942"/>
    <w:rsid w:val="0014279E"/>
    <w:rsid w:val="00145A74"/>
    <w:rsid w:val="00156518"/>
    <w:rsid w:val="0016004A"/>
    <w:rsid w:val="00163648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2CBF"/>
    <w:rsid w:val="00183D14"/>
    <w:rsid w:val="00184A25"/>
    <w:rsid w:val="001868A1"/>
    <w:rsid w:val="00190521"/>
    <w:rsid w:val="00191D23"/>
    <w:rsid w:val="001926E6"/>
    <w:rsid w:val="001966C4"/>
    <w:rsid w:val="001971C5"/>
    <w:rsid w:val="00197893"/>
    <w:rsid w:val="001A3DD0"/>
    <w:rsid w:val="001A59E7"/>
    <w:rsid w:val="001A6484"/>
    <w:rsid w:val="001A67B0"/>
    <w:rsid w:val="001B0E30"/>
    <w:rsid w:val="001C098E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61A0"/>
    <w:rsid w:val="001E6851"/>
    <w:rsid w:val="001F2882"/>
    <w:rsid w:val="001F3D5C"/>
    <w:rsid w:val="001F4ED4"/>
    <w:rsid w:val="001F7D23"/>
    <w:rsid w:val="002001FF"/>
    <w:rsid w:val="0020216A"/>
    <w:rsid w:val="00203D93"/>
    <w:rsid w:val="00204188"/>
    <w:rsid w:val="0020456D"/>
    <w:rsid w:val="0020483C"/>
    <w:rsid w:val="00206FED"/>
    <w:rsid w:val="00207E93"/>
    <w:rsid w:val="00212E90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384B"/>
    <w:rsid w:val="00234B90"/>
    <w:rsid w:val="00240E9C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648"/>
    <w:rsid w:val="002717F7"/>
    <w:rsid w:val="00271E6B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08E9"/>
    <w:rsid w:val="00290FEE"/>
    <w:rsid w:val="002953DE"/>
    <w:rsid w:val="0029550A"/>
    <w:rsid w:val="00296E79"/>
    <w:rsid w:val="002974C5"/>
    <w:rsid w:val="002A343F"/>
    <w:rsid w:val="002A3783"/>
    <w:rsid w:val="002A4D11"/>
    <w:rsid w:val="002A5B4F"/>
    <w:rsid w:val="002A6CA9"/>
    <w:rsid w:val="002A7097"/>
    <w:rsid w:val="002A709C"/>
    <w:rsid w:val="002A7CD4"/>
    <w:rsid w:val="002B0871"/>
    <w:rsid w:val="002B0AC5"/>
    <w:rsid w:val="002B27AE"/>
    <w:rsid w:val="002B483A"/>
    <w:rsid w:val="002B593C"/>
    <w:rsid w:val="002B5C54"/>
    <w:rsid w:val="002C14B5"/>
    <w:rsid w:val="002C15B2"/>
    <w:rsid w:val="002C3846"/>
    <w:rsid w:val="002C39AE"/>
    <w:rsid w:val="002C5613"/>
    <w:rsid w:val="002C7C4E"/>
    <w:rsid w:val="002D3B70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30DE"/>
    <w:rsid w:val="00323BC9"/>
    <w:rsid w:val="0032441E"/>
    <w:rsid w:val="003249A6"/>
    <w:rsid w:val="00326530"/>
    <w:rsid w:val="00326D0D"/>
    <w:rsid w:val="00331992"/>
    <w:rsid w:val="00331F36"/>
    <w:rsid w:val="00333D0C"/>
    <w:rsid w:val="00335D5A"/>
    <w:rsid w:val="0033642B"/>
    <w:rsid w:val="003374F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6119C"/>
    <w:rsid w:val="00367427"/>
    <w:rsid w:val="00367A2C"/>
    <w:rsid w:val="00367CE2"/>
    <w:rsid w:val="00372AE4"/>
    <w:rsid w:val="003750D9"/>
    <w:rsid w:val="00375E41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96EF6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C6935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04C7"/>
    <w:rsid w:val="00461268"/>
    <w:rsid w:val="0046186A"/>
    <w:rsid w:val="00462898"/>
    <w:rsid w:val="00464421"/>
    <w:rsid w:val="004649E4"/>
    <w:rsid w:val="00464ABC"/>
    <w:rsid w:val="00465757"/>
    <w:rsid w:val="0047030E"/>
    <w:rsid w:val="0047097C"/>
    <w:rsid w:val="00472327"/>
    <w:rsid w:val="004757A2"/>
    <w:rsid w:val="00481E52"/>
    <w:rsid w:val="0048306C"/>
    <w:rsid w:val="004837D5"/>
    <w:rsid w:val="00483AD2"/>
    <w:rsid w:val="0048711A"/>
    <w:rsid w:val="00494273"/>
    <w:rsid w:val="00495001"/>
    <w:rsid w:val="00495C90"/>
    <w:rsid w:val="0049719D"/>
    <w:rsid w:val="00497C5F"/>
    <w:rsid w:val="004A0DB2"/>
    <w:rsid w:val="004A1F6A"/>
    <w:rsid w:val="004A25BF"/>
    <w:rsid w:val="004A4817"/>
    <w:rsid w:val="004A48AD"/>
    <w:rsid w:val="004A5D49"/>
    <w:rsid w:val="004A65D2"/>
    <w:rsid w:val="004A717D"/>
    <w:rsid w:val="004A791E"/>
    <w:rsid w:val="004B18E0"/>
    <w:rsid w:val="004B3235"/>
    <w:rsid w:val="004B344D"/>
    <w:rsid w:val="004B35A3"/>
    <w:rsid w:val="004B49C2"/>
    <w:rsid w:val="004B4F3F"/>
    <w:rsid w:val="004C08F6"/>
    <w:rsid w:val="004C43DC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3A2B"/>
    <w:rsid w:val="004E6967"/>
    <w:rsid w:val="004E6D24"/>
    <w:rsid w:val="004F02D2"/>
    <w:rsid w:val="004F4FED"/>
    <w:rsid w:val="004F54A2"/>
    <w:rsid w:val="004F58DD"/>
    <w:rsid w:val="004F6362"/>
    <w:rsid w:val="004F63A6"/>
    <w:rsid w:val="005028FB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0242"/>
    <w:rsid w:val="00551860"/>
    <w:rsid w:val="00551F1B"/>
    <w:rsid w:val="00552244"/>
    <w:rsid w:val="00553C0A"/>
    <w:rsid w:val="00555373"/>
    <w:rsid w:val="00556425"/>
    <w:rsid w:val="005575CF"/>
    <w:rsid w:val="00557D88"/>
    <w:rsid w:val="00560283"/>
    <w:rsid w:val="00560FF4"/>
    <w:rsid w:val="00563D78"/>
    <w:rsid w:val="005669F8"/>
    <w:rsid w:val="00567360"/>
    <w:rsid w:val="0056764B"/>
    <w:rsid w:val="005734CA"/>
    <w:rsid w:val="005750F3"/>
    <w:rsid w:val="0058084E"/>
    <w:rsid w:val="00581EF1"/>
    <w:rsid w:val="00587611"/>
    <w:rsid w:val="005909F6"/>
    <w:rsid w:val="00591F9F"/>
    <w:rsid w:val="005920C5"/>
    <w:rsid w:val="00593629"/>
    <w:rsid w:val="005945D4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20C7"/>
    <w:rsid w:val="005C53F5"/>
    <w:rsid w:val="005C58B5"/>
    <w:rsid w:val="005C7108"/>
    <w:rsid w:val="005D06AA"/>
    <w:rsid w:val="005D272A"/>
    <w:rsid w:val="005D3542"/>
    <w:rsid w:val="005D386A"/>
    <w:rsid w:val="005D3D8C"/>
    <w:rsid w:val="005E0054"/>
    <w:rsid w:val="005E0DB7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2E85"/>
    <w:rsid w:val="00614AD6"/>
    <w:rsid w:val="00615241"/>
    <w:rsid w:val="00625C3D"/>
    <w:rsid w:val="0062674F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46EB"/>
    <w:rsid w:val="00655BE6"/>
    <w:rsid w:val="00660246"/>
    <w:rsid w:val="00660BD6"/>
    <w:rsid w:val="006627A1"/>
    <w:rsid w:val="00662EA6"/>
    <w:rsid w:val="006643D0"/>
    <w:rsid w:val="00664F91"/>
    <w:rsid w:val="0066660C"/>
    <w:rsid w:val="00672EA4"/>
    <w:rsid w:val="006739C5"/>
    <w:rsid w:val="00675847"/>
    <w:rsid w:val="0068430F"/>
    <w:rsid w:val="00684E03"/>
    <w:rsid w:val="00686668"/>
    <w:rsid w:val="00687A47"/>
    <w:rsid w:val="0069005C"/>
    <w:rsid w:val="00690C56"/>
    <w:rsid w:val="00691A0D"/>
    <w:rsid w:val="00692FEE"/>
    <w:rsid w:val="006967ED"/>
    <w:rsid w:val="006A1DBB"/>
    <w:rsid w:val="006A4218"/>
    <w:rsid w:val="006A551F"/>
    <w:rsid w:val="006A5543"/>
    <w:rsid w:val="006A5E29"/>
    <w:rsid w:val="006B4ABC"/>
    <w:rsid w:val="006B57B7"/>
    <w:rsid w:val="006C1B82"/>
    <w:rsid w:val="006C4ADF"/>
    <w:rsid w:val="006C61E5"/>
    <w:rsid w:val="006C74D9"/>
    <w:rsid w:val="006C7C38"/>
    <w:rsid w:val="006D07C8"/>
    <w:rsid w:val="006D0D85"/>
    <w:rsid w:val="006D1AB7"/>
    <w:rsid w:val="006D5174"/>
    <w:rsid w:val="006D7BA1"/>
    <w:rsid w:val="006E0396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25E5"/>
    <w:rsid w:val="0071396C"/>
    <w:rsid w:val="007142E7"/>
    <w:rsid w:val="00715F43"/>
    <w:rsid w:val="00717AA4"/>
    <w:rsid w:val="007210CE"/>
    <w:rsid w:val="00721374"/>
    <w:rsid w:val="00722473"/>
    <w:rsid w:val="007240D9"/>
    <w:rsid w:val="0072505D"/>
    <w:rsid w:val="0072596E"/>
    <w:rsid w:val="0072721A"/>
    <w:rsid w:val="007302FF"/>
    <w:rsid w:val="0073134D"/>
    <w:rsid w:val="0073157C"/>
    <w:rsid w:val="00732909"/>
    <w:rsid w:val="00732FFF"/>
    <w:rsid w:val="00734EB2"/>
    <w:rsid w:val="0073611F"/>
    <w:rsid w:val="00737D11"/>
    <w:rsid w:val="00752144"/>
    <w:rsid w:val="007527DA"/>
    <w:rsid w:val="00753FFA"/>
    <w:rsid w:val="00760E8F"/>
    <w:rsid w:val="00761260"/>
    <w:rsid w:val="007621CD"/>
    <w:rsid w:val="007636E4"/>
    <w:rsid w:val="0076394F"/>
    <w:rsid w:val="00764A46"/>
    <w:rsid w:val="00767289"/>
    <w:rsid w:val="00771986"/>
    <w:rsid w:val="00772A2A"/>
    <w:rsid w:val="0077408A"/>
    <w:rsid w:val="007748FA"/>
    <w:rsid w:val="00774D41"/>
    <w:rsid w:val="0077732A"/>
    <w:rsid w:val="007773AC"/>
    <w:rsid w:val="00780223"/>
    <w:rsid w:val="007820AB"/>
    <w:rsid w:val="0078429C"/>
    <w:rsid w:val="00786A21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B0E88"/>
    <w:rsid w:val="007B1CAF"/>
    <w:rsid w:val="007B75ED"/>
    <w:rsid w:val="007C1C7D"/>
    <w:rsid w:val="007C26D0"/>
    <w:rsid w:val="007C4569"/>
    <w:rsid w:val="007C57CD"/>
    <w:rsid w:val="007C63F1"/>
    <w:rsid w:val="007D3D20"/>
    <w:rsid w:val="007D3D44"/>
    <w:rsid w:val="007D3F91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37D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1BE0"/>
    <w:rsid w:val="00853562"/>
    <w:rsid w:val="00855A4D"/>
    <w:rsid w:val="00856BC9"/>
    <w:rsid w:val="0086162B"/>
    <w:rsid w:val="00861A56"/>
    <w:rsid w:val="00864587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90F76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D1238"/>
    <w:rsid w:val="008D29CC"/>
    <w:rsid w:val="008D4944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8F6A2A"/>
    <w:rsid w:val="00906714"/>
    <w:rsid w:val="00907637"/>
    <w:rsid w:val="009100BE"/>
    <w:rsid w:val="00910303"/>
    <w:rsid w:val="009104E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1376"/>
    <w:rsid w:val="00932859"/>
    <w:rsid w:val="0093477F"/>
    <w:rsid w:val="00941916"/>
    <w:rsid w:val="0094460B"/>
    <w:rsid w:val="00945C3C"/>
    <w:rsid w:val="00950DEE"/>
    <w:rsid w:val="00952E61"/>
    <w:rsid w:val="0095313D"/>
    <w:rsid w:val="00953806"/>
    <w:rsid w:val="009549EA"/>
    <w:rsid w:val="00954CA2"/>
    <w:rsid w:val="00955760"/>
    <w:rsid w:val="00956DD1"/>
    <w:rsid w:val="00957A2A"/>
    <w:rsid w:val="009600B2"/>
    <w:rsid w:val="009600BB"/>
    <w:rsid w:val="00961CED"/>
    <w:rsid w:val="00966D48"/>
    <w:rsid w:val="0097023B"/>
    <w:rsid w:val="00971C52"/>
    <w:rsid w:val="00972B9F"/>
    <w:rsid w:val="00973C71"/>
    <w:rsid w:val="009746A6"/>
    <w:rsid w:val="009771BF"/>
    <w:rsid w:val="00977E44"/>
    <w:rsid w:val="00981CCD"/>
    <w:rsid w:val="00982C4A"/>
    <w:rsid w:val="009861C2"/>
    <w:rsid w:val="009918F9"/>
    <w:rsid w:val="00992A94"/>
    <w:rsid w:val="00993401"/>
    <w:rsid w:val="00994533"/>
    <w:rsid w:val="00994E8C"/>
    <w:rsid w:val="00997D6E"/>
    <w:rsid w:val="009A0447"/>
    <w:rsid w:val="009A069B"/>
    <w:rsid w:val="009A0D42"/>
    <w:rsid w:val="009A1EA6"/>
    <w:rsid w:val="009A37CE"/>
    <w:rsid w:val="009A5CDA"/>
    <w:rsid w:val="009A60C4"/>
    <w:rsid w:val="009A60E2"/>
    <w:rsid w:val="009A742B"/>
    <w:rsid w:val="009A77F0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3597"/>
    <w:rsid w:val="009E3FDF"/>
    <w:rsid w:val="009E5227"/>
    <w:rsid w:val="009E7349"/>
    <w:rsid w:val="009F3972"/>
    <w:rsid w:val="009F4609"/>
    <w:rsid w:val="009F5118"/>
    <w:rsid w:val="009F6710"/>
    <w:rsid w:val="00A02195"/>
    <w:rsid w:val="00A03DD7"/>
    <w:rsid w:val="00A12418"/>
    <w:rsid w:val="00A1497B"/>
    <w:rsid w:val="00A1543A"/>
    <w:rsid w:val="00A1550A"/>
    <w:rsid w:val="00A160BD"/>
    <w:rsid w:val="00A2047D"/>
    <w:rsid w:val="00A21418"/>
    <w:rsid w:val="00A22176"/>
    <w:rsid w:val="00A23200"/>
    <w:rsid w:val="00A23994"/>
    <w:rsid w:val="00A23F15"/>
    <w:rsid w:val="00A25315"/>
    <w:rsid w:val="00A31794"/>
    <w:rsid w:val="00A31EC7"/>
    <w:rsid w:val="00A32436"/>
    <w:rsid w:val="00A36B1C"/>
    <w:rsid w:val="00A37893"/>
    <w:rsid w:val="00A40E91"/>
    <w:rsid w:val="00A413A5"/>
    <w:rsid w:val="00A42A47"/>
    <w:rsid w:val="00A448F2"/>
    <w:rsid w:val="00A44F3A"/>
    <w:rsid w:val="00A44F91"/>
    <w:rsid w:val="00A45704"/>
    <w:rsid w:val="00A57E2D"/>
    <w:rsid w:val="00A62182"/>
    <w:rsid w:val="00A67A8D"/>
    <w:rsid w:val="00A714FC"/>
    <w:rsid w:val="00A71CB3"/>
    <w:rsid w:val="00A72BE1"/>
    <w:rsid w:val="00A73403"/>
    <w:rsid w:val="00A734CD"/>
    <w:rsid w:val="00A753BE"/>
    <w:rsid w:val="00A76828"/>
    <w:rsid w:val="00A777AE"/>
    <w:rsid w:val="00A80DD3"/>
    <w:rsid w:val="00A81373"/>
    <w:rsid w:val="00A84EF0"/>
    <w:rsid w:val="00A8511E"/>
    <w:rsid w:val="00A87096"/>
    <w:rsid w:val="00A91A5B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B40F5"/>
    <w:rsid w:val="00AB4906"/>
    <w:rsid w:val="00AC0575"/>
    <w:rsid w:val="00AC0E20"/>
    <w:rsid w:val="00AC66F2"/>
    <w:rsid w:val="00AC7C71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AF3404"/>
    <w:rsid w:val="00AF3BED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0CB0"/>
    <w:rsid w:val="00B220FD"/>
    <w:rsid w:val="00B277A9"/>
    <w:rsid w:val="00B3210A"/>
    <w:rsid w:val="00B37730"/>
    <w:rsid w:val="00B4016D"/>
    <w:rsid w:val="00B40F60"/>
    <w:rsid w:val="00B43C88"/>
    <w:rsid w:val="00B44CAD"/>
    <w:rsid w:val="00B46BB5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82388"/>
    <w:rsid w:val="00B860AF"/>
    <w:rsid w:val="00B87546"/>
    <w:rsid w:val="00B87878"/>
    <w:rsid w:val="00B9367D"/>
    <w:rsid w:val="00B93A33"/>
    <w:rsid w:val="00B93EF4"/>
    <w:rsid w:val="00B95BA1"/>
    <w:rsid w:val="00B9732A"/>
    <w:rsid w:val="00BA40BA"/>
    <w:rsid w:val="00BA692B"/>
    <w:rsid w:val="00BB1674"/>
    <w:rsid w:val="00BB3F20"/>
    <w:rsid w:val="00BB453E"/>
    <w:rsid w:val="00BB6F63"/>
    <w:rsid w:val="00BC34A5"/>
    <w:rsid w:val="00BC4FE9"/>
    <w:rsid w:val="00BC6ED7"/>
    <w:rsid w:val="00BD1A5E"/>
    <w:rsid w:val="00BD1ECB"/>
    <w:rsid w:val="00BD4E99"/>
    <w:rsid w:val="00BD7101"/>
    <w:rsid w:val="00BD7670"/>
    <w:rsid w:val="00BD7D7E"/>
    <w:rsid w:val="00BE1D04"/>
    <w:rsid w:val="00BE36D5"/>
    <w:rsid w:val="00BE6F0E"/>
    <w:rsid w:val="00BF06A3"/>
    <w:rsid w:val="00BF243B"/>
    <w:rsid w:val="00BF2E48"/>
    <w:rsid w:val="00BF2FF8"/>
    <w:rsid w:val="00BF5FAB"/>
    <w:rsid w:val="00BF73A9"/>
    <w:rsid w:val="00BF797C"/>
    <w:rsid w:val="00C00204"/>
    <w:rsid w:val="00C0033E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171B4"/>
    <w:rsid w:val="00C20011"/>
    <w:rsid w:val="00C20915"/>
    <w:rsid w:val="00C20C1F"/>
    <w:rsid w:val="00C21D4D"/>
    <w:rsid w:val="00C2502B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3D1B"/>
    <w:rsid w:val="00C647EC"/>
    <w:rsid w:val="00C64CF8"/>
    <w:rsid w:val="00C66D31"/>
    <w:rsid w:val="00C67094"/>
    <w:rsid w:val="00C67E64"/>
    <w:rsid w:val="00C73738"/>
    <w:rsid w:val="00C73C78"/>
    <w:rsid w:val="00C74471"/>
    <w:rsid w:val="00C75828"/>
    <w:rsid w:val="00C75C87"/>
    <w:rsid w:val="00C75F82"/>
    <w:rsid w:val="00C77B9C"/>
    <w:rsid w:val="00C8136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252E"/>
    <w:rsid w:val="00CE361D"/>
    <w:rsid w:val="00CE7A93"/>
    <w:rsid w:val="00CF0184"/>
    <w:rsid w:val="00D056F1"/>
    <w:rsid w:val="00D06044"/>
    <w:rsid w:val="00D06C15"/>
    <w:rsid w:val="00D06F7B"/>
    <w:rsid w:val="00D0797C"/>
    <w:rsid w:val="00D10290"/>
    <w:rsid w:val="00D111AA"/>
    <w:rsid w:val="00D111B2"/>
    <w:rsid w:val="00D151A6"/>
    <w:rsid w:val="00D151DC"/>
    <w:rsid w:val="00D160BC"/>
    <w:rsid w:val="00D169FC"/>
    <w:rsid w:val="00D17470"/>
    <w:rsid w:val="00D231AA"/>
    <w:rsid w:val="00D24B1D"/>
    <w:rsid w:val="00D263CD"/>
    <w:rsid w:val="00D26CAD"/>
    <w:rsid w:val="00D27CBA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91C5F"/>
    <w:rsid w:val="00D92975"/>
    <w:rsid w:val="00D95620"/>
    <w:rsid w:val="00D977F9"/>
    <w:rsid w:val="00DA27A1"/>
    <w:rsid w:val="00DA4B06"/>
    <w:rsid w:val="00DB02AB"/>
    <w:rsid w:val="00DB0EA0"/>
    <w:rsid w:val="00DB2317"/>
    <w:rsid w:val="00DB5414"/>
    <w:rsid w:val="00DB59D5"/>
    <w:rsid w:val="00DB5B5A"/>
    <w:rsid w:val="00DC3DE1"/>
    <w:rsid w:val="00DC5306"/>
    <w:rsid w:val="00DC7817"/>
    <w:rsid w:val="00DD0C8A"/>
    <w:rsid w:val="00DD0D08"/>
    <w:rsid w:val="00DD26AA"/>
    <w:rsid w:val="00DD5126"/>
    <w:rsid w:val="00DD7877"/>
    <w:rsid w:val="00DD7DEE"/>
    <w:rsid w:val="00DE6AA2"/>
    <w:rsid w:val="00DE6AFA"/>
    <w:rsid w:val="00DF002B"/>
    <w:rsid w:val="00DF0628"/>
    <w:rsid w:val="00DF07FD"/>
    <w:rsid w:val="00DF2955"/>
    <w:rsid w:val="00DF550F"/>
    <w:rsid w:val="00DF7853"/>
    <w:rsid w:val="00DF78C9"/>
    <w:rsid w:val="00E00611"/>
    <w:rsid w:val="00E10D50"/>
    <w:rsid w:val="00E11BD6"/>
    <w:rsid w:val="00E20657"/>
    <w:rsid w:val="00E20CF2"/>
    <w:rsid w:val="00E2181F"/>
    <w:rsid w:val="00E21B85"/>
    <w:rsid w:val="00E22462"/>
    <w:rsid w:val="00E25EC9"/>
    <w:rsid w:val="00E2640E"/>
    <w:rsid w:val="00E30648"/>
    <w:rsid w:val="00E30E37"/>
    <w:rsid w:val="00E31601"/>
    <w:rsid w:val="00E3220F"/>
    <w:rsid w:val="00E341C7"/>
    <w:rsid w:val="00E40640"/>
    <w:rsid w:val="00E425CB"/>
    <w:rsid w:val="00E42A67"/>
    <w:rsid w:val="00E42C04"/>
    <w:rsid w:val="00E45ED9"/>
    <w:rsid w:val="00E522EC"/>
    <w:rsid w:val="00E529B6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7C8"/>
    <w:rsid w:val="00E8182E"/>
    <w:rsid w:val="00E8202F"/>
    <w:rsid w:val="00E85AE2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4AEE"/>
    <w:rsid w:val="00ED62C0"/>
    <w:rsid w:val="00EE0C2F"/>
    <w:rsid w:val="00EE10B4"/>
    <w:rsid w:val="00EE2EF0"/>
    <w:rsid w:val="00EE3415"/>
    <w:rsid w:val="00EF0338"/>
    <w:rsid w:val="00EF25B2"/>
    <w:rsid w:val="00EF2833"/>
    <w:rsid w:val="00F0180B"/>
    <w:rsid w:val="00F040D0"/>
    <w:rsid w:val="00F0709D"/>
    <w:rsid w:val="00F110E5"/>
    <w:rsid w:val="00F1246D"/>
    <w:rsid w:val="00F16B6C"/>
    <w:rsid w:val="00F17516"/>
    <w:rsid w:val="00F20D6A"/>
    <w:rsid w:val="00F20E6B"/>
    <w:rsid w:val="00F21412"/>
    <w:rsid w:val="00F21972"/>
    <w:rsid w:val="00F2261A"/>
    <w:rsid w:val="00F227B3"/>
    <w:rsid w:val="00F22F6A"/>
    <w:rsid w:val="00F23A1F"/>
    <w:rsid w:val="00F25CCA"/>
    <w:rsid w:val="00F30DED"/>
    <w:rsid w:val="00F337F5"/>
    <w:rsid w:val="00F35E04"/>
    <w:rsid w:val="00F36624"/>
    <w:rsid w:val="00F50215"/>
    <w:rsid w:val="00F55E75"/>
    <w:rsid w:val="00F62127"/>
    <w:rsid w:val="00F62419"/>
    <w:rsid w:val="00F63263"/>
    <w:rsid w:val="00F652EB"/>
    <w:rsid w:val="00F66B04"/>
    <w:rsid w:val="00F76C0D"/>
    <w:rsid w:val="00F77EDB"/>
    <w:rsid w:val="00F80450"/>
    <w:rsid w:val="00F82CF4"/>
    <w:rsid w:val="00F848E0"/>
    <w:rsid w:val="00F86B9A"/>
    <w:rsid w:val="00F9277C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67C9"/>
    <w:rsid w:val="00FB77D4"/>
    <w:rsid w:val="00FB7EF1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6F6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2026-09-29T20:03:00Z</dcterms:created>
  <dcterms:modified xsi:type="dcterms:W3CDTF">2026-10-01T13:52:00Z</dcterms:modified>
</cp:coreProperties>
</file>