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5A2EB3" w14:textId="77777777" w:rsidR="00223A18" w:rsidRPr="00767E6A" w:rsidRDefault="00223A18" w:rsidP="00223A18">
      <w:pPr>
        <w:spacing w:line="276" w:lineRule="auto"/>
        <w:jc w:val="center"/>
        <w:rPr>
          <w:rFonts w:ascii="Courier New" w:hAnsi="Courier New" w:cs="Courier New"/>
          <w:b/>
        </w:rPr>
      </w:pPr>
      <w:bookmarkStart w:id="0" w:name="_Hlk131606675"/>
      <w:r w:rsidRPr="00767E6A">
        <w:rPr>
          <w:rFonts w:ascii="Courier New" w:hAnsi="Courier New" w:cs="Courier New"/>
          <w:b/>
        </w:rPr>
        <w:t xml:space="preserve">Processo Licitatório n.º </w:t>
      </w:r>
      <w:r>
        <w:rPr>
          <w:rFonts w:ascii="Courier New" w:hAnsi="Courier New" w:cs="Courier New"/>
          <w:b/>
        </w:rPr>
        <w:t>159/2024</w:t>
      </w:r>
    </w:p>
    <w:p w14:paraId="25BE6797" w14:textId="77777777" w:rsidR="00223A18" w:rsidRPr="00767E6A" w:rsidRDefault="00223A18" w:rsidP="00223A18">
      <w:pPr>
        <w:jc w:val="center"/>
        <w:rPr>
          <w:rFonts w:ascii="Courier New" w:hAnsi="Courier New" w:cs="Courier New"/>
          <w:b/>
        </w:rPr>
      </w:pPr>
      <w:r w:rsidRPr="00767E6A">
        <w:rPr>
          <w:rFonts w:ascii="Courier New" w:hAnsi="Courier New" w:cs="Courier New"/>
          <w:b/>
        </w:rPr>
        <w:t xml:space="preserve">Dispensa de Licitação n.º </w:t>
      </w:r>
      <w:r>
        <w:rPr>
          <w:rFonts w:ascii="Courier New" w:hAnsi="Courier New" w:cs="Courier New"/>
          <w:b/>
        </w:rPr>
        <w:t>111/2024</w:t>
      </w:r>
    </w:p>
    <w:p w14:paraId="1498C82D" w14:textId="77777777" w:rsidR="00223A18" w:rsidRPr="00767E6A" w:rsidRDefault="00223A18" w:rsidP="00223A18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 w:rsidRPr="00767E6A">
        <w:rPr>
          <w:rFonts w:ascii="Courier New" w:hAnsi="Courier New" w:cs="Courier New"/>
          <w:b/>
        </w:rPr>
        <w:t>AUTORIZAÇÃO DE CONTRATAÇÃO</w:t>
      </w:r>
    </w:p>
    <w:p w14:paraId="4444224A" w14:textId="77777777" w:rsidR="00223A18" w:rsidRPr="00767E6A" w:rsidRDefault="00223A18" w:rsidP="00223A18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46DF5830" w14:textId="5349AB7C" w:rsidR="00223A18" w:rsidRPr="00767E6A" w:rsidRDefault="00223A18" w:rsidP="00223A18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 w:rsidRPr="00767E6A">
        <w:rPr>
          <w:rFonts w:ascii="Courier New" w:hAnsi="Courier New" w:cs="Courier New"/>
        </w:rPr>
        <w:t>O Prefeito Municipal em exercício, no uso de suas atribuições que lhe são conferidas pela legislação em vigor, especialmente a Lei Federal n.º 14.133/21 e suas alterações posteriores, amparado no parecer exarado pela assessoria jurídica, resolve:</w:t>
      </w:r>
    </w:p>
    <w:p w14:paraId="1B3059A9" w14:textId="4C44A689" w:rsidR="00223A18" w:rsidRPr="00767E6A" w:rsidRDefault="00223A18" w:rsidP="00223A18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 w:rsidRPr="00767E6A">
        <w:rPr>
          <w:rFonts w:ascii="Courier New" w:hAnsi="Courier New" w:cs="Courier New"/>
          <w:b/>
        </w:rPr>
        <w:tab/>
      </w:r>
      <w:r w:rsidRPr="00767E6A">
        <w:rPr>
          <w:rFonts w:ascii="Courier New" w:hAnsi="Courier New" w:cs="Courier New"/>
          <w:b/>
          <w:bCs/>
        </w:rPr>
        <w:t>01 – Autorizar a aquisição nos seguintes termos:</w:t>
      </w:r>
    </w:p>
    <w:p w14:paraId="0E3CDACF" w14:textId="7F9A08D3" w:rsidR="00223A18" w:rsidRPr="00223A18" w:rsidRDefault="00223A18" w:rsidP="00223A18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 w:rsidRPr="00767E6A">
        <w:rPr>
          <w:rFonts w:ascii="Courier New" w:hAnsi="Courier New" w:cs="Courier New"/>
        </w:rPr>
        <w:t xml:space="preserve">Dispensa de Licitação, com fundamento no </w:t>
      </w:r>
      <w:bookmarkStart w:id="1" w:name="_Hlk178165908"/>
      <w:r w:rsidRPr="00767E6A">
        <w:rPr>
          <w:rFonts w:ascii="Courier New" w:hAnsi="Courier New" w:cs="Courier New"/>
        </w:rPr>
        <w:t xml:space="preserve">Art. 75, inciso </w:t>
      </w:r>
      <w:r w:rsidRPr="009E5BF0">
        <w:rPr>
          <w:rFonts w:ascii="Courier New" w:hAnsi="Courier New" w:cs="Courier New"/>
        </w:rPr>
        <w:t>I</w:t>
      </w:r>
      <w:r>
        <w:rPr>
          <w:rFonts w:ascii="Courier New" w:hAnsi="Courier New" w:cs="Courier New"/>
        </w:rPr>
        <w:t xml:space="preserve">I </w:t>
      </w:r>
      <w:r w:rsidRPr="00767E6A">
        <w:rPr>
          <w:rFonts w:ascii="Courier New" w:hAnsi="Courier New" w:cs="Courier New"/>
        </w:rPr>
        <w:t>da Lei Federal nº 14.133/21.</w:t>
      </w:r>
      <w:bookmarkEnd w:id="1"/>
    </w:p>
    <w:p w14:paraId="3A3DF77F" w14:textId="709F62AB" w:rsidR="00223A18" w:rsidRPr="00223A18" w:rsidRDefault="00223A18" w:rsidP="00223A18">
      <w:pPr>
        <w:pStyle w:val="Corpodetexto"/>
        <w:numPr>
          <w:ilvl w:val="0"/>
          <w:numId w:val="1"/>
        </w:numPr>
        <w:jc w:val="both"/>
        <w:rPr>
          <w:rFonts w:ascii="Courier New" w:hAnsi="Courier New" w:cs="Courier New"/>
        </w:rPr>
      </w:pPr>
      <w:r w:rsidRPr="00073625">
        <w:rPr>
          <w:rFonts w:ascii="Courier New" w:hAnsi="Courier New" w:cs="Courier New"/>
        </w:rPr>
        <w:t>Contratada</w:t>
      </w:r>
      <w:r>
        <w:rPr>
          <w:rFonts w:ascii="Courier New" w:hAnsi="Courier New" w:cs="Courier New"/>
        </w:rPr>
        <w:t>:</w:t>
      </w:r>
      <w:r w:rsidRPr="00CC269D">
        <w:t xml:space="preserve"> </w:t>
      </w:r>
      <w:r>
        <w:rPr>
          <w:rFonts w:ascii="Courier New" w:hAnsi="Courier New" w:cs="Courier New"/>
        </w:rPr>
        <w:t>EMILIA GRANDO.CNPJ 40.778.507/0001-95</w:t>
      </w:r>
    </w:p>
    <w:p w14:paraId="72772847" w14:textId="1C7CC2F0" w:rsidR="00223A18" w:rsidRPr="00223A18" w:rsidRDefault="00223A18" w:rsidP="00223A18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 w:rsidRPr="00E61EBE">
        <w:rPr>
          <w:rFonts w:ascii="Courier New" w:hAnsi="Courier New" w:cs="Courier New"/>
        </w:rPr>
        <w:t>Objeto:</w:t>
      </w:r>
      <w:r w:rsidRPr="00A10741">
        <w:t xml:space="preserve"> </w:t>
      </w:r>
      <w:r>
        <w:rPr>
          <w:rFonts w:ascii="Courier New" w:hAnsi="Courier New" w:cs="Courier New"/>
        </w:rPr>
        <w:t>Aquisição de 3.000 unidades de vira mate personalizado para conscientização da população referente à prevenção e ao combate ao mosquito da Dengue</w:t>
      </w:r>
    </w:p>
    <w:p w14:paraId="605115F7" w14:textId="77777777" w:rsidR="00223A18" w:rsidRPr="00C07916" w:rsidRDefault="00223A18" w:rsidP="00223A18">
      <w:pPr>
        <w:pStyle w:val="Corpodetexto"/>
        <w:numPr>
          <w:ilvl w:val="0"/>
          <w:numId w:val="1"/>
        </w:numPr>
        <w:rPr>
          <w:rFonts w:ascii="Courier New" w:hAnsi="Courier New" w:cs="Courier New"/>
        </w:rPr>
      </w:pPr>
      <w:r w:rsidRPr="004E29DB">
        <w:rPr>
          <w:rFonts w:ascii="Courier New" w:hAnsi="Courier New" w:cs="Courier New"/>
        </w:rPr>
        <w:t>Valor total de</w:t>
      </w:r>
      <w:r w:rsidRPr="004E29DB">
        <w:rPr>
          <w:rFonts w:ascii="Courier New" w:hAnsi="Courier New" w:cs="Courier New"/>
          <w:b/>
          <w:bCs/>
        </w:rPr>
        <w:t>:</w:t>
      </w:r>
      <w:r w:rsidRPr="004E29DB">
        <w:rPr>
          <w:rFonts w:ascii="Courier New" w:hAnsi="Courier New" w:cs="Courier New"/>
        </w:rPr>
        <w:t xml:space="preserve"> </w:t>
      </w:r>
      <w:bookmarkStart w:id="2" w:name="_Hlk178165785"/>
      <w:r>
        <w:rPr>
          <w:rFonts w:ascii="Courier New" w:hAnsi="Courier New" w:cs="Courier New"/>
        </w:rPr>
        <w:t xml:space="preserve">R$ 7.700,00 (sete mil e setecentos reais) </w:t>
      </w:r>
    </w:p>
    <w:bookmarkEnd w:id="2"/>
    <w:p w14:paraId="21C48D68" w14:textId="77777777" w:rsidR="00223A18" w:rsidRPr="00767E6A" w:rsidRDefault="00223A18" w:rsidP="00223A18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  <w:b/>
          <w:bCs/>
        </w:rPr>
      </w:pPr>
      <w:r w:rsidRPr="00767E6A">
        <w:rPr>
          <w:rFonts w:ascii="Courier New" w:hAnsi="Courier New" w:cs="Courier New"/>
        </w:rPr>
        <w:tab/>
      </w:r>
      <w:r w:rsidRPr="00767E6A">
        <w:rPr>
          <w:rFonts w:ascii="Courier New" w:hAnsi="Courier New" w:cs="Courier New"/>
          <w:b/>
          <w:bCs/>
        </w:rPr>
        <w:t xml:space="preserve">02 - Autorizar o empenho das despesas resultantes da presente contratação na seguinte dotação orçamentária: </w:t>
      </w:r>
    </w:p>
    <w:p w14:paraId="0C719F1C" w14:textId="77777777" w:rsidR="00223A18" w:rsidRPr="00602B25" w:rsidRDefault="00223A18" w:rsidP="00223A18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5685"/>
      </w:tblGrid>
      <w:tr w:rsidR="00223A18" w:rsidRPr="00602B25" w14:paraId="2C52F51B" w14:textId="77777777" w:rsidTr="00C331AB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19DDB" w14:textId="77777777" w:rsidR="00223A18" w:rsidRPr="00101D96" w:rsidRDefault="00223A18" w:rsidP="00C331AB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 w:rsidRPr="00101D96">
              <w:rPr>
                <w:rFonts w:ascii="Courier New" w:hAnsi="Courier New" w:cs="Courier New"/>
                <w:color w:val="auto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1CC9A" w14:textId="77777777" w:rsidR="00223A18" w:rsidRPr="005B7922" w:rsidRDefault="00223A18" w:rsidP="00C331AB">
            <w:pPr>
              <w:pStyle w:val="Corpodetexto"/>
              <w:spacing w:after="0"/>
              <w:jc w:val="both"/>
              <w:rPr>
                <w:rFonts w:ascii="Courier New" w:hAnsi="Courier New" w:cs="Courier New"/>
                <w:szCs w:val="22"/>
              </w:rPr>
            </w:pPr>
            <w:r w:rsidRPr="005B7922">
              <w:rPr>
                <w:rFonts w:ascii="Courier New" w:hAnsi="Courier New" w:cs="Courier New"/>
                <w:szCs w:val="22"/>
              </w:rPr>
              <w:t>08 Secretaria Municipal de Saúde</w:t>
            </w:r>
          </w:p>
        </w:tc>
      </w:tr>
      <w:tr w:rsidR="00223A18" w:rsidRPr="00602B25" w14:paraId="01D5FC91" w14:textId="77777777" w:rsidTr="00C331AB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1D964" w14:textId="77777777" w:rsidR="00223A18" w:rsidRPr="00101D96" w:rsidRDefault="00223A18" w:rsidP="00C331AB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 w:rsidRPr="00101D96">
              <w:rPr>
                <w:rFonts w:ascii="Courier New" w:hAnsi="Courier New" w:cs="Courier New"/>
                <w:color w:val="auto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D76DE" w14:textId="77777777" w:rsidR="00223A18" w:rsidRPr="005B7922" w:rsidRDefault="00223A18" w:rsidP="00C331AB">
            <w:pPr>
              <w:rPr>
                <w:rFonts w:ascii="Courier New" w:hAnsi="Courier New" w:cs="Courier New"/>
                <w:szCs w:val="22"/>
              </w:rPr>
            </w:pPr>
            <w:r w:rsidRPr="005B7922">
              <w:rPr>
                <w:rFonts w:ascii="Courier New" w:hAnsi="Courier New" w:cs="Courier New"/>
                <w:szCs w:val="22"/>
              </w:rPr>
              <w:t>08.01 Fundo Municipal da Saúde</w:t>
            </w:r>
          </w:p>
        </w:tc>
      </w:tr>
      <w:tr w:rsidR="00223A18" w:rsidRPr="00602B25" w14:paraId="06F0393E" w14:textId="77777777" w:rsidTr="00C331AB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6F8F5" w14:textId="77777777" w:rsidR="00223A18" w:rsidRPr="00101D96" w:rsidRDefault="00223A18" w:rsidP="00C331AB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bookmarkStart w:id="3" w:name="_Hlk157440425"/>
            <w:r w:rsidRPr="00101D96">
              <w:rPr>
                <w:rFonts w:ascii="Courier New" w:hAnsi="Courier New" w:cs="Courier New"/>
                <w:color w:val="auto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97DEA" w14:textId="77777777" w:rsidR="00223A18" w:rsidRPr="005B7922" w:rsidRDefault="00223A18" w:rsidP="00C331AB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 w:rsidRPr="005B7922">
              <w:rPr>
                <w:rFonts w:ascii="Courier New" w:hAnsi="Courier New" w:cs="Courier New"/>
                <w:color w:val="auto"/>
              </w:rPr>
              <w:t xml:space="preserve">2.153 </w:t>
            </w:r>
            <w:r w:rsidRPr="005B7922">
              <w:rPr>
                <w:rFonts w:ascii="Courier New" w:hAnsi="Courier New" w:cs="Courier New"/>
              </w:rPr>
              <w:t>Manutenção de Ações de Vigilância em Saúde</w:t>
            </w:r>
          </w:p>
        </w:tc>
      </w:tr>
      <w:tr w:rsidR="00223A18" w:rsidRPr="00602B25" w14:paraId="2270C12A" w14:textId="77777777" w:rsidTr="00C331AB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0AF6F" w14:textId="77777777" w:rsidR="00223A18" w:rsidRPr="00101D96" w:rsidRDefault="00223A18" w:rsidP="00C331AB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 w:rsidRPr="00101D96">
              <w:rPr>
                <w:rFonts w:ascii="Courier New" w:hAnsi="Courier New" w:cs="Courier New"/>
                <w:color w:val="auto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709D4" w14:textId="77777777" w:rsidR="00223A18" w:rsidRPr="005B7922" w:rsidRDefault="00223A18" w:rsidP="00C331AB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 w:rsidRPr="005B7922">
              <w:rPr>
                <w:rFonts w:ascii="Courier New" w:hAnsi="Courier New" w:cs="Courier New"/>
                <w:color w:val="auto"/>
              </w:rPr>
              <w:t>3.3.90.30.00.00.00 Material de Consumo</w:t>
            </w:r>
          </w:p>
        </w:tc>
      </w:tr>
      <w:tr w:rsidR="00223A18" w:rsidRPr="00602B25" w14:paraId="4EE0B8FF" w14:textId="77777777" w:rsidTr="00C331AB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F361B" w14:textId="77777777" w:rsidR="00223A18" w:rsidRPr="00101D96" w:rsidRDefault="00223A18" w:rsidP="00C331AB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bookmarkStart w:id="4" w:name="_Hlk157440267"/>
            <w:r w:rsidRPr="00101D96">
              <w:rPr>
                <w:rFonts w:ascii="Courier New" w:hAnsi="Courier New" w:cs="Courier New"/>
                <w:color w:val="auto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B9F73" w14:textId="77777777" w:rsidR="00223A18" w:rsidRPr="005B7922" w:rsidRDefault="00223A18" w:rsidP="00C331AB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 w:rsidRPr="005B7922">
              <w:rPr>
                <w:rFonts w:ascii="Courier New" w:hAnsi="Courier New" w:cs="Courier New"/>
              </w:rPr>
              <w:t>1621 Transferências Fundo a Fundo de Recurso</w:t>
            </w:r>
          </w:p>
        </w:tc>
      </w:tr>
      <w:tr w:rsidR="00223A18" w:rsidRPr="00602B25" w14:paraId="0C3AB11F" w14:textId="77777777" w:rsidTr="00C331AB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EDA6" w14:textId="77777777" w:rsidR="00223A18" w:rsidRPr="00101D96" w:rsidRDefault="00223A18" w:rsidP="00C331AB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 w:rsidRPr="00101D96">
              <w:rPr>
                <w:rFonts w:ascii="Courier New" w:hAnsi="Courier New" w:cs="Courier New"/>
                <w:color w:val="auto"/>
              </w:rPr>
              <w:t>Desdobramen: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B912" w14:textId="77777777" w:rsidR="00223A18" w:rsidRPr="005B7922" w:rsidRDefault="00223A18" w:rsidP="00C331AB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 w:rsidRPr="005B7922">
              <w:rPr>
                <w:rFonts w:ascii="Courier New" w:hAnsi="Courier New" w:cs="Courier New"/>
              </w:rPr>
              <w:t>4190 Vigil saúde / Labor Entomologia / Dengue</w:t>
            </w:r>
          </w:p>
        </w:tc>
      </w:tr>
      <w:tr w:rsidR="00223A18" w:rsidRPr="00602B25" w14:paraId="1DA9CE7F" w14:textId="77777777" w:rsidTr="00C331AB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B3F9" w14:textId="77777777" w:rsidR="00223A18" w:rsidRPr="00101D96" w:rsidRDefault="00223A18" w:rsidP="00C331AB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IDD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A3CC4" w14:textId="77777777" w:rsidR="00223A18" w:rsidRPr="005B7922" w:rsidRDefault="00223A18" w:rsidP="00C331AB">
            <w:pPr>
              <w:pStyle w:val="Normal2"/>
              <w:suppressAutoHyphens/>
              <w:jc w:val="both"/>
              <w:rPr>
                <w:rFonts w:ascii="Courier New" w:hAnsi="Courier New" w:cs="Courier New"/>
              </w:rPr>
            </w:pPr>
            <w:r w:rsidRPr="005B7922">
              <w:rPr>
                <w:rFonts w:ascii="Courier New" w:hAnsi="Courier New" w:cs="Courier New"/>
              </w:rPr>
              <w:t>1544</w:t>
            </w:r>
          </w:p>
        </w:tc>
      </w:tr>
      <w:bookmarkEnd w:id="3"/>
      <w:bookmarkEnd w:id="4"/>
    </w:tbl>
    <w:p w14:paraId="1663A6D2" w14:textId="77777777" w:rsidR="00223A18" w:rsidRDefault="00223A18" w:rsidP="00223A18">
      <w:pPr>
        <w:rPr>
          <w:rFonts w:ascii="Courier New" w:hAnsi="Courier New" w:cs="Courier New"/>
        </w:rPr>
      </w:pPr>
    </w:p>
    <w:p w14:paraId="0803811D" w14:textId="77777777" w:rsidR="00223A18" w:rsidRPr="00767E6A" w:rsidRDefault="00223A18" w:rsidP="00223A18">
      <w:pPr>
        <w:rPr>
          <w:rFonts w:ascii="Courier New" w:hAnsi="Courier New" w:cs="Courier New"/>
        </w:rPr>
      </w:pPr>
      <w:r w:rsidRPr="00767E6A">
        <w:rPr>
          <w:rFonts w:ascii="Courier New" w:hAnsi="Courier New" w:cs="Courier New"/>
        </w:rPr>
        <w:t>Por fim, que seja encaminhado ao setor competente para empenho.</w:t>
      </w:r>
    </w:p>
    <w:p w14:paraId="097CD934" w14:textId="77777777" w:rsidR="00223A18" w:rsidRPr="00767E6A" w:rsidRDefault="00223A18" w:rsidP="00223A18">
      <w:pPr>
        <w:tabs>
          <w:tab w:val="left" w:pos="4253"/>
        </w:tabs>
        <w:jc w:val="center"/>
        <w:rPr>
          <w:rFonts w:ascii="Courier New" w:hAnsi="Courier New" w:cs="Courier New"/>
          <w:bCs/>
        </w:rPr>
      </w:pPr>
      <w:r w:rsidRPr="00767E6A">
        <w:rPr>
          <w:rFonts w:ascii="Courier New" w:hAnsi="Courier New" w:cs="Courier New"/>
          <w:bCs/>
        </w:rPr>
        <w:t xml:space="preserve">Ibiraiaras/RS, </w:t>
      </w:r>
      <w:r>
        <w:rPr>
          <w:rFonts w:ascii="Courier New" w:hAnsi="Courier New" w:cs="Courier New"/>
          <w:bCs/>
        </w:rPr>
        <w:t>02 de outubro de 2024</w:t>
      </w:r>
      <w:r w:rsidRPr="00767E6A">
        <w:rPr>
          <w:rFonts w:ascii="Courier New" w:hAnsi="Courier New" w:cs="Courier New"/>
          <w:bCs/>
        </w:rPr>
        <w:t>.</w:t>
      </w:r>
    </w:p>
    <w:p w14:paraId="15A5650D" w14:textId="77777777" w:rsidR="00223A18" w:rsidRDefault="00223A18" w:rsidP="00223A18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0522704E" w14:textId="77777777" w:rsidR="00223A18" w:rsidRPr="00767E6A" w:rsidRDefault="00223A18" w:rsidP="00223A18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 w:rsidRPr="00767E6A">
        <w:rPr>
          <w:rFonts w:ascii="Courier New" w:hAnsi="Courier New" w:cs="Courier New"/>
          <w:b/>
          <w:bCs/>
        </w:rPr>
        <w:t>DOUGLAS ROSSONI</w:t>
      </w:r>
    </w:p>
    <w:p w14:paraId="153B05E1" w14:textId="77777777" w:rsidR="00223A18" w:rsidRPr="00767E6A" w:rsidRDefault="00223A18" w:rsidP="00223A18">
      <w:pPr>
        <w:pStyle w:val="Corpodetexto"/>
        <w:spacing w:after="0"/>
        <w:jc w:val="center"/>
        <w:rPr>
          <w:rFonts w:ascii="Courier New" w:hAnsi="Courier New" w:cs="Courier New"/>
        </w:rPr>
      </w:pPr>
      <w:r w:rsidRPr="00767E6A">
        <w:rPr>
          <w:rFonts w:ascii="Courier New" w:hAnsi="Courier New" w:cs="Courier New"/>
        </w:rPr>
        <w:t>Prefeito Municipal.</w:t>
      </w:r>
    </w:p>
    <w:bookmarkEnd w:id="0"/>
    <w:p w14:paraId="1A89A6E0" w14:textId="06F46ABE" w:rsidR="00B47891" w:rsidRPr="004B2F1A" w:rsidRDefault="00B47891" w:rsidP="004B2F1A">
      <w:pPr>
        <w:rPr>
          <w:rFonts w:ascii="Courier New" w:hAnsi="Courier New" w:cs="Courier New"/>
        </w:rPr>
      </w:pPr>
    </w:p>
    <w:sectPr w:rsidR="00B47891" w:rsidRPr="004B2F1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6345D1" w14:textId="77777777" w:rsidR="007E190B" w:rsidRDefault="007E190B" w:rsidP="000F44B6">
      <w:r>
        <w:separator/>
      </w:r>
    </w:p>
  </w:endnote>
  <w:endnote w:type="continuationSeparator" w:id="0">
    <w:p w14:paraId="137216CF" w14:textId="77777777" w:rsidR="007E190B" w:rsidRDefault="007E190B" w:rsidP="000F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2998D593" w:rsidR="000F44B6" w:rsidRPr="00EB7EFA" w:rsidRDefault="000F44B6" w:rsidP="000F44B6">
    <w:pPr>
      <w:pStyle w:val="Rodap"/>
      <w:jc w:val="center"/>
      <w:rPr>
        <w:lang w:val="en-US"/>
      </w:rPr>
    </w:pPr>
    <w:hyperlink r:id="rId1" w:history="1">
      <w:r w:rsidRPr="002320AA">
        <w:rPr>
          <w:rStyle w:val="Hyperlink"/>
          <w:rFonts w:ascii="Courier New" w:hAnsi="Courier New" w:cs="Courier New"/>
          <w:sz w:val="18"/>
          <w:szCs w:val="18"/>
          <w:lang w:val="en-US"/>
        </w:rPr>
        <w:t>www.ibiraiaras.rs.gov.br</w:t>
      </w:r>
    </w:hyperlink>
    <w:r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2" w:history="1">
      <w:r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BEE47A" w14:textId="77777777" w:rsidR="007E190B" w:rsidRDefault="007E190B" w:rsidP="000F44B6">
      <w:r>
        <w:separator/>
      </w:r>
    </w:p>
  </w:footnote>
  <w:footnote w:type="continuationSeparator" w:id="0">
    <w:p w14:paraId="78EEEAC1" w14:textId="77777777" w:rsidR="007E190B" w:rsidRDefault="007E190B" w:rsidP="000F4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23251" w14:textId="77777777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  <w:r>
      <w:tab/>
    </w: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10" name="Imagem 10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401560343">
    <w:abstractNumId w:val="0"/>
  </w:num>
  <w:num w:numId="2" w16cid:durableId="9227638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700A4"/>
    <w:rsid w:val="000D0D1B"/>
    <w:rsid w:val="000F44B6"/>
    <w:rsid w:val="001D2D7E"/>
    <w:rsid w:val="00223A18"/>
    <w:rsid w:val="00232915"/>
    <w:rsid w:val="002516AA"/>
    <w:rsid w:val="00291BAC"/>
    <w:rsid w:val="002D30AB"/>
    <w:rsid w:val="002D44C4"/>
    <w:rsid w:val="003441E4"/>
    <w:rsid w:val="00382AE0"/>
    <w:rsid w:val="004B2F1A"/>
    <w:rsid w:val="004E37D2"/>
    <w:rsid w:val="00533F23"/>
    <w:rsid w:val="005E6944"/>
    <w:rsid w:val="0060038F"/>
    <w:rsid w:val="006173D4"/>
    <w:rsid w:val="00624727"/>
    <w:rsid w:val="00664BE6"/>
    <w:rsid w:val="006E0724"/>
    <w:rsid w:val="006E4483"/>
    <w:rsid w:val="007E190B"/>
    <w:rsid w:val="008936FC"/>
    <w:rsid w:val="008B3607"/>
    <w:rsid w:val="008D0316"/>
    <w:rsid w:val="009100BD"/>
    <w:rsid w:val="009E689C"/>
    <w:rsid w:val="00A16207"/>
    <w:rsid w:val="00AB7612"/>
    <w:rsid w:val="00B27A7A"/>
    <w:rsid w:val="00B47891"/>
    <w:rsid w:val="00C77514"/>
    <w:rsid w:val="00CC4AE6"/>
    <w:rsid w:val="00D02D07"/>
    <w:rsid w:val="00EB7EFA"/>
    <w:rsid w:val="00F3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207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nhideWhenUsed/>
    <w:rsid w:val="000D0D1B"/>
    <w:pPr>
      <w:spacing w:after="120"/>
    </w:pPr>
    <w:rPr>
      <w:kern w:val="2"/>
    </w:rPr>
  </w:style>
  <w:style w:type="character" w:customStyle="1" w:styleId="CorpodetextoChar">
    <w:name w:val="Corpo de texto Char"/>
    <w:basedOn w:val="Fontepargpadro"/>
    <w:link w:val="Corpodetexto"/>
    <w:rsid w:val="000D0D1B"/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0D0D1B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2">
    <w:name w:val="Normal2"/>
    <w:rsid w:val="000D0D1B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88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ao@pmibiraiaras.com.br" TargetMode="External"/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Leonilce</cp:lastModifiedBy>
  <cp:revision>13</cp:revision>
  <cp:lastPrinted>2023-12-15T17:18:00Z</cp:lastPrinted>
  <dcterms:created xsi:type="dcterms:W3CDTF">2024-04-08T17:03:00Z</dcterms:created>
  <dcterms:modified xsi:type="dcterms:W3CDTF">2024-10-04T11:14:00Z</dcterms:modified>
</cp:coreProperties>
</file>