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638" w:type="dxa"/>
        <w:shd w:val="clear" w:color="auto" w:fill="F2F5F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2"/>
        <w:gridCol w:w="1430"/>
        <w:gridCol w:w="905"/>
        <w:gridCol w:w="1588"/>
        <w:gridCol w:w="1917"/>
        <w:gridCol w:w="557"/>
        <w:gridCol w:w="495"/>
        <w:gridCol w:w="495"/>
        <w:gridCol w:w="495"/>
      </w:tblGrid>
      <w:tr w:rsidR="00F831C4" w:rsidRPr="00F831C4" w14:paraId="028FE9D9" w14:textId="77777777" w:rsidTr="00F831C4">
        <w:tc>
          <w:tcPr>
            <w:tcW w:w="708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953FF6" w14:textId="77777777" w:rsidR="00F831C4" w:rsidRPr="00F831C4" w:rsidRDefault="00F831C4" w:rsidP="00F831C4">
            <w:r w:rsidRPr="00F831C4">
              <w:rPr>
                <w:i/>
                <w:iCs/>
              </w:rPr>
              <w:t xml:space="preserve">Serviços De Educador </w:t>
            </w:r>
            <w:proofErr w:type="spellStart"/>
            <w:r w:rsidRPr="00F831C4">
              <w:rPr>
                <w:i/>
                <w:iCs/>
              </w:rPr>
              <w:t>Fisico</w:t>
            </w:r>
            <w:proofErr w:type="spellEnd"/>
            <w:r w:rsidRPr="00F831C4">
              <w:rPr>
                <w:i/>
                <w:iCs/>
              </w:rPr>
              <w:t xml:space="preserve"> - Contratação De Pessoa Jurídica Especializada Para A Prestação De Serviços De Profissional De Educação Física, Devidamente Habilitado, Com Formação Superior, Registro Ativo No Conselho Regional De Educação Física (</w:t>
            </w:r>
            <w:proofErr w:type="spellStart"/>
            <w:r w:rsidRPr="00F831C4">
              <w:rPr>
                <w:i/>
                <w:iCs/>
              </w:rPr>
              <w:t>Cref</w:t>
            </w:r>
            <w:proofErr w:type="spellEnd"/>
            <w:r w:rsidRPr="00F831C4">
              <w:rPr>
                <w:i/>
                <w:iCs/>
              </w:rPr>
              <w:t xml:space="preserve">) E </w:t>
            </w:r>
            <w:proofErr w:type="spellStart"/>
            <w:r w:rsidRPr="00F831C4">
              <w:rPr>
                <w:i/>
                <w:iCs/>
              </w:rPr>
              <w:t>Espe</w:t>
            </w:r>
            <w:proofErr w:type="spellEnd"/>
            <w:r w:rsidRPr="00F831C4">
              <w:rPr>
                <w:i/>
                <w:iCs/>
              </w:rPr>
              <w:t xml:space="preserve"> - Serviços De Educador </w:t>
            </w:r>
            <w:proofErr w:type="spellStart"/>
            <w:r w:rsidRPr="00F831C4">
              <w:rPr>
                <w:i/>
                <w:iCs/>
              </w:rPr>
              <w:t>Fisico</w:t>
            </w:r>
            <w:proofErr w:type="spellEnd"/>
            <w:r w:rsidRPr="00F831C4">
              <w:rPr>
                <w:i/>
                <w:iCs/>
              </w:rPr>
              <w:t xml:space="preserve"> - Contratação De Pessoa Jurídica Especializada Para A Prestação De Serviços De Profissional De Educação Física, Devidamente Habilitado, Com Formação Superior, Registro Ativo No Conselho Regional De Educação Física (</w:t>
            </w:r>
            <w:proofErr w:type="spellStart"/>
            <w:r w:rsidRPr="00F831C4">
              <w:rPr>
                <w:i/>
                <w:iCs/>
              </w:rPr>
              <w:t>Cref</w:t>
            </w:r>
            <w:proofErr w:type="spellEnd"/>
            <w:r w:rsidRPr="00F831C4">
              <w:rPr>
                <w:i/>
                <w:iCs/>
              </w:rPr>
              <w:t xml:space="preserve">) E Especialização Em Treinamento E Reabilitação Esportiva. O Profissional Será Responsável Pelo Planejamento, Organização, Coordenação E Execução De Atividades Físicas, Recreativas, Lúdicas Socioeducativas, Voltadas Especialmente A Grupos Da Terceira Idade, Com Foco Na Promoção Da Saúde, Prevenção De Agravos, Estímulo Cognitivo, Fortalecimento De Vínculos Sociais E Melhoria Da Qualidade De Vida Dos Participantes. Dentre As Atividades A Serem Desenvolvidas, Destacam-Se: Exercícios De Alongamento, Fortalecimento Muscular, </w:t>
            </w:r>
            <w:proofErr w:type="spellStart"/>
            <w:r w:rsidRPr="00F831C4">
              <w:rPr>
                <w:i/>
                <w:iCs/>
              </w:rPr>
              <w:t>Equilibrio</w:t>
            </w:r>
            <w:proofErr w:type="spellEnd"/>
            <w:r w:rsidRPr="00F831C4">
              <w:rPr>
                <w:i/>
                <w:iCs/>
              </w:rPr>
              <w:t xml:space="preserve"> E Coordenação Motora; Atividades Aeróbicas Adaptadas; Ginástica Funcional; Práticas Recreativas E Dinâmicas Em Grupo; Exercícios De Estimulação Cognitiva Associados Ao Movimento; Atividades Rítmicas E Expressivas; Orientações Sobre Hábitos</w:t>
            </w:r>
          </w:p>
        </w:tc>
        <w:tc>
          <w:tcPr>
            <w:tcW w:w="139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C38274" w14:textId="77777777" w:rsidR="00F831C4" w:rsidRPr="00F831C4" w:rsidRDefault="00F831C4" w:rsidP="00F831C4">
            <w:r w:rsidRPr="00F831C4">
              <w:t>12</w:t>
            </w:r>
            <w:r w:rsidRPr="00F831C4">
              <w:br/>
              <w:t>MES</w:t>
            </w: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707DED" w14:textId="77777777" w:rsidR="00F831C4" w:rsidRPr="00F831C4" w:rsidRDefault="00F831C4" w:rsidP="00F831C4">
            <w:r w:rsidRPr="00F831C4">
              <w:t>RS</w:t>
            </w:r>
          </w:p>
        </w:tc>
        <w:tc>
          <w:tcPr>
            <w:tcW w:w="120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9BA226" w14:textId="77777777" w:rsidR="00F831C4" w:rsidRPr="00F831C4" w:rsidRDefault="00F831C4" w:rsidP="00F831C4">
            <w:r w:rsidRPr="00F831C4">
              <w:t>25/03/26</w:t>
            </w:r>
          </w:p>
        </w:tc>
        <w:tc>
          <w:tcPr>
            <w:tcW w:w="1726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A8565C" w14:textId="77777777" w:rsidR="00F831C4" w:rsidRPr="00F831C4" w:rsidRDefault="00F831C4" w:rsidP="00F831C4">
            <w:r w:rsidRPr="00F831C4">
              <w:t>R$ 3.700,00</w:t>
            </w:r>
          </w:p>
        </w:tc>
        <w:tc>
          <w:tcPr>
            <w:tcW w:w="35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05D6FF" w14:textId="77777777" w:rsidR="00F831C4" w:rsidRPr="00F831C4" w:rsidRDefault="00F831C4" w:rsidP="00F831C4">
            <w:r w:rsidRPr="00F831C4">
              <w:t>1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15CABB" w14:textId="77777777" w:rsidR="00F831C4" w:rsidRPr="00F831C4" w:rsidRDefault="00F831C4" w:rsidP="00F831C4"/>
        </w:tc>
        <w:tc>
          <w:tcPr>
            <w:tcW w:w="3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0F3676" w14:textId="77777777" w:rsidR="00F831C4" w:rsidRPr="00F831C4" w:rsidRDefault="00F831C4" w:rsidP="00F831C4"/>
        </w:tc>
        <w:tc>
          <w:tcPr>
            <w:tcW w:w="3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A90E21" w14:textId="77777777" w:rsidR="00F831C4" w:rsidRPr="00F831C4" w:rsidRDefault="00F831C4" w:rsidP="00F831C4"/>
        </w:tc>
      </w:tr>
      <w:tr w:rsidR="00F831C4" w:rsidRPr="00F831C4" w14:paraId="5D2EFCFC" w14:textId="77777777" w:rsidTr="00F831C4">
        <w:tc>
          <w:tcPr>
            <w:tcW w:w="136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0AE5D9" w14:textId="77777777" w:rsidR="00F831C4" w:rsidRPr="00F831C4" w:rsidRDefault="00F831C4" w:rsidP="00F831C4">
            <w:pPr>
              <w:numPr>
                <w:ilvl w:val="0"/>
                <w:numId w:val="1"/>
              </w:numPr>
            </w:pPr>
            <w:hyperlink r:id="rId5" w:anchor="ButtonPropostas-75086087-pane" w:history="1">
              <w:r w:rsidRPr="00F831C4">
                <w:rPr>
                  <w:rStyle w:val="Hyperlink"/>
                </w:rPr>
                <w:t> Propostas</w:t>
              </w:r>
            </w:hyperlink>
          </w:p>
          <w:p w14:paraId="4B20A2A1" w14:textId="77777777" w:rsidR="00F831C4" w:rsidRPr="00F831C4" w:rsidRDefault="00F831C4" w:rsidP="00F831C4">
            <w:pPr>
              <w:numPr>
                <w:ilvl w:val="0"/>
                <w:numId w:val="1"/>
              </w:numPr>
            </w:pPr>
            <w:hyperlink r:id="rId6" w:anchor="ButtonDetalhesPregao-75086087-pane" w:history="1">
              <w:r w:rsidRPr="00F831C4">
                <w:rPr>
                  <w:rStyle w:val="Hyperlink"/>
                  <w:b/>
                  <w:bCs/>
                </w:rPr>
                <w:t> Detalhes da Licitação</w:t>
              </w:r>
            </w:hyperlink>
          </w:p>
          <w:tbl>
            <w:tblPr>
              <w:tblW w:w="2050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88"/>
              <w:gridCol w:w="18914"/>
            </w:tblGrid>
            <w:tr w:rsidR="00F831C4" w:rsidRPr="00F831C4" w14:paraId="39AEA9B2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3E0BE171" w14:textId="77777777" w:rsidR="00F831C4" w:rsidRPr="00F831C4" w:rsidRDefault="00F831C4" w:rsidP="00F831C4">
                  <w:pPr>
                    <w:rPr>
                      <w:b/>
                      <w:bCs/>
                    </w:rPr>
                  </w:pPr>
                  <w:r w:rsidRPr="00F831C4">
                    <w:rPr>
                      <w:b/>
                      <w:bCs/>
                    </w:rPr>
                    <w:t>Identificação: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68D4758E" w14:textId="77777777" w:rsidR="00F831C4" w:rsidRPr="00F831C4" w:rsidRDefault="00F831C4" w:rsidP="00F831C4">
                  <w:r w:rsidRPr="00F831C4">
                    <w:t>92406099000144-1-000028/2026</w:t>
                  </w:r>
                </w:p>
              </w:tc>
            </w:tr>
            <w:tr w:rsidR="00F831C4" w:rsidRPr="00F831C4" w14:paraId="213CF38D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7CB0D4B9" w14:textId="77777777" w:rsidR="00F831C4" w:rsidRPr="00F831C4" w:rsidRDefault="00F831C4" w:rsidP="00F831C4">
                  <w:pPr>
                    <w:rPr>
                      <w:b/>
                      <w:bCs/>
                    </w:rPr>
                  </w:pPr>
                  <w:r w:rsidRPr="00F831C4">
                    <w:rPr>
                      <w:b/>
                      <w:bCs/>
                    </w:rPr>
                    <w:t>Órgão: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26DDACDA" w14:textId="77777777" w:rsidR="00F831C4" w:rsidRPr="00F831C4" w:rsidRDefault="00F831C4" w:rsidP="00F831C4">
                  <w:r w:rsidRPr="00F831C4">
                    <w:t>92.406.099/0001-44 - MUNICIPIO DE CAMARGO / 988447 - PREFEITURA MUNICIPAL DE CAMARGO - RS</w:t>
                  </w:r>
                </w:p>
              </w:tc>
            </w:tr>
            <w:tr w:rsidR="00F831C4" w:rsidRPr="00F831C4" w14:paraId="19EFE448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3A581F38" w14:textId="77777777" w:rsidR="00F831C4" w:rsidRPr="00F831C4" w:rsidRDefault="00F831C4" w:rsidP="00F831C4">
                  <w:pPr>
                    <w:rPr>
                      <w:b/>
                      <w:bCs/>
                    </w:rPr>
                  </w:pPr>
                  <w:r w:rsidRPr="00F831C4">
                    <w:rPr>
                      <w:b/>
                      <w:bCs/>
                    </w:rPr>
                    <w:t>Modalidade: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61B28D9E" w14:textId="77777777" w:rsidR="00F831C4" w:rsidRPr="00F831C4" w:rsidRDefault="00F831C4" w:rsidP="00F831C4">
                  <w:r w:rsidRPr="00F831C4">
                    <w:t>Dispensa</w:t>
                  </w:r>
                </w:p>
              </w:tc>
            </w:tr>
            <w:tr w:rsidR="00F831C4" w:rsidRPr="00F831C4" w14:paraId="26B55653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231557A1" w14:textId="77777777" w:rsidR="00F831C4" w:rsidRPr="00F831C4" w:rsidRDefault="00F831C4" w:rsidP="00F831C4">
                  <w:pPr>
                    <w:rPr>
                      <w:b/>
                      <w:bCs/>
                    </w:rPr>
                  </w:pPr>
                  <w:r w:rsidRPr="00F831C4">
                    <w:rPr>
                      <w:b/>
                      <w:bCs/>
                    </w:rPr>
                    <w:t>Data: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04CF7B2E" w14:textId="77777777" w:rsidR="00F831C4" w:rsidRPr="00F831C4" w:rsidRDefault="00F831C4" w:rsidP="00F831C4">
                  <w:r w:rsidRPr="00F831C4">
                    <w:t>25/03/2026 00:00</w:t>
                  </w:r>
                </w:p>
              </w:tc>
            </w:tr>
            <w:tr w:rsidR="00F831C4" w:rsidRPr="00F831C4" w14:paraId="3E1C687F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15BD73FD" w14:textId="77777777" w:rsidR="00F831C4" w:rsidRPr="00F831C4" w:rsidRDefault="00F831C4" w:rsidP="00F831C4">
                  <w:pPr>
                    <w:rPr>
                      <w:b/>
                      <w:bCs/>
                    </w:rPr>
                  </w:pPr>
                  <w:r w:rsidRPr="00F831C4">
                    <w:rPr>
                      <w:b/>
                      <w:bCs/>
                    </w:rPr>
                    <w:t>Objeto: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20176F7A" w14:textId="77777777" w:rsidR="00F831C4" w:rsidRPr="00F831C4" w:rsidRDefault="00F831C4" w:rsidP="00F831C4">
                  <w:r w:rsidRPr="00F831C4">
                    <w:t>CONTRATAÇAO DE EMPRESA PARA PRESTAÇÃO DE SERVIÇOS DE PROFISSIONAL EDUCADOR FISICO PARA ATUAR COMO COORDENADOR E FACILITADOR DOS GRUPOS DE TERCEIRA IDADE. CONTRATAÇAO DE EMPRESA PARA PRESTAÇÃO DE SERVIÇOS DE PROFISSIONAL EDUCADOR FISICO PARA ATUAR COMO COORDENADOR E FACILITADOR DOS GRUPOS DE TERCEIRA IDADE.</w:t>
                  </w:r>
                </w:p>
              </w:tc>
            </w:tr>
            <w:tr w:rsidR="00F831C4" w:rsidRPr="00F831C4" w14:paraId="17AD9B23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62E1AD6C" w14:textId="77777777" w:rsidR="00F831C4" w:rsidRPr="00F831C4" w:rsidRDefault="00F831C4" w:rsidP="00F831C4">
                  <w:pPr>
                    <w:rPr>
                      <w:b/>
                      <w:bCs/>
                    </w:rPr>
                  </w:pPr>
                  <w:r w:rsidRPr="00F831C4">
                    <w:rPr>
                      <w:b/>
                      <w:bCs/>
                    </w:rPr>
                    <w:t>Lote/Item: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06C6E78C" w14:textId="77777777" w:rsidR="00F831C4" w:rsidRPr="00F831C4" w:rsidRDefault="00F831C4" w:rsidP="00F831C4">
                  <w:r w:rsidRPr="00F831C4">
                    <w:t>1/1001</w:t>
                  </w:r>
                </w:p>
              </w:tc>
            </w:tr>
            <w:tr w:rsidR="00F831C4" w:rsidRPr="00F831C4" w14:paraId="2565EF39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7A2546CF" w14:textId="77777777" w:rsidR="00F831C4" w:rsidRPr="00F831C4" w:rsidRDefault="00F831C4" w:rsidP="00F831C4">
                  <w:pPr>
                    <w:rPr>
                      <w:b/>
                      <w:bCs/>
                    </w:rPr>
                  </w:pPr>
                  <w:r w:rsidRPr="00F831C4">
                    <w:rPr>
                      <w:b/>
                      <w:bCs/>
                    </w:rPr>
                    <w:t>Descrição: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031A5CC7" w14:textId="77777777" w:rsidR="00F831C4" w:rsidRPr="00F831C4" w:rsidRDefault="00F831C4" w:rsidP="00F831C4">
                  <w:r w:rsidRPr="00F831C4">
                    <w:t xml:space="preserve">SERVIÇOS DE EDUCADOR FISICO - contratação de pessoa jurídica especializada para a prestação de serviços de profissional de Educação Física, devidamente habilitado, com formação superior, registro ativo no Conselho Regional de Educação Física (CREF) e </w:t>
                  </w:r>
                  <w:proofErr w:type="spellStart"/>
                  <w:r w:rsidRPr="00F831C4">
                    <w:t>espe</w:t>
                  </w:r>
                  <w:proofErr w:type="spellEnd"/>
                  <w:r w:rsidRPr="00F831C4">
                    <w:t xml:space="preserve"> - SERVIÇOS DE EDUCADOR FISICO - contratação de pessoa jurídica especializada para a prestação de serviços de profissional de Educação Física, devidamente habilitado, com formação superior, registro ativo no Conselho Regional de Educação Física (CREF) e especialização em treinamento e reabilitação esportiva. O profissional será responsável pelo planejamento, organização, coordenação e execução de atividades físicas, recreativas, lúdicas socioeducativas, voltadas especialmente a grupos da terceira idade, com foco na promoção da saúde, prevenção de agravos, estímulo cognitivo, fortalecimento de vínculos sociais e melhoria da qualidade de vida dos participantes. Dentre as atividades a serem desenvolvidas, destacam-se: exercícios de alongamento, fortalecimento muscular, </w:t>
                  </w:r>
                  <w:proofErr w:type="spellStart"/>
                  <w:r w:rsidRPr="00F831C4">
                    <w:t>equilibrio</w:t>
                  </w:r>
                  <w:proofErr w:type="spellEnd"/>
                  <w:r w:rsidRPr="00F831C4">
                    <w:t xml:space="preserve"> e coordenação motora; atividades aeróbicas adaptadas; ginástica funcional; práticas recreativas e dinâmicas em grupo; exercícios de estimulação cognitiva associados ao movimento; atividades rítmicas e expressivas; orientações sobre hábitos</w:t>
                  </w:r>
                </w:p>
              </w:tc>
            </w:tr>
            <w:tr w:rsidR="00F831C4" w:rsidRPr="00F831C4" w14:paraId="4ABBADDA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529728A3" w14:textId="77777777" w:rsidR="00F831C4" w:rsidRPr="00F831C4" w:rsidRDefault="00F831C4" w:rsidP="00F831C4">
                  <w:pPr>
                    <w:rPr>
                      <w:b/>
                      <w:bCs/>
                    </w:rPr>
                  </w:pPr>
                  <w:r w:rsidRPr="00F831C4">
                    <w:rPr>
                      <w:b/>
                      <w:bCs/>
                    </w:rPr>
                    <w:t>Homologação: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0BFED846" w14:textId="77777777" w:rsidR="00F831C4" w:rsidRPr="00F831C4" w:rsidRDefault="00F831C4" w:rsidP="00F831C4">
                  <w:r w:rsidRPr="00F831C4">
                    <w:t>25/03/2026 00:00</w:t>
                  </w:r>
                </w:p>
              </w:tc>
            </w:tr>
            <w:tr w:rsidR="00F831C4" w:rsidRPr="00F831C4" w14:paraId="58B17583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1D09556C" w14:textId="77777777" w:rsidR="00F831C4" w:rsidRPr="00F831C4" w:rsidRDefault="00F831C4" w:rsidP="00F831C4">
                  <w:pPr>
                    <w:rPr>
                      <w:b/>
                      <w:bCs/>
                    </w:rPr>
                  </w:pPr>
                  <w:r w:rsidRPr="00F831C4">
                    <w:rPr>
                      <w:b/>
                      <w:bCs/>
                    </w:rPr>
                    <w:t>SRP: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0A1EBFD1" w14:textId="77777777" w:rsidR="00F831C4" w:rsidRPr="00F831C4" w:rsidRDefault="00F831C4" w:rsidP="00F831C4">
                  <w:r w:rsidRPr="00F831C4">
                    <w:t>Não</w:t>
                  </w:r>
                </w:p>
              </w:tc>
            </w:tr>
            <w:tr w:rsidR="00F831C4" w:rsidRPr="00F831C4" w14:paraId="4D449118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2AF61276" w14:textId="77777777" w:rsidR="00F831C4" w:rsidRPr="00F831C4" w:rsidRDefault="00F831C4" w:rsidP="00F831C4">
                  <w:pPr>
                    <w:rPr>
                      <w:b/>
                      <w:bCs/>
                    </w:rPr>
                  </w:pPr>
                  <w:r w:rsidRPr="00F831C4">
                    <w:rPr>
                      <w:b/>
                      <w:bCs/>
                    </w:rPr>
                    <w:t>Fonte: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3D2EF39D" w14:textId="77777777" w:rsidR="00F831C4" w:rsidRPr="00F831C4" w:rsidRDefault="00F831C4" w:rsidP="00F831C4">
                  <w:r w:rsidRPr="00F831C4">
                    <w:t>https://www.gov.br/pncp/pt-br</w:t>
                  </w:r>
                  <w:r w:rsidRPr="00F831C4">
                    <w:br/>
                    <w:t xml:space="preserve">Conforme Inc. I do Art. 5º da Instrução Normativa Nº 65 de 07 de </w:t>
                  </w:r>
                  <w:proofErr w:type="gramStart"/>
                  <w:r w:rsidRPr="00F831C4">
                    <w:t>Julho</w:t>
                  </w:r>
                  <w:proofErr w:type="gramEnd"/>
                  <w:r w:rsidRPr="00F831C4">
                    <w:t xml:space="preserve"> de 2021 (Lei nº 14.133)</w:t>
                  </w:r>
                </w:p>
              </w:tc>
            </w:tr>
          </w:tbl>
          <w:p w14:paraId="5A7F355C" w14:textId="77777777" w:rsidR="00F831C4" w:rsidRPr="00F831C4" w:rsidRDefault="00F831C4" w:rsidP="00F831C4"/>
        </w:tc>
      </w:tr>
    </w:tbl>
    <w:p w14:paraId="2787E2A6" w14:textId="2D625F43" w:rsidR="005F5F33" w:rsidRPr="00CD680A" w:rsidRDefault="005F5F33" w:rsidP="00CD680A"/>
    <w:sectPr w:rsidR="005F5F33" w:rsidRPr="00CD680A" w:rsidSect="00F831C4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9503D"/>
    <w:multiLevelType w:val="multilevel"/>
    <w:tmpl w:val="12D4C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1854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FC2"/>
    <w:rsid w:val="000042A0"/>
    <w:rsid w:val="00023538"/>
    <w:rsid w:val="00036DDD"/>
    <w:rsid w:val="000B4E82"/>
    <w:rsid w:val="000D00D1"/>
    <w:rsid w:val="00194E94"/>
    <w:rsid w:val="00213240"/>
    <w:rsid w:val="003465F9"/>
    <w:rsid w:val="00375508"/>
    <w:rsid w:val="003A089C"/>
    <w:rsid w:val="00434CCD"/>
    <w:rsid w:val="004B7F78"/>
    <w:rsid w:val="00525F41"/>
    <w:rsid w:val="00546123"/>
    <w:rsid w:val="005C0E43"/>
    <w:rsid w:val="005C4BD8"/>
    <w:rsid w:val="005F5F33"/>
    <w:rsid w:val="006151EF"/>
    <w:rsid w:val="0067019E"/>
    <w:rsid w:val="0069247F"/>
    <w:rsid w:val="00751FC2"/>
    <w:rsid w:val="00894A8D"/>
    <w:rsid w:val="008A51C3"/>
    <w:rsid w:val="00963D0D"/>
    <w:rsid w:val="00966BDD"/>
    <w:rsid w:val="00970458"/>
    <w:rsid w:val="009A530D"/>
    <w:rsid w:val="00B055F8"/>
    <w:rsid w:val="00B27332"/>
    <w:rsid w:val="00C00A3B"/>
    <w:rsid w:val="00C01E3A"/>
    <w:rsid w:val="00CD680A"/>
    <w:rsid w:val="00D1534E"/>
    <w:rsid w:val="00D61939"/>
    <w:rsid w:val="00D724D5"/>
    <w:rsid w:val="00DB1C3A"/>
    <w:rsid w:val="00DE003E"/>
    <w:rsid w:val="00ED5FE8"/>
    <w:rsid w:val="00F831C4"/>
    <w:rsid w:val="00FE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F8E8C"/>
  <w15:chartTrackingRefBased/>
  <w15:docId w15:val="{E090D9C3-CD67-4E03-BCAB-7BF1EF53E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01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831C4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831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ancodeprecos.com.br/PrecosPublicos/Pesquisa?IdLogPesquisa=ldSrnJ0By55_i3a3Kqyo" TargetMode="External"/><Relationship Id="rId5" Type="http://schemas.openxmlformats.org/officeDocument/2006/relationships/hyperlink" Target="https://www.bancodeprecos.com.br/PrecosPublicos/Pesquisa?IdLogPesquisa=ldSrnJ0By55_i3a3Kqy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adilson farias</dc:creator>
  <cp:keywords/>
  <dc:description/>
  <cp:lastModifiedBy>DESPORTO</cp:lastModifiedBy>
  <cp:revision>2</cp:revision>
  <cp:lastPrinted>2025-12-11T10:52:00Z</cp:lastPrinted>
  <dcterms:created xsi:type="dcterms:W3CDTF">2026-04-17T18:27:00Z</dcterms:created>
  <dcterms:modified xsi:type="dcterms:W3CDTF">2026-04-17T18:27:00Z</dcterms:modified>
</cp:coreProperties>
</file>