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3B042" w14:textId="77777777" w:rsidR="0082298D" w:rsidRPr="00212C55" w:rsidRDefault="0082298D" w:rsidP="00060ECD">
      <w:pPr>
        <w:pStyle w:val="Ttulo"/>
        <w:rPr>
          <w:sz w:val="18"/>
          <w:szCs w:val="18"/>
        </w:rPr>
      </w:pPr>
      <w:r w:rsidRPr="00212C55">
        <w:rPr>
          <w:sz w:val="18"/>
          <w:szCs w:val="18"/>
        </w:rPr>
        <w:t>SOLICITAÇÃO DE DESPESA</w:t>
      </w:r>
    </w:p>
    <w:p w14:paraId="3D5DD873" w14:textId="77777777" w:rsidR="0082298D" w:rsidRPr="00212C55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212C55" w14:paraId="19141143" w14:textId="77777777" w:rsidTr="000F3750">
        <w:tc>
          <w:tcPr>
            <w:tcW w:w="1187" w:type="pct"/>
          </w:tcPr>
          <w:p w14:paraId="5445930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0C25AEC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1CAE2C0F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60DCFE49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212C55" w14:paraId="3045E40F" w14:textId="77777777" w:rsidTr="000F3750">
        <w:tc>
          <w:tcPr>
            <w:tcW w:w="1187" w:type="pct"/>
          </w:tcPr>
          <w:p w14:paraId="31E6E98B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029A47CD" w14:textId="666DFA7A" w:rsidR="0082298D" w:rsidRPr="00DC0212" w:rsidRDefault="007A7C96" w:rsidP="00733A7F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14</w:t>
            </w:r>
          </w:p>
        </w:tc>
        <w:tc>
          <w:tcPr>
            <w:tcW w:w="2046" w:type="pct"/>
          </w:tcPr>
          <w:p w14:paraId="73C12FD4" w14:textId="6E5755E3" w:rsidR="0082298D" w:rsidRPr="00DC0212" w:rsidRDefault="0005041A" w:rsidP="00A914E7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A914E7">
              <w:rPr>
                <w:rFonts w:ascii="Arial" w:hAnsi="Arial" w:cs="Arial"/>
                <w:caps/>
                <w:sz w:val="18"/>
                <w:szCs w:val="18"/>
              </w:rPr>
              <w:t>MU</w:t>
            </w:r>
            <w:r w:rsidR="000460EE">
              <w:rPr>
                <w:rFonts w:ascii="Arial" w:hAnsi="Arial" w:cs="Arial"/>
                <w:caps/>
                <w:sz w:val="18"/>
                <w:szCs w:val="18"/>
              </w:rPr>
              <w:t>N DO ESPORTE, CULTURA, LAZER E TUR</w:t>
            </w:r>
          </w:p>
        </w:tc>
        <w:tc>
          <w:tcPr>
            <w:tcW w:w="762" w:type="pct"/>
          </w:tcPr>
          <w:p w14:paraId="5554C63D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212C55" w14:paraId="550FBCEC" w14:textId="77777777" w:rsidTr="000F3750">
        <w:tc>
          <w:tcPr>
            <w:tcW w:w="1187" w:type="pct"/>
          </w:tcPr>
          <w:p w14:paraId="044ADB62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46CF0077" w14:textId="06754DB0" w:rsidR="0082298D" w:rsidRPr="00DC0212" w:rsidRDefault="000460EE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46" w:type="pct"/>
          </w:tcPr>
          <w:p w14:paraId="0E51A21C" w14:textId="7382822A" w:rsidR="003F5265" w:rsidRPr="00DC0212" w:rsidRDefault="000460EE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14:paraId="6CC4CD95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6D123C2F" w14:textId="77777777" w:rsidTr="000F3750">
        <w:tc>
          <w:tcPr>
            <w:tcW w:w="1187" w:type="pct"/>
          </w:tcPr>
          <w:p w14:paraId="57CF83DF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4F02EF8E" w14:textId="544AF8EE" w:rsidR="0082298D" w:rsidRPr="00DC0212" w:rsidRDefault="00A914E7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0460E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046" w:type="pct"/>
          </w:tcPr>
          <w:p w14:paraId="3EAD09DB" w14:textId="3841517D" w:rsidR="0082298D" w:rsidRPr="00DC0212" w:rsidRDefault="000460EE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14:paraId="0F5FE649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212C55" w14:paraId="597017A6" w14:textId="77777777" w:rsidTr="000F3750">
        <w:tc>
          <w:tcPr>
            <w:tcW w:w="1187" w:type="pct"/>
          </w:tcPr>
          <w:p w14:paraId="6F9BC3B8" w14:textId="77777777" w:rsidR="0082298D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Sub- função</w:t>
            </w:r>
          </w:p>
        </w:tc>
        <w:tc>
          <w:tcPr>
            <w:tcW w:w="1005" w:type="pct"/>
            <w:gridSpan w:val="2"/>
          </w:tcPr>
          <w:p w14:paraId="45B0525E" w14:textId="2FBE4922" w:rsidR="0082298D" w:rsidRPr="00DC0212" w:rsidRDefault="00404D9D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2046" w:type="pct"/>
          </w:tcPr>
          <w:p w14:paraId="1854C8FA" w14:textId="7A58ECE0" w:rsidR="0082298D" w:rsidRPr="00DC0212" w:rsidRDefault="00404D9D" w:rsidP="00A914E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DIFUSÃO CULTURAL</w:t>
            </w:r>
          </w:p>
        </w:tc>
        <w:tc>
          <w:tcPr>
            <w:tcW w:w="762" w:type="pct"/>
          </w:tcPr>
          <w:p w14:paraId="07AED6B8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212C55" w14:paraId="26079AC8" w14:textId="77777777" w:rsidTr="000F3750">
        <w:tc>
          <w:tcPr>
            <w:tcW w:w="1187" w:type="pct"/>
          </w:tcPr>
          <w:p w14:paraId="3C482E18" w14:textId="77777777" w:rsidR="002F45D5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1D330C" w14:textId="4DB5FC72" w:rsidR="002F45D5" w:rsidRPr="00DC0212" w:rsidRDefault="00A914E7" w:rsidP="00733A7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404D9D">
              <w:rPr>
                <w:rFonts w:ascii="Arial" w:hAnsi="Arial" w:cs="Arial"/>
                <w:sz w:val="18"/>
                <w:szCs w:val="18"/>
              </w:rPr>
              <w:t>052</w:t>
            </w:r>
          </w:p>
        </w:tc>
        <w:tc>
          <w:tcPr>
            <w:tcW w:w="2046" w:type="pct"/>
          </w:tcPr>
          <w:p w14:paraId="533C3584" w14:textId="2AA98268" w:rsidR="002F45D5" w:rsidRPr="00DC0212" w:rsidRDefault="00404D9D" w:rsidP="00A914E7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DE ATIVIDADES CULTURAIS / EVENTOS</w:t>
            </w:r>
          </w:p>
        </w:tc>
        <w:tc>
          <w:tcPr>
            <w:tcW w:w="762" w:type="pct"/>
          </w:tcPr>
          <w:p w14:paraId="47DDE0D8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01E9A0F" w14:textId="77777777" w:rsidTr="000F3750">
        <w:tc>
          <w:tcPr>
            <w:tcW w:w="1187" w:type="pct"/>
          </w:tcPr>
          <w:p w14:paraId="0CC9BC1B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32421C4B" w14:textId="2B8A7C01" w:rsidR="002F45D5" w:rsidRPr="00DC0212" w:rsidRDefault="00A914E7" w:rsidP="00236008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011</w:t>
            </w:r>
            <w:r w:rsidR="00404D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46" w:type="pct"/>
          </w:tcPr>
          <w:p w14:paraId="2D4443D6" w14:textId="0E1462D2" w:rsidR="002F45D5" w:rsidRPr="00DC0212" w:rsidRDefault="00404D9D" w:rsidP="009C12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AMPLIAÇÃO E DIVULGAÇÃO DA CULTURA </w:t>
            </w:r>
          </w:p>
        </w:tc>
        <w:tc>
          <w:tcPr>
            <w:tcW w:w="762" w:type="pct"/>
          </w:tcPr>
          <w:p w14:paraId="2EEB335F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229205A8" w14:textId="77777777" w:rsidTr="000F3750">
        <w:tc>
          <w:tcPr>
            <w:tcW w:w="1187" w:type="pct"/>
          </w:tcPr>
          <w:p w14:paraId="0108DD10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4C155759" w14:textId="47597DB1" w:rsidR="002F45D5" w:rsidRPr="00DC0212" w:rsidRDefault="00007FC1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46" w:type="pct"/>
          </w:tcPr>
          <w:p w14:paraId="69C4D56F" w14:textId="18A04455" w:rsidR="002F45D5" w:rsidRPr="00DC0212" w:rsidRDefault="00007FC1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14:paraId="3F3D0267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E91CE1D" w14:textId="77777777" w:rsidTr="000F3750">
        <w:tc>
          <w:tcPr>
            <w:tcW w:w="1187" w:type="pct"/>
          </w:tcPr>
          <w:p w14:paraId="56EFC882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7EC1232" w14:textId="77777777" w:rsidR="00843847" w:rsidRPr="00DC0212" w:rsidRDefault="00C82759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C0212">
              <w:rPr>
                <w:rFonts w:ascii="Arial" w:hAnsi="Arial" w:cs="Arial"/>
                <w:sz w:val="18"/>
                <w:szCs w:val="18"/>
              </w:rPr>
              <w:t>3</w:t>
            </w:r>
            <w:r w:rsidR="00AC14FD" w:rsidRPr="00DC0212">
              <w:rPr>
                <w:rFonts w:ascii="Arial" w:hAnsi="Arial" w:cs="Arial"/>
                <w:sz w:val="18"/>
                <w:szCs w:val="18"/>
              </w:rPr>
              <w:t>.3.3.9</w:t>
            </w:r>
            <w:r w:rsidR="002C5B09">
              <w:rPr>
                <w:rFonts w:ascii="Arial" w:hAnsi="Arial" w:cs="Arial"/>
                <w:sz w:val="18"/>
                <w:szCs w:val="18"/>
              </w:rPr>
              <w:t>.</w:t>
            </w:r>
            <w:r w:rsidR="00AC14FD" w:rsidRPr="00DC0212">
              <w:rPr>
                <w:rFonts w:ascii="Arial" w:hAnsi="Arial" w:cs="Arial"/>
                <w:sz w:val="18"/>
                <w:szCs w:val="18"/>
              </w:rPr>
              <w:t>0.3</w:t>
            </w:r>
            <w:r w:rsidR="002C5B09">
              <w:rPr>
                <w:rFonts w:ascii="Arial" w:hAnsi="Arial" w:cs="Arial"/>
                <w:sz w:val="18"/>
                <w:szCs w:val="18"/>
              </w:rPr>
              <w:t>9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.0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046" w:type="pct"/>
          </w:tcPr>
          <w:p w14:paraId="4682E261" w14:textId="77777777" w:rsidR="00843847" w:rsidRPr="00DC0212" w:rsidRDefault="00C8275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C0212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</w:p>
        </w:tc>
        <w:tc>
          <w:tcPr>
            <w:tcW w:w="762" w:type="pct"/>
          </w:tcPr>
          <w:p w14:paraId="26337164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2739671B" w14:textId="77777777" w:rsidTr="000F3750">
        <w:tc>
          <w:tcPr>
            <w:tcW w:w="1187" w:type="pct"/>
          </w:tcPr>
          <w:p w14:paraId="5A9CFEA2" w14:textId="77777777" w:rsidR="00DC0212" w:rsidRPr="00212C55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53E16D5C" w14:textId="77777777" w:rsidR="00DC0212" w:rsidRPr="00DC0212" w:rsidRDefault="002C5B09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14:paraId="0A2D3A77" w14:textId="77777777" w:rsidR="00DC0212" w:rsidRPr="00DC0212" w:rsidRDefault="002C5B0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14:paraId="0428AB1F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784C557C" w14:textId="77777777" w:rsidTr="000F3750">
        <w:tc>
          <w:tcPr>
            <w:tcW w:w="1187" w:type="pct"/>
          </w:tcPr>
          <w:p w14:paraId="60353C0A" w14:textId="77777777" w:rsidR="00DC0212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754D458A" w14:textId="77777777" w:rsidR="00DC0212" w:rsidRPr="00DC0212" w:rsidRDefault="00733A7F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046" w:type="pct"/>
          </w:tcPr>
          <w:p w14:paraId="3071AD47" w14:textId="77777777" w:rsidR="00DC0212" w:rsidRPr="00DC0212" w:rsidRDefault="00733A7F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E APLICA</w:t>
            </w:r>
          </w:p>
        </w:tc>
        <w:tc>
          <w:tcPr>
            <w:tcW w:w="762" w:type="pct"/>
          </w:tcPr>
          <w:p w14:paraId="1411573C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629CA21F" w14:textId="77777777" w:rsidTr="000F3750">
        <w:tc>
          <w:tcPr>
            <w:tcW w:w="2043" w:type="pct"/>
            <w:gridSpan w:val="2"/>
          </w:tcPr>
          <w:p w14:paraId="23787B32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601AFE76" w14:textId="77777777" w:rsidR="002F45D5" w:rsidRPr="00212C55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06A0D1C8" w14:textId="5F9041E6" w:rsidR="002F45D5" w:rsidRPr="00212C55" w:rsidRDefault="00A914E7" w:rsidP="00C236A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>SECRETARIA MUNICIPAL</w:t>
            </w:r>
            <w:r w:rsidR="00007FC1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DO ESPORTE, CULTURA, LAZER E TURISMO</w:t>
            </w:r>
          </w:p>
        </w:tc>
      </w:tr>
    </w:tbl>
    <w:p w14:paraId="2E046F81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2"/>
        <w:gridCol w:w="1625"/>
        <w:gridCol w:w="4732"/>
        <w:gridCol w:w="1905"/>
        <w:gridCol w:w="61"/>
      </w:tblGrid>
      <w:tr w:rsidR="00212C55" w:rsidRPr="00212C55" w14:paraId="61F08EF8" w14:textId="77777777" w:rsidTr="00060ECD">
        <w:tc>
          <w:tcPr>
            <w:tcW w:w="518" w:type="pct"/>
            <w:gridSpan w:val="2"/>
          </w:tcPr>
          <w:p w14:paraId="7B368572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875" w:type="pct"/>
          </w:tcPr>
          <w:p w14:paraId="75AA6198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548" w:type="pct"/>
          </w:tcPr>
          <w:p w14:paraId="246EF5BD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060" w:type="pct"/>
            <w:gridSpan w:val="2"/>
          </w:tcPr>
          <w:p w14:paraId="4FD60E54" w14:textId="77777777" w:rsidR="00212C55" w:rsidRPr="00212C55" w:rsidRDefault="00212C55" w:rsidP="000C2F6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0C2F68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212C55" w:rsidRPr="00212C55" w14:paraId="1E7D397E" w14:textId="77777777" w:rsidTr="00060ECD">
        <w:trPr>
          <w:trHeight w:val="464"/>
        </w:trPr>
        <w:tc>
          <w:tcPr>
            <w:tcW w:w="518" w:type="pct"/>
            <w:gridSpan w:val="2"/>
            <w:tcBorders>
              <w:bottom w:val="single" w:sz="4" w:space="0" w:color="auto"/>
            </w:tcBorders>
          </w:tcPr>
          <w:p w14:paraId="64A9B3DB" w14:textId="77777777" w:rsidR="00212C55" w:rsidRPr="00A4682D" w:rsidRDefault="002C5B09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75" w:type="pct"/>
            <w:tcBorders>
              <w:bottom w:val="single" w:sz="4" w:space="0" w:color="auto"/>
            </w:tcBorders>
          </w:tcPr>
          <w:p w14:paraId="5D65CABF" w14:textId="77777777" w:rsidR="00212C55" w:rsidRPr="00A4682D" w:rsidRDefault="002C5B09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48" w:type="pct"/>
            <w:tcBorders>
              <w:bottom w:val="single" w:sz="4" w:space="0" w:color="auto"/>
            </w:tcBorders>
          </w:tcPr>
          <w:p w14:paraId="251FFAB3" w14:textId="302788E9" w:rsidR="000505A4" w:rsidRPr="00060ECD" w:rsidRDefault="00060ECD" w:rsidP="00733A7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0ECD">
              <w:rPr>
                <w:rFonts w:ascii="Arial" w:hAnsi="Arial" w:cs="Arial"/>
                <w:sz w:val="20"/>
                <w:szCs w:val="20"/>
              </w:rPr>
              <w:t xml:space="preserve">Pelo presente termo é declarada a Inexigibilidade de Licitação para </w:t>
            </w:r>
            <w:r w:rsidR="007A7C96">
              <w:rPr>
                <w:rFonts w:ascii="Arial" w:hAnsi="Arial" w:cs="Arial"/>
                <w:sz w:val="20"/>
                <w:szCs w:val="20"/>
              </w:rPr>
              <w:t>Contratação de Show Musical a Banda Swing Maroto para abertura da Páscoa 2024.</w:t>
            </w:r>
          </w:p>
        </w:tc>
        <w:tc>
          <w:tcPr>
            <w:tcW w:w="1060" w:type="pct"/>
            <w:gridSpan w:val="2"/>
            <w:tcBorders>
              <w:bottom w:val="single" w:sz="4" w:space="0" w:color="auto"/>
            </w:tcBorders>
          </w:tcPr>
          <w:p w14:paraId="56E15B6D" w14:textId="054ECD66" w:rsidR="00212C55" w:rsidRPr="00212C55" w:rsidRDefault="00212C55" w:rsidP="00A914E7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  <w:lang w:val="pt-PT"/>
              </w:rPr>
              <w:t xml:space="preserve">R$ </w:t>
            </w:r>
            <w:r w:rsidR="007A7C96">
              <w:rPr>
                <w:rFonts w:ascii="Arial" w:hAnsi="Arial" w:cs="Arial"/>
                <w:b/>
                <w:sz w:val="18"/>
                <w:szCs w:val="18"/>
                <w:lang w:val="pt-PT"/>
              </w:rPr>
              <w:t>4</w:t>
            </w:r>
            <w:r w:rsidR="00A914E7">
              <w:rPr>
                <w:rFonts w:ascii="Arial" w:hAnsi="Arial" w:cs="Arial"/>
                <w:b/>
                <w:sz w:val="18"/>
                <w:szCs w:val="18"/>
                <w:lang w:val="pt-PT"/>
              </w:rPr>
              <w:t>.</w:t>
            </w:r>
            <w:r w:rsidR="00007FC1">
              <w:rPr>
                <w:rFonts w:ascii="Arial" w:hAnsi="Arial" w:cs="Arial"/>
                <w:b/>
                <w:sz w:val="18"/>
                <w:szCs w:val="18"/>
                <w:lang w:val="pt-PT"/>
              </w:rPr>
              <w:t>0</w:t>
            </w:r>
            <w:r w:rsidR="00A914E7">
              <w:rPr>
                <w:rFonts w:ascii="Arial" w:hAnsi="Arial" w:cs="Arial"/>
                <w:b/>
                <w:sz w:val="18"/>
                <w:szCs w:val="18"/>
                <w:lang w:val="pt-PT"/>
              </w:rPr>
              <w:t>00,00</w:t>
            </w:r>
          </w:p>
        </w:tc>
      </w:tr>
      <w:tr w:rsidR="003032E0" w:rsidRPr="00212C55" w14:paraId="46EBC2DE" w14:textId="77777777" w:rsidTr="00060ECD">
        <w:trPr>
          <w:gridAfter w:val="1"/>
          <w:wAfter w:w="34" w:type="pct"/>
        </w:trPr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1368E5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ABF608" w14:textId="4BB1F4AD" w:rsidR="003032E0" w:rsidRPr="00DC0212" w:rsidRDefault="007D68FF" w:rsidP="00733A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7A7C96">
              <w:rPr>
                <w:rFonts w:ascii="Arial" w:hAnsi="Arial" w:cs="Arial"/>
                <w:sz w:val="18"/>
                <w:szCs w:val="18"/>
              </w:rPr>
              <w:t>2</w:t>
            </w:r>
            <w:r w:rsidR="00A914E7">
              <w:rPr>
                <w:rFonts w:ascii="Arial" w:hAnsi="Arial" w:cs="Arial"/>
                <w:sz w:val="18"/>
                <w:szCs w:val="18"/>
              </w:rPr>
              <w:t>.03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40A4668" w14:textId="77777777" w:rsidR="003032E0" w:rsidRPr="00212C55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93BD1C8" w14:textId="696F971B" w:rsidR="003032E0" w:rsidRPr="00212C55" w:rsidRDefault="00084D68" w:rsidP="00022B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7A7C96">
              <w:rPr>
                <w:rFonts w:ascii="Arial" w:hAnsi="Arial" w:cs="Arial"/>
                <w:b/>
                <w:sz w:val="18"/>
                <w:szCs w:val="18"/>
                <w:lang w:val="pt-PT"/>
              </w:rPr>
              <w:t>4</w:t>
            </w:r>
            <w:r w:rsidR="00A914E7">
              <w:rPr>
                <w:rFonts w:ascii="Arial" w:hAnsi="Arial" w:cs="Arial"/>
                <w:b/>
                <w:sz w:val="18"/>
                <w:szCs w:val="18"/>
                <w:lang w:val="pt-PT"/>
              </w:rPr>
              <w:t>.</w:t>
            </w:r>
            <w:r w:rsidR="00007FC1">
              <w:rPr>
                <w:rFonts w:ascii="Arial" w:hAnsi="Arial" w:cs="Arial"/>
                <w:b/>
                <w:sz w:val="18"/>
                <w:szCs w:val="18"/>
                <w:lang w:val="pt-PT"/>
              </w:rPr>
              <w:t>0</w:t>
            </w:r>
            <w:r w:rsidR="00A914E7">
              <w:rPr>
                <w:rFonts w:ascii="Arial" w:hAnsi="Arial" w:cs="Arial"/>
                <w:b/>
                <w:sz w:val="18"/>
                <w:szCs w:val="18"/>
                <w:lang w:val="pt-PT"/>
              </w:rPr>
              <w:t>00,00</w:t>
            </w:r>
          </w:p>
        </w:tc>
      </w:tr>
      <w:tr w:rsidR="003032E0" w:rsidRPr="00212C55" w14:paraId="4789445E" w14:textId="77777777" w:rsidTr="00060ECD">
        <w:trPr>
          <w:gridAfter w:val="1"/>
          <w:wAfter w:w="34" w:type="pct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14:paraId="5D9F96FD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7047AB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7A4A35" w14:textId="77777777" w:rsidR="003032E0" w:rsidRPr="00212C55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single" w:sz="4" w:space="0" w:color="auto"/>
            </w:tcBorders>
          </w:tcPr>
          <w:p w14:paraId="227D99FD" w14:textId="77777777" w:rsidR="003032E0" w:rsidRPr="00212C55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810B298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212C55" w14:paraId="37490EF4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33A0795D" w14:textId="77777777" w:rsidR="0082298D" w:rsidRPr="00212C55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212C55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5CC046" w14:textId="77777777" w:rsidR="0082298D" w:rsidRPr="00212C55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212C55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212C55" w14:paraId="74B9B0D7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08CF7219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1958D930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0090D172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BFAF12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2AAC2945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29B8184E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68932D1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6F4488" w14:textId="77777777" w:rsidR="0082298D" w:rsidRPr="00212C55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4FA4EF9F" w14:textId="77777777" w:rsidR="0082298D" w:rsidRPr="00212C55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212C5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58974EA" w14:textId="08681857" w:rsidR="0082298D" w:rsidRPr="00212C55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60ECD">
              <w:rPr>
                <w:rFonts w:ascii="Arial" w:hAnsi="Arial" w:cs="Arial"/>
                <w:sz w:val="18"/>
                <w:szCs w:val="18"/>
              </w:rPr>
              <w:t>2</w:t>
            </w:r>
            <w:r w:rsidR="007A7C96">
              <w:rPr>
                <w:rFonts w:ascii="Arial" w:hAnsi="Arial" w:cs="Arial"/>
                <w:sz w:val="18"/>
                <w:szCs w:val="18"/>
              </w:rPr>
              <w:t>2</w:t>
            </w:r>
            <w:r w:rsidR="00A914E7">
              <w:rPr>
                <w:rFonts w:ascii="Arial" w:hAnsi="Arial" w:cs="Arial"/>
                <w:sz w:val="18"/>
                <w:szCs w:val="18"/>
              </w:rPr>
              <w:t>.03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  <w:p w14:paraId="0556F9CC" w14:textId="77777777" w:rsidR="00201109" w:rsidRPr="00212C55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70F48CD0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12C22EFB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9104DD" w14:textId="77777777" w:rsidR="0082298D" w:rsidRDefault="00022B2F" w:rsidP="00400099">
            <w:pPr>
              <w:pStyle w:val="Ttulo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INEXIGIBILIDADE</w:t>
            </w:r>
            <w:r w:rsidR="0082298D" w:rsidRPr="00212C55">
              <w:rPr>
                <w:sz w:val="18"/>
                <w:szCs w:val="18"/>
              </w:rPr>
              <w:t xml:space="preserve"> DE LICITAÇÃO</w:t>
            </w:r>
          </w:p>
          <w:p w14:paraId="5C74562B" w14:textId="77777777" w:rsidR="00022B2F" w:rsidRPr="00022B2F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1A9F30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59E008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0734F3F4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0CAF5C8" w14:textId="0D5F5339" w:rsidR="0082298D" w:rsidRPr="001A7A04" w:rsidRDefault="0082298D" w:rsidP="00A914E7">
            <w:pPr>
              <w:rPr>
                <w:rFonts w:ascii="Arial" w:hAnsi="Arial" w:cs="Arial"/>
                <w:sz w:val="16"/>
                <w:szCs w:val="16"/>
              </w:rPr>
            </w:pPr>
            <w:r w:rsidRPr="001A7A04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1A7A0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A7A04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1A7A04">
              <w:rPr>
                <w:rFonts w:ascii="Arial" w:hAnsi="Arial" w:cs="Arial"/>
                <w:sz w:val="18"/>
                <w:szCs w:val="16"/>
              </w:rPr>
              <w:t>art.</w:t>
            </w:r>
            <w:r w:rsidR="001A7A04" w:rsidRPr="001A7A04">
              <w:rPr>
                <w:rFonts w:ascii="Arial" w:hAnsi="Arial" w:cs="Arial"/>
                <w:sz w:val="18"/>
                <w:szCs w:val="16"/>
              </w:rPr>
              <w:t xml:space="preserve">. 74, inciso II, </w:t>
            </w:r>
            <w:r w:rsidR="00733A7F">
              <w:rPr>
                <w:rFonts w:ascii="Arial" w:hAnsi="Arial" w:cs="Arial"/>
                <w:i/>
                <w:sz w:val="18"/>
                <w:szCs w:val="16"/>
              </w:rPr>
              <w:t xml:space="preserve"> </w:t>
            </w:r>
            <w:r w:rsidR="001A7A04" w:rsidRPr="001A7A04">
              <w:rPr>
                <w:rFonts w:ascii="Arial" w:hAnsi="Arial" w:cs="Arial"/>
                <w:sz w:val="18"/>
                <w:szCs w:val="16"/>
              </w:rPr>
              <w:t xml:space="preserve">Lei n° 14.133/21 </w:t>
            </w:r>
            <w:r w:rsidR="00930AC8" w:rsidRPr="001A7A0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43DAFD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212C55" w14:paraId="184C837D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57F9B87" w14:textId="77777777" w:rsidR="0082298D" w:rsidRPr="00212C55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7E533F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212C55" w14:paraId="25FFA4BD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4A5CFF97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Em conformidade com o art. 25, inciso            da Lei 8666/93</w:t>
            </w:r>
          </w:p>
          <w:p w14:paraId="6CC631FF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Em conformidade com o art. 13, inciso              da Lei 8666/93</w:t>
            </w:r>
          </w:p>
          <w:p w14:paraId="0A79044B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5FA66013" w14:textId="77777777" w:rsidR="00201109" w:rsidRPr="00212C55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CC0A6E7" w14:textId="15E52EF5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060ECD">
              <w:rPr>
                <w:rFonts w:ascii="Arial" w:hAnsi="Arial" w:cs="Arial"/>
                <w:sz w:val="18"/>
                <w:szCs w:val="18"/>
              </w:rPr>
              <w:t>2</w:t>
            </w:r>
            <w:r w:rsidR="007A7C96">
              <w:rPr>
                <w:rFonts w:ascii="Arial" w:hAnsi="Arial" w:cs="Arial"/>
                <w:sz w:val="18"/>
                <w:szCs w:val="18"/>
              </w:rPr>
              <w:t>2</w:t>
            </w:r>
            <w:r w:rsidR="00A914E7">
              <w:rPr>
                <w:rFonts w:ascii="Arial" w:hAnsi="Arial" w:cs="Arial"/>
                <w:sz w:val="18"/>
                <w:szCs w:val="18"/>
              </w:rPr>
              <w:t>.03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55CF91E8" w14:textId="77777777" w:rsidR="0082298D" w:rsidRPr="00212C55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B264ED" w:rsidRPr="00212C55">
              <w:rPr>
                <w:rFonts w:ascii="Arial" w:hAnsi="Arial" w:cs="Arial"/>
                <w:sz w:val="18"/>
                <w:szCs w:val="18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4EA5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A5ECFDB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0258DC14" w14:textId="77777777" w:rsidR="0082298D" w:rsidRPr="00212C55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12154DD5" w14:textId="77777777" w:rsidR="00733A7F" w:rsidRDefault="00733A7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1CD49703" w14:textId="77777777" w:rsidR="009F3FC4" w:rsidRDefault="009F3FC4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CD6293" w14:textId="77777777" w:rsidR="007A7C96" w:rsidRDefault="007A7C96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657A3D8" w14:textId="1C7A81AC" w:rsidR="0082298D" w:rsidRPr="00D83B2C" w:rsidRDefault="0082298D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7B356989" w14:textId="77777777" w:rsidR="0082298D" w:rsidRPr="00D83B2C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4B1EA554" w14:textId="15932497" w:rsidR="00CB4A9D" w:rsidRPr="00D83B2C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Pr="00D83B2C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D83B2C">
        <w:rPr>
          <w:rFonts w:ascii="Arial" w:hAnsi="Arial" w:cs="Arial"/>
          <w:sz w:val="22"/>
          <w:szCs w:val="22"/>
        </w:rPr>
        <w:t>7</w:t>
      </w:r>
      <w:r w:rsidR="002C5B09" w:rsidRPr="00D83B2C">
        <w:rPr>
          <w:rFonts w:ascii="Arial" w:hAnsi="Arial" w:cs="Arial"/>
          <w:sz w:val="22"/>
          <w:szCs w:val="22"/>
        </w:rPr>
        <w:t>4</w:t>
      </w:r>
      <w:r w:rsidR="00EC41F1" w:rsidRPr="00D83B2C">
        <w:rPr>
          <w:rFonts w:ascii="Arial" w:hAnsi="Arial" w:cs="Arial"/>
          <w:sz w:val="22"/>
          <w:szCs w:val="22"/>
        </w:rPr>
        <w:t>,</w:t>
      </w:r>
      <w:r w:rsidRPr="00D83B2C">
        <w:rPr>
          <w:rFonts w:ascii="Arial" w:hAnsi="Arial" w:cs="Arial"/>
          <w:sz w:val="22"/>
          <w:szCs w:val="22"/>
        </w:rPr>
        <w:t xml:space="preserve"> </w:t>
      </w:r>
      <w:r w:rsidR="00F32E42" w:rsidRPr="00D83B2C">
        <w:rPr>
          <w:rFonts w:ascii="Arial" w:hAnsi="Arial" w:cs="Arial"/>
          <w:sz w:val="22"/>
          <w:szCs w:val="22"/>
        </w:rPr>
        <w:t xml:space="preserve">inciso </w:t>
      </w:r>
      <w:r w:rsidR="002C5B09" w:rsidRPr="00D83B2C">
        <w:rPr>
          <w:rFonts w:ascii="Arial" w:hAnsi="Arial" w:cs="Arial"/>
          <w:sz w:val="22"/>
          <w:szCs w:val="22"/>
        </w:rPr>
        <w:t>II</w:t>
      </w:r>
      <w:r w:rsidR="007A7C96">
        <w:rPr>
          <w:rFonts w:ascii="Arial" w:hAnsi="Arial" w:cs="Arial"/>
          <w:sz w:val="22"/>
          <w:szCs w:val="22"/>
        </w:rPr>
        <w:t xml:space="preserve">, </w:t>
      </w:r>
      <w:r w:rsidR="005F6E59" w:rsidRPr="00D83B2C">
        <w:rPr>
          <w:rFonts w:ascii="Arial" w:hAnsi="Arial" w:cs="Arial"/>
          <w:sz w:val="22"/>
          <w:szCs w:val="22"/>
        </w:rPr>
        <w:t xml:space="preserve">Lei n° </w:t>
      </w:r>
      <w:r w:rsidR="00022B2F" w:rsidRPr="00D83B2C">
        <w:rPr>
          <w:rFonts w:ascii="Arial" w:hAnsi="Arial" w:cs="Arial"/>
          <w:sz w:val="22"/>
          <w:szCs w:val="22"/>
        </w:rPr>
        <w:t>14.133</w:t>
      </w:r>
      <w:r w:rsidR="005F6E59" w:rsidRPr="00D83B2C">
        <w:rPr>
          <w:rFonts w:ascii="Arial" w:hAnsi="Arial" w:cs="Arial"/>
          <w:sz w:val="22"/>
          <w:szCs w:val="22"/>
        </w:rPr>
        <w:t>/</w:t>
      </w:r>
      <w:r w:rsidR="00022B2F" w:rsidRPr="00D83B2C">
        <w:rPr>
          <w:rFonts w:ascii="Arial" w:hAnsi="Arial" w:cs="Arial"/>
          <w:sz w:val="22"/>
          <w:szCs w:val="22"/>
        </w:rPr>
        <w:t>21</w:t>
      </w:r>
      <w:r w:rsidR="005F6E59" w:rsidRPr="00D83B2C">
        <w:rPr>
          <w:rFonts w:ascii="Arial" w:hAnsi="Arial" w:cs="Arial"/>
          <w:sz w:val="22"/>
          <w:szCs w:val="22"/>
        </w:rPr>
        <w:t xml:space="preserve"> </w:t>
      </w:r>
      <w:r w:rsidRPr="00D83B2C">
        <w:rPr>
          <w:rFonts w:ascii="Arial" w:hAnsi="Arial" w:cs="Arial"/>
          <w:sz w:val="22"/>
          <w:szCs w:val="22"/>
        </w:rPr>
        <w:t>e suas alterações, resolve:</w:t>
      </w:r>
    </w:p>
    <w:p w14:paraId="71B96B64" w14:textId="77777777" w:rsidR="0000410B" w:rsidRPr="00D83B2C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7159E066" w14:textId="77777777" w:rsidR="0082298D" w:rsidRPr="00D83B2C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01 –</w:t>
      </w:r>
      <w:r w:rsidRPr="00D83B2C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200299AD" w14:textId="77777777" w:rsidR="0082298D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a)</w:t>
      </w:r>
      <w:r w:rsidRPr="00D83B2C">
        <w:rPr>
          <w:rFonts w:ascii="Arial" w:hAnsi="Arial" w:cs="Arial"/>
          <w:b/>
          <w:sz w:val="22"/>
          <w:szCs w:val="22"/>
        </w:rPr>
        <w:tab/>
        <w:t>M</w:t>
      </w:r>
      <w:r w:rsidR="0082298D" w:rsidRPr="00D83B2C">
        <w:rPr>
          <w:rFonts w:ascii="Arial" w:hAnsi="Arial" w:cs="Arial"/>
          <w:b/>
          <w:sz w:val="22"/>
          <w:szCs w:val="22"/>
        </w:rPr>
        <w:t>odalidade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022B2F" w:rsidRPr="00D83B2C">
        <w:rPr>
          <w:rFonts w:ascii="Arial" w:hAnsi="Arial" w:cs="Arial"/>
          <w:sz w:val="22"/>
          <w:szCs w:val="22"/>
        </w:rPr>
        <w:t>Inexigibilidade</w:t>
      </w:r>
      <w:r w:rsidR="0082298D" w:rsidRPr="00D83B2C">
        <w:rPr>
          <w:rFonts w:ascii="Arial" w:hAnsi="Arial" w:cs="Arial"/>
          <w:sz w:val="22"/>
          <w:szCs w:val="22"/>
        </w:rPr>
        <w:t xml:space="preserve"> de Licitação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14:paraId="1ECE35A0" w14:textId="1A475014" w:rsidR="00902DC5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b)</w:t>
      </w:r>
      <w:r w:rsidRPr="00D83B2C">
        <w:rPr>
          <w:rFonts w:ascii="Arial" w:hAnsi="Arial" w:cs="Arial"/>
          <w:b/>
          <w:sz w:val="22"/>
          <w:szCs w:val="22"/>
        </w:rPr>
        <w:tab/>
        <w:t>N</w:t>
      </w:r>
      <w:r w:rsidR="0082298D" w:rsidRPr="00D83B2C">
        <w:rPr>
          <w:rFonts w:ascii="Arial" w:hAnsi="Arial" w:cs="Arial"/>
          <w:b/>
          <w:sz w:val="22"/>
          <w:szCs w:val="22"/>
        </w:rPr>
        <w:t>úmero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7A7C96">
        <w:rPr>
          <w:rFonts w:ascii="Arial" w:hAnsi="Arial" w:cs="Arial"/>
          <w:sz w:val="22"/>
          <w:szCs w:val="22"/>
        </w:rPr>
        <w:t>51</w:t>
      </w:r>
      <w:r w:rsidR="00A914E7">
        <w:rPr>
          <w:rFonts w:ascii="Arial" w:hAnsi="Arial" w:cs="Arial"/>
          <w:sz w:val="22"/>
          <w:szCs w:val="22"/>
        </w:rPr>
        <w:t>/2024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14:paraId="67EC024E" w14:textId="5336EFE7" w:rsidR="002C5B09" w:rsidRPr="00005AAA" w:rsidRDefault="00902DC5" w:rsidP="000C2F68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D83B2C">
        <w:rPr>
          <w:rFonts w:ascii="Arial" w:hAnsi="Arial" w:cs="Arial"/>
          <w:b/>
          <w:sz w:val="22"/>
          <w:szCs w:val="22"/>
        </w:rPr>
        <w:t>O</w:t>
      </w:r>
      <w:r w:rsidR="0082298D" w:rsidRPr="00D83B2C">
        <w:rPr>
          <w:rFonts w:ascii="Arial" w:hAnsi="Arial" w:cs="Arial"/>
          <w:b/>
          <w:sz w:val="22"/>
          <w:szCs w:val="22"/>
        </w:rPr>
        <w:t>bjeto</w:t>
      </w:r>
      <w:r w:rsidR="0082298D" w:rsidRPr="00D83B2C">
        <w:rPr>
          <w:rFonts w:ascii="Arial" w:hAnsi="Arial" w:cs="Arial"/>
          <w:sz w:val="22"/>
          <w:szCs w:val="22"/>
        </w:rPr>
        <w:t>:</w:t>
      </w:r>
      <w:r w:rsidR="000505A4" w:rsidRPr="00D83B2C">
        <w:rPr>
          <w:rFonts w:ascii="Arial" w:hAnsi="Arial" w:cs="Arial"/>
          <w:sz w:val="22"/>
          <w:szCs w:val="22"/>
        </w:rPr>
        <w:t xml:space="preserve"> </w:t>
      </w:r>
      <w:r w:rsidR="00E007A5">
        <w:rPr>
          <w:rFonts w:ascii="Arial" w:hAnsi="Arial" w:cs="Arial"/>
          <w:sz w:val="22"/>
          <w:szCs w:val="22"/>
        </w:rPr>
        <w:t>C</w:t>
      </w:r>
      <w:r w:rsidR="00886251">
        <w:rPr>
          <w:rFonts w:ascii="Arial" w:hAnsi="Arial" w:cs="Arial"/>
          <w:sz w:val="22"/>
          <w:szCs w:val="22"/>
        </w:rPr>
        <w:t>ontratação de empresa para show musical da Banda Swing Maroto no Bailão, que acontecerá dia 24 de março de 2024, com duração de 02</w:t>
      </w:r>
      <w:r w:rsidR="00E007A5">
        <w:rPr>
          <w:rFonts w:ascii="Arial" w:hAnsi="Arial" w:cs="Arial"/>
          <w:sz w:val="22"/>
          <w:szCs w:val="22"/>
        </w:rPr>
        <w:t xml:space="preserve"> </w:t>
      </w:r>
      <w:r w:rsidR="00886251">
        <w:rPr>
          <w:rFonts w:ascii="Arial" w:hAnsi="Arial" w:cs="Arial"/>
          <w:sz w:val="22"/>
          <w:szCs w:val="22"/>
        </w:rPr>
        <w:t xml:space="preserve">(duas) horas, na Praça Central Silvio </w:t>
      </w:r>
      <w:proofErr w:type="spellStart"/>
      <w:r w:rsidR="00886251">
        <w:rPr>
          <w:rFonts w:ascii="Arial" w:hAnsi="Arial" w:cs="Arial"/>
          <w:sz w:val="22"/>
          <w:szCs w:val="22"/>
        </w:rPr>
        <w:t>Ughini</w:t>
      </w:r>
      <w:proofErr w:type="spellEnd"/>
      <w:r w:rsidR="00E007A5">
        <w:rPr>
          <w:rFonts w:ascii="Arial" w:hAnsi="Arial" w:cs="Arial"/>
          <w:sz w:val="22"/>
          <w:szCs w:val="22"/>
        </w:rPr>
        <w:t>, em razão da abertura da Páscoa</w:t>
      </w:r>
      <w:r w:rsidR="00060ECD" w:rsidRPr="00005AAA">
        <w:rPr>
          <w:rFonts w:ascii="Arial" w:hAnsi="Arial" w:cs="Arial"/>
          <w:sz w:val="22"/>
          <w:szCs w:val="22"/>
        </w:rPr>
        <w:t>, conforme solicitado pel</w:t>
      </w:r>
      <w:r w:rsidR="00060ECD">
        <w:rPr>
          <w:rFonts w:ascii="Arial" w:hAnsi="Arial" w:cs="Arial"/>
          <w:sz w:val="22"/>
          <w:szCs w:val="22"/>
        </w:rPr>
        <w:t>a Secretaria Municipal do Esporte, Cultura, Lazer e Turismo e elencado</w:t>
      </w:r>
      <w:r w:rsidR="00060ECD" w:rsidRPr="00005AAA">
        <w:rPr>
          <w:rFonts w:ascii="Arial" w:hAnsi="Arial" w:cs="Arial"/>
          <w:sz w:val="22"/>
          <w:szCs w:val="22"/>
        </w:rPr>
        <w:t xml:space="preserve"> no estudo técnico e termo de referência</w:t>
      </w:r>
      <w:r w:rsidR="00060ECD">
        <w:rPr>
          <w:rFonts w:ascii="Arial" w:hAnsi="Arial" w:cs="Arial"/>
          <w:sz w:val="22"/>
          <w:szCs w:val="22"/>
        </w:rPr>
        <w:t>,</w:t>
      </w:r>
      <w:r w:rsidR="00060ECD" w:rsidRPr="00005AAA">
        <w:rPr>
          <w:rFonts w:ascii="Arial" w:hAnsi="Arial" w:cs="Arial"/>
          <w:sz w:val="22"/>
          <w:szCs w:val="22"/>
        </w:rPr>
        <w:t xml:space="preserve"> anexados ao Processo</w:t>
      </w:r>
      <w:r w:rsidR="003668B5">
        <w:rPr>
          <w:rFonts w:ascii="Arial" w:hAnsi="Arial" w:cs="Arial"/>
          <w:sz w:val="22"/>
          <w:szCs w:val="22"/>
        </w:rPr>
        <w:t>.</w:t>
      </w:r>
    </w:p>
    <w:p w14:paraId="6421599A" w14:textId="77777777" w:rsidR="00B12931" w:rsidRPr="00733A7F" w:rsidRDefault="00B12931" w:rsidP="00CF24F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775F08" w14:textId="24421101" w:rsidR="00D45AED" w:rsidRPr="00D83B2C" w:rsidRDefault="0000410B" w:rsidP="00D45A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83B2C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83B2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D83B2C">
        <w:rPr>
          <w:rFonts w:ascii="Arial" w:hAnsi="Arial" w:cs="Arial"/>
          <w:b/>
          <w:sz w:val="22"/>
          <w:szCs w:val="22"/>
          <w:lang w:val="pt-PT"/>
        </w:rPr>
        <w:t xml:space="preserve">total R$ </w:t>
      </w:r>
      <w:r w:rsidR="00E007A5">
        <w:rPr>
          <w:rFonts w:ascii="Arial" w:hAnsi="Arial" w:cs="Arial"/>
          <w:b/>
          <w:sz w:val="22"/>
          <w:szCs w:val="22"/>
          <w:lang w:val="pt-PT"/>
        </w:rPr>
        <w:t>4</w:t>
      </w:r>
      <w:r w:rsidR="00005AAA">
        <w:rPr>
          <w:rFonts w:ascii="Arial" w:hAnsi="Arial" w:cs="Arial"/>
          <w:b/>
          <w:sz w:val="22"/>
          <w:szCs w:val="22"/>
          <w:lang w:val="pt-PT"/>
        </w:rPr>
        <w:t>.</w:t>
      </w:r>
      <w:r w:rsidR="009F3FC4">
        <w:rPr>
          <w:rFonts w:ascii="Arial" w:hAnsi="Arial" w:cs="Arial"/>
          <w:b/>
          <w:sz w:val="22"/>
          <w:szCs w:val="22"/>
          <w:lang w:val="pt-PT"/>
        </w:rPr>
        <w:t>0</w:t>
      </w:r>
      <w:r w:rsidR="00005AAA">
        <w:rPr>
          <w:rFonts w:ascii="Arial" w:hAnsi="Arial" w:cs="Arial"/>
          <w:b/>
          <w:sz w:val="22"/>
          <w:szCs w:val="22"/>
          <w:lang w:val="pt-PT"/>
        </w:rPr>
        <w:t>00,00</w:t>
      </w:r>
      <w:r w:rsidR="00502169">
        <w:rPr>
          <w:rFonts w:ascii="Arial" w:hAnsi="Arial" w:cs="Arial"/>
          <w:b/>
          <w:sz w:val="22"/>
          <w:szCs w:val="22"/>
          <w:lang w:val="pt-PT"/>
        </w:rPr>
        <w:t xml:space="preserve"> (</w:t>
      </w:r>
      <w:r w:rsidR="00E007A5">
        <w:rPr>
          <w:rFonts w:ascii="Arial" w:hAnsi="Arial" w:cs="Arial"/>
          <w:b/>
          <w:sz w:val="22"/>
          <w:szCs w:val="22"/>
          <w:lang w:val="pt-PT"/>
        </w:rPr>
        <w:t>quatro</w:t>
      </w:r>
      <w:r w:rsidR="00005AAA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502169">
        <w:rPr>
          <w:rFonts w:ascii="Arial" w:hAnsi="Arial" w:cs="Arial"/>
          <w:b/>
          <w:sz w:val="22"/>
          <w:szCs w:val="22"/>
          <w:lang w:val="pt-PT"/>
        </w:rPr>
        <w:t xml:space="preserve">mil </w:t>
      </w:r>
      <w:r w:rsidR="00005AAA">
        <w:rPr>
          <w:rFonts w:ascii="Arial" w:hAnsi="Arial" w:cs="Arial"/>
          <w:b/>
          <w:sz w:val="22"/>
          <w:szCs w:val="22"/>
          <w:lang w:val="pt-PT"/>
        </w:rPr>
        <w:t>reais</w:t>
      </w:r>
      <w:r w:rsidR="00B17E32">
        <w:rPr>
          <w:rFonts w:ascii="Arial" w:hAnsi="Arial" w:cs="Arial"/>
          <w:b/>
          <w:sz w:val="22"/>
          <w:szCs w:val="22"/>
          <w:lang w:val="pt-PT"/>
        </w:rPr>
        <w:t>)</w:t>
      </w:r>
      <w:r w:rsidR="007C084C" w:rsidRPr="00D83B2C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748599EF" w14:textId="77777777" w:rsidR="00D45AED" w:rsidRPr="00D83B2C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46F528C" w14:textId="77777777" w:rsidR="0082298D" w:rsidRPr="00D83B2C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02 -</w:t>
      </w:r>
      <w:r w:rsidRPr="00D83B2C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83B2C">
        <w:rPr>
          <w:rFonts w:ascii="Arial" w:hAnsi="Arial" w:cs="Arial"/>
          <w:sz w:val="22"/>
          <w:szCs w:val="22"/>
        </w:rPr>
        <w:t>:</w:t>
      </w:r>
    </w:p>
    <w:p w14:paraId="7DBE8DE9" w14:textId="77777777" w:rsidR="00843847" w:rsidRPr="00D83B2C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14:paraId="125727AC" w14:textId="3979268C" w:rsidR="009F3724" w:rsidRPr="009F3FC4" w:rsidRDefault="009F3FC4" w:rsidP="009F3724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 w:rsidR="00B2701E" w:rsidRPr="00D83B2C">
        <w:rPr>
          <w:rFonts w:ascii="Arial" w:hAnsi="Arial" w:cs="Arial"/>
          <w:b/>
          <w:sz w:val="22"/>
          <w:szCs w:val="22"/>
        </w:rPr>
        <w:t xml:space="preserve"> </w:t>
      </w:r>
      <w:r w:rsidR="00005AAA">
        <w:rPr>
          <w:rFonts w:ascii="Arial" w:hAnsi="Arial" w:cs="Arial"/>
          <w:b/>
          <w:sz w:val="22"/>
          <w:szCs w:val="22"/>
        </w:rPr>
        <w:t xml:space="preserve">SECRETARIA MUNICIPAL </w:t>
      </w:r>
      <w:r w:rsidRPr="009F3FC4">
        <w:rPr>
          <w:rFonts w:ascii="Arial" w:hAnsi="Arial" w:cs="Arial"/>
          <w:b/>
          <w:caps/>
          <w:sz w:val="22"/>
          <w:szCs w:val="22"/>
        </w:rPr>
        <w:t>DO ESPORTE, CULTURA, LAZER E TURISMO</w:t>
      </w:r>
      <w:r>
        <w:rPr>
          <w:rFonts w:ascii="Arial" w:hAnsi="Arial" w:cs="Arial"/>
          <w:b/>
          <w:caps/>
          <w:sz w:val="22"/>
          <w:szCs w:val="22"/>
        </w:rPr>
        <w:t>.</w:t>
      </w:r>
    </w:p>
    <w:p w14:paraId="3499A70F" w14:textId="77777777" w:rsidR="00843847" w:rsidRPr="00D83B2C" w:rsidRDefault="00843847" w:rsidP="00BA1F51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AABF6C" w14:textId="77777777" w:rsidR="00EF0E53" w:rsidRPr="00D83B2C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03 -</w:t>
      </w:r>
      <w:r w:rsidRPr="00D83B2C">
        <w:rPr>
          <w:rFonts w:ascii="Arial" w:hAnsi="Arial" w:cs="Arial"/>
          <w:sz w:val="22"/>
          <w:szCs w:val="22"/>
        </w:rPr>
        <w:t xml:space="preserve"> Contratada</w:t>
      </w:r>
      <w:r w:rsidR="00EF0E53" w:rsidRPr="00D83B2C">
        <w:rPr>
          <w:rFonts w:ascii="Arial" w:hAnsi="Arial" w:cs="Arial"/>
          <w:sz w:val="22"/>
          <w:szCs w:val="22"/>
        </w:rPr>
        <w:t>:</w:t>
      </w:r>
    </w:p>
    <w:p w14:paraId="027E44F7" w14:textId="130B3A1F" w:rsidR="00B6217D" w:rsidRPr="00D83B2C" w:rsidRDefault="00E007A5" w:rsidP="00B6217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RODRIGO HAHN</w:t>
      </w:r>
      <w:r w:rsidR="009F3FC4">
        <w:rPr>
          <w:rFonts w:ascii="Arial" w:hAnsi="Arial" w:cs="Arial"/>
          <w:b/>
          <w:sz w:val="22"/>
          <w:szCs w:val="22"/>
        </w:rPr>
        <w:t>.</w:t>
      </w:r>
      <w:r w:rsidR="00005AAA">
        <w:rPr>
          <w:rFonts w:ascii="Arial" w:hAnsi="Arial" w:cs="Arial"/>
          <w:b/>
          <w:sz w:val="22"/>
          <w:szCs w:val="22"/>
        </w:rPr>
        <w:t>, CNPJ</w:t>
      </w:r>
      <w:r w:rsidR="00CF24F9" w:rsidRPr="00D83B2C">
        <w:rPr>
          <w:rFonts w:ascii="Arial" w:hAnsi="Arial" w:cs="Arial"/>
          <w:b/>
          <w:sz w:val="22"/>
          <w:szCs w:val="22"/>
        </w:rPr>
        <w:t xml:space="preserve"> </w:t>
      </w:r>
      <w:r w:rsidR="00BA1F51" w:rsidRPr="00D83B2C">
        <w:rPr>
          <w:rFonts w:ascii="Arial" w:hAnsi="Arial" w:cs="Arial"/>
          <w:b/>
          <w:sz w:val="22"/>
          <w:szCs w:val="22"/>
        </w:rPr>
        <w:t xml:space="preserve">Nº </w:t>
      </w:r>
      <w:r>
        <w:rPr>
          <w:rFonts w:ascii="Arial" w:hAnsi="Arial" w:cs="Arial"/>
          <w:b/>
          <w:sz w:val="22"/>
          <w:szCs w:val="22"/>
        </w:rPr>
        <w:t>47.047.746/0001-14</w:t>
      </w:r>
      <w:r w:rsidR="008D7B7E" w:rsidRPr="00D83B2C">
        <w:rPr>
          <w:rFonts w:ascii="Arial" w:hAnsi="Arial" w:cs="Arial"/>
          <w:sz w:val="22"/>
          <w:szCs w:val="22"/>
        </w:rPr>
        <w:t>.</w:t>
      </w:r>
    </w:p>
    <w:p w14:paraId="41286A15" w14:textId="77777777" w:rsidR="00D878B8" w:rsidRPr="00D83B2C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467A83DE" w14:textId="77777777" w:rsidR="008E683B" w:rsidRPr="00D83B2C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="008E683B" w:rsidRPr="00D83B2C">
        <w:rPr>
          <w:rFonts w:ascii="Arial" w:hAnsi="Arial" w:cs="Arial"/>
          <w:sz w:val="22"/>
          <w:szCs w:val="22"/>
        </w:rPr>
        <w:t xml:space="preserve"> – RS, </w:t>
      </w:r>
    </w:p>
    <w:p w14:paraId="6521BD21" w14:textId="074844EA" w:rsidR="008E683B" w:rsidRPr="00D83B2C" w:rsidRDefault="009F3FC4" w:rsidP="00791BCE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E007A5">
        <w:rPr>
          <w:rFonts w:ascii="Arial" w:hAnsi="Arial" w:cs="Arial"/>
          <w:sz w:val="22"/>
          <w:szCs w:val="22"/>
        </w:rPr>
        <w:t>2</w:t>
      </w:r>
      <w:r w:rsidR="00212C55" w:rsidRPr="00D83B2C">
        <w:rPr>
          <w:rFonts w:ascii="Arial" w:hAnsi="Arial" w:cs="Arial"/>
          <w:sz w:val="22"/>
          <w:szCs w:val="22"/>
        </w:rPr>
        <w:t xml:space="preserve"> </w:t>
      </w:r>
      <w:r w:rsidR="008A1F8C" w:rsidRPr="00D83B2C">
        <w:rPr>
          <w:rFonts w:ascii="Arial" w:hAnsi="Arial" w:cs="Arial"/>
          <w:sz w:val="22"/>
          <w:szCs w:val="22"/>
        </w:rPr>
        <w:t xml:space="preserve">de </w:t>
      </w:r>
      <w:r w:rsidR="00005AAA">
        <w:rPr>
          <w:rFonts w:ascii="Arial" w:hAnsi="Arial" w:cs="Arial"/>
          <w:sz w:val="22"/>
          <w:szCs w:val="22"/>
        </w:rPr>
        <w:t>março</w:t>
      </w:r>
      <w:r w:rsidR="00C53325" w:rsidRPr="00D83B2C">
        <w:rPr>
          <w:rFonts w:ascii="Arial" w:hAnsi="Arial" w:cs="Arial"/>
          <w:sz w:val="22"/>
          <w:szCs w:val="22"/>
        </w:rPr>
        <w:t xml:space="preserve"> </w:t>
      </w:r>
      <w:r w:rsidR="0082298D" w:rsidRPr="00D83B2C">
        <w:rPr>
          <w:rFonts w:ascii="Arial" w:hAnsi="Arial" w:cs="Arial"/>
          <w:sz w:val="22"/>
          <w:szCs w:val="22"/>
        </w:rPr>
        <w:t>de 20</w:t>
      </w:r>
      <w:r w:rsidR="008A1F8C" w:rsidRPr="00D83B2C">
        <w:rPr>
          <w:rFonts w:ascii="Arial" w:hAnsi="Arial" w:cs="Arial"/>
          <w:sz w:val="22"/>
          <w:szCs w:val="22"/>
        </w:rPr>
        <w:t>2</w:t>
      </w:r>
      <w:r w:rsidR="00022B2F" w:rsidRPr="00D83B2C">
        <w:rPr>
          <w:rFonts w:ascii="Arial" w:hAnsi="Arial" w:cs="Arial"/>
          <w:sz w:val="22"/>
          <w:szCs w:val="22"/>
        </w:rPr>
        <w:t>4</w:t>
      </w:r>
      <w:r w:rsidR="00BB26CE" w:rsidRPr="00D83B2C">
        <w:rPr>
          <w:rFonts w:ascii="Arial" w:hAnsi="Arial" w:cs="Arial"/>
          <w:sz w:val="22"/>
          <w:szCs w:val="22"/>
        </w:rPr>
        <w:t>.</w:t>
      </w:r>
    </w:p>
    <w:p w14:paraId="5A6180E4" w14:textId="77777777" w:rsidR="00CF24F9" w:rsidRPr="00D83B2C" w:rsidRDefault="00CF24F9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99A85DD" w14:textId="77777777" w:rsidR="00DC0212" w:rsidRPr="00D83B2C" w:rsidRDefault="00DC0212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80E63B9" w14:textId="77777777" w:rsidR="0082298D" w:rsidRPr="00D83B2C" w:rsidRDefault="00B17E32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0B149464" w14:textId="77777777" w:rsidR="007C084C" w:rsidRDefault="0082298D" w:rsidP="00BA1F5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D83B2C">
        <w:rPr>
          <w:rFonts w:ascii="Arial" w:hAnsi="Arial" w:cs="Arial"/>
          <w:b/>
          <w:sz w:val="22"/>
          <w:szCs w:val="22"/>
        </w:rPr>
        <w:t>Tapejara</w:t>
      </w:r>
      <w:r w:rsidR="00022B2F" w:rsidRPr="00D83B2C">
        <w:rPr>
          <w:rFonts w:ascii="Arial" w:hAnsi="Arial" w:cs="Arial"/>
          <w:b/>
          <w:sz w:val="22"/>
          <w:szCs w:val="22"/>
        </w:rPr>
        <w:t xml:space="preserve"> </w:t>
      </w:r>
    </w:p>
    <w:p w14:paraId="4C2B7EED" w14:textId="77777777" w:rsidR="00060ECD" w:rsidRPr="00D83B2C" w:rsidRDefault="00060ECD" w:rsidP="00BA1F5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87489D1" w14:textId="77777777" w:rsidR="00502169" w:rsidRDefault="00502169" w:rsidP="00022B2F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49C5DF8B" w14:textId="77777777" w:rsidR="00677F22" w:rsidRPr="00212C55" w:rsidRDefault="00677F22" w:rsidP="00022B2F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69D7EF6A" w14:textId="30AC51D2" w:rsidR="0082298D" w:rsidRPr="00BA1F51" w:rsidRDefault="0082298D" w:rsidP="00284B8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lastRenderedPageBreak/>
        <w:t xml:space="preserve">TERMO DE </w:t>
      </w:r>
      <w:r w:rsidR="00022B2F">
        <w:rPr>
          <w:rFonts w:ascii="Arial" w:hAnsi="Arial" w:cs="Arial"/>
          <w:b/>
          <w:sz w:val="22"/>
          <w:szCs w:val="22"/>
        </w:rPr>
        <w:t>INEXIGIBILIDADE</w:t>
      </w:r>
      <w:r w:rsidRPr="00BA1F51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BA1F51">
        <w:rPr>
          <w:rFonts w:ascii="Arial" w:hAnsi="Arial" w:cs="Arial"/>
          <w:b/>
          <w:sz w:val="22"/>
          <w:szCs w:val="22"/>
        </w:rPr>
        <w:t>°</w:t>
      </w:r>
      <w:r w:rsidR="00B264ED" w:rsidRPr="00BA1F51">
        <w:rPr>
          <w:rFonts w:ascii="Arial" w:hAnsi="Arial" w:cs="Arial"/>
          <w:b/>
          <w:sz w:val="22"/>
          <w:szCs w:val="22"/>
        </w:rPr>
        <w:t xml:space="preserve"> </w:t>
      </w:r>
      <w:r w:rsidR="00E007A5">
        <w:rPr>
          <w:rFonts w:ascii="Arial" w:hAnsi="Arial" w:cs="Arial"/>
          <w:b/>
          <w:sz w:val="22"/>
          <w:szCs w:val="22"/>
        </w:rPr>
        <w:t>51</w:t>
      </w:r>
      <w:r w:rsidRPr="00BA1F51">
        <w:rPr>
          <w:rFonts w:ascii="Arial" w:hAnsi="Arial" w:cs="Arial"/>
          <w:b/>
          <w:sz w:val="22"/>
          <w:szCs w:val="22"/>
        </w:rPr>
        <w:t>/20</w:t>
      </w:r>
      <w:r w:rsidR="00022B2F">
        <w:rPr>
          <w:rFonts w:ascii="Arial" w:hAnsi="Arial" w:cs="Arial"/>
          <w:b/>
          <w:sz w:val="22"/>
          <w:szCs w:val="22"/>
        </w:rPr>
        <w:t>24</w:t>
      </w:r>
      <w:r w:rsidRPr="00BA1F51">
        <w:rPr>
          <w:rFonts w:ascii="Arial" w:hAnsi="Arial" w:cs="Arial"/>
          <w:b/>
          <w:sz w:val="22"/>
          <w:szCs w:val="22"/>
        </w:rPr>
        <w:t>.</w:t>
      </w:r>
    </w:p>
    <w:p w14:paraId="1C08A335" w14:textId="77777777" w:rsidR="0082298D" w:rsidRPr="00BA1F51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69D8BC" w14:textId="77777777" w:rsidR="00AC1DE6" w:rsidRPr="00BA1F51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AC6BC8" w14:textId="2D69B85E" w:rsidR="009965A2" w:rsidRPr="00B17E32" w:rsidRDefault="00AC1DE6" w:rsidP="00005AAA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Pelo presente termo é declara</w:t>
      </w:r>
      <w:r w:rsidR="00B264ED" w:rsidRPr="00BA1F51">
        <w:rPr>
          <w:rFonts w:ascii="Arial" w:hAnsi="Arial" w:cs="Arial"/>
          <w:sz w:val="22"/>
          <w:szCs w:val="22"/>
        </w:rPr>
        <w:t xml:space="preserve">da a </w:t>
      </w:r>
      <w:r w:rsidR="007C084C">
        <w:rPr>
          <w:rFonts w:ascii="Arial" w:hAnsi="Arial" w:cs="Arial"/>
          <w:sz w:val="22"/>
          <w:szCs w:val="22"/>
        </w:rPr>
        <w:t>Inexigibilidade</w:t>
      </w:r>
      <w:r w:rsidR="00B264ED" w:rsidRPr="00BA1F51">
        <w:rPr>
          <w:rFonts w:ascii="Arial" w:hAnsi="Arial" w:cs="Arial"/>
          <w:sz w:val="22"/>
          <w:szCs w:val="22"/>
        </w:rPr>
        <w:t xml:space="preserve"> de Licitação </w:t>
      </w:r>
      <w:r w:rsidR="00C335C5" w:rsidRPr="00BA1F51">
        <w:rPr>
          <w:rFonts w:ascii="Arial" w:hAnsi="Arial" w:cs="Arial"/>
          <w:sz w:val="22"/>
          <w:szCs w:val="22"/>
        </w:rPr>
        <w:t xml:space="preserve">para </w:t>
      </w:r>
      <w:r w:rsidR="00841E11" w:rsidRPr="00BA1F51">
        <w:rPr>
          <w:rFonts w:ascii="Arial" w:hAnsi="Arial" w:cs="Arial"/>
          <w:sz w:val="22"/>
          <w:szCs w:val="22"/>
        </w:rPr>
        <w:t>a</w:t>
      </w:r>
      <w:r w:rsidR="00E007A5">
        <w:rPr>
          <w:rFonts w:ascii="Arial" w:hAnsi="Arial" w:cs="Arial"/>
          <w:sz w:val="22"/>
          <w:szCs w:val="22"/>
        </w:rPr>
        <w:t xml:space="preserve"> contratação de empresa para show musical da Banda Swing Maroto no Bailão, que acontecerá dia 24 de março de 2024, com duração de 02 (duas) horas, na Praça Central Silvio </w:t>
      </w:r>
      <w:proofErr w:type="spellStart"/>
      <w:r w:rsidR="00E007A5">
        <w:rPr>
          <w:rFonts w:ascii="Arial" w:hAnsi="Arial" w:cs="Arial"/>
          <w:sz w:val="22"/>
          <w:szCs w:val="22"/>
        </w:rPr>
        <w:t>Ughini</w:t>
      </w:r>
      <w:proofErr w:type="spellEnd"/>
      <w:r w:rsidR="00E007A5">
        <w:rPr>
          <w:rFonts w:ascii="Arial" w:hAnsi="Arial" w:cs="Arial"/>
          <w:sz w:val="22"/>
          <w:szCs w:val="22"/>
        </w:rPr>
        <w:t>, em razão da abertura da Páscoa</w:t>
      </w:r>
      <w:r w:rsidR="00E007A5" w:rsidRPr="00005AAA">
        <w:rPr>
          <w:rFonts w:ascii="Arial" w:hAnsi="Arial" w:cs="Arial"/>
          <w:sz w:val="22"/>
          <w:szCs w:val="22"/>
        </w:rPr>
        <w:t>, conforme solicitado pel</w:t>
      </w:r>
      <w:r w:rsidR="00E007A5">
        <w:rPr>
          <w:rFonts w:ascii="Arial" w:hAnsi="Arial" w:cs="Arial"/>
          <w:sz w:val="22"/>
          <w:szCs w:val="22"/>
        </w:rPr>
        <w:t>a Secretaria Municipal do Esporte, Cultura, Lazer e Turismo e elencado</w:t>
      </w:r>
      <w:r w:rsidR="00E007A5" w:rsidRPr="00005AAA">
        <w:rPr>
          <w:rFonts w:ascii="Arial" w:hAnsi="Arial" w:cs="Arial"/>
          <w:sz w:val="22"/>
          <w:szCs w:val="22"/>
        </w:rPr>
        <w:t xml:space="preserve"> no estudo técnico e termo de referência</w:t>
      </w:r>
      <w:r w:rsidR="00E007A5">
        <w:rPr>
          <w:rFonts w:ascii="Arial" w:hAnsi="Arial" w:cs="Arial"/>
          <w:sz w:val="22"/>
          <w:szCs w:val="22"/>
        </w:rPr>
        <w:t>,</w:t>
      </w:r>
      <w:r w:rsidR="00E007A5" w:rsidRPr="00005AAA">
        <w:rPr>
          <w:rFonts w:ascii="Arial" w:hAnsi="Arial" w:cs="Arial"/>
          <w:sz w:val="22"/>
          <w:szCs w:val="22"/>
        </w:rPr>
        <w:t xml:space="preserve"> anexados ao Processo</w:t>
      </w:r>
      <w:r w:rsidR="00E007A5">
        <w:rPr>
          <w:rFonts w:ascii="Arial" w:hAnsi="Arial" w:cs="Arial"/>
          <w:sz w:val="22"/>
          <w:szCs w:val="22"/>
        </w:rPr>
        <w:t>.</w:t>
      </w:r>
      <w:r w:rsidR="00502169">
        <w:rPr>
          <w:rFonts w:ascii="Arial" w:hAnsi="Arial" w:cs="Arial"/>
          <w:sz w:val="22"/>
          <w:szCs w:val="22"/>
        </w:rPr>
        <w:t xml:space="preserve"> </w:t>
      </w:r>
      <w:r w:rsidR="00E007A5">
        <w:rPr>
          <w:rFonts w:ascii="Arial" w:hAnsi="Arial" w:cs="Arial"/>
          <w:b/>
          <w:sz w:val="22"/>
          <w:szCs w:val="22"/>
          <w:lang w:val="pt-PT"/>
        </w:rPr>
        <w:t>V</w:t>
      </w:r>
      <w:r w:rsidR="007C084C" w:rsidRPr="00BA1F51">
        <w:rPr>
          <w:rFonts w:ascii="Arial" w:hAnsi="Arial" w:cs="Arial"/>
          <w:b/>
          <w:sz w:val="22"/>
          <w:szCs w:val="22"/>
          <w:lang w:val="pt-PT"/>
        </w:rPr>
        <w:t xml:space="preserve">alor </w:t>
      </w:r>
      <w:r w:rsidR="00B17E32">
        <w:rPr>
          <w:rFonts w:ascii="Arial" w:hAnsi="Arial" w:cs="Arial"/>
          <w:b/>
          <w:sz w:val="22"/>
          <w:szCs w:val="22"/>
          <w:lang w:val="pt-PT"/>
        </w:rPr>
        <w:t>total R$</w:t>
      </w:r>
      <w:r w:rsidR="00B17E32" w:rsidRPr="00B17E32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E007A5">
        <w:rPr>
          <w:rFonts w:ascii="Arial" w:hAnsi="Arial" w:cs="Arial"/>
          <w:b/>
          <w:sz w:val="22"/>
          <w:szCs w:val="22"/>
          <w:lang w:val="pt-PT"/>
        </w:rPr>
        <w:t>4</w:t>
      </w:r>
      <w:r w:rsidR="00005AAA">
        <w:rPr>
          <w:rFonts w:ascii="Arial" w:hAnsi="Arial" w:cs="Arial"/>
          <w:b/>
          <w:sz w:val="22"/>
          <w:szCs w:val="22"/>
          <w:lang w:val="pt-PT"/>
        </w:rPr>
        <w:t>.</w:t>
      </w:r>
      <w:r w:rsidR="00677F22">
        <w:rPr>
          <w:rFonts w:ascii="Arial" w:hAnsi="Arial" w:cs="Arial"/>
          <w:b/>
          <w:sz w:val="22"/>
          <w:szCs w:val="22"/>
          <w:lang w:val="pt-PT"/>
        </w:rPr>
        <w:t>0</w:t>
      </w:r>
      <w:r w:rsidR="00005AAA">
        <w:rPr>
          <w:rFonts w:ascii="Arial" w:hAnsi="Arial" w:cs="Arial"/>
          <w:b/>
          <w:sz w:val="22"/>
          <w:szCs w:val="22"/>
          <w:lang w:val="pt-PT"/>
        </w:rPr>
        <w:t>00,00 (</w:t>
      </w:r>
      <w:r w:rsidR="00E007A5">
        <w:rPr>
          <w:rFonts w:ascii="Arial" w:hAnsi="Arial" w:cs="Arial"/>
          <w:b/>
          <w:sz w:val="22"/>
          <w:szCs w:val="22"/>
          <w:lang w:val="pt-PT"/>
        </w:rPr>
        <w:t>quatro</w:t>
      </w:r>
      <w:r w:rsidR="00005AAA">
        <w:rPr>
          <w:rFonts w:ascii="Arial" w:hAnsi="Arial" w:cs="Arial"/>
          <w:b/>
          <w:sz w:val="22"/>
          <w:szCs w:val="22"/>
          <w:lang w:val="pt-PT"/>
        </w:rPr>
        <w:t xml:space="preserve"> mil reais)</w:t>
      </w:r>
      <w:r w:rsidR="00005AAA" w:rsidRPr="00D83B2C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4EAF9612" w14:textId="77777777" w:rsidR="009965A2" w:rsidRPr="00BA1F51" w:rsidRDefault="009965A2" w:rsidP="009965A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11D1625" w14:textId="77777777" w:rsidR="004449EE" w:rsidRPr="00BA1F51" w:rsidRDefault="004449EE" w:rsidP="004449E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E75F9D" w14:textId="77777777" w:rsidR="00306270" w:rsidRPr="00BA1F51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>Indicação dos Recursos:</w:t>
      </w:r>
    </w:p>
    <w:p w14:paraId="2E4BB92B" w14:textId="77777777" w:rsidR="00B2701E" w:rsidRPr="00BA1F51" w:rsidRDefault="00B2701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B51988A" w14:textId="77777777" w:rsidR="00677F22" w:rsidRPr="009F3FC4" w:rsidRDefault="00677F22" w:rsidP="00677F22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 w:rsidRPr="00D83B2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SECRETARIA MUNICIPAL </w:t>
      </w:r>
      <w:r w:rsidRPr="009F3FC4">
        <w:rPr>
          <w:rFonts w:ascii="Arial" w:hAnsi="Arial" w:cs="Arial"/>
          <w:b/>
          <w:caps/>
          <w:sz w:val="22"/>
          <w:szCs w:val="22"/>
        </w:rPr>
        <w:t>DO ESPORTE, CULTURA, LAZER E TURISMO</w:t>
      </w:r>
      <w:r>
        <w:rPr>
          <w:rFonts w:ascii="Arial" w:hAnsi="Arial" w:cs="Arial"/>
          <w:b/>
          <w:caps/>
          <w:sz w:val="22"/>
          <w:szCs w:val="22"/>
        </w:rPr>
        <w:t>.</w:t>
      </w:r>
    </w:p>
    <w:p w14:paraId="11FF1213" w14:textId="77777777" w:rsidR="00B17E32" w:rsidRPr="00D83B2C" w:rsidRDefault="00B17E32" w:rsidP="00B17E32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  <w:sz w:val="22"/>
          <w:szCs w:val="22"/>
        </w:rPr>
      </w:pPr>
    </w:p>
    <w:p w14:paraId="01651B67" w14:textId="77777777" w:rsidR="00BA1F51" w:rsidRPr="00022B2F" w:rsidRDefault="00BA1F51" w:rsidP="00005AA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ED8F03F" w14:textId="77777777" w:rsidR="00BA1F51" w:rsidRDefault="00BA1F51" w:rsidP="00BA1F51">
      <w:pPr>
        <w:spacing w:line="360" w:lineRule="auto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 xml:space="preserve"> Contratada:</w:t>
      </w:r>
    </w:p>
    <w:p w14:paraId="77F17D4B" w14:textId="77777777" w:rsidR="00677F22" w:rsidRDefault="00677F22" w:rsidP="00BA1F51">
      <w:pPr>
        <w:spacing w:line="360" w:lineRule="auto"/>
        <w:rPr>
          <w:rFonts w:ascii="Arial" w:hAnsi="Arial" w:cs="Arial"/>
          <w:sz w:val="22"/>
          <w:szCs w:val="22"/>
        </w:rPr>
      </w:pPr>
    </w:p>
    <w:p w14:paraId="654B7F09" w14:textId="77777777" w:rsidR="00E007A5" w:rsidRPr="00D83B2C" w:rsidRDefault="00E007A5" w:rsidP="00E007A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RODRIGO HAHN., CNPJ</w:t>
      </w:r>
      <w:r w:rsidRPr="00D83B2C">
        <w:rPr>
          <w:rFonts w:ascii="Arial" w:hAnsi="Arial" w:cs="Arial"/>
          <w:b/>
          <w:sz w:val="22"/>
          <w:szCs w:val="22"/>
        </w:rPr>
        <w:t xml:space="preserve"> Nº </w:t>
      </w:r>
      <w:r>
        <w:rPr>
          <w:rFonts w:ascii="Arial" w:hAnsi="Arial" w:cs="Arial"/>
          <w:b/>
          <w:sz w:val="22"/>
          <w:szCs w:val="22"/>
        </w:rPr>
        <w:t>47.047.746/0001-14</w:t>
      </w:r>
      <w:r w:rsidRPr="00D83B2C">
        <w:rPr>
          <w:rFonts w:ascii="Arial" w:hAnsi="Arial" w:cs="Arial"/>
          <w:sz w:val="22"/>
          <w:szCs w:val="22"/>
        </w:rPr>
        <w:t>.</w:t>
      </w:r>
    </w:p>
    <w:p w14:paraId="43127037" w14:textId="77777777" w:rsidR="00677F22" w:rsidRPr="00BA1F51" w:rsidRDefault="00677F22" w:rsidP="00BA1F51">
      <w:pPr>
        <w:spacing w:line="360" w:lineRule="auto"/>
        <w:rPr>
          <w:rFonts w:ascii="Arial" w:hAnsi="Arial" w:cs="Arial"/>
          <w:sz w:val="22"/>
          <w:szCs w:val="22"/>
        </w:rPr>
      </w:pPr>
    </w:p>
    <w:p w14:paraId="318E7C95" w14:textId="38B27C4D" w:rsidR="00B17E32" w:rsidRPr="00D83B2C" w:rsidRDefault="00B17E32" w:rsidP="00B17E32">
      <w:pPr>
        <w:spacing w:line="360" w:lineRule="auto"/>
        <w:rPr>
          <w:rFonts w:ascii="Arial" w:hAnsi="Arial" w:cs="Arial"/>
          <w:sz w:val="22"/>
          <w:szCs w:val="22"/>
        </w:rPr>
      </w:pPr>
    </w:p>
    <w:p w14:paraId="424E34C3" w14:textId="77777777" w:rsidR="00B552EE" w:rsidRPr="00BA1F51" w:rsidRDefault="00B552EE" w:rsidP="008D7B7E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4D4AE9C1" w14:textId="19157304" w:rsidR="0082298D" w:rsidRPr="00BA1F51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Fun</w:t>
      </w:r>
      <w:r w:rsidR="005F6E59" w:rsidRPr="00BA1F51">
        <w:rPr>
          <w:rFonts w:ascii="Arial" w:hAnsi="Arial" w:cs="Arial"/>
          <w:sz w:val="22"/>
          <w:szCs w:val="22"/>
        </w:rPr>
        <w:t xml:space="preserve">damento legal: </w:t>
      </w:r>
      <w:r w:rsidR="007C084C">
        <w:rPr>
          <w:rFonts w:ascii="Arial" w:hAnsi="Arial" w:cs="Arial"/>
          <w:sz w:val="22"/>
          <w:szCs w:val="22"/>
        </w:rPr>
        <w:t>74</w:t>
      </w:r>
      <w:r w:rsidR="007C084C" w:rsidRPr="00BA1F51">
        <w:rPr>
          <w:rFonts w:ascii="Arial" w:hAnsi="Arial" w:cs="Arial"/>
          <w:sz w:val="22"/>
          <w:szCs w:val="22"/>
        </w:rPr>
        <w:t xml:space="preserve">, inciso </w:t>
      </w:r>
      <w:r w:rsidR="007C084C">
        <w:rPr>
          <w:rFonts w:ascii="Arial" w:hAnsi="Arial" w:cs="Arial"/>
          <w:sz w:val="22"/>
          <w:szCs w:val="22"/>
        </w:rPr>
        <w:t xml:space="preserve">II, </w:t>
      </w:r>
      <w:r w:rsidR="007C084C" w:rsidRPr="00BA1F51">
        <w:rPr>
          <w:rFonts w:ascii="Arial" w:hAnsi="Arial" w:cs="Arial"/>
          <w:sz w:val="22"/>
          <w:szCs w:val="22"/>
        </w:rPr>
        <w:t xml:space="preserve">Lei n° </w:t>
      </w:r>
      <w:r w:rsidR="007C084C">
        <w:rPr>
          <w:rFonts w:ascii="Arial" w:hAnsi="Arial" w:cs="Arial"/>
          <w:sz w:val="22"/>
          <w:szCs w:val="22"/>
        </w:rPr>
        <w:t>14.133</w:t>
      </w:r>
      <w:r w:rsidR="007C084C" w:rsidRPr="00BA1F51">
        <w:rPr>
          <w:rFonts w:ascii="Arial" w:hAnsi="Arial" w:cs="Arial"/>
          <w:sz w:val="22"/>
          <w:szCs w:val="22"/>
        </w:rPr>
        <w:t>/</w:t>
      </w:r>
      <w:r w:rsidR="007C084C">
        <w:rPr>
          <w:rFonts w:ascii="Arial" w:hAnsi="Arial" w:cs="Arial"/>
          <w:sz w:val="22"/>
          <w:szCs w:val="22"/>
        </w:rPr>
        <w:t>21</w:t>
      </w:r>
      <w:r w:rsidR="00502169">
        <w:rPr>
          <w:rFonts w:ascii="Arial" w:hAnsi="Arial" w:cs="Arial"/>
          <w:sz w:val="22"/>
          <w:szCs w:val="22"/>
        </w:rPr>
        <w:t>.</w:t>
      </w:r>
      <w:r w:rsidR="007C084C" w:rsidRPr="00BA1F51">
        <w:rPr>
          <w:rFonts w:ascii="Arial" w:hAnsi="Arial" w:cs="Arial"/>
          <w:sz w:val="22"/>
          <w:szCs w:val="22"/>
        </w:rPr>
        <w:t xml:space="preserve"> </w:t>
      </w:r>
    </w:p>
    <w:p w14:paraId="012FC74B" w14:textId="77777777" w:rsidR="00B552EE" w:rsidRPr="00BA1F51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FD26F8" w14:textId="3D983CCC" w:rsidR="0082298D" w:rsidRPr="00BA1F51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Tapejara</w:t>
      </w:r>
      <w:r w:rsidR="0082298D" w:rsidRPr="00BA1F51">
        <w:rPr>
          <w:rFonts w:ascii="Arial" w:hAnsi="Arial" w:cs="Arial"/>
          <w:sz w:val="22"/>
          <w:szCs w:val="22"/>
        </w:rPr>
        <w:t>-RS</w:t>
      </w:r>
      <w:r w:rsidR="0082298D" w:rsidRPr="00DC0212">
        <w:rPr>
          <w:rFonts w:ascii="Arial" w:hAnsi="Arial" w:cs="Arial"/>
          <w:sz w:val="22"/>
          <w:szCs w:val="22"/>
        </w:rPr>
        <w:t xml:space="preserve">, </w:t>
      </w:r>
      <w:r w:rsidR="00677F22">
        <w:rPr>
          <w:rFonts w:ascii="Arial" w:hAnsi="Arial" w:cs="Arial"/>
          <w:sz w:val="22"/>
          <w:szCs w:val="22"/>
        </w:rPr>
        <w:t>2</w:t>
      </w:r>
      <w:r w:rsidR="00E007A5">
        <w:rPr>
          <w:rFonts w:ascii="Arial" w:hAnsi="Arial" w:cs="Arial"/>
          <w:sz w:val="22"/>
          <w:szCs w:val="22"/>
        </w:rPr>
        <w:t>2</w:t>
      </w:r>
      <w:r w:rsidR="00B2701E" w:rsidRPr="00DC0212">
        <w:rPr>
          <w:rFonts w:ascii="Arial" w:hAnsi="Arial" w:cs="Arial"/>
          <w:sz w:val="22"/>
          <w:szCs w:val="22"/>
        </w:rPr>
        <w:t xml:space="preserve"> </w:t>
      </w:r>
      <w:r w:rsidRPr="00DC0212">
        <w:rPr>
          <w:rFonts w:ascii="Arial" w:hAnsi="Arial" w:cs="Arial"/>
          <w:sz w:val="22"/>
          <w:szCs w:val="22"/>
        </w:rPr>
        <w:t xml:space="preserve">de </w:t>
      </w:r>
      <w:r w:rsidR="00005AAA">
        <w:rPr>
          <w:rFonts w:ascii="Arial" w:hAnsi="Arial" w:cs="Arial"/>
          <w:sz w:val="22"/>
          <w:szCs w:val="22"/>
        </w:rPr>
        <w:t>março</w:t>
      </w:r>
      <w:r w:rsidRPr="00DC0212">
        <w:rPr>
          <w:rFonts w:ascii="Arial" w:hAnsi="Arial" w:cs="Arial"/>
          <w:sz w:val="22"/>
          <w:szCs w:val="22"/>
        </w:rPr>
        <w:t xml:space="preserve"> de 202</w:t>
      </w:r>
      <w:r w:rsidR="00022B2F" w:rsidRPr="00DC0212">
        <w:rPr>
          <w:rFonts w:ascii="Arial" w:hAnsi="Arial" w:cs="Arial"/>
          <w:sz w:val="22"/>
          <w:szCs w:val="22"/>
        </w:rPr>
        <w:t>4</w:t>
      </w:r>
      <w:r w:rsidR="0082298D" w:rsidRPr="00DC0212">
        <w:rPr>
          <w:rFonts w:ascii="Arial" w:hAnsi="Arial" w:cs="Arial"/>
          <w:sz w:val="22"/>
          <w:szCs w:val="22"/>
        </w:rPr>
        <w:t>.</w:t>
      </w:r>
    </w:p>
    <w:p w14:paraId="2ACCBDB4" w14:textId="77777777" w:rsidR="00B552EE" w:rsidRPr="00BA1F51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B967DEB" w14:textId="77777777" w:rsidR="00D22331" w:rsidRPr="00BA1F51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27696233" w14:textId="77777777" w:rsidR="00B2701E" w:rsidRPr="00BA1F51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0E8F4BE" w14:textId="77777777" w:rsidR="0082298D" w:rsidRPr="00BA1F51" w:rsidRDefault="0082298D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5401CD50" w14:textId="77777777" w:rsidR="00022B2F" w:rsidRPr="00BA1F51" w:rsidRDefault="00B17E32" w:rsidP="00022B2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642E65AB" w14:textId="77777777" w:rsidR="00022B2F" w:rsidRPr="00BA1F51" w:rsidRDefault="00022B2F" w:rsidP="00022B2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>Prefeito Municipal de Tapejara</w:t>
      </w:r>
    </w:p>
    <w:p w14:paraId="62FF2CFB" w14:textId="77777777" w:rsidR="0082298D" w:rsidRPr="00BA1F51" w:rsidRDefault="0082298D" w:rsidP="0082298D">
      <w:pPr>
        <w:rPr>
          <w:rFonts w:ascii="Arial" w:hAnsi="Arial" w:cs="Arial"/>
          <w:b/>
          <w:sz w:val="22"/>
          <w:szCs w:val="22"/>
        </w:rPr>
      </w:pPr>
    </w:p>
    <w:p w14:paraId="726D8D8B" w14:textId="77777777" w:rsidR="000F0485" w:rsidRPr="00BA1F51" w:rsidRDefault="000F0485" w:rsidP="00C80147">
      <w:pPr>
        <w:rPr>
          <w:rFonts w:ascii="Arial" w:hAnsi="Arial" w:cs="Arial"/>
          <w:b/>
          <w:sz w:val="22"/>
          <w:szCs w:val="22"/>
        </w:rPr>
      </w:pPr>
    </w:p>
    <w:sectPr w:rsidR="000F0485" w:rsidRPr="00BA1F51" w:rsidSect="0018536A">
      <w:headerReference w:type="default" r:id="rId8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42AB7" w14:textId="77777777" w:rsidR="00A914E7" w:rsidRDefault="00A914E7" w:rsidP="003032E0">
      <w:r>
        <w:separator/>
      </w:r>
    </w:p>
  </w:endnote>
  <w:endnote w:type="continuationSeparator" w:id="0">
    <w:p w14:paraId="6DDF3288" w14:textId="77777777" w:rsidR="00A914E7" w:rsidRDefault="00A914E7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7B7E1" w14:textId="77777777" w:rsidR="00A914E7" w:rsidRDefault="00A914E7" w:rsidP="003032E0">
      <w:r>
        <w:separator/>
      </w:r>
    </w:p>
  </w:footnote>
  <w:footnote w:type="continuationSeparator" w:id="0">
    <w:p w14:paraId="33235118" w14:textId="77777777" w:rsidR="00A914E7" w:rsidRDefault="00A914E7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6EB78" w14:textId="77777777" w:rsidR="00A914E7" w:rsidRDefault="009B1BDA">
    <w:pPr>
      <w:pStyle w:val="Cabealho"/>
    </w:pPr>
    <w:r>
      <w:rPr>
        <w:noProof/>
      </w:rPr>
      <w:pict w14:anchorId="26E710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0.9pt;margin-top:-150.6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67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98D"/>
    <w:rsid w:val="000035AF"/>
    <w:rsid w:val="0000410B"/>
    <w:rsid w:val="00005AAA"/>
    <w:rsid w:val="00006AB7"/>
    <w:rsid w:val="00007EC6"/>
    <w:rsid w:val="00007FC1"/>
    <w:rsid w:val="00022B2F"/>
    <w:rsid w:val="000364DF"/>
    <w:rsid w:val="000460EE"/>
    <w:rsid w:val="0005041A"/>
    <w:rsid w:val="000505A4"/>
    <w:rsid w:val="00051A88"/>
    <w:rsid w:val="000569B1"/>
    <w:rsid w:val="00060ECD"/>
    <w:rsid w:val="0007016C"/>
    <w:rsid w:val="00081017"/>
    <w:rsid w:val="00084361"/>
    <w:rsid w:val="00084D68"/>
    <w:rsid w:val="00084DFE"/>
    <w:rsid w:val="00091553"/>
    <w:rsid w:val="00091D93"/>
    <w:rsid w:val="00096D6D"/>
    <w:rsid w:val="000B4B33"/>
    <w:rsid w:val="000C2F68"/>
    <w:rsid w:val="000C6E99"/>
    <w:rsid w:val="000D7AE7"/>
    <w:rsid w:val="000E36E7"/>
    <w:rsid w:val="000F0485"/>
    <w:rsid w:val="000F3750"/>
    <w:rsid w:val="000F75CB"/>
    <w:rsid w:val="00134149"/>
    <w:rsid w:val="00134724"/>
    <w:rsid w:val="00144EA7"/>
    <w:rsid w:val="0018536A"/>
    <w:rsid w:val="001928F6"/>
    <w:rsid w:val="001A4F3A"/>
    <w:rsid w:val="001A57B3"/>
    <w:rsid w:val="001A6FFF"/>
    <w:rsid w:val="001A7A04"/>
    <w:rsid w:val="001B76F7"/>
    <w:rsid w:val="001C5CF4"/>
    <w:rsid w:val="001D745F"/>
    <w:rsid w:val="001F46F6"/>
    <w:rsid w:val="001F6ED4"/>
    <w:rsid w:val="00201109"/>
    <w:rsid w:val="002049FF"/>
    <w:rsid w:val="00207E06"/>
    <w:rsid w:val="00212C55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C5B09"/>
    <w:rsid w:val="002F03CE"/>
    <w:rsid w:val="002F45D5"/>
    <w:rsid w:val="00301CD0"/>
    <w:rsid w:val="003032E0"/>
    <w:rsid w:val="00306270"/>
    <w:rsid w:val="00306E03"/>
    <w:rsid w:val="00307B46"/>
    <w:rsid w:val="00345C7F"/>
    <w:rsid w:val="00352CB1"/>
    <w:rsid w:val="00364495"/>
    <w:rsid w:val="003668B5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F5265"/>
    <w:rsid w:val="00400099"/>
    <w:rsid w:val="00403CA1"/>
    <w:rsid w:val="00404D9D"/>
    <w:rsid w:val="004256C7"/>
    <w:rsid w:val="004417A7"/>
    <w:rsid w:val="00443C07"/>
    <w:rsid w:val="004449EE"/>
    <w:rsid w:val="00445A84"/>
    <w:rsid w:val="00446BBD"/>
    <w:rsid w:val="004670CA"/>
    <w:rsid w:val="0047479C"/>
    <w:rsid w:val="004775E2"/>
    <w:rsid w:val="004A04BE"/>
    <w:rsid w:val="004B0833"/>
    <w:rsid w:val="004B7820"/>
    <w:rsid w:val="004C376E"/>
    <w:rsid w:val="004D55CA"/>
    <w:rsid w:val="004E2CBF"/>
    <w:rsid w:val="004E3AA7"/>
    <w:rsid w:val="004E4FEF"/>
    <w:rsid w:val="004F0CEE"/>
    <w:rsid w:val="004F52DC"/>
    <w:rsid w:val="00502169"/>
    <w:rsid w:val="0050455B"/>
    <w:rsid w:val="0050623E"/>
    <w:rsid w:val="0050748F"/>
    <w:rsid w:val="00526227"/>
    <w:rsid w:val="005318C7"/>
    <w:rsid w:val="005331C9"/>
    <w:rsid w:val="00533B87"/>
    <w:rsid w:val="005644E9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52D3"/>
    <w:rsid w:val="005F6E59"/>
    <w:rsid w:val="00603F63"/>
    <w:rsid w:val="00611F9E"/>
    <w:rsid w:val="00617286"/>
    <w:rsid w:val="006344B0"/>
    <w:rsid w:val="00642355"/>
    <w:rsid w:val="00671949"/>
    <w:rsid w:val="006757C2"/>
    <w:rsid w:val="00677F22"/>
    <w:rsid w:val="006855FE"/>
    <w:rsid w:val="00695CFB"/>
    <w:rsid w:val="006A2753"/>
    <w:rsid w:val="006B1ACB"/>
    <w:rsid w:val="006B71EC"/>
    <w:rsid w:val="006C2F65"/>
    <w:rsid w:val="006C69A2"/>
    <w:rsid w:val="006D2B4B"/>
    <w:rsid w:val="00701AD3"/>
    <w:rsid w:val="007029D8"/>
    <w:rsid w:val="00706EF6"/>
    <w:rsid w:val="00707398"/>
    <w:rsid w:val="007203D4"/>
    <w:rsid w:val="0072419C"/>
    <w:rsid w:val="00733A7F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91BCE"/>
    <w:rsid w:val="007A576F"/>
    <w:rsid w:val="007A7413"/>
    <w:rsid w:val="007A7C96"/>
    <w:rsid w:val="007C084C"/>
    <w:rsid w:val="007C5356"/>
    <w:rsid w:val="007D68FF"/>
    <w:rsid w:val="007E02D3"/>
    <w:rsid w:val="007E08A2"/>
    <w:rsid w:val="00806E34"/>
    <w:rsid w:val="008117E3"/>
    <w:rsid w:val="00815829"/>
    <w:rsid w:val="0082298D"/>
    <w:rsid w:val="008263C0"/>
    <w:rsid w:val="0082717B"/>
    <w:rsid w:val="00841E11"/>
    <w:rsid w:val="00843847"/>
    <w:rsid w:val="0085380E"/>
    <w:rsid w:val="00863BD2"/>
    <w:rsid w:val="0086609B"/>
    <w:rsid w:val="00871227"/>
    <w:rsid w:val="00872245"/>
    <w:rsid w:val="008801CB"/>
    <w:rsid w:val="00886251"/>
    <w:rsid w:val="008955DD"/>
    <w:rsid w:val="0089779B"/>
    <w:rsid w:val="008A0DC9"/>
    <w:rsid w:val="008A1E3B"/>
    <w:rsid w:val="008A1F8C"/>
    <w:rsid w:val="008A4A19"/>
    <w:rsid w:val="008B19E2"/>
    <w:rsid w:val="008D7B7E"/>
    <w:rsid w:val="008E2590"/>
    <w:rsid w:val="008E683B"/>
    <w:rsid w:val="008F2B42"/>
    <w:rsid w:val="00902DC5"/>
    <w:rsid w:val="009057D8"/>
    <w:rsid w:val="00914DDF"/>
    <w:rsid w:val="00923B78"/>
    <w:rsid w:val="00930AC8"/>
    <w:rsid w:val="00933DBB"/>
    <w:rsid w:val="0094654A"/>
    <w:rsid w:val="00946AD7"/>
    <w:rsid w:val="009613BC"/>
    <w:rsid w:val="00982A46"/>
    <w:rsid w:val="009965A2"/>
    <w:rsid w:val="009B1BDA"/>
    <w:rsid w:val="009C12DF"/>
    <w:rsid w:val="009C6871"/>
    <w:rsid w:val="009E1DB5"/>
    <w:rsid w:val="009F3724"/>
    <w:rsid w:val="009F3FC4"/>
    <w:rsid w:val="00A05EF0"/>
    <w:rsid w:val="00A1147E"/>
    <w:rsid w:val="00A120E8"/>
    <w:rsid w:val="00A13BAE"/>
    <w:rsid w:val="00A14E10"/>
    <w:rsid w:val="00A16748"/>
    <w:rsid w:val="00A22AF0"/>
    <w:rsid w:val="00A260E1"/>
    <w:rsid w:val="00A41717"/>
    <w:rsid w:val="00A4682D"/>
    <w:rsid w:val="00A60C3D"/>
    <w:rsid w:val="00A81D5E"/>
    <w:rsid w:val="00A86E81"/>
    <w:rsid w:val="00A914E7"/>
    <w:rsid w:val="00A91CEB"/>
    <w:rsid w:val="00AA0EC6"/>
    <w:rsid w:val="00AA1CE9"/>
    <w:rsid w:val="00AC14FD"/>
    <w:rsid w:val="00AC1DE6"/>
    <w:rsid w:val="00AD15AF"/>
    <w:rsid w:val="00AD4C36"/>
    <w:rsid w:val="00AD5B2F"/>
    <w:rsid w:val="00AD6314"/>
    <w:rsid w:val="00AE0304"/>
    <w:rsid w:val="00AF7FDA"/>
    <w:rsid w:val="00B12931"/>
    <w:rsid w:val="00B172AF"/>
    <w:rsid w:val="00B17E32"/>
    <w:rsid w:val="00B22022"/>
    <w:rsid w:val="00B264ED"/>
    <w:rsid w:val="00B2701E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7F45"/>
    <w:rsid w:val="00B90CD2"/>
    <w:rsid w:val="00B93049"/>
    <w:rsid w:val="00B94490"/>
    <w:rsid w:val="00BA1F51"/>
    <w:rsid w:val="00BA440C"/>
    <w:rsid w:val="00BA469C"/>
    <w:rsid w:val="00BA5498"/>
    <w:rsid w:val="00BA7132"/>
    <w:rsid w:val="00BB26CE"/>
    <w:rsid w:val="00BB372D"/>
    <w:rsid w:val="00BB5A40"/>
    <w:rsid w:val="00BC0FEA"/>
    <w:rsid w:val="00BC1BF1"/>
    <w:rsid w:val="00BD06C1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A2398"/>
    <w:rsid w:val="00CB0607"/>
    <w:rsid w:val="00CB1002"/>
    <w:rsid w:val="00CB115D"/>
    <w:rsid w:val="00CB4A9D"/>
    <w:rsid w:val="00CD23D2"/>
    <w:rsid w:val="00CF24F9"/>
    <w:rsid w:val="00D10BB1"/>
    <w:rsid w:val="00D22331"/>
    <w:rsid w:val="00D26D62"/>
    <w:rsid w:val="00D45AED"/>
    <w:rsid w:val="00D614AF"/>
    <w:rsid w:val="00D6470A"/>
    <w:rsid w:val="00D83B2C"/>
    <w:rsid w:val="00D878B8"/>
    <w:rsid w:val="00DA0FA9"/>
    <w:rsid w:val="00DA4CEA"/>
    <w:rsid w:val="00DB7F78"/>
    <w:rsid w:val="00DC0212"/>
    <w:rsid w:val="00DC7899"/>
    <w:rsid w:val="00DD7A4F"/>
    <w:rsid w:val="00DE3DAB"/>
    <w:rsid w:val="00E007A5"/>
    <w:rsid w:val="00E04E35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700ED"/>
    <w:rsid w:val="00E720BD"/>
    <w:rsid w:val="00E7461D"/>
    <w:rsid w:val="00E934AB"/>
    <w:rsid w:val="00E96639"/>
    <w:rsid w:val="00EA75C2"/>
    <w:rsid w:val="00EA7858"/>
    <w:rsid w:val="00EB3A65"/>
    <w:rsid w:val="00EB447A"/>
    <w:rsid w:val="00EC41F1"/>
    <w:rsid w:val="00ED20D6"/>
    <w:rsid w:val="00ED3A29"/>
    <w:rsid w:val="00ED4521"/>
    <w:rsid w:val="00EF012C"/>
    <w:rsid w:val="00EF0E53"/>
    <w:rsid w:val="00EF314B"/>
    <w:rsid w:val="00F02A44"/>
    <w:rsid w:val="00F02AA6"/>
    <w:rsid w:val="00F12A75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900"/>
    <w:rsid w:val="00F81075"/>
    <w:rsid w:val="00F90961"/>
    <w:rsid w:val="00F92FD2"/>
    <w:rsid w:val="00F961FC"/>
    <w:rsid w:val="00FA6CEA"/>
    <w:rsid w:val="00FB0626"/>
    <w:rsid w:val="00FD29C2"/>
    <w:rsid w:val="00FE0C1C"/>
    <w:rsid w:val="00FE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153F43C"/>
  <w15:docId w15:val="{7A9C16BE-F579-481F-8A1E-32C035C1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F8A8A-08C5-4EE0-8682-714B2AC8C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583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11</cp:revision>
  <cp:lastPrinted>2024-03-22T13:09:00Z</cp:lastPrinted>
  <dcterms:created xsi:type="dcterms:W3CDTF">2024-03-08T12:13:00Z</dcterms:created>
  <dcterms:modified xsi:type="dcterms:W3CDTF">2024-03-22T13:13:00Z</dcterms:modified>
</cp:coreProperties>
</file>