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5368F" w14:textId="77777777" w:rsidR="006616E3" w:rsidRPr="00762CCF" w:rsidRDefault="006616E3" w:rsidP="006616E3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Cs w:val="24"/>
        </w:rPr>
      </w:pPr>
    </w:p>
    <w:p w14:paraId="592AE21E" w14:textId="77777777" w:rsidR="006616E3" w:rsidRPr="00762CCF" w:rsidRDefault="006616E3" w:rsidP="006616E3">
      <w:pPr>
        <w:jc w:val="center"/>
        <w:rPr>
          <w:rFonts w:ascii="Times New Roman" w:hAnsi="Times New Roman"/>
          <w:b/>
          <w:szCs w:val="24"/>
        </w:rPr>
      </w:pPr>
    </w:p>
    <w:p w14:paraId="5742021F" w14:textId="77777777" w:rsidR="00214D5B" w:rsidRPr="00762CCF" w:rsidRDefault="00214D5B" w:rsidP="006616E3">
      <w:pPr>
        <w:jc w:val="center"/>
        <w:rPr>
          <w:rFonts w:ascii="Times New Roman" w:hAnsi="Times New Roman"/>
          <w:b/>
          <w:szCs w:val="24"/>
        </w:rPr>
      </w:pPr>
    </w:p>
    <w:p w14:paraId="5D316E64" w14:textId="3E5617A8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AUTORIZAÇÃO DE </w:t>
      </w:r>
      <w:r w:rsidR="00F47A9D">
        <w:rPr>
          <w:rFonts w:ascii="Times New Roman" w:hAnsi="Times New Roman"/>
          <w:b/>
          <w:szCs w:val="24"/>
        </w:rPr>
        <w:t>INEXIGIBILIDADE</w:t>
      </w:r>
      <w:r w:rsidRPr="00D83DD0">
        <w:rPr>
          <w:rFonts w:ascii="Times New Roman" w:hAnsi="Times New Roman"/>
          <w:b/>
          <w:szCs w:val="24"/>
        </w:rPr>
        <w:t xml:space="preserve"> DE LICITAÇÃO </w:t>
      </w:r>
    </w:p>
    <w:p w14:paraId="4C64D5D5" w14:textId="3B588DA3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Nº </w:t>
      </w:r>
      <w:r w:rsidR="00793A72">
        <w:rPr>
          <w:rFonts w:ascii="Times New Roman" w:hAnsi="Times New Roman"/>
          <w:b/>
          <w:szCs w:val="24"/>
        </w:rPr>
        <w:t>1</w:t>
      </w:r>
      <w:r w:rsidR="006C11C9">
        <w:rPr>
          <w:rFonts w:ascii="Times New Roman" w:hAnsi="Times New Roman"/>
          <w:b/>
          <w:szCs w:val="24"/>
        </w:rPr>
        <w:t>1</w:t>
      </w:r>
      <w:r w:rsidR="000318D3" w:rsidRPr="00D83DD0">
        <w:rPr>
          <w:rFonts w:ascii="Times New Roman" w:hAnsi="Times New Roman"/>
          <w:b/>
          <w:szCs w:val="24"/>
        </w:rPr>
        <w:t>/2024</w:t>
      </w:r>
    </w:p>
    <w:p w14:paraId="4E5941EF" w14:textId="77777777" w:rsidR="00CB2D77" w:rsidRPr="00D83DD0" w:rsidRDefault="00CB2D77" w:rsidP="006616E3">
      <w:pPr>
        <w:jc w:val="center"/>
        <w:rPr>
          <w:rFonts w:ascii="Times New Roman" w:hAnsi="Times New Roman"/>
          <w:b/>
          <w:szCs w:val="24"/>
        </w:rPr>
      </w:pPr>
    </w:p>
    <w:p w14:paraId="536C2E9C" w14:textId="0110DD4C" w:rsidR="006616E3" w:rsidRPr="00D83DD0" w:rsidRDefault="00CB2D77" w:rsidP="006616E3">
      <w:pPr>
        <w:jc w:val="center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 xml:space="preserve">PROCESSO Nº </w:t>
      </w:r>
      <w:r w:rsidR="006C11C9">
        <w:rPr>
          <w:rFonts w:ascii="Times New Roman" w:hAnsi="Times New Roman"/>
          <w:szCs w:val="24"/>
        </w:rPr>
        <w:t>66</w:t>
      </w:r>
      <w:r w:rsidR="00751544">
        <w:rPr>
          <w:rFonts w:ascii="Times New Roman" w:hAnsi="Times New Roman"/>
          <w:szCs w:val="24"/>
        </w:rPr>
        <w:t>/</w:t>
      </w:r>
      <w:r w:rsidR="000318D3" w:rsidRPr="00D83DD0">
        <w:rPr>
          <w:rFonts w:ascii="Times New Roman" w:hAnsi="Times New Roman"/>
          <w:szCs w:val="24"/>
        </w:rPr>
        <w:t>2024</w:t>
      </w:r>
    </w:p>
    <w:p w14:paraId="3A39C0C3" w14:textId="77777777" w:rsidR="00C970BE" w:rsidRPr="00D83DD0" w:rsidRDefault="00C970BE" w:rsidP="006616E3">
      <w:pPr>
        <w:jc w:val="center"/>
        <w:rPr>
          <w:rFonts w:ascii="Times New Roman" w:hAnsi="Times New Roman"/>
          <w:szCs w:val="24"/>
        </w:rPr>
      </w:pPr>
    </w:p>
    <w:p w14:paraId="06B0D17C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4861239D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51A02642" w14:textId="77777777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</w:p>
    <w:p w14:paraId="74B5D5B3" w14:textId="092A2993" w:rsidR="004369BE" w:rsidRPr="00D83DD0" w:rsidRDefault="0055642A" w:rsidP="00BA48B3">
      <w:pPr>
        <w:pStyle w:val="Recuodecorpodetexto"/>
        <w:rPr>
          <w:sz w:val="24"/>
        </w:rPr>
      </w:pPr>
      <w:r>
        <w:rPr>
          <w:b/>
          <w:sz w:val="24"/>
        </w:rPr>
        <w:t>JO</w:t>
      </w:r>
      <w:r w:rsidR="00083E28">
        <w:rPr>
          <w:b/>
          <w:sz w:val="24"/>
        </w:rPr>
        <w:t>S</w:t>
      </w:r>
      <w:r>
        <w:rPr>
          <w:b/>
          <w:sz w:val="24"/>
        </w:rPr>
        <w:t>É ROBERTO</w:t>
      </w:r>
      <w:r w:rsidR="00FB39BC" w:rsidRPr="00D83DD0">
        <w:rPr>
          <w:b/>
          <w:sz w:val="24"/>
        </w:rPr>
        <w:t xml:space="preserve">, </w:t>
      </w:r>
      <w:r w:rsidR="00BC3940" w:rsidRPr="00D83DD0">
        <w:rPr>
          <w:sz w:val="24"/>
        </w:rPr>
        <w:t>Prefeito</w:t>
      </w:r>
      <w:r w:rsidR="00D15724" w:rsidRPr="00D83DD0">
        <w:rPr>
          <w:sz w:val="24"/>
        </w:rPr>
        <w:t xml:space="preserve"> </w:t>
      </w:r>
      <w:r w:rsidR="006616E3" w:rsidRPr="00D83DD0">
        <w:rPr>
          <w:sz w:val="24"/>
        </w:rPr>
        <w:t xml:space="preserve">de São Miguel das Missões - RS, no uso de suas atribuições legais, AUTORIZA </w:t>
      </w:r>
      <w:r w:rsidR="00751544">
        <w:rPr>
          <w:sz w:val="24"/>
        </w:rPr>
        <w:t xml:space="preserve">contratação de </w:t>
      </w:r>
      <w:r w:rsidR="006C11C9">
        <w:rPr>
          <w:b/>
          <w:bCs/>
          <w:sz w:val="24"/>
        </w:rPr>
        <w:t>CRISTIAN FERNANDO DA SILVA</w:t>
      </w:r>
      <w:r w:rsidR="00751544">
        <w:rPr>
          <w:sz w:val="24"/>
        </w:rPr>
        <w:t xml:space="preserve">, </w:t>
      </w:r>
      <w:r w:rsidR="00297AD7">
        <w:rPr>
          <w:sz w:val="24"/>
        </w:rPr>
        <w:t xml:space="preserve">CNPJ Nº </w:t>
      </w:r>
      <w:r w:rsidR="006C11C9">
        <w:rPr>
          <w:sz w:val="24"/>
        </w:rPr>
        <w:t>32.460.178/0001-0, para aquisição d revistas Nosso Amiguinho para uso nas Escolas Municipais</w:t>
      </w:r>
      <w:r w:rsidR="00322B36">
        <w:rPr>
          <w:sz w:val="24"/>
        </w:rPr>
        <w:t>,</w:t>
      </w:r>
      <w:r w:rsidR="000069EF">
        <w:rPr>
          <w:sz w:val="24"/>
        </w:rPr>
        <w:t xml:space="preserve"> pelo valor de R$ </w:t>
      </w:r>
      <w:r w:rsidR="006C11C9">
        <w:rPr>
          <w:sz w:val="24"/>
        </w:rPr>
        <w:t>4.334,00</w:t>
      </w:r>
      <w:r w:rsidR="0087126A">
        <w:rPr>
          <w:sz w:val="24"/>
        </w:rPr>
        <w:t xml:space="preserve"> (</w:t>
      </w:r>
      <w:r w:rsidR="006C11C9">
        <w:rPr>
          <w:sz w:val="24"/>
        </w:rPr>
        <w:t>quatro</w:t>
      </w:r>
      <w:r w:rsidR="00BD1691">
        <w:rPr>
          <w:sz w:val="24"/>
        </w:rPr>
        <w:t xml:space="preserve"> mil</w:t>
      </w:r>
      <w:r w:rsidR="00AA2C00">
        <w:rPr>
          <w:sz w:val="24"/>
        </w:rPr>
        <w:t xml:space="preserve"> </w:t>
      </w:r>
      <w:r w:rsidR="006C11C9">
        <w:rPr>
          <w:sz w:val="24"/>
        </w:rPr>
        <w:t>trezentos e trinta e quatro reais</w:t>
      </w:r>
      <w:r w:rsidR="0087126A">
        <w:rPr>
          <w:sz w:val="24"/>
        </w:rPr>
        <w:t>)</w:t>
      </w:r>
      <w:r w:rsidR="00751544">
        <w:rPr>
          <w:sz w:val="24"/>
        </w:rPr>
        <w:t xml:space="preserve">, </w:t>
      </w:r>
      <w:r w:rsidR="00322B36">
        <w:rPr>
          <w:sz w:val="24"/>
        </w:rPr>
        <w:t>conforme documentos em anexo.</w:t>
      </w:r>
    </w:p>
    <w:p w14:paraId="0A20A02C" w14:textId="77777777" w:rsidR="00BA48B3" w:rsidRPr="00D83DD0" w:rsidRDefault="00BA48B3" w:rsidP="00BA48B3">
      <w:pPr>
        <w:pStyle w:val="Recuodecorpodetexto"/>
        <w:rPr>
          <w:sz w:val="24"/>
        </w:rPr>
      </w:pPr>
    </w:p>
    <w:p w14:paraId="27D0D9E8" w14:textId="5B714896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 xml:space="preserve">GABINETE DO PREFEITO DE SÃO MIGUEL DAS MISSÕES, em </w:t>
      </w:r>
      <w:r w:rsidR="006C11C9">
        <w:rPr>
          <w:rFonts w:ascii="Times New Roman" w:hAnsi="Times New Roman"/>
          <w:szCs w:val="24"/>
        </w:rPr>
        <w:t>11</w:t>
      </w:r>
      <w:r w:rsidR="00214D5B" w:rsidRPr="00D83DD0">
        <w:rPr>
          <w:rFonts w:ascii="Times New Roman" w:hAnsi="Times New Roman"/>
          <w:szCs w:val="24"/>
        </w:rPr>
        <w:t xml:space="preserve"> de </w:t>
      </w:r>
      <w:r w:rsidR="006C11C9">
        <w:rPr>
          <w:rFonts w:ascii="Times New Roman" w:hAnsi="Times New Roman"/>
          <w:szCs w:val="24"/>
        </w:rPr>
        <w:t>abril</w:t>
      </w:r>
      <w:r w:rsidR="00C970BE" w:rsidRPr="00D83DD0">
        <w:rPr>
          <w:rFonts w:ascii="Times New Roman" w:hAnsi="Times New Roman"/>
          <w:szCs w:val="24"/>
        </w:rPr>
        <w:t xml:space="preserve"> de 2024</w:t>
      </w:r>
      <w:r w:rsidR="004B6681" w:rsidRPr="00D83DD0">
        <w:rPr>
          <w:rFonts w:ascii="Times New Roman" w:hAnsi="Times New Roman"/>
          <w:szCs w:val="24"/>
        </w:rPr>
        <w:t>.</w:t>
      </w:r>
    </w:p>
    <w:p w14:paraId="1244736D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670CD46B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0B29099A" w14:textId="4ED552BF" w:rsidR="00C517FA" w:rsidRPr="00D83DD0" w:rsidRDefault="00AA2C00" w:rsidP="007D28AD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JOSÉ ROBERTO</w:t>
      </w:r>
      <w:r w:rsidR="001F24AC" w:rsidRPr="00D83DD0">
        <w:rPr>
          <w:rFonts w:ascii="Times New Roman" w:hAnsi="Times New Roman"/>
          <w:b/>
          <w:szCs w:val="24"/>
        </w:rPr>
        <w:t>,</w:t>
      </w:r>
    </w:p>
    <w:p w14:paraId="42621D35" w14:textId="056D05EC" w:rsidR="006616E3" w:rsidRPr="00D83DD0" w:rsidRDefault="00537276" w:rsidP="00BA48B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>Prefeito</w:t>
      </w:r>
      <w:r w:rsidR="00F32AC9" w:rsidRPr="00D83DD0">
        <w:rPr>
          <w:rFonts w:ascii="Times New Roman" w:hAnsi="Times New Roman"/>
          <w:b/>
          <w:szCs w:val="24"/>
        </w:rPr>
        <w:t>.</w:t>
      </w:r>
    </w:p>
    <w:p w14:paraId="49076301" w14:textId="77777777" w:rsidR="006616E3" w:rsidRPr="00762CCF" w:rsidRDefault="006616E3" w:rsidP="006616E3">
      <w:pPr>
        <w:rPr>
          <w:szCs w:val="24"/>
        </w:rPr>
      </w:pPr>
    </w:p>
    <w:p w14:paraId="3B6DF4A8" w14:textId="77777777" w:rsidR="006616E3" w:rsidRPr="00762CCF" w:rsidRDefault="006616E3" w:rsidP="006616E3">
      <w:pPr>
        <w:rPr>
          <w:szCs w:val="24"/>
        </w:rPr>
      </w:pPr>
    </w:p>
    <w:p w14:paraId="044F9BF7" w14:textId="77777777" w:rsidR="006616E3" w:rsidRPr="00762CCF" w:rsidRDefault="006616E3" w:rsidP="006616E3">
      <w:pPr>
        <w:rPr>
          <w:szCs w:val="24"/>
        </w:rPr>
      </w:pPr>
    </w:p>
    <w:p w14:paraId="7D1EF86A" w14:textId="77777777" w:rsidR="006616E3" w:rsidRPr="00762CCF" w:rsidRDefault="006616E3" w:rsidP="006616E3">
      <w:pPr>
        <w:rPr>
          <w:szCs w:val="24"/>
        </w:rPr>
      </w:pPr>
    </w:p>
    <w:p w14:paraId="282D08B9" w14:textId="77777777" w:rsidR="006616E3" w:rsidRPr="00762CCF" w:rsidRDefault="006616E3" w:rsidP="006616E3">
      <w:pPr>
        <w:rPr>
          <w:szCs w:val="24"/>
        </w:rPr>
      </w:pPr>
    </w:p>
    <w:p w14:paraId="62B471C1" w14:textId="77777777" w:rsidR="004440FE" w:rsidRPr="00762CCF" w:rsidRDefault="004440FE">
      <w:pPr>
        <w:rPr>
          <w:szCs w:val="24"/>
        </w:rPr>
      </w:pPr>
    </w:p>
    <w:sectPr w:rsidR="004440FE" w:rsidRPr="00762CCF" w:rsidSect="006F1B7F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E46B7" w14:textId="77777777" w:rsidR="00D50DF1" w:rsidRDefault="00D40B9F">
      <w:r>
        <w:separator/>
      </w:r>
    </w:p>
  </w:endnote>
  <w:endnote w:type="continuationSeparator" w:id="0">
    <w:p w14:paraId="3B1F36ED" w14:textId="77777777" w:rsidR="00D50DF1" w:rsidRDefault="00D4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79"/>
      <w:gridCol w:w="7410"/>
    </w:tblGrid>
    <w:tr w:rsidR="006F1B7F" w14:paraId="2597F80C" w14:textId="77777777">
      <w:tc>
        <w:tcPr>
          <w:tcW w:w="2179" w:type="dxa"/>
        </w:tcPr>
        <w:p w14:paraId="3A774AFB" w14:textId="77777777" w:rsidR="004440FE" w:rsidRDefault="00691C08">
          <w:pPr>
            <w:pStyle w:val="Rodap"/>
            <w:jc w:val="right"/>
          </w:pPr>
          <w:r>
            <w:rPr>
              <w:noProof/>
            </w:rPr>
            <w:drawing>
              <wp:inline distT="0" distB="0" distL="0" distR="0" wp14:anchorId="7D4600DF" wp14:editId="019C5590">
                <wp:extent cx="762000" cy="514350"/>
                <wp:effectExtent l="0" t="0" r="0" b="0"/>
                <wp:docPr id="2" name="Imagem 2" descr="brasão - simbolo da rota missõ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rasão - simbolo da rota missõ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0" w:type="dxa"/>
        </w:tcPr>
        <w:p w14:paraId="0D844000" w14:textId="77777777" w:rsidR="004440FE" w:rsidRDefault="00691C08">
          <w:pPr>
            <w:pStyle w:val="Rodap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  <w:sz w:val="28"/>
            </w:rPr>
            <w:t>Uma viagem inesquecível</w:t>
          </w:r>
        </w:p>
      </w:tc>
    </w:tr>
  </w:tbl>
  <w:p w14:paraId="5213B91A" w14:textId="77777777" w:rsidR="004440FE" w:rsidRDefault="00691C08">
    <w:pPr>
      <w:pStyle w:val="Rodap"/>
      <w:jc w:val="center"/>
      <w:rPr>
        <w:rFonts w:ascii="Arial" w:hAnsi="Arial" w:cs="Arial"/>
      </w:rPr>
    </w:pPr>
    <w:r>
      <w:rPr>
        <w:rFonts w:ascii="Arial" w:hAnsi="Arial" w:cs="Arial"/>
      </w:rPr>
      <w:t>Rua 29 de Abril, 165 – Fone/Fax: (55) 3381-1300 – CEP 98.865-000</w:t>
    </w:r>
  </w:p>
  <w:p w14:paraId="59B104FE" w14:textId="77777777" w:rsidR="004440FE" w:rsidRDefault="00691C08">
    <w:pPr>
      <w:pStyle w:val="Rodap"/>
      <w:jc w:val="center"/>
      <w:rPr>
        <w:rFonts w:cs="Arial"/>
      </w:rPr>
    </w:pPr>
    <w:r>
      <w:rPr>
        <w:rFonts w:cs="Arial"/>
        <w:sz w:val="22"/>
      </w:rPr>
      <w:t xml:space="preserve">Site: </w:t>
    </w:r>
    <w:hyperlink r:id="rId2" w:history="1">
      <w:r>
        <w:rPr>
          <w:rStyle w:val="Hyperlink"/>
          <w:rFonts w:cs="Arial"/>
          <w:sz w:val="22"/>
        </w:rPr>
        <w:t>www.saomiguel-rs.com.br</w:t>
      </w:r>
    </w:hyperlink>
    <w:r>
      <w:rPr>
        <w:rFonts w:cs="Arial"/>
        <w:sz w:val="22"/>
      </w:rPr>
      <w:t xml:space="preserve"> - Email:saomiguelrs.fazenda@gmail.com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CDD11" w14:textId="77777777" w:rsidR="00D50DF1" w:rsidRDefault="00D40B9F">
      <w:r>
        <w:separator/>
      </w:r>
    </w:p>
  </w:footnote>
  <w:footnote w:type="continuationSeparator" w:id="0">
    <w:p w14:paraId="25C229B2" w14:textId="77777777" w:rsidR="00D50DF1" w:rsidRDefault="00D40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0"/>
      <w:gridCol w:w="6329"/>
      <w:gridCol w:w="1760"/>
    </w:tblGrid>
    <w:tr w:rsidR="006F1B7F" w14:paraId="74E6D38E" w14:textId="77777777">
      <w:trPr>
        <w:trHeight w:val="1612"/>
      </w:trPr>
      <w:tc>
        <w:tcPr>
          <w:tcW w:w="1531" w:type="dxa"/>
        </w:tcPr>
        <w:p w14:paraId="695A7E95" w14:textId="77777777" w:rsidR="004440FE" w:rsidRDefault="00691C08">
          <w:pPr>
            <w:pStyle w:val="Cabealho"/>
          </w:pPr>
          <w:r>
            <w:rPr>
              <w:noProof/>
            </w:rPr>
            <w:drawing>
              <wp:inline distT="0" distB="0" distL="0" distR="0" wp14:anchorId="791FE63D" wp14:editId="57D0B895">
                <wp:extent cx="889000" cy="1079500"/>
                <wp:effectExtent l="0" t="0" r="6350" b="635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000" cy="107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4FB709F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ESTADO DO RIO GRANDE DO SUL</w:t>
          </w:r>
        </w:p>
        <w:p w14:paraId="3C075CB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bCs/>
              <w:sz w:val="28"/>
              <w:szCs w:val="28"/>
            </w:rPr>
            <w:t>MUNIC</w:t>
          </w:r>
          <w:r>
            <w:rPr>
              <w:rFonts w:ascii="Times New Roman" w:hAnsi="Times New Roman"/>
              <w:b/>
              <w:bCs/>
              <w:sz w:val="28"/>
              <w:szCs w:val="28"/>
            </w:rPr>
            <w:t>ÍPIO DE</w:t>
          </w:r>
        </w:p>
        <w:p w14:paraId="017DCE74" w14:textId="77777777" w:rsidR="004440FE" w:rsidRPr="003F1681" w:rsidRDefault="00691C08">
          <w:pPr>
            <w:pStyle w:val="Cabealho"/>
            <w:spacing w:line="360" w:lineRule="aut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SÃO MIGUEL DAS MISSÕES</w:t>
          </w:r>
        </w:p>
        <w:p w14:paraId="5265DB0E" w14:textId="77777777" w:rsidR="004440FE" w:rsidRDefault="004440FE">
          <w:pPr>
            <w:pStyle w:val="Cabealho"/>
            <w:jc w:val="center"/>
          </w:pPr>
        </w:p>
      </w:tc>
      <w:tc>
        <w:tcPr>
          <w:tcW w:w="1767" w:type="dxa"/>
        </w:tcPr>
        <w:p w14:paraId="28919AA7" w14:textId="77777777" w:rsidR="004440FE" w:rsidRDefault="004440FE">
          <w:pPr>
            <w:pStyle w:val="Cabealho"/>
            <w:jc w:val="center"/>
          </w:pPr>
        </w:p>
      </w:tc>
    </w:tr>
  </w:tbl>
  <w:p w14:paraId="564ED516" w14:textId="77777777" w:rsidR="004440FE" w:rsidRDefault="004440FE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E3"/>
    <w:rsid w:val="00005117"/>
    <w:rsid w:val="000069EF"/>
    <w:rsid w:val="00014FB7"/>
    <w:rsid w:val="000318D3"/>
    <w:rsid w:val="000503A2"/>
    <w:rsid w:val="00051A50"/>
    <w:rsid w:val="00063392"/>
    <w:rsid w:val="00076E94"/>
    <w:rsid w:val="00083E28"/>
    <w:rsid w:val="0009683B"/>
    <w:rsid w:val="000977FE"/>
    <w:rsid w:val="000B2804"/>
    <w:rsid w:val="000B4DFF"/>
    <w:rsid w:val="000D4416"/>
    <w:rsid w:val="000E027A"/>
    <w:rsid w:val="000F00D3"/>
    <w:rsid w:val="00101FAA"/>
    <w:rsid w:val="00125FBB"/>
    <w:rsid w:val="00144D76"/>
    <w:rsid w:val="00155BF3"/>
    <w:rsid w:val="00170788"/>
    <w:rsid w:val="00181366"/>
    <w:rsid w:val="00186FD8"/>
    <w:rsid w:val="00187D93"/>
    <w:rsid w:val="001A0A2E"/>
    <w:rsid w:val="001A3175"/>
    <w:rsid w:val="001B0F4C"/>
    <w:rsid w:val="001E7420"/>
    <w:rsid w:val="001F24AC"/>
    <w:rsid w:val="001F342A"/>
    <w:rsid w:val="0020229E"/>
    <w:rsid w:val="0020442B"/>
    <w:rsid w:val="00214D5B"/>
    <w:rsid w:val="002272D9"/>
    <w:rsid w:val="00230194"/>
    <w:rsid w:val="00232FAB"/>
    <w:rsid w:val="00256B62"/>
    <w:rsid w:val="00265C2D"/>
    <w:rsid w:val="00267F43"/>
    <w:rsid w:val="0027254F"/>
    <w:rsid w:val="00274C1A"/>
    <w:rsid w:val="00286160"/>
    <w:rsid w:val="00297AD7"/>
    <w:rsid w:val="002C4B02"/>
    <w:rsid w:val="002F3022"/>
    <w:rsid w:val="003017AD"/>
    <w:rsid w:val="00303820"/>
    <w:rsid w:val="00316C8B"/>
    <w:rsid w:val="00322B36"/>
    <w:rsid w:val="00361C09"/>
    <w:rsid w:val="00377DAB"/>
    <w:rsid w:val="003A0E48"/>
    <w:rsid w:val="003B5F06"/>
    <w:rsid w:val="00413711"/>
    <w:rsid w:val="00415A46"/>
    <w:rsid w:val="004179AA"/>
    <w:rsid w:val="004227E0"/>
    <w:rsid w:val="004369BE"/>
    <w:rsid w:val="004440FE"/>
    <w:rsid w:val="00465528"/>
    <w:rsid w:val="0046729C"/>
    <w:rsid w:val="00477F53"/>
    <w:rsid w:val="0048504F"/>
    <w:rsid w:val="0048796B"/>
    <w:rsid w:val="004908F3"/>
    <w:rsid w:val="0049398D"/>
    <w:rsid w:val="004A4929"/>
    <w:rsid w:val="004B10C0"/>
    <w:rsid w:val="004B6681"/>
    <w:rsid w:val="004C278C"/>
    <w:rsid w:val="004D6CEE"/>
    <w:rsid w:val="004E2DC8"/>
    <w:rsid w:val="005165B6"/>
    <w:rsid w:val="0052466D"/>
    <w:rsid w:val="0052642C"/>
    <w:rsid w:val="00526E8C"/>
    <w:rsid w:val="00537276"/>
    <w:rsid w:val="005400D6"/>
    <w:rsid w:val="0055642A"/>
    <w:rsid w:val="00567DCC"/>
    <w:rsid w:val="00594358"/>
    <w:rsid w:val="005956DB"/>
    <w:rsid w:val="005D4F64"/>
    <w:rsid w:val="00601A6A"/>
    <w:rsid w:val="006071FA"/>
    <w:rsid w:val="00657B19"/>
    <w:rsid w:val="006609EC"/>
    <w:rsid w:val="006616E3"/>
    <w:rsid w:val="00675DA3"/>
    <w:rsid w:val="00681175"/>
    <w:rsid w:val="00691C08"/>
    <w:rsid w:val="006A2BFA"/>
    <w:rsid w:val="006B1CD9"/>
    <w:rsid w:val="006C11C9"/>
    <w:rsid w:val="00702526"/>
    <w:rsid w:val="00713DDD"/>
    <w:rsid w:val="00722B05"/>
    <w:rsid w:val="00751544"/>
    <w:rsid w:val="00762CCF"/>
    <w:rsid w:val="00766D44"/>
    <w:rsid w:val="00793A72"/>
    <w:rsid w:val="00793DAC"/>
    <w:rsid w:val="00793EC5"/>
    <w:rsid w:val="007A7322"/>
    <w:rsid w:val="007D28AD"/>
    <w:rsid w:val="008023CB"/>
    <w:rsid w:val="00804508"/>
    <w:rsid w:val="0082544E"/>
    <w:rsid w:val="00827F35"/>
    <w:rsid w:val="0083099E"/>
    <w:rsid w:val="00861B1B"/>
    <w:rsid w:val="00863FB5"/>
    <w:rsid w:val="0087126A"/>
    <w:rsid w:val="00874430"/>
    <w:rsid w:val="00892E81"/>
    <w:rsid w:val="008A0553"/>
    <w:rsid w:val="008A3CF1"/>
    <w:rsid w:val="008B686A"/>
    <w:rsid w:val="008D6BE4"/>
    <w:rsid w:val="008F3CC1"/>
    <w:rsid w:val="008F720B"/>
    <w:rsid w:val="00907CA6"/>
    <w:rsid w:val="00916132"/>
    <w:rsid w:val="00930964"/>
    <w:rsid w:val="00933613"/>
    <w:rsid w:val="00957E02"/>
    <w:rsid w:val="009805DD"/>
    <w:rsid w:val="009806AB"/>
    <w:rsid w:val="009856C5"/>
    <w:rsid w:val="009A1EA0"/>
    <w:rsid w:val="009B31B2"/>
    <w:rsid w:val="009D2E15"/>
    <w:rsid w:val="009F3A47"/>
    <w:rsid w:val="009F6C24"/>
    <w:rsid w:val="00A03848"/>
    <w:rsid w:val="00A2640E"/>
    <w:rsid w:val="00A65F81"/>
    <w:rsid w:val="00A669E6"/>
    <w:rsid w:val="00A861FF"/>
    <w:rsid w:val="00AA2C00"/>
    <w:rsid w:val="00AA6426"/>
    <w:rsid w:val="00AC0549"/>
    <w:rsid w:val="00AC19D6"/>
    <w:rsid w:val="00AC35C1"/>
    <w:rsid w:val="00AC4F56"/>
    <w:rsid w:val="00AE36DC"/>
    <w:rsid w:val="00B01ACD"/>
    <w:rsid w:val="00B02304"/>
    <w:rsid w:val="00B0641B"/>
    <w:rsid w:val="00B0779F"/>
    <w:rsid w:val="00B271D8"/>
    <w:rsid w:val="00B30766"/>
    <w:rsid w:val="00B40F6D"/>
    <w:rsid w:val="00B418DF"/>
    <w:rsid w:val="00B42C2C"/>
    <w:rsid w:val="00B70EA8"/>
    <w:rsid w:val="00B74267"/>
    <w:rsid w:val="00B80B5D"/>
    <w:rsid w:val="00B91B5C"/>
    <w:rsid w:val="00BA11E3"/>
    <w:rsid w:val="00BA453E"/>
    <w:rsid w:val="00BA48B3"/>
    <w:rsid w:val="00BB144C"/>
    <w:rsid w:val="00BC3940"/>
    <w:rsid w:val="00BC7B54"/>
    <w:rsid w:val="00BD1691"/>
    <w:rsid w:val="00BD20ED"/>
    <w:rsid w:val="00BE5A0F"/>
    <w:rsid w:val="00BF109C"/>
    <w:rsid w:val="00C0016D"/>
    <w:rsid w:val="00C1483B"/>
    <w:rsid w:val="00C15C30"/>
    <w:rsid w:val="00C17A70"/>
    <w:rsid w:val="00C43D71"/>
    <w:rsid w:val="00C44D3B"/>
    <w:rsid w:val="00C473F8"/>
    <w:rsid w:val="00C517FA"/>
    <w:rsid w:val="00C616BE"/>
    <w:rsid w:val="00C970BE"/>
    <w:rsid w:val="00C97360"/>
    <w:rsid w:val="00CA7C58"/>
    <w:rsid w:val="00CB02D3"/>
    <w:rsid w:val="00CB2D77"/>
    <w:rsid w:val="00CD57DF"/>
    <w:rsid w:val="00D07533"/>
    <w:rsid w:val="00D15724"/>
    <w:rsid w:val="00D4013A"/>
    <w:rsid w:val="00D40B9F"/>
    <w:rsid w:val="00D50DF1"/>
    <w:rsid w:val="00D61AE0"/>
    <w:rsid w:val="00D83DD0"/>
    <w:rsid w:val="00DE6473"/>
    <w:rsid w:val="00DF41C4"/>
    <w:rsid w:val="00E01369"/>
    <w:rsid w:val="00E12576"/>
    <w:rsid w:val="00E20F2B"/>
    <w:rsid w:val="00E34D8E"/>
    <w:rsid w:val="00E44BA1"/>
    <w:rsid w:val="00E57996"/>
    <w:rsid w:val="00E720A8"/>
    <w:rsid w:val="00E90969"/>
    <w:rsid w:val="00EA0C46"/>
    <w:rsid w:val="00EA49C2"/>
    <w:rsid w:val="00EA72A9"/>
    <w:rsid w:val="00EA751A"/>
    <w:rsid w:val="00EB5B1D"/>
    <w:rsid w:val="00EB750D"/>
    <w:rsid w:val="00EC36AF"/>
    <w:rsid w:val="00EC6AC1"/>
    <w:rsid w:val="00F06EAB"/>
    <w:rsid w:val="00F0774D"/>
    <w:rsid w:val="00F13491"/>
    <w:rsid w:val="00F32AC9"/>
    <w:rsid w:val="00F47A9D"/>
    <w:rsid w:val="00F47F4A"/>
    <w:rsid w:val="00FA7743"/>
    <w:rsid w:val="00FB019F"/>
    <w:rsid w:val="00FB39BC"/>
    <w:rsid w:val="00FB4CB3"/>
    <w:rsid w:val="00FB5E97"/>
    <w:rsid w:val="00FF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B66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6E3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616E3"/>
    <w:pPr>
      <w:keepNext/>
      <w:jc w:val="center"/>
      <w:outlineLvl w:val="1"/>
    </w:pPr>
    <w:rPr>
      <w:rFonts w:ascii="Amazone BT" w:hAnsi="Amazone BT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616E3"/>
    <w:rPr>
      <w:rFonts w:ascii="Amazone BT" w:eastAsia="Times New Roman" w:hAnsi="Amazone BT" w:cs="Times New Roman"/>
      <w:sz w:val="30"/>
      <w:szCs w:val="24"/>
      <w:lang w:eastAsia="pt-BR"/>
    </w:rPr>
  </w:style>
  <w:style w:type="paragraph" w:styleId="Cabealho">
    <w:name w:val="header"/>
    <w:basedOn w:val="Normal"/>
    <w:link w:val="CabealhoChar"/>
    <w:rsid w:val="006616E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616E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6616E3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6616E3"/>
    <w:pPr>
      <w:ind w:firstLine="1701"/>
      <w:jc w:val="both"/>
    </w:pPr>
    <w:rPr>
      <w:rFonts w:ascii="Times New Roman" w:hAnsi="Times New Roman"/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616E3"/>
    <w:rPr>
      <w:rFonts w:ascii="Times New Roman" w:eastAsia="Times New Roman" w:hAnsi="Times New Roman" w:cs="Times New Roman"/>
      <w:sz w:val="3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16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6E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miguel-rs.com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DE JEZUS</cp:lastModifiedBy>
  <cp:revision>3</cp:revision>
  <cp:lastPrinted>2023-11-01T13:25:00Z</cp:lastPrinted>
  <dcterms:created xsi:type="dcterms:W3CDTF">2024-04-11T12:48:00Z</dcterms:created>
  <dcterms:modified xsi:type="dcterms:W3CDTF">2024-04-11T12:56:00Z</dcterms:modified>
</cp:coreProperties>
</file>