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5368F" w14:textId="77777777" w:rsidR="006616E3" w:rsidRPr="00762CCF" w:rsidRDefault="006616E3" w:rsidP="006616E3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Cs w:val="24"/>
        </w:rPr>
      </w:pPr>
    </w:p>
    <w:p w14:paraId="592AE21E" w14:textId="77777777" w:rsidR="006616E3" w:rsidRPr="00762CCF" w:rsidRDefault="006616E3" w:rsidP="006616E3">
      <w:pPr>
        <w:jc w:val="center"/>
        <w:rPr>
          <w:rFonts w:ascii="Times New Roman" w:hAnsi="Times New Roman"/>
          <w:b/>
          <w:szCs w:val="24"/>
        </w:rPr>
      </w:pPr>
    </w:p>
    <w:p w14:paraId="5742021F" w14:textId="77777777" w:rsidR="00214D5B" w:rsidRPr="00762CCF" w:rsidRDefault="00214D5B" w:rsidP="006616E3">
      <w:pPr>
        <w:jc w:val="center"/>
        <w:rPr>
          <w:rFonts w:ascii="Times New Roman" w:hAnsi="Times New Roman"/>
          <w:b/>
          <w:szCs w:val="24"/>
        </w:rPr>
      </w:pPr>
    </w:p>
    <w:p w14:paraId="5D316E64" w14:textId="3E5617A8" w:rsidR="006616E3" w:rsidRPr="00D83DD0" w:rsidRDefault="006616E3" w:rsidP="006616E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 xml:space="preserve">AUTORIZAÇÃO DE </w:t>
      </w:r>
      <w:r w:rsidR="00F47A9D">
        <w:rPr>
          <w:rFonts w:ascii="Times New Roman" w:hAnsi="Times New Roman"/>
          <w:b/>
          <w:szCs w:val="24"/>
        </w:rPr>
        <w:t>INEXIGIBILIDADE</w:t>
      </w:r>
      <w:r w:rsidRPr="00D83DD0">
        <w:rPr>
          <w:rFonts w:ascii="Times New Roman" w:hAnsi="Times New Roman"/>
          <w:b/>
          <w:szCs w:val="24"/>
        </w:rPr>
        <w:t xml:space="preserve"> DE LICITAÇÃO </w:t>
      </w:r>
    </w:p>
    <w:p w14:paraId="4C64D5D5" w14:textId="1093B691" w:rsidR="006616E3" w:rsidRPr="00D83DD0" w:rsidRDefault="006616E3" w:rsidP="006616E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 xml:space="preserve">Nº </w:t>
      </w:r>
      <w:r w:rsidR="00793A72">
        <w:rPr>
          <w:rFonts w:ascii="Times New Roman" w:hAnsi="Times New Roman"/>
          <w:b/>
          <w:szCs w:val="24"/>
        </w:rPr>
        <w:t>1</w:t>
      </w:r>
      <w:r w:rsidR="000048C9">
        <w:rPr>
          <w:rFonts w:ascii="Times New Roman" w:hAnsi="Times New Roman"/>
          <w:b/>
          <w:szCs w:val="24"/>
        </w:rPr>
        <w:t>3</w:t>
      </w:r>
      <w:r w:rsidR="000318D3" w:rsidRPr="00D83DD0">
        <w:rPr>
          <w:rFonts w:ascii="Times New Roman" w:hAnsi="Times New Roman"/>
          <w:b/>
          <w:szCs w:val="24"/>
        </w:rPr>
        <w:t>/2024</w:t>
      </w:r>
    </w:p>
    <w:p w14:paraId="4E5941EF" w14:textId="77777777" w:rsidR="00CB2D77" w:rsidRPr="00D83DD0" w:rsidRDefault="00CB2D77" w:rsidP="006616E3">
      <w:pPr>
        <w:jc w:val="center"/>
        <w:rPr>
          <w:rFonts w:ascii="Times New Roman" w:hAnsi="Times New Roman"/>
          <w:b/>
          <w:szCs w:val="24"/>
        </w:rPr>
      </w:pPr>
    </w:p>
    <w:p w14:paraId="536C2E9C" w14:textId="729CCBDF" w:rsidR="006616E3" w:rsidRPr="00D83DD0" w:rsidRDefault="00CB2D77" w:rsidP="006616E3">
      <w:pPr>
        <w:jc w:val="center"/>
        <w:rPr>
          <w:rFonts w:ascii="Times New Roman" w:hAnsi="Times New Roman"/>
          <w:szCs w:val="24"/>
        </w:rPr>
      </w:pPr>
      <w:r w:rsidRPr="00D83DD0">
        <w:rPr>
          <w:rFonts w:ascii="Times New Roman" w:hAnsi="Times New Roman"/>
          <w:szCs w:val="24"/>
        </w:rPr>
        <w:t>PROCESSO Nº</w:t>
      </w:r>
      <w:r w:rsidR="000048C9">
        <w:rPr>
          <w:rFonts w:ascii="Times New Roman" w:hAnsi="Times New Roman"/>
          <w:szCs w:val="24"/>
        </w:rPr>
        <w:t xml:space="preserve"> 117</w:t>
      </w:r>
      <w:r w:rsidR="00751544">
        <w:rPr>
          <w:rFonts w:ascii="Times New Roman" w:hAnsi="Times New Roman"/>
          <w:szCs w:val="24"/>
        </w:rPr>
        <w:t>/</w:t>
      </w:r>
      <w:r w:rsidR="000318D3" w:rsidRPr="00D83DD0">
        <w:rPr>
          <w:rFonts w:ascii="Times New Roman" w:hAnsi="Times New Roman"/>
          <w:szCs w:val="24"/>
        </w:rPr>
        <w:t>2024</w:t>
      </w:r>
    </w:p>
    <w:p w14:paraId="3A39C0C3" w14:textId="77777777" w:rsidR="00C970BE" w:rsidRPr="00D83DD0" w:rsidRDefault="00C970BE" w:rsidP="006616E3">
      <w:pPr>
        <w:jc w:val="center"/>
        <w:rPr>
          <w:rFonts w:ascii="Times New Roman" w:hAnsi="Times New Roman"/>
          <w:szCs w:val="24"/>
        </w:rPr>
      </w:pPr>
    </w:p>
    <w:p w14:paraId="06B0D17C" w14:textId="77777777" w:rsidR="006616E3" w:rsidRPr="00D83DD0" w:rsidRDefault="006616E3" w:rsidP="006616E3">
      <w:pPr>
        <w:ind w:left="568" w:firstLine="568"/>
        <w:rPr>
          <w:rFonts w:ascii="Times New Roman" w:hAnsi="Times New Roman"/>
          <w:szCs w:val="24"/>
        </w:rPr>
      </w:pPr>
    </w:p>
    <w:p w14:paraId="4861239D" w14:textId="77777777" w:rsidR="006616E3" w:rsidRPr="00D83DD0" w:rsidRDefault="006616E3" w:rsidP="006616E3">
      <w:pPr>
        <w:ind w:left="568" w:firstLine="568"/>
        <w:rPr>
          <w:rFonts w:ascii="Times New Roman" w:hAnsi="Times New Roman"/>
          <w:szCs w:val="24"/>
        </w:rPr>
      </w:pPr>
    </w:p>
    <w:p w14:paraId="51A02642" w14:textId="77777777" w:rsidR="006616E3" w:rsidRPr="00D83DD0" w:rsidRDefault="006616E3" w:rsidP="006616E3">
      <w:pPr>
        <w:ind w:firstLine="1701"/>
        <w:jc w:val="both"/>
        <w:rPr>
          <w:rFonts w:ascii="Times New Roman" w:hAnsi="Times New Roman"/>
          <w:szCs w:val="24"/>
        </w:rPr>
      </w:pPr>
    </w:p>
    <w:p w14:paraId="0A20A02C" w14:textId="5F20AD0D" w:rsidR="00BA48B3" w:rsidRDefault="0055642A" w:rsidP="00BA48B3">
      <w:pPr>
        <w:pStyle w:val="Recuodecorpodetexto"/>
        <w:rPr>
          <w:sz w:val="24"/>
        </w:rPr>
      </w:pPr>
      <w:r>
        <w:rPr>
          <w:b/>
          <w:sz w:val="24"/>
        </w:rPr>
        <w:t>JO</w:t>
      </w:r>
      <w:r w:rsidR="00083E28">
        <w:rPr>
          <w:b/>
          <w:sz w:val="24"/>
        </w:rPr>
        <w:t>S</w:t>
      </w:r>
      <w:r>
        <w:rPr>
          <w:b/>
          <w:sz w:val="24"/>
        </w:rPr>
        <w:t>É ROBERTO</w:t>
      </w:r>
      <w:r w:rsidR="00FB39BC" w:rsidRPr="00D83DD0">
        <w:rPr>
          <w:b/>
          <w:sz w:val="24"/>
        </w:rPr>
        <w:t xml:space="preserve">, </w:t>
      </w:r>
      <w:r w:rsidR="00BC3940" w:rsidRPr="00D83DD0">
        <w:rPr>
          <w:sz w:val="24"/>
        </w:rPr>
        <w:t>Prefeito</w:t>
      </w:r>
      <w:r w:rsidR="00D15724" w:rsidRPr="00D83DD0">
        <w:rPr>
          <w:sz w:val="24"/>
        </w:rPr>
        <w:t xml:space="preserve"> </w:t>
      </w:r>
      <w:r w:rsidR="006616E3" w:rsidRPr="00D83DD0">
        <w:rPr>
          <w:sz w:val="24"/>
        </w:rPr>
        <w:t xml:space="preserve">de São Miguel das Missões - RS, no uso de suas atribuições legais, AUTORIZA </w:t>
      </w:r>
      <w:r w:rsidR="003548EA">
        <w:rPr>
          <w:sz w:val="24"/>
        </w:rPr>
        <w:t xml:space="preserve">contratação de </w:t>
      </w:r>
      <w:r w:rsidR="000048C9">
        <w:rPr>
          <w:b/>
          <w:bCs/>
          <w:sz w:val="24"/>
        </w:rPr>
        <w:t>GERVASIO BACKES, empresário exclusivo da Banda Cosmo Express</w:t>
      </w:r>
      <w:r w:rsidR="003548EA">
        <w:rPr>
          <w:sz w:val="24"/>
        </w:rPr>
        <w:t xml:space="preserve">, CNPJ Nº </w:t>
      </w:r>
      <w:r w:rsidR="000048C9">
        <w:rPr>
          <w:sz w:val="24"/>
        </w:rPr>
        <w:t>20.462.820/0001-02</w:t>
      </w:r>
      <w:r w:rsidR="003548EA">
        <w:rPr>
          <w:sz w:val="24"/>
        </w:rPr>
        <w:t xml:space="preserve">, para </w:t>
      </w:r>
      <w:r w:rsidR="000048C9">
        <w:rPr>
          <w:sz w:val="24"/>
        </w:rPr>
        <w:t>realizar show musical de réveillon no dia 31/12, em frente ao Sitio Arqueológico</w:t>
      </w:r>
      <w:r w:rsidR="003548EA">
        <w:rPr>
          <w:sz w:val="24"/>
        </w:rPr>
        <w:t xml:space="preserve">, pelo valor de R$ </w:t>
      </w:r>
      <w:r w:rsidR="00A65002">
        <w:rPr>
          <w:sz w:val="24"/>
        </w:rPr>
        <w:t>36.000,00</w:t>
      </w:r>
      <w:r w:rsidR="003548EA">
        <w:rPr>
          <w:sz w:val="24"/>
        </w:rPr>
        <w:t xml:space="preserve"> (</w:t>
      </w:r>
      <w:r w:rsidR="00A65002">
        <w:rPr>
          <w:sz w:val="24"/>
        </w:rPr>
        <w:t>trinta e seis mil</w:t>
      </w:r>
      <w:r w:rsidR="003548EA">
        <w:rPr>
          <w:sz w:val="24"/>
        </w:rPr>
        <w:t xml:space="preserve"> reais), conforme documentos em anexo.</w:t>
      </w:r>
    </w:p>
    <w:p w14:paraId="2296E861" w14:textId="77777777" w:rsidR="003548EA" w:rsidRPr="00D83DD0" w:rsidRDefault="003548EA" w:rsidP="00BA48B3">
      <w:pPr>
        <w:pStyle w:val="Recuodecorpodetexto"/>
        <w:rPr>
          <w:sz w:val="24"/>
        </w:rPr>
      </w:pPr>
    </w:p>
    <w:p w14:paraId="27D0D9E8" w14:textId="1B253CB1" w:rsidR="006616E3" w:rsidRPr="00D83DD0" w:rsidRDefault="006616E3" w:rsidP="006616E3">
      <w:pPr>
        <w:ind w:firstLine="1701"/>
        <w:jc w:val="both"/>
        <w:rPr>
          <w:rFonts w:ascii="Times New Roman" w:hAnsi="Times New Roman"/>
          <w:szCs w:val="24"/>
        </w:rPr>
      </w:pPr>
      <w:r w:rsidRPr="00D83DD0">
        <w:rPr>
          <w:rFonts w:ascii="Times New Roman" w:hAnsi="Times New Roman"/>
          <w:szCs w:val="24"/>
        </w:rPr>
        <w:t xml:space="preserve">GABINETE DO PREFEITO DE SÃO MIGUEL DAS MISSÕES, em </w:t>
      </w:r>
      <w:r w:rsidR="00A65002">
        <w:rPr>
          <w:rFonts w:ascii="Times New Roman" w:hAnsi="Times New Roman"/>
          <w:szCs w:val="24"/>
        </w:rPr>
        <w:t>04</w:t>
      </w:r>
      <w:r w:rsidR="00214D5B" w:rsidRPr="00D83DD0">
        <w:rPr>
          <w:rFonts w:ascii="Times New Roman" w:hAnsi="Times New Roman"/>
          <w:szCs w:val="24"/>
        </w:rPr>
        <w:t xml:space="preserve"> de </w:t>
      </w:r>
      <w:r w:rsidR="00A65002">
        <w:rPr>
          <w:rFonts w:ascii="Times New Roman" w:hAnsi="Times New Roman"/>
          <w:szCs w:val="24"/>
        </w:rPr>
        <w:t>junho</w:t>
      </w:r>
      <w:r w:rsidR="00C970BE" w:rsidRPr="00D83DD0">
        <w:rPr>
          <w:rFonts w:ascii="Times New Roman" w:hAnsi="Times New Roman"/>
          <w:szCs w:val="24"/>
        </w:rPr>
        <w:t xml:space="preserve"> de 2024</w:t>
      </w:r>
      <w:r w:rsidR="004B6681" w:rsidRPr="00D83DD0">
        <w:rPr>
          <w:rFonts w:ascii="Times New Roman" w:hAnsi="Times New Roman"/>
          <w:szCs w:val="24"/>
        </w:rPr>
        <w:t>.</w:t>
      </w:r>
    </w:p>
    <w:p w14:paraId="1244736D" w14:textId="77777777" w:rsidR="006616E3" w:rsidRPr="00D83DD0" w:rsidRDefault="006616E3" w:rsidP="006616E3">
      <w:pPr>
        <w:ind w:left="568" w:firstLine="568"/>
        <w:jc w:val="both"/>
        <w:rPr>
          <w:rFonts w:ascii="Times New Roman" w:hAnsi="Times New Roman"/>
          <w:szCs w:val="24"/>
        </w:rPr>
      </w:pPr>
    </w:p>
    <w:p w14:paraId="670CD46B" w14:textId="77777777" w:rsidR="006616E3" w:rsidRPr="00D83DD0" w:rsidRDefault="006616E3" w:rsidP="006616E3">
      <w:pPr>
        <w:ind w:left="568" w:firstLine="568"/>
        <w:jc w:val="both"/>
        <w:rPr>
          <w:rFonts w:ascii="Times New Roman" w:hAnsi="Times New Roman"/>
          <w:szCs w:val="24"/>
        </w:rPr>
      </w:pPr>
    </w:p>
    <w:p w14:paraId="0B29099A" w14:textId="4ED552BF" w:rsidR="00C517FA" w:rsidRPr="00D83DD0" w:rsidRDefault="00AA2C00" w:rsidP="007D28AD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JOSÉ ROBERTO</w:t>
      </w:r>
      <w:r w:rsidR="001F24AC" w:rsidRPr="00D83DD0">
        <w:rPr>
          <w:rFonts w:ascii="Times New Roman" w:hAnsi="Times New Roman"/>
          <w:b/>
          <w:szCs w:val="24"/>
        </w:rPr>
        <w:t>,</w:t>
      </w:r>
    </w:p>
    <w:p w14:paraId="42621D35" w14:textId="056D05EC" w:rsidR="006616E3" w:rsidRPr="00D83DD0" w:rsidRDefault="00537276" w:rsidP="00BA48B3">
      <w:pPr>
        <w:jc w:val="center"/>
        <w:rPr>
          <w:rFonts w:ascii="Times New Roman" w:hAnsi="Times New Roman"/>
          <w:b/>
          <w:szCs w:val="24"/>
        </w:rPr>
      </w:pPr>
      <w:r w:rsidRPr="00D83DD0">
        <w:rPr>
          <w:rFonts w:ascii="Times New Roman" w:hAnsi="Times New Roman"/>
          <w:b/>
          <w:szCs w:val="24"/>
        </w:rPr>
        <w:t>Prefeito</w:t>
      </w:r>
      <w:r w:rsidR="00F32AC9" w:rsidRPr="00D83DD0">
        <w:rPr>
          <w:rFonts w:ascii="Times New Roman" w:hAnsi="Times New Roman"/>
          <w:b/>
          <w:szCs w:val="24"/>
        </w:rPr>
        <w:t>.</w:t>
      </w:r>
    </w:p>
    <w:p w14:paraId="49076301" w14:textId="77777777" w:rsidR="006616E3" w:rsidRPr="00762CCF" w:rsidRDefault="006616E3" w:rsidP="006616E3">
      <w:pPr>
        <w:rPr>
          <w:szCs w:val="24"/>
        </w:rPr>
      </w:pPr>
    </w:p>
    <w:p w14:paraId="3B6DF4A8" w14:textId="77777777" w:rsidR="006616E3" w:rsidRPr="00762CCF" w:rsidRDefault="006616E3" w:rsidP="006616E3">
      <w:pPr>
        <w:rPr>
          <w:szCs w:val="24"/>
        </w:rPr>
      </w:pPr>
    </w:p>
    <w:p w14:paraId="044F9BF7" w14:textId="77777777" w:rsidR="006616E3" w:rsidRPr="00762CCF" w:rsidRDefault="006616E3" w:rsidP="006616E3">
      <w:pPr>
        <w:rPr>
          <w:szCs w:val="24"/>
        </w:rPr>
      </w:pPr>
    </w:p>
    <w:p w14:paraId="7D1EF86A" w14:textId="77777777" w:rsidR="006616E3" w:rsidRPr="00762CCF" w:rsidRDefault="006616E3" w:rsidP="006616E3">
      <w:pPr>
        <w:rPr>
          <w:szCs w:val="24"/>
        </w:rPr>
      </w:pPr>
    </w:p>
    <w:p w14:paraId="282D08B9" w14:textId="77777777" w:rsidR="006616E3" w:rsidRPr="00762CCF" w:rsidRDefault="006616E3" w:rsidP="006616E3">
      <w:pPr>
        <w:rPr>
          <w:szCs w:val="24"/>
        </w:rPr>
      </w:pPr>
    </w:p>
    <w:p w14:paraId="62B471C1" w14:textId="77777777" w:rsidR="004440FE" w:rsidRPr="00762CCF" w:rsidRDefault="004440FE">
      <w:pPr>
        <w:rPr>
          <w:szCs w:val="24"/>
        </w:rPr>
      </w:pPr>
    </w:p>
    <w:sectPr w:rsidR="004440FE" w:rsidRPr="00762CCF" w:rsidSect="006F1B7F">
      <w:headerReference w:type="default" r:id="rId6"/>
      <w:footerReference w:type="default" r:id="rId7"/>
      <w:pgSz w:w="11907" w:h="16840" w:code="9"/>
      <w:pgMar w:top="1021" w:right="1134" w:bottom="1021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6E46B7" w14:textId="77777777" w:rsidR="00D50DF1" w:rsidRDefault="00D40B9F">
      <w:r>
        <w:separator/>
      </w:r>
    </w:p>
  </w:endnote>
  <w:endnote w:type="continuationSeparator" w:id="0">
    <w:p w14:paraId="3B1F36ED" w14:textId="77777777" w:rsidR="00D50DF1" w:rsidRDefault="00D4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79"/>
      <w:gridCol w:w="7410"/>
    </w:tblGrid>
    <w:tr w:rsidR="006F1B7F" w14:paraId="2597F80C" w14:textId="77777777">
      <w:tc>
        <w:tcPr>
          <w:tcW w:w="2179" w:type="dxa"/>
        </w:tcPr>
        <w:p w14:paraId="3A774AFB" w14:textId="77777777" w:rsidR="004440FE" w:rsidRDefault="00691C08">
          <w:pPr>
            <w:pStyle w:val="Rodap"/>
            <w:jc w:val="right"/>
          </w:pPr>
          <w:r>
            <w:rPr>
              <w:noProof/>
            </w:rPr>
            <w:drawing>
              <wp:inline distT="0" distB="0" distL="0" distR="0" wp14:anchorId="7D4600DF" wp14:editId="019C5590">
                <wp:extent cx="762000" cy="514350"/>
                <wp:effectExtent l="0" t="0" r="0" b="0"/>
                <wp:docPr id="2" name="Imagem 2" descr="brasão - simbolo da rota missõ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rasão - simbolo da rota missõ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0" w:type="dxa"/>
        </w:tcPr>
        <w:p w14:paraId="0D844000" w14:textId="77777777" w:rsidR="004440FE" w:rsidRDefault="00691C08">
          <w:pPr>
            <w:pStyle w:val="Rodap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  <w:sz w:val="28"/>
            </w:rPr>
            <w:t>Uma viagem inesquecível</w:t>
          </w:r>
        </w:p>
      </w:tc>
    </w:tr>
  </w:tbl>
  <w:p w14:paraId="5213B91A" w14:textId="77777777" w:rsidR="004440FE" w:rsidRDefault="00691C08">
    <w:pPr>
      <w:pStyle w:val="Rodap"/>
      <w:jc w:val="center"/>
      <w:rPr>
        <w:rFonts w:ascii="Arial" w:hAnsi="Arial" w:cs="Arial"/>
      </w:rPr>
    </w:pPr>
    <w:r>
      <w:rPr>
        <w:rFonts w:ascii="Arial" w:hAnsi="Arial" w:cs="Arial"/>
      </w:rPr>
      <w:t>Rua 29 de Abril, 165 – Fone/Fax: (55) 3381-1300 – CEP 98.865-000</w:t>
    </w:r>
  </w:p>
  <w:p w14:paraId="59B104FE" w14:textId="77777777" w:rsidR="004440FE" w:rsidRDefault="00691C08">
    <w:pPr>
      <w:pStyle w:val="Rodap"/>
      <w:jc w:val="center"/>
      <w:rPr>
        <w:rFonts w:cs="Arial"/>
      </w:rPr>
    </w:pPr>
    <w:r>
      <w:rPr>
        <w:rFonts w:cs="Arial"/>
        <w:sz w:val="22"/>
      </w:rPr>
      <w:t xml:space="preserve">Site: </w:t>
    </w:r>
    <w:hyperlink r:id="rId2" w:history="1">
      <w:r>
        <w:rPr>
          <w:rStyle w:val="Hyperlink"/>
          <w:rFonts w:cs="Arial"/>
          <w:sz w:val="22"/>
        </w:rPr>
        <w:t>www.saomiguel-rs.com.br</w:t>
      </w:r>
    </w:hyperlink>
    <w:r>
      <w:rPr>
        <w:rFonts w:cs="Arial"/>
        <w:sz w:val="22"/>
      </w:rPr>
      <w:t xml:space="preserve"> - Email:saomiguelrs.fazenda@gmail.com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7CDD11" w14:textId="77777777" w:rsidR="00D50DF1" w:rsidRDefault="00D40B9F">
      <w:r>
        <w:separator/>
      </w:r>
    </w:p>
  </w:footnote>
  <w:footnote w:type="continuationSeparator" w:id="0">
    <w:p w14:paraId="25C229B2" w14:textId="77777777" w:rsidR="00D50DF1" w:rsidRDefault="00D40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0"/>
      <w:gridCol w:w="6329"/>
      <w:gridCol w:w="1760"/>
    </w:tblGrid>
    <w:tr w:rsidR="006F1B7F" w14:paraId="74E6D38E" w14:textId="77777777">
      <w:trPr>
        <w:trHeight w:val="1612"/>
      </w:trPr>
      <w:tc>
        <w:tcPr>
          <w:tcW w:w="1531" w:type="dxa"/>
        </w:tcPr>
        <w:p w14:paraId="695A7E95" w14:textId="77777777" w:rsidR="004440FE" w:rsidRDefault="00691C08">
          <w:pPr>
            <w:pStyle w:val="Cabealho"/>
          </w:pPr>
          <w:r>
            <w:rPr>
              <w:noProof/>
            </w:rPr>
            <w:drawing>
              <wp:inline distT="0" distB="0" distL="0" distR="0" wp14:anchorId="791FE63D" wp14:editId="57D0B895">
                <wp:extent cx="889000" cy="1079500"/>
                <wp:effectExtent l="0" t="0" r="6350" b="635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9000" cy="107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8" w:type="dxa"/>
        </w:tcPr>
        <w:p w14:paraId="4FB709FF" w14:textId="77777777" w:rsidR="004440FE" w:rsidRPr="003F1681" w:rsidRDefault="00691C08">
          <w:pPr>
            <w:pStyle w:val="Cabealh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sz w:val="28"/>
              <w:szCs w:val="28"/>
            </w:rPr>
            <w:t>ESTADO DO RIO GRANDE DO SUL</w:t>
          </w:r>
        </w:p>
        <w:p w14:paraId="3C075CBF" w14:textId="77777777" w:rsidR="004440FE" w:rsidRPr="003F1681" w:rsidRDefault="00691C08">
          <w:pPr>
            <w:pStyle w:val="Cabealho"/>
            <w:jc w:val="center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bCs/>
              <w:sz w:val="28"/>
              <w:szCs w:val="28"/>
            </w:rPr>
            <w:t>MUNIC</w:t>
          </w:r>
          <w:r>
            <w:rPr>
              <w:rFonts w:ascii="Times New Roman" w:hAnsi="Times New Roman"/>
              <w:b/>
              <w:bCs/>
              <w:sz w:val="28"/>
              <w:szCs w:val="28"/>
            </w:rPr>
            <w:t>ÍPIO DE</w:t>
          </w:r>
        </w:p>
        <w:p w14:paraId="017DCE74" w14:textId="77777777" w:rsidR="004440FE" w:rsidRPr="003F1681" w:rsidRDefault="00691C08">
          <w:pPr>
            <w:pStyle w:val="Cabealho"/>
            <w:spacing w:line="360" w:lineRule="aut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3F1681">
            <w:rPr>
              <w:rFonts w:ascii="Times New Roman" w:hAnsi="Times New Roman"/>
              <w:b/>
              <w:sz w:val="28"/>
              <w:szCs w:val="28"/>
            </w:rPr>
            <w:t>SÃO MIGUEL DAS MISSÕES</w:t>
          </w:r>
        </w:p>
        <w:p w14:paraId="5265DB0E" w14:textId="77777777" w:rsidR="004440FE" w:rsidRDefault="004440FE">
          <w:pPr>
            <w:pStyle w:val="Cabealho"/>
            <w:jc w:val="center"/>
          </w:pPr>
        </w:p>
      </w:tc>
      <w:tc>
        <w:tcPr>
          <w:tcW w:w="1767" w:type="dxa"/>
        </w:tcPr>
        <w:p w14:paraId="28919AA7" w14:textId="77777777" w:rsidR="004440FE" w:rsidRDefault="004440FE">
          <w:pPr>
            <w:pStyle w:val="Cabealho"/>
            <w:jc w:val="center"/>
          </w:pPr>
        </w:p>
      </w:tc>
    </w:tr>
  </w:tbl>
  <w:p w14:paraId="564ED516" w14:textId="77777777" w:rsidR="004440FE" w:rsidRDefault="004440FE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6E3"/>
    <w:rsid w:val="000048C9"/>
    <w:rsid w:val="00005117"/>
    <w:rsid w:val="000069EF"/>
    <w:rsid w:val="00014FB7"/>
    <w:rsid w:val="000318D3"/>
    <w:rsid w:val="000503A2"/>
    <w:rsid w:val="00051A50"/>
    <w:rsid w:val="00063392"/>
    <w:rsid w:val="00076E94"/>
    <w:rsid w:val="00083E28"/>
    <w:rsid w:val="0009683B"/>
    <w:rsid w:val="000977FE"/>
    <w:rsid w:val="000B2804"/>
    <w:rsid w:val="000B4DFF"/>
    <w:rsid w:val="000B6295"/>
    <w:rsid w:val="000D4416"/>
    <w:rsid w:val="000E027A"/>
    <w:rsid w:val="000F00D3"/>
    <w:rsid w:val="00101FAA"/>
    <w:rsid w:val="00114FA6"/>
    <w:rsid w:val="00125FBB"/>
    <w:rsid w:val="00144D76"/>
    <w:rsid w:val="00155BF3"/>
    <w:rsid w:val="00170788"/>
    <w:rsid w:val="00181366"/>
    <w:rsid w:val="00186FD8"/>
    <w:rsid w:val="00187D93"/>
    <w:rsid w:val="001A0A2E"/>
    <w:rsid w:val="001A3175"/>
    <w:rsid w:val="001B0F4C"/>
    <w:rsid w:val="001E7420"/>
    <w:rsid w:val="001F24AC"/>
    <w:rsid w:val="001F342A"/>
    <w:rsid w:val="0020229E"/>
    <w:rsid w:val="0020442B"/>
    <w:rsid w:val="00214D5B"/>
    <w:rsid w:val="002272D9"/>
    <w:rsid w:val="00230194"/>
    <w:rsid w:val="00232FAB"/>
    <w:rsid w:val="00256B62"/>
    <w:rsid w:val="00265C2D"/>
    <w:rsid w:val="00267F43"/>
    <w:rsid w:val="0027254F"/>
    <w:rsid w:val="00274C1A"/>
    <w:rsid w:val="00286160"/>
    <w:rsid w:val="00297AD7"/>
    <w:rsid w:val="002C4B02"/>
    <w:rsid w:val="002F3022"/>
    <w:rsid w:val="003017AD"/>
    <w:rsid w:val="00303820"/>
    <w:rsid w:val="00316C8B"/>
    <w:rsid w:val="00322B36"/>
    <w:rsid w:val="003548EA"/>
    <w:rsid w:val="00361C09"/>
    <w:rsid w:val="00377DAB"/>
    <w:rsid w:val="003A0E48"/>
    <w:rsid w:val="003B5F06"/>
    <w:rsid w:val="00413711"/>
    <w:rsid w:val="00415A46"/>
    <w:rsid w:val="004179AA"/>
    <w:rsid w:val="004227E0"/>
    <w:rsid w:val="004369BE"/>
    <w:rsid w:val="004440FE"/>
    <w:rsid w:val="00465528"/>
    <w:rsid w:val="0046729C"/>
    <w:rsid w:val="00477F53"/>
    <w:rsid w:val="0048504F"/>
    <w:rsid w:val="0048796B"/>
    <w:rsid w:val="004908F3"/>
    <w:rsid w:val="0049398D"/>
    <w:rsid w:val="004A4929"/>
    <w:rsid w:val="004B10C0"/>
    <w:rsid w:val="004B6681"/>
    <w:rsid w:val="004C278C"/>
    <w:rsid w:val="004D6CEE"/>
    <w:rsid w:val="004E2DC8"/>
    <w:rsid w:val="005165B6"/>
    <w:rsid w:val="0052466D"/>
    <w:rsid w:val="0052642C"/>
    <w:rsid w:val="00526E8C"/>
    <w:rsid w:val="00537276"/>
    <w:rsid w:val="005400D6"/>
    <w:rsid w:val="0055642A"/>
    <w:rsid w:val="00567DCC"/>
    <w:rsid w:val="00594358"/>
    <w:rsid w:val="005956DB"/>
    <w:rsid w:val="005D4F64"/>
    <w:rsid w:val="00601A6A"/>
    <w:rsid w:val="006071FA"/>
    <w:rsid w:val="00657B19"/>
    <w:rsid w:val="006609EC"/>
    <w:rsid w:val="006616E3"/>
    <w:rsid w:val="00675DA3"/>
    <w:rsid w:val="00681175"/>
    <w:rsid w:val="00691C08"/>
    <w:rsid w:val="006A2BFA"/>
    <w:rsid w:val="006B1CD9"/>
    <w:rsid w:val="006C11C9"/>
    <w:rsid w:val="00702526"/>
    <w:rsid w:val="00713DDD"/>
    <w:rsid w:val="00722B05"/>
    <w:rsid w:val="00751544"/>
    <w:rsid w:val="00762CCF"/>
    <w:rsid w:val="00766D44"/>
    <w:rsid w:val="00793A72"/>
    <w:rsid w:val="00793DAC"/>
    <w:rsid w:val="00793EC5"/>
    <w:rsid w:val="007A7322"/>
    <w:rsid w:val="007D28AD"/>
    <w:rsid w:val="008023CB"/>
    <w:rsid w:val="00804508"/>
    <w:rsid w:val="0082544E"/>
    <w:rsid w:val="00827F35"/>
    <w:rsid w:val="0083099E"/>
    <w:rsid w:val="00861B1B"/>
    <w:rsid w:val="00863FB5"/>
    <w:rsid w:val="0087126A"/>
    <w:rsid w:val="00874430"/>
    <w:rsid w:val="00892E81"/>
    <w:rsid w:val="008A0553"/>
    <w:rsid w:val="008A3CF1"/>
    <w:rsid w:val="008B686A"/>
    <w:rsid w:val="008D6BE4"/>
    <w:rsid w:val="008F3CC1"/>
    <w:rsid w:val="008F720B"/>
    <w:rsid w:val="00907CA6"/>
    <w:rsid w:val="00916132"/>
    <w:rsid w:val="00930964"/>
    <w:rsid w:val="00933613"/>
    <w:rsid w:val="00957E02"/>
    <w:rsid w:val="009805DD"/>
    <w:rsid w:val="009806AB"/>
    <w:rsid w:val="009856C5"/>
    <w:rsid w:val="009A1EA0"/>
    <w:rsid w:val="009B31B2"/>
    <w:rsid w:val="009D2E15"/>
    <w:rsid w:val="009F3A47"/>
    <w:rsid w:val="009F6C24"/>
    <w:rsid w:val="00A03848"/>
    <w:rsid w:val="00A2640E"/>
    <w:rsid w:val="00A65002"/>
    <w:rsid w:val="00A65F81"/>
    <w:rsid w:val="00A669E6"/>
    <w:rsid w:val="00A861FF"/>
    <w:rsid w:val="00AA2C00"/>
    <w:rsid w:val="00AA6426"/>
    <w:rsid w:val="00AC0549"/>
    <w:rsid w:val="00AC19D6"/>
    <w:rsid w:val="00AC35C1"/>
    <w:rsid w:val="00AC4F56"/>
    <w:rsid w:val="00AE36DC"/>
    <w:rsid w:val="00B01ACD"/>
    <w:rsid w:val="00B02304"/>
    <w:rsid w:val="00B0641B"/>
    <w:rsid w:val="00B0779F"/>
    <w:rsid w:val="00B271D8"/>
    <w:rsid w:val="00B30766"/>
    <w:rsid w:val="00B40F6D"/>
    <w:rsid w:val="00B418DF"/>
    <w:rsid w:val="00B42C2C"/>
    <w:rsid w:val="00B70EA8"/>
    <w:rsid w:val="00B74267"/>
    <w:rsid w:val="00B80B5D"/>
    <w:rsid w:val="00B91B5C"/>
    <w:rsid w:val="00BA11E3"/>
    <w:rsid w:val="00BA453E"/>
    <w:rsid w:val="00BA48B3"/>
    <w:rsid w:val="00BB144C"/>
    <w:rsid w:val="00BC3940"/>
    <w:rsid w:val="00BC7B54"/>
    <w:rsid w:val="00BD1691"/>
    <w:rsid w:val="00BD20ED"/>
    <w:rsid w:val="00BE5A0F"/>
    <w:rsid w:val="00BF109C"/>
    <w:rsid w:val="00C0016D"/>
    <w:rsid w:val="00C1483B"/>
    <w:rsid w:val="00C15C30"/>
    <w:rsid w:val="00C17A70"/>
    <w:rsid w:val="00C43D71"/>
    <w:rsid w:val="00C44D3B"/>
    <w:rsid w:val="00C473F8"/>
    <w:rsid w:val="00C517FA"/>
    <w:rsid w:val="00C616BE"/>
    <w:rsid w:val="00C970BE"/>
    <w:rsid w:val="00C97360"/>
    <w:rsid w:val="00CA7C58"/>
    <w:rsid w:val="00CB02D3"/>
    <w:rsid w:val="00CB2D77"/>
    <w:rsid w:val="00CD57DF"/>
    <w:rsid w:val="00D07533"/>
    <w:rsid w:val="00D15724"/>
    <w:rsid w:val="00D4013A"/>
    <w:rsid w:val="00D40B9F"/>
    <w:rsid w:val="00D50DF1"/>
    <w:rsid w:val="00D61AE0"/>
    <w:rsid w:val="00D75889"/>
    <w:rsid w:val="00D83DD0"/>
    <w:rsid w:val="00DE6473"/>
    <w:rsid w:val="00DF41C4"/>
    <w:rsid w:val="00E01369"/>
    <w:rsid w:val="00E12576"/>
    <w:rsid w:val="00E20F2B"/>
    <w:rsid w:val="00E34D8E"/>
    <w:rsid w:val="00E44BA1"/>
    <w:rsid w:val="00E57996"/>
    <w:rsid w:val="00E720A8"/>
    <w:rsid w:val="00E90969"/>
    <w:rsid w:val="00EA0C46"/>
    <w:rsid w:val="00EA49C2"/>
    <w:rsid w:val="00EA72A9"/>
    <w:rsid w:val="00EA751A"/>
    <w:rsid w:val="00EB5B1D"/>
    <w:rsid w:val="00EB750D"/>
    <w:rsid w:val="00EC36AF"/>
    <w:rsid w:val="00EC6AC1"/>
    <w:rsid w:val="00F06EAB"/>
    <w:rsid w:val="00F0774D"/>
    <w:rsid w:val="00F13491"/>
    <w:rsid w:val="00F32AC9"/>
    <w:rsid w:val="00F47A9D"/>
    <w:rsid w:val="00F47F4A"/>
    <w:rsid w:val="00FA7743"/>
    <w:rsid w:val="00FB019F"/>
    <w:rsid w:val="00FB39BC"/>
    <w:rsid w:val="00FB4CB3"/>
    <w:rsid w:val="00FB5E97"/>
    <w:rsid w:val="00FF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8B66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6E3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616E3"/>
    <w:pPr>
      <w:keepNext/>
      <w:jc w:val="center"/>
      <w:outlineLvl w:val="1"/>
    </w:pPr>
    <w:rPr>
      <w:rFonts w:ascii="Amazone BT" w:hAnsi="Amazone BT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616E3"/>
    <w:rPr>
      <w:rFonts w:ascii="Amazone BT" w:eastAsia="Times New Roman" w:hAnsi="Amazone BT" w:cs="Times New Roman"/>
      <w:sz w:val="30"/>
      <w:szCs w:val="24"/>
      <w:lang w:eastAsia="pt-BR"/>
    </w:rPr>
  </w:style>
  <w:style w:type="paragraph" w:styleId="Cabealho">
    <w:name w:val="header"/>
    <w:basedOn w:val="Normal"/>
    <w:link w:val="CabealhoChar"/>
    <w:rsid w:val="006616E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616E3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616E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616E3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6616E3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6616E3"/>
    <w:pPr>
      <w:ind w:firstLine="1701"/>
      <w:jc w:val="both"/>
    </w:pPr>
    <w:rPr>
      <w:rFonts w:ascii="Times New Roman" w:hAnsi="Times New Roman"/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616E3"/>
    <w:rPr>
      <w:rFonts w:ascii="Times New Roman" w:eastAsia="Times New Roman" w:hAnsi="Times New Roman" w:cs="Times New Roman"/>
      <w:sz w:val="3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16E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6E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miguel-rs.com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DE JEZUS</cp:lastModifiedBy>
  <cp:revision>3</cp:revision>
  <cp:lastPrinted>2024-04-11T12:56:00Z</cp:lastPrinted>
  <dcterms:created xsi:type="dcterms:W3CDTF">2024-06-04T11:16:00Z</dcterms:created>
  <dcterms:modified xsi:type="dcterms:W3CDTF">2024-06-04T11:29:00Z</dcterms:modified>
</cp:coreProperties>
</file>