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7F38EA" w:rsidRDefault="003E2604">
      <w:r>
        <w:rPr>
          <w:noProof/>
        </w:rPr>
        <w:drawing>
          <wp:inline distT="0" distB="0" distL="0" distR="0" wp14:anchorId="74208C4C" wp14:editId="45BE02D4">
            <wp:extent cx="5400040" cy="3037840"/>
            <wp:effectExtent l="0" t="0" r="0" b="0"/>
            <wp:docPr id="20100556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00556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F38E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604"/>
    <w:rsid w:val="000F2662"/>
    <w:rsid w:val="003E2604"/>
    <w:rsid w:val="007F38EA"/>
    <w:rsid w:val="00A07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8781A0-657E-4CA2-90A1-9DA646D03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Protocolo</dc:creator>
  <cp:keywords/>
  <dc:description/>
  <cp:lastModifiedBy>Protocolo</cp:lastModifiedBy>
  <cp:revision>1</cp:revision>
  <dcterms:created xsi:type="dcterms:W3CDTF">2024-07-29T12:48:00Z</dcterms:created>
  <dcterms:modified xsi:type="dcterms:W3CDTF">2024-07-29T12:50:00Z</dcterms:modified>
</cp:coreProperties>
</file>