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1E9FF" w14:textId="1855D87C" w:rsidR="005D2C3B" w:rsidRDefault="005D2C3B" w:rsidP="00C21D10">
      <w:pPr>
        <w:spacing w:after="0"/>
        <w:jc w:val="both"/>
      </w:pPr>
    </w:p>
    <w:p w14:paraId="723484FF" w14:textId="77777777" w:rsidR="00C21D10" w:rsidRDefault="00C21D10" w:rsidP="00C21D10">
      <w:pPr>
        <w:spacing w:after="0"/>
        <w:jc w:val="both"/>
      </w:pPr>
    </w:p>
    <w:p w14:paraId="0A9A9DF4" w14:textId="77777777" w:rsidR="005D2C3B" w:rsidRDefault="005D2C3B" w:rsidP="005D2C3B">
      <w:pPr>
        <w:spacing w:after="0"/>
        <w:jc w:val="center"/>
      </w:pPr>
    </w:p>
    <w:p w14:paraId="36B02CBB" w14:textId="6294FA88" w:rsidR="0076458A" w:rsidRDefault="0076458A" w:rsidP="0076458A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AUTORIZAÇÃO DE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5B5D5D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109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/</w:t>
      </w:r>
      <w:r w:rsidR="00EB0B44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2026</w:t>
      </w:r>
    </w:p>
    <w:p w14:paraId="1FB0C7C5" w14:textId="77777777" w:rsidR="0076458A" w:rsidRPr="00D35F1B" w:rsidRDefault="0076458A" w:rsidP="0076458A">
      <w:pPr>
        <w:widowControl w:val="0"/>
        <w:suppressAutoHyphens/>
        <w:ind w:left="-142" w:right="-1"/>
        <w:jc w:val="both"/>
        <w:rPr>
          <w:rFonts w:ascii="Arial" w:eastAsia="SimSun" w:hAnsi="Arial" w:cs="Arial"/>
          <w:b/>
          <w:bCs/>
          <w:kern w:val="1"/>
          <w:sz w:val="20"/>
          <w:szCs w:val="20"/>
          <w:lang w:eastAsia="hi-IN" w:bidi="hi-IN"/>
        </w:rPr>
      </w:pPr>
    </w:p>
    <w:p w14:paraId="5BEC8F21" w14:textId="5EF48B62" w:rsidR="0076458A" w:rsidRPr="005B5D5D" w:rsidRDefault="0076458A" w:rsidP="0076458A">
      <w:pPr>
        <w:spacing w:after="0"/>
        <w:ind w:right="-1"/>
        <w:jc w:val="both"/>
        <w:rPr>
          <w:rFonts w:ascii="Arial" w:hAnsi="Arial" w:cs="Arial"/>
          <w:sz w:val="20"/>
          <w:szCs w:val="20"/>
        </w:rPr>
      </w:pPr>
      <w:r w:rsidRPr="00D35F1B">
        <w:rPr>
          <w:rFonts w:ascii="Arial" w:hAnsi="Arial" w:cs="Arial"/>
          <w:sz w:val="20"/>
          <w:szCs w:val="20"/>
        </w:rPr>
        <w:t xml:space="preserve">O </w:t>
      </w:r>
      <w:r w:rsidRPr="005B5D5D">
        <w:rPr>
          <w:rFonts w:ascii="Arial" w:hAnsi="Arial" w:cs="Arial"/>
          <w:sz w:val="20"/>
          <w:szCs w:val="20"/>
        </w:rPr>
        <w:t xml:space="preserve">Prefeito Municipal de Alegria, Estado do Rio Grande do Sul, no uso de suas atribuições legais e nos termos do artigo 75, </w:t>
      </w:r>
      <w:r w:rsidR="00D1779F" w:rsidRPr="005B5D5D">
        <w:rPr>
          <w:rFonts w:ascii="Arial" w:hAnsi="Arial" w:cs="Arial"/>
          <w:sz w:val="20"/>
          <w:szCs w:val="20"/>
        </w:rPr>
        <w:t xml:space="preserve">inciso </w:t>
      </w:r>
      <w:r w:rsidR="005D477F" w:rsidRPr="005B5D5D">
        <w:rPr>
          <w:rFonts w:ascii="Arial" w:hAnsi="Arial" w:cs="Arial"/>
          <w:sz w:val="20"/>
          <w:szCs w:val="20"/>
        </w:rPr>
        <w:t>I</w:t>
      </w:r>
      <w:r w:rsidR="00D1779F" w:rsidRPr="005B5D5D">
        <w:rPr>
          <w:rFonts w:ascii="Arial" w:hAnsi="Arial" w:cs="Arial"/>
          <w:sz w:val="20"/>
          <w:szCs w:val="20"/>
        </w:rPr>
        <w:t>I</w:t>
      </w:r>
      <w:r w:rsidRPr="005B5D5D">
        <w:rPr>
          <w:rFonts w:ascii="Arial" w:hAnsi="Arial" w:cs="Arial"/>
          <w:sz w:val="20"/>
          <w:szCs w:val="20"/>
        </w:rPr>
        <w:t xml:space="preserve">, da Lei Federal nº 14.133/2021 de 01 de abril de 2021 e suas alterações posteriores, RATIFICA os procedimentos administrativos da Dispensa nº </w:t>
      </w:r>
      <w:r w:rsidR="005B5D5D" w:rsidRPr="005B5D5D">
        <w:rPr>
          <w:rFonts w:ascii="Arial" w:hAnsi="Arial" w:cs="Arial"/>
          <w:sz w:val="20"/>
          <w:szCs w:val="20"/>
        </w:rPr>
        <w:t>109</w:t>
      </w:r>
      <w:r w:rsidRPr="005B5D5D">
        <w:rPr>
          <w:rFonts w:ascii="Arial" w:hAnsi="Arial" w:cs="Arial"/>
          <w:sz w:val="20"/>
          <w:szCs w:val="20"/>
        </w:rPr>
        <w:t xml:space="preserve">/2026, referente ao Processo Administrativo nº </w:t>
      </w:r>
      <w:r w:rsidR="005B5D5D" w:rsidRPr="005B5D5D">
        <w:rPr>
          <w:rFonts w:ascii="Arial" w:hAnsi="Arial" w:cs="Arial"/>
          <w:sz w:val="20"/>
          <w:szCs w:val="20"/>
        </w:rPr>
        <w:t>212</w:t>
      </w:r>
      <w:r w:rsidRPr="005B5D5D">
        <w:rPr>
          <w:rFonts w:ascii="Arial" w:hAnsi="Arial" w:cs="Arial"/>
          <w:sz w:val="20"/>
          <w:szCs w:val="20"/>
        </w:rPr>
        <w:t xml:space="preserve">/2026, datado do dia </w:t>
      </w:r>
      <w:r w:rsidR="00D20FD1" w:rsidRPr="005B5D5D">
        <w:rPr>
          <w:rFonts w:ascii="Arial" w:hAnsi="Arial" w:cs="Arial"/>
          <w:sz w:val="20"/>
          <w:szCs w:val="20"/>
        </w:rPr>
        <w:t>15</w:t>
      </w:r>
      <w:r w:rsidRPr="005B5D5D">
        <w:rPr>
          <w:rFonts w:ascii="Arial" w:hAnsi="Arial" w:cs="Arial"/>
          <w:sz w:val="20"/>
          <w:szCs w:val="20"/>
        </w:rPr>
        <w:t xml:space="preserve"> de </w:t>
      </w:r>
      <w:r w:rsidR="00D20FD1" w:rsidRPr="005B5D5D">
        <w:rPr>
          <w:rFonts w:ascii="Arial" w:hAnsi="Arial" w:cs="Arial"/>
          <w:sz w:val="20"/>
          <w:szCs w:val="20"/>
        </w:rPr>
        <w:t>outubro</w:t>
      </w:r>
      <w:r w:rsidRPr="005B5D5D">
        <w:rPr>
          <w:rFonts w:ascii="Arial" w:hAnsi="Arial" w:cs="Arial"/>
          <w:sz w:val="20"/>
          <w:szCs w:val="20"/>
        </w:rPr>
        <w:t xml:space="preserve"> de 2026, com base nas justificativas e no Parecer Jurídico apresentadas para atender as exigências, DECLARANDO ASSIM DISPENSÁVEL A LICITAÇÃO referente à contratação da empresa </w:t>
      </w:r>
      <w:r w:rsidR="005B5D5D" w:rsidRPr="005B5D5D">
        <w:rPr>
          <w:rFonts w:ascii="Arial" w:hAnsi="Arial" w:cs="Arial"/>
          <w:b/>
          <w:bCs/>
          <w:sz w:val="20"/>
          <w:szCs w:val="20"/>
          <w:shd w:val="clear" w:color="auto" w:fill="FFFFFF"/>
        </w:rPr>
        <w:t>MATEUS MARTIM HEINS</w:t>
      </w:r>
      <w:r w:rsidR="00AC2BC9">
        <w:rPr>
          <w:rFonts w:ascii="Arial" w:hAnsi="Arial" w:cs="Arial"/>
          <w:b/>
          <w:bCs/>
          <w:sz w:val="20"/>
          <w:szCs w:val="20"/>
          <w:shd w:val="clear" w:color="auto" w:fill="FFFFFF"/>
        </w:rPr>
        <w:t>C</w:t>
      </w:r>
      <w:r w:rsidR="005B5D5D" w:rsidRPr="005B5D5D">
        <w:rPr>
          <w:rFonts w:ascii="Arial" w:hAnsi="Arial" w:cs="Arial"/>
          <w:b/>
          <w:bCs/>
          <w:sz w:val="20"/>
          <w:szCs w:val="20"/>
          <w:shd w:val="clear" w:color="auto" w:fill="FFFFFF"/>
        </w:rPr>
        <w:t>H</w:t>
      </w:r>
      <w:r w:rsidR="00F569C2" w:rsidRPr="005B5D5D">
        <w:rPr>
          <w:rFonts w:ascii="Arial" w:hAnsi="Arial" w:cs="Arial"/>
          <w:sz w:val="20"/>
          <w:szCs w:val="20"/>
        </w:rPr>
        <w:t xml:space="preserve">, inscrita no CNPJ sob nº </w:t>
      </w:r>
      <w:r w:rsidR="005B5D5D" w:rsidRPr="005B5D5D">
        <w:rPr>
          <w:rFonts w:ascii="Arial" w:hAnsi="Arial" w:cs="Arial"/>
          <w:b/>
          <w:bCs/>
          <w:sz w:val="20"/>
          <w:szCs w:val="20"/>
          <w:shd w:val="clear" w:color="auto" w:fill="FFFFFF"/>
        </w:rPr>
        <w:t>36.998.370/0001-07</w:t>
      </w:r>
      <w:r w:rsidRPr="005B5D5D">
        <w:rPr>
          <w:rFonts w:ascii="Arial" w:hAnsi="Arial" w:cs="Arial"/>
          <w:bCs/>
          <w:sz w:val="20"/>
          <w:szCs w:val="20"/>
          <w:shd w:val="clear" w:color="auto" w:fill="FFFFFF"/>
        </w:rPr>
        <w:t>, p</w:t>
      </w:r>
      <w:r w:rsidRPr="005B5D5D">
        <w:rPr>
          <w:rFonts w:ascii="Arial" w:hAnsi="Arial" w:cs="Arial"/>
          <w:bCs/>
          <w:sz w:val="20"/>
          <w:szCs w:val="20"/>
        </w:rPr>
        <w:t xml:space="preserve">ara </w:t>
      </w:r>
      <w:r w:rsidR="00D20FD1" w:rsidRPr="005B5D5D">
        <w:rPr>
          <w:rFonts w:ascii="Arial" w:eastAsia="Times New Roman" w:hAnsi="Arial" w:cs="Arial"/>
          <w:bCs/>
          <w:sz w:val="20"/>
          <w:szCs w:val="20"/>
          <w:lang w:eastAsia="pt-BR"/>
        </w:rPr>
        <w:t xml:space="preserve">a </w:t>
      </w:r>
      <w:r w:rsidR="005B5D5D" w:rsidRPr="005B5D5D">
        <w:rPr>
          <w:rFonts w:ascii="Arial" w:hAnsi="Arial" w:cs="Arial"/>
          <w:bCs/>
          <w:sz w:val="20"/>
          <w:szCs w:val="20"/>
        </w:rPr>
        <w:t>aquisição de gondolas sob medida e adequação de moveis já existentes para a Farmácia Básica</w:t>
      </w:r>
      <w:r w:rsidR="00862D64" w:rsidRPr="005B5D5D">
        <w:rPr>
          <w:rFonts w:ascii="Arial" w:hAnsi="Arial" w:cs="Arial"/>
          <w:sz w:val="20"/>
          <w:szCs w:val="20"/>
        </w:rPr>
        <w:t xml:space="preserve">, </w:t>
      </w:r>
      <w:r w:rsidRPr="005B5D5D">
        <w:rPr>
          <w:rFonts w:ascii="Arial" w:hAnsi="Arial" w:cs="Arial"/>
          <w:sz w:val="20"/>
          <w:szCs w:val="20"/>
        </w:rPr>
        <w:t xml:space="preserve">conforme documentos que compõe o processo de dispensa. </w:t>
      </w:r>
      <w:r w:rsidR="00030186" w:rsidRPr="00774275">
        <w:rPr>
          <w:rFonts w:ascii="Arial" w:hAnsi="Arial" w:cs="Arial"/>
          <w:sz w:val="19"/>
          <w:szCs w:val="19"/>
        </w:rPr>
        <w:t>O Contratante pagará para a empresa contratada pela prestação de serviços o valor de R$ 3.200 (três mil e duzentos reais) e pelos materiais o valor de R$ 9.800,00 (nove mil e oitocentos reais)</w:t>
      </w:r>
      <w:r w:rsidR="00030186">
        <w:rPr>
          <w:rFonts w:ascii="Arial" w:hAnsi="Arial" w:cs="Arial"/>
          <w:sz w:val="19"/>
          <w:szCs w:val="19"/>
        </w:rPr>
        <w:t xml:space="preserve"> </w:t>
      </w:r>
      <w:r w:rsidR="00030186" w:rsidRPr="00774275">
        <w:rPr>
          <w:rFonts w:ascii="Arial" w:hAnsi="Arial" w:cs="Arial"/>
          <w:sz w:val="19"/>
          <w:szCs w:val="19"/>
        </w:rPr>
        <w:t>totalizando o valor de R$ 13.000,00 (treze mil reais</w:t>
      </w:r>
      <w:r w:rsidR="00DA7281">
        <w:rPr>
          <w:rFonts w:ascii="Arial" w:hAnsi="Arial" w:cs="Arial"/>
          <w:sz w:val="20"/>
          <w:szCs w:val="20"/>
        </w:rPr>
        <w:t>).</w:t>
      </w:r>
    </w:p>
    <w:p w14:paraId="35C564FD" w14:textId="77777777" w:rsidR="00B4151E" w:rsidRPr="005B5D5D" w:rsidRDefault="00B4151E" w:rsidP="0080351E">
      <w:pPr>
        <w:pStyle w:val="Corpodetexto"/>
        <w:widowControl w:val="0"/>
        <w:autoSpaceDE w:val="0"/>
        <w:autoSpaceDN w:val="0"/>
        <w:spacing w:before="138" w:after="0" w:line="312" w:lineRule="auto"/>
        <w:ind w:left="218" w:right="128"/>
        <w:jc w:val="center"/>
        <w:rPr>
          <w:rFonts w:ascii="Arial" w:hAnsi="Arial"/>
        </w:rPr>
      </w:pPr>
    </w:p>
    <w:p w14:paraId="0337FE8D" w14:textId="77777777" w:rsidR="003B0983" w:rsidRPr="005B5D5D" w:rsidRDefault="003B0983" w:rsidP="0080351E">
      <w:pPr>
        <w:pStyle w:val="Corpodetexto"/>
        <w:widowControl w:val="0"/>
        <w:autoSpaceDE w:val="0"/>
        <w:autoSpaceDN w:val="0"/>
        <w:spacing w:before="138" w:after="0" w:line="312" w:lineRule="auto"/>
        <w:ind w:left="218" w:right="128"/>
        <w:jc w:val="center"/>
        <w:rPr>
          <w:rFonts w:ascii="Arial" w:hAnsi="Arial"/>
        </w:rPr>
      </w:pPr>
    </w:p>
    <w:p w14:paraId="1BEE9055" w14:textId="301A034C" w:rsidR="0076458A" w:rsidRPr="005B5D5D" w:rsidRDefault="0076458A" w:rsidP="0080351E">
      <w:pPr>
        <w:ind w:right="-1"/>
        <w:jc w:val="center"/>
        <w:rPr>
          <w:rFonts w:ascii="Arial" w:eastAsia="Arial" w:hAnsi="Arial" w:cs="Arial"/>
          <w:sz w:val="20"/>
          <w:szCs w:val="20"/>
        </w:rPr>
      </w:pPr>
      <w:r w:rsidRPr="005B5D5D">
        <w:rPr>
          <w:rFonts w:ascii="Arial" w:eastAsia="Arial" w:hAnsi="Arial" w:cs="Arial"/>
          <w:sz w:val="20"/>
          <w:szCs w:val="20"/>
        </w:rPr>
        <w:t>Alegria</w:t>
      </w:r>
      <w:r w:rsidR="00640D23" w:rsidRPr="005B5D5D">
        <w:rPr>
          <w:rFonts w:ascii="Arial" w:eastAsia="Arial" w:hAnsi="Arial" w:cs="Arial"/>
          <w:sz w:val="20"/>
          <w:szCs w:val="20"/>
        </w:rPr>
        <w:t>/</w:t>
      </w:r>
      <w:r w:rsidRPr="005B5D5D">
        <w:rPr>
          <w:rFonts w:ascii="Arial" w:eastAsia="Arial" w:hAnsi="Arial" w:cs="Arial"/>
          <w:sz w:val="20"/>
          <w:szCs w:val="20"/>
        </w:rPr>
        <w:t xml:space="preserve">RS, </w:t>
      </w:r>
      <w:r w:rsidR="00D20FD1" w:rsidRPr="005B5D5D">
        <w:rPr>
          <w:rFonts w:ascii="Arial" w:eastAsia="Arial" w:hAnsi="Arial" w:cs="Arial"/>
          <w:sz w:val="20"/>
          <w:szCs w:val="20"/>
        </w:rPr>
        <w:t>15</w:t>
      </w:r>
      <w:r w:rsidRPr="005B5D5D">
        <w:rPr>
          <w:rFonts w:ascii="Arial" w:eastAsia="Arial" w:hAnsi="Arial" w:cs="Arial"/>
          <w:sz w:val="20"/>
          <w:szCs w:val="20"/>
        </w:rPr>
        <w:t xml:space="preserve"> de </w:t>
      </w:r>
      <w:r w:rsidR="00D20FD1" w:rsidRPr="005B5D5D">
        <w:rPr>
          <w:rFonts w:ascii="Arial" w:eastAsia="Arial" w:hAnsi="Arial" w:cs="Arial"/>
          <w:sz w:val="20"/>
          <w:szCs w:val="20"/>
        </w:rPr>
        <w:t>outubro</w:t>
      </w:r>
      <w:r w:rsidRPr="005B5D5D">
        <w:rPr>
          <w:rFonts w:ascii="Arial" w:eastAsia="Arial" w:hAnsi="Arial" w:cs="Arial"/>
          <w:sz w:val="20"/>
          <w:szCs w:val="20"/>
        </w:rPr>
        <w:t xml:space="preserve"> de 2026.</w:t>
      </w:r>
    </w:p>
    <w:p w14:paraId="2A23C5D3" w14:textId="77777777" w:rsidR="0076458A" w:rsidRPr="005B5D5D" w:rsidRDefault="0076458A" w:rsidP="0080351E">
      <w:pPr>
        <w:ind w:right="-1"/>
        <w:jc w:val="center"/>
        <w:rPr>
          <w:rFonts w:ascii="Arial" w:eastAsia="Arial" w:hAnsi="Arial" w:cs="Arial"/>
          <w:sz w:val="20"/>
          <w:szCs w:val="20"/>
        </w:rPr>
      </w:pPr>
    </w:p>
    <w:p w14:paraId="39690B4A" w14:textId="77777777" w:rsidR="0076458A" w:rsidRPr="005B5D5D" w:rsidRDefault="0076458A" w:rsidP="0080351E">
      <w:pPr>
        <w:ind w:right="-1"/>
        <w:jc w:val="center"/>
        <w:rPr>
          <w:rFonts w:ascii="Arial" w:eastAsia="Arial" w:hAnsi="Arial" w:cs="Arial"/>
          <w:sz w:val="20"/>
          <w:szCs w:val="20"/>
        </w:rPr>
      </w:pPr>
    </w:p>
    <w:p w14:paraId="0DE2F558" w14:textId="728EC5B9" w:rsidR="0076458A" w:rsidRPr="005B5D5D" w:rsidRDefault="0080351E" w:rsidP="0080351E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5B5D5D">
        <w:rPr>
          <w:rFonts w:ascii="Arial" w:hAnsi="Arial" w:cs="Arial"/>
          <w:sz w:val="20"/>
          <w:szCs w:val="20"/>
        </w:rPr>
        <w:t>Fábio Luciano Schakofski</w:t>
      </w:r>
    </w:p>
    <w:p w14:paraId="4E5C2FBA" w14:textId="73C41646" w:rsidR="00846559" w:rsidRPr="005B5D5D" w:rsidRDefault="0076458A" w:rsidP="003B0983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5B5D5D">
        <w:rPr>
          <w:rFonts w:ascii="Arial" w:hAnsi="Arial" w:cs="Arial"/>
          <w:sz w:val="20"/>
          <w:szCs w:val="20"/>
        </w:rPr>
        <w:t>Prefeito Municipal</w:t>
      </w:r>
    </w:p>
    <w:sectPr w:rsidR="00846559" w:rsidRPr="005B5D5D" w:rsidSect="008D6FF3">
      <w:headerReference w:type="default" r:id="rId6"/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0A3FA" w14:textId="77777777" w:rsidR="006F3C1D" w:rsidRDefault="006F3C1D" w:rsidP="008D6FF3">
      <w:pPr>
        <w:spacing w:after="0" w:line="240" w:lineRule="auto"/>
      </w:pPr>
      <w:r>
        <w:separator/>
      </w:r>
    </w:p>
  </w:endnote>
  <w:endnote w:type="continuationSeparator" w:id="0">
    <w:p w14:paraId="5145E678" w14:textId="77777777" w:rsidR="006F3C1D" w:rsidRDefault="006F3C1D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ECE2B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Rua 7 de Setembro, nº 1171 – Centro – CEP 98.905-000 – Alegria/RS</w:t>
    </w:r>
  </w:p>
  <w:p w14:paraId="202849A0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Fone: (55) 3195-0685 | E-mail: pmalegrialicitacoes@gmail.com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42FC1" w14:textId="77777777" w:rsidR="006F3C1D" w:rsidRDefault="006F3C1D" w:rsidP="008D6FF3">
      <w:pPr>
        <w:spacing w:after="0" w:line="240" w:lineRule="auto"/>
      </w:pPr>
      <w:r>
        <w:separator/>
      </w:r>
    </w:p>
  </w:footnote>
  <w:footnote w:type="continuationSeparator" w:id="0">
    <w:p w14:paraId="023A5D04" w14:textId="77777777" w:rsidR="006F3C1D" w:rsidRDefault="006F3C1D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7DB24" w14:textId="6CB57114" w:rsidR="00C21D10" w:rsidRDefault="00C21D10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i/>
        <w:iCs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1B296A7F" wp14:editId="721BD2E7">
          <wp:simplePos x="0" y="0"/>
          <wp:positionH relativeFrom="column">
            <wp:posOffset>-654685</wp:posOffset>
          </wp:positionH>
          <wp:positionV relativeFrom="paragraph">
            <wp:posOffset>-68462</wp:posOffset>
          </wp:positionV>
          <wp:extent cx="988695" cy="1017905"/>
          <wp:effectExtent l="0" t="0" r="190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8695" cy="1017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3933DB" w14:textId="6F460833" w:rsidR="008D6FF3" w:rsidRPr="00C21D10" w:rsidRDefault="008D6FF3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rFonts w:ascii="Arial" w:eastAsia="Arial" w:hAnsi="Arial"/>
        <w:b/>
        <w:i/>
        <w:iCs/>
        <w:sz w:val="24"/>
        <w:szCs w:val="24"/>
      </w:rPr>
      <w:t>ESTADO DO RIO GRANDE DO SUL</w:t>
    </w:r>
  </w:p>
  <w:p w14:paraId="3B87559D" w14:textId="1F453F65" w:rsidR="008D6FF3" w:rsidRPr="00C21D10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PREFEITURA MUNICIPAL DE ALEGRIA</w:t>
    </w:r>
  </w:p>
  <w:p w14:paraId="51EC47F1" w14:textId="4261068E" w:rsidR="008D6FF3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CNPJ: 92.465.228/0001-75</w:t>
    </w:r>
  </w:p>
  <w:p w14:paraId="6F301849" w14:textId="77777777" w:rsidR="00C21D10" w:rsidRPr="00C21D10" w:rsidRDefault="00C21D10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</w:p>
  <w:p w14:paraId="2E20AEED" w14:textId="77777777" w:rsidR="00C21D10" w:rsidRDefault="00C21D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30186"/>
    <w:rsid w:val="00060650"/>
    <w:rsid w:val="00077B07"/>
    <w:rsid w:val="0008603C"/>
    <w:rsid w:val="00097CD1"/>
    <w:rsid w:val="000B55D3"/>
    <w:rsid w:val="000C1357"/>
    <w:rsid w:val="000E1C0C"/>
    <w:rsid w:val="000E4735"/>
    <w:rsid w:val="000F4C44"/>
    <w:rsid w:val="00111AFB"/>
    <w:rsid w:val="00116759"/>
    <w:rsid w:val="001269C7"/>
    <w:rsid w:val="00136AD8"/>
    <w:rsid w:val="00141A43"/>
    <w:rsid w:val="001B4208"/>
    <w:rsid w:val="001E63D6"/>
    <w:rsid w:val="002016E5"/>
    <w:rsid w:val="00215A60"/>
    <w:rsid w:val="002923FC"/>
    <w:rsid w:val="002B29C5"/>
    <w:rsid w:val="002B3EEB"/>
    <w:rsid w:val="002B582C"/>
    <w:rsid w:val="002C2037"/>
    <w:rsid w:val="002F3BA0"/>
    <w:rsid w:val="0030378B"/>
    <w:rsid w:val="00312C1D"/>
    <w:rsid w:val="0033698A"/>
    <w:rsid w:val="00356DB1"/>
    <w:rsid w:val="003B0983"/>
    <w:rsid w:val="003F5393"/>
    <w:rsid w:val="00421DE2"/>
    <w:rsid w:val="004506C2"/>
    <w:rsid w:val="00451839"/>
    <w:rsid w:val="00452060"/>
    <w:rsid w:val="004747FB"/>
    <w:rsid w:val="00480E28"/>
    <w:rsid w:val="004B458B"/>
    <w:rsid w:val="004D3B01"/>
    <w:rsid w:val="004E4FEF"/>
    <w:rsid w:val="004E614B"/>
    <w:rsid w:val="004F6ACA"/>
    <w:rsid w:val="005204D7"/>
    <w:rsid w:val="00533F51"/>
    <w:rsid w:val="005454BB"/>
    <w:rsid w:val="0056092F"/>
    <w:rsid w:val="00561CEE"/>
    <w:rsid w:val="00570B74"/>
    <w:rsid w:val="00596CA6"/>
    <w:rsid w:val="005B0985"/>
    <w:rsid w:val="005B5D5D"/>
    <w:rsid w:val="005D2C3B"/>
    <w:rsid w:val="005D477F"/>
    <w:rsid w:val="005D7CB2"/>
    <w:rsid w:val="005F0CEC"/>
    <w:rsid w:val="005F1B1A"/>
    <w:rsid w:val="005F2AA7"/>
    <w:rsid w:val="00602310"/>
    <w:rsid w:val="00605985"/>
    <w:rsid w:val="006216E3"/>
    <w:rsid w:val="00634854"/>
    <w:rsid w:val="00640D23"/>
    <w:rsid w:val="00641E65"/>
    <w:rsid w:val="0067494E"/>
    <w:rsid w:val="006C0939"/>
    <w:rsid w:val="006D4E10"/>
    <w:rsid w:val="006E008C"/>
    <w:rsid w:val="006E4DD9"/>
    <w:rsid w:val="006F3C1D"/>
    <w:rsid w:val="006F7D1C"/>
    <w:rsid w:val="007135D8"/>
    <w:rsid w:val="00746254"/>
    <w:rsid w:val="00746BC4"/>
    <w:rsid w:val="00750C51"/>
    <w:rsid w:val="00754A0A"/>
    <w:rsid w:val="0076458A"/>
    <w:rsid w:val="00765810"/>
    <w:rsid w:val="0079148E"/>
    <w:rsid w:val="00792B0A"/>
    <w:rsid w:val="00796FA8"/>
    <w:rsid w:val="007B0A6D"/>
    <w:rsid w:val="007D293A"/>
    <w:rsid w:val="007E3AB8"/>
    <w:rsid w:val="007F34A2"/>
    <w:rsid w:val="007F3B36"/>
    <w:rsid w:val="00802A53"/>
    <w:rsid w:val="0080351E"/>
    <w:rsid w:val="0080612A"/>
    <w:rsid w:val="00810315"/>
    <w:rsid w:val="00812A28"/>
    <w:rsid w:val="00830A7C"/>
    <w:rsid w:val="00846559"/>
    <w:rsid w:val="00850443"/>
    <w:rsid w:val="00862712"/>
    <w:rsid w:val="00862D64"/>
    <w:rsid w:val="00863204"/>
    <w:rsid w:val="0087324C"/>
    <w:rsid w:val="00892043"/>
    <w:rsid w:val="008A027B"/>
    <w:rsid w:val="008B66FB"/>
    <w:rsid w:val="008D6FF3"/>
    <w:rsid w:val="009002EF"/>
    <w:rsid w:val="00923618"/>
    <w:rsid w:val="009243F8"/>
    <w:rsid w:val="00944E41"/>
    <w:rsid w:val="0094735D"/>
    <w:rsid w:val="0097760F"/>
    <w:rsid w:val="009872E5"/>
    <w:rsid w:val="00990C53"/>
    <w:rsid w:val="00993172"/>
    <w:rsid w:val="009A5BE4"/>
    <w:rsid w:val="009A6EB5"/>
    <w:rsid w:val="009D377A"/>
    <w:rsid w:val="00A068F5"/>
    <w:rsid w:val="00A74901"/>
    <w:rsid w:val="00A8459E"/>
    <w:rsid w:val="00A95963"/>
    <w:rsid w:val="00AC2BC9"/>
    <w:rsid w:val="00AF23E3"/>
    <w:rsid w:val="00B10D15"/>
    <w:rsid w:val="00B4151E"/>
    <w:rsid w:val="00B463CB"/>
    <w:rsid w:val="00B64695"/>
    <w:rsid w:val="00B76017"/>
    <w:rsid w:val="00B766AE"/>
    <w:rsid w:val="00B771EF"/>
    <w:rsid w:val="00BA0B0E"/>
    <w:rsid w:val="00BA0ED1"/>
    <w:rsid w:val="00BA6BAE"/>
    <w:rsid w:val="00BB0EAC"/>
    <w:rsid w:val="00BB32A2"/>
    <w:rsid w:val="00BC7203"/>
    <w:rsid w:val="00BE07EC"/>
    <w:rsid w:val="00C06078"/>
    <w:rsid w:val="00C21D10"/>
    <w:rsid w:val="00C220AB"/>
    <w:rsid w:val="00C27684"/>
    <w:rsid w:val="00C36980"/>
    <w:rsid w:val="00C4027B"/>
    <w:rsid w:val="00C55454"/>
    <w:rsid w:val="00C74539"/>
    <w:rsid w:val="00CA4E2E"/>
    <w:rsid w:val="00CB211A"/>
    <w:rsid w:val="00CB2AF1"/>
    <w:rsid w:val="00CD5DC4"/>
    <w:rsid w:val="00CD75DF"/>
    <w:rsid w:val="00CE130B"/>
    <w:rsid w:val="00CE3D5F"/>
    <w:rsid w:val="00D029CC"/>
    <w:rsid w:val="00D123C8"/>
    <w:rsid w:val="00D173A2"/>
    <w:rsid w:val="00D1779F"/>
    <w:rsid w:val="00D20FD1"/>
    <w:rsid w:val="00D243BA"/>
    <w:rsid w:val="00D35F1B"/>
    <w:rsid w:val="00D44431"/>
    <w:rsid w:val="00D5171E"/>
    <w:rsid w:val="00D7541A"/>
    <w:rsid w:val="00D75FE4"/>
    <w:rsid w:val="00D85D50"/>
    <w:rsid w:val="00DA7281"/>
    <w:rsid w:val="00DB40B9"/>
    <w:rsid w:val="00DD19C5"/>
    <w:rsid w:val="00E0137D"/>
    <w:rsid w:val="00E079C0"/>
    <w:rsid w:val="00E44A91"/>
    <w:rsid w:val="00E8283F"/>
    <w:rsid w:val="00E8391F"/>
    <w:rsid w:val="00EA1304"/>
    <w:rsid w:val="00EA13A4"/>
    <w:rsid w:val="00EA65FF"/>
    <w:rsid w:val="00EB0B44"/>
    <w:rsid w:val="00EF5B59"/>
    <w:rsid w:val="00F01E6A"/>
    <w:rsid w:val="00F07150"/>
    <w:rsid w:val="00F10E10"/>
    <w:rsid w:val="00F12E41"/>
    <w:rsid w:val="00F54BBB"/>
    <w:rsid w:val="00F569C2"/>
    <w:rsid w:val="00F61844"/>
    <w:rsid w:val="00F64796"/>
    <w:rsid w:val="00F762DC"/>
    <w:rsid w:val="00F76DE5"/>
    <w:rsid w:val="00F82A88"/>
    <w:rsid w:val="00F9630D"/>
    <w:rsid w:val="00FA60CD"/>
    <w:rsid w:val="00FB1DE9"/>
    <w:rsid w:val="00FC0040"/>
    <w:rsid w:val="00FD5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53335"/>
  <w15:docId w15:val="{77E133C3-F573-47C9-822B-191C45C6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styleId="Corpodetexto">
    <w:name w:val="Body Text"/>
    <w:basedOn w:val="Normal"/>
    <w:link w:val="CorpodetextoChar"/>
    <w:uiPriority w:val="99"/>
    <w:unhideWhenUsed/>
    <w:qFormat/>
    <w:rsid w:val="0076458A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76458A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pmalegrialicitacoes@gmail.com</cp:lastModifiedBy>
  <cp:revision>5</cp:revision>
  <cp:lastPrinted>2026-07-21T17:26:00Z</cp:lastPrinted>
  <dcterms:created xsi:type="dcterms:W3CDTF">2026-10-15T18:50:00Z</dcterms:created>
  <dcterms:modified xsi:type="dcterms:W3CDTF">2026-10-15T19:36:00Z</dcterms:modified>
</cp:coreProperties>
</file>