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4C7" w:rsidRPr="00AD7590" w:rsidRDefault="000C44C7" w:rsidP="0033533A"/>
    <w:p w:rsidR="000C44C7" w:rsidRPr="00E41995" w:rsidRDefault="000C44C7" w:rsidP="000C44C7">
      <w:pPr>
        <w:jc w:val="center"/>
        <w:rPr>
          <w:rFonts w:ascii="Arial" w:hAnsi="Arial" w:cs="Arial"/>
          <w:b/>
        </w:rPr>
      </w:pPr>
    </w:p>
    <w:p w:rsidR="000C44C7" w:rsidRDefault="00E729CA" w:rsidP="000C44C7">
      <w:pPr>
        <w:rPr>
          <w:rFonts w:ascii="Arial" w:hAnsi="Arial" w:cs="Arial"/>
          <w:b/>
        </w:rPr>
      </w:pPr>
      <w:r w:rsidRPr="00E729CA">
        <w:rPr>
          <w:rFonts w:ascii="Arial" w:hAnsi="Arial" w:cs="Arial"/>
          <w:b/>
        </w:rPr>
        <w:t>AUTORIZAÇÃO DE INICIO DO PROCESSO DE DISPENSA DE LICITAÇÃO</w:t>
      </w:r>
    </w:p>
    <w:p w:rsidR="00AD7590" w:rsidRDefault="00AD7590" w:rsidP="00E41995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AD7590" w:rsidRDefault="00AD7590" w:rsidP="00E41995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AD7590" w:rsidRDefault="00AD7590" w:rsidP="00E41995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AD7590" w:rsidRDefault="00AD7590" w:rsidP="00E41995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AD7590" w:rsidRDefault="00AD7590" w:rsidP="00E41995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2155D1" w:rsidRPr="002155D1" w:rsidRDefault="00E729CA" w:rsidP="002155D1">
      <w:pPr>
        <w:shd w:val="clear" w:color="auto" w:fill="FFFFFF"/>
        <w:spacing w:before="100" w:beforeAutospacing="1" w:after="100" w:afterAutospacing="1" w:line="300" w:lineRule="atLeast"/>
        <w:ind w:left="15"/>
        <w:rPr>
          <w:rFonts w:ascii="Arial" w:hAnsi="Arial" w:cs="Arial"/>
          <w:color w:val="333333"/>
        </w:rPr>
      </w:pPr>
      <w:r>
        <w:rPr>
          <w:rFonts w:ascii="Arial" w:hAnsi="Arial" w:cs="Arial"/>
        </w:rPr>
        <w:t xml:space="preserve">Pelo presente instrumento, autorizo </w:t>
      </w:r>
      <w:r w:rsidR="004263D7">
        <w:rPr>
          <w:rFonts w:ascii="Arial" w:hAnsi="Arial" w:cs="Arial"/>
        </w:rPr>
        <w:t>o início d</w:t>
      </w:r>
      <w:r w:rsidR="00E4519B">
        <w:rPr>
          <w:rFonts w:ascii="Arial" w:hAnsi="Arial" w:cs="Arial"/>
        </w:rPr>
        <w:t>o process</w:t>
      </w:r>
      <w:r w:rsidR="00C55E7B">
        <w:rPr>
          <w:rFonts w:ascii="Arial" w:hAnsi="Arial" w:cs="Arial"/>
        </w:rPr>
        <w:t xml:space="preserve">o </w:t>
      </w:r>
      <w:r w:rsidR="002155D1">
        <w:rPr>
          <w:rFonts w:ascii="Arial" w:hAnsi="Arial" w:cs="Arial"/>
        </w:rPr>
        <w:t>contratação p</w:t>
      </w:r>
      <w:r w:rsidR="002155D1" w:rsidRPr="002155D1">
        <w:rPr>
          <w:rFonts w:ascii="Arial" w:hAnsi="Arial" w:cs="Arial"/>
        </w:rPr>
        <w:t xml:space="preserve">or </w:t>
      </w:r>
      <w:r w:rsidR="003D56AB">
        <w:rPr>
          <w:rFonts w:ascii="Arial" w:hAnsi="Arial" w:cs="Arial"/>
        </w:rPr>
        <w:t>dispensa de licitação n° 11</w:t>
      </w:r>
      <w:r w:rsidR="002155D1" w:rsidRPr="002155D1">
        <w:rPr>
          <w:rFonts w:ascii="Arial" w:hAnsi="Arial" w:cs="Arial"/>
        </w:rPr>
        <w:t>/2024.</w:t>
      </w:r>
      <w:r w:rsidR="002155D1">
        <w:rPr>
          <w:rFonts w:ascii="Arial" w:hAnsi="Arial" w:cs="Arial"/>
        </w:rPr>
        <w:t xml:space="preserve"> </w:t>
      </w:r>
    </w:p>
    <w:p w:rsidR="002155D1" w:rsidRDefault="002155D1" w:rsidP="00066099">
      <w:pPr>
        <w:rPr>
          <w:rFonts w:ascii="Arial" w:hAnsi="Arial" w:cs="Arial"/>
          <w:color w:val="333333"/>
        </w:rPr>
      </w:pPr>
      <w:r>
        <w:rPr>
          <w:rFonts w:ascii="Arial" w:hAnsi="Arial" w:cs="Arial"/>
        </w:rPr>
        <w:t>Do objeto:</w:t>
      </w:r>
      <w:r w:rsidRPr="00C435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Compra de </w:t>
      </w:r>
      <w:r w:rsidR="003D56AB">
        <w:rPr>
          <w:rFonts w:ascii="Arial" w:hAnsi="Arial" w:cs="Arial"/>
        </w:rPr>
        <w:t xml:space="preserve">Gêneros Alimentícios </w:t>
      </w:r>
      <w:r w:rsidR="00066099">
        <w:rPr>
          <w:rFonts w:ascii="Arial" w:hAnsi="Arial" w:cs="Arial"/>
        </w:rPr>
        <w:t>de acordo com a demanda solicitada.</w:t>
      </w:r>
    </w:p>
    <w:p w:rsidR="002155D1" w:rsidRDefault="002155D1" w:rsidP="002155D1">
      <w:pPr>
        <w:shd w:val="clear" w:color="auto" w:fill="FFFFFF"/>
        <w:spacing w:before="100" w:beforeAutospacing="1" w:after="100" w:afterAutospacing="1" w:line="300" w:lineRule="atLeast"/>
        <w:ind w:left="375"/>
        <w:rPr>
          <w:rFonts w:ascii="Arial" w:hAnsi="Arial" w:cs="Arial"/>
          <w:color w:val="333333"/>
        </w:rPr>
      </w:pPr>
      <w:bookmarkStart w:id="0" w:name="_GoBack"/>
      <w:bookmarkEnd w:id="0"/>
    </w:p>
    <w:p w:rsidR="00351374" w:rsidRPr="00C24820" w:rsidRDefault="00351374" w:rsidP="00351374">
      <w:pPr>
        <w:rPr>
          <w:color w:val="000000"/>
        </w:rPr>
      </w:pPr>
    </w:p>
    <w:p w:rsidR="00AD7590" w:rsidRDefault="00AD7590" w:rsidP="002155D1">
      <w:pPr>
        <w:jc w:val="both"/>
        <w:rPr>
          <w:rFonts w:ascii="Arial" w:hAnsi="Arial" w:cs="Arial"/>
        </w:rPr>
      </w:pPr>
    </w:p>
    <w:p w:rsidR="00AD7590" w:rsidRDefault="00AD7590" w:rsidP="00146060">
      <w:pPr>
        <w:ind w:firstLine="1418"/>
        <w:jc w:val="both"/>
        <w:rPr>
          <w:rFonts w:ascii="Arial" w:hAnsi="Arial" w:cs="Arial"/>
        </w:rPr>
      </w:pPr>
    </w:p>
    <w:p w:rsidR="00AD7590" w:rsidRDefault="00AD7590" w:rsidP="00146060">
      <w:pPr>
        <w:ind w:firstLine="1418"/>
        <w:jc w:val="both"/>
        <w:rPr>
          <w:rFonts w:ascii="Arial" w:hAnsi="Arial" w:cs="Arial"/>
        </w:rPr>
      </w:pPr>
    </w:p>
    <w:p w:rsidR="00E729CA" w:rsidRDefault="00E729CA" w:rsidP="00E729C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066099">
        <w:rPr>
          <w:rFonts w:ascii="Arial" w:hAnsi="Arial" w:cs="Arial"/>
        </w:rPr>
        <w:t>Mafra, 05 de abril</w:t>
      </w:r>
      <w:r w:rsidR="00C55E7B">
        <w:rPr>
          <w:rFonts w:ascii="Arial" w:hAnsi="Arial" w:cs="Arial"/>
        </w:rPr>
        <w:t xml:space="preserve"> de 2024</w:t>
      </w:r>
      <w:r>
        <w:rPr>
          <w:rFonts w:ascii="Arial" w:hAnsi="Arial" w:cs="Arial"/>
        </w:rPr>
        <w:t>.</w:t>
      </w:r>
    </w:p>
    <w:p w:rsidR="00E4519B" w:rsidRDefault="00E4519B" w:rsidP="00E729CA">
      <w:pPr>
        <w:rPr>
          <w:rFonts w:ascii="Arial" w:hAnsi="Arial" w:cs="Arial"/>
        </w:rPr>
      </w:pPr>
    </w:p>
    <w:p w:rsidR="00E4519B" w:rsidRDefault="00E4519B" w:rsidP="00E729CA">
      <w:pPr>
        <w:rPr>
          <w:rFonts w:ascii="Arial" w:hAnsi="Arial" w:cs="Arial"/>
        </w:rPr>
      </w:pPr>
    </w:p>
    <w:p w:rsidR="000C44C7" w:rsidRDefault="000C44C7" w:rsidP="002155D1">
      <w:pPr>
        <w:jc w:val="both"/>
        <w:rPr>
          <w:rFonts w:ascii="Arial" w:hAnsi="Arial" w:cs="Arial"/>
        </w:rPr>
      </w:pPr>
    </w:p>
    <w:p w:rsidR="000C44C7" w:rsidRDefault="000C44C7" w:rsidP="000C44C7">
      <w:pPr>
        <w:ind w:firstLine="1418"/>
        <w:jc w:val="both"/>
        <w:rPr>
          <w:rFonts w:ascii="Arial" w:hAnsi="Arial" w:cs="Arial"/>
        </w:rPr>
      </w:pPr>
    </w:p>
    <w:p w:rsidR="000C44C7" w:rsidRDefault="00E729CA" w:rsidP="000C44C7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:rsidR="00E729CA" w:rsidRDefault="0034536F" w:rsidP="00E729C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NAILOR LIS</w:t>
      </w:r>
    </w:p>
    <w:p w:rsidR="000C44C7" w:rsidRDefault="00E729CA" w:rsidP="000C44C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Diretor Presidente do IPMM</w:t>
      </w:r>
    </w:p>
    <w:p w:rsidR="000C44C7" w:rsidRDefault="000C44C7" w:rsidP="000C44C7">
      <w:pPr>
        <w:jc w:val="center"/>
        <w:rPr>
          <w:rFonts w:ascii="Arial" w:hAnsi="Arial" w:cs="Arial"/>
          <w:b/>
        </w:rPr>
      </w:pPr>
    </w:p>
    <w:p w:rsidR="000C44C7" w:rsidRDefault="000C44C7" w:rsidP="000C44C7">
      <w:pPr>
        <w:jc w:val="center"/>
        <w:rPr>
          <w:rFonts w:ascii="Arial" w:hAnsi="Arial" w:cs="Arial"/>
          <w:b/>
        </w:rPr>
      </w:pPr>
    </w:p>
    <w:p w:rsidR="000C44C7" w:rsidRDefault="000C44C7" w:rsidP="000C44C7">
      <w:pPr>
        <w:jc w:val="center"/>
        <w:rPr>
          <w:rFonts w:ascii="Arial" w:hAnsi="Arial" w:cs="Arial"/>
          <w:b/>
        </w:rPr>
      </w:pPr>
    </w:p>
    <w:p w:rsidR="000C44C7" w:rsidRDefault="00E729CA" w:rsidP="000C44C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softHyphen/>
      </w:r>
    </w:p>
    <w:sectPr w:rsidR="000C44C7" w:rsidSect="00071E7B">
      <w:headerReference w:type="default" r:id="rId8"/>
      <w:footerReference w:type="even" r:id="rId9"/>
      <w:footerReference w:type="default" r:id="rId10"/>
      <w:pgSz w:w="11906" w:h="16838" w:code="9"/>
      <w:pgMar w:top="1701" w:right="1134" w:bottom="113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3A0" w:rsidRDefault="003363A0">
      <w:r>
        <w:separator/>
      </w:r>
    </w:p>
  </w:endnote>
  <w:endnote w:type="continuationSeparator" w:id="0">
    <w:p w:rsidR="003363A0" w:rsidRDefault="0033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King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69C" w:rsidRDefault="004E769C" w:rsidP="00772CA9">
    <w:pPr>
      <w:pStyle w:val="Rodap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4E769C" w:rsidRDefault="004E769C" w:rsidP="0069554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69C" w:rsidRPr="00B5454E" w:rsidRDefault="004E769C" w:rsidP="00772CA9">
    <w:pPr>
      <w:pStyle w:val="Rodap"/>
      <w:framePr w:wrap="around" w:vAnchor="text" w:hAnchor="margin" w:xAlign="right" w:y="1"/>
      <w:rPr>
        <w:rFonts w:ascii="Franklin Gothic Medium" w:hAnsi="Franklin Gothic Medium"/>
        <w:sz w:val="12"/>
        <w:szCs w:val="12"/>
      </w:rPr>
    </w:pPr>
    <w:r w:rsidRPr="00B5454E">
      <w:rPr>
        <w:rFonts w:ascii="Franklin Gothic Medium" w:hAnsi="Franklin Gothic Medium"/>
        <w:sz w:val="12"/>
        <w:szCs w:val="12"/>
      </w:rPr>
      <w:fldChar w:fldCharType="begin"/>
    </w:r>
    <w:r w:rsidRPr="00B5454E">
      <w:rPr>
        <w:rFonts w:ascii="Franklin Gothic Medium" w:hAnsi="Franklin Gothic Medium"/>
        <w:sz w:val="12"/>
        <w:szCs w:val="12"/>
      </w:rPr>
      <w:instrText xml:space="preserve">PAGE  </w:instrText>
    </w:r>
    <w:r w:rsidRPr="00B5454E">
      <w:rPr>
        <w:rFonts w:ascii="Franklin Gothic Medium" w:hAnsi="Franklin Gothic Medium"/>
        <w:sz w:val="12"/>
        <w:szCs w:val="12"/>
      </w:rPr>
      <w:fldChar w:fldCharType="separate"/>
    </w:r>
    <w:r w:rsidR="003D56AB">
      <w:rPr>
        <w:rFonts w:ascii="Franklin Gothic Medium" w:hAnsi="Franklin Gothic Medium"/>
        <w:noProof/>
        <w:sz w:val="12"/>
        <w:szCs w:val="12"/>
      </w:rPr>
      <w:t>1</w:t>
    </w:r>
    <w:r w:rsidRPr="00B5454E">
      <w:rPr>
        <w:rFonts w:ascii="Franklin Gothic Medium" w:hAnsi="Franklin Gothic Medium"/>
        <w:sz w:val="12"/>
        <w:szCs w:val="12"/>
      </w:rPr>
      <w:fldChar w:fldCharType="end"/>
    </w:r>
  </w:p>
  <w:p w:rsidR="004E769C" w:rsidRPr="006B2F65" w:rsidRDefault="004E769C" w:rsidP="00695542">
    <w:pPr>
      <w:pStyle w:val="Rodap"/>
      <w:pBdr>
        <w:bottom w:val="single" w:sz="12" w:space="1" w:color="auto"/>
      </w:pBdr>
      <w:ind w:right="360"/>
      <w:rPr>
        <w:rFonts w:ascii="Franklin Gothic Medium" w:hAnsi="Franklin Gothic Medium"/>
        <w:sz w:val="16"/>
        <w:szCs w:val="16"/>
      </w:rPr>
    </w:pPr>
  </w:p>
  <w:p w:rsidR="004E769C" w:rsidRDefault="004E769C" w:rsidP="00071E7B">
    <w:pPr>
      <w:pStyle w:val="Rodap"/>
      <w:jc w:val="center"/>
      <w:rPr>
        <w:rFonts w:ascii="Franklin Gothic Medium" w:hAnsi="Franklin Gothic Medium"/>
        <w:sz w:val="16"/>
        <w:szCs w:val="16"/>
      </w:rPr>
    </w:pPr>
  </w:p>
  <w:p w:rsidR="004E769C" w:rsidRPr="00E869E2" w:rsidRDefault="004E769C" w:rsidP="00071E7B">
    <w:pPr>
      <w:pStyle w:val="Rodap"/>
      <w:jc w:val="center"/>
      <w:rPr>
        <w:rFonts w:ascii="King" w:hAnsi="King"/>
        <w:sz w:val="16"/>
        <w:szCs w:val="16"/>
      </w:rPr>
    </w:pPr>
  </w:p>
  <w:p w:rsidR="004E769C" w:rsidRPr="00E869E2" w:rsidRDefault="00C55E7B" w:rsidP="002376FF">
    <w:pPr>
      <w:pStyle w:val="Rodap"/>
      <w:jc w:val="right"/>
      <w:rPr>
        <w:rFonts w:ascii="King" w:hAnsi="King"/>
        <w:sz w:val="16"/>
        <w:szCs w:val="16"/>
      </w:rPr>
    </w:pPr>
    <w:r>
      <w:rPr>
        <w:rFonts w:ascii="King" w:hAnsi="King"/>
        <w:sz w:val="16"/>
        <w:szCs w:val="16"/>
      </w:rPr>
      <w:t>Rua Marechal Floriano Peixoto, 669,</w:t>
    </w:r>
    <w:r w:rsidR="004E769C" w:rsidRPr="00E869E2">
      <w:rPr>
        <w:rFonts w:ascii="King" w:hAnsi="King"/>
        <w:sz w:val="16"/>
        <w:szCs w:val="16"/>
      </w:rPr>
      <w:t xml:space="preserve"> Centro, Mafra</w:t>
    </w:r>
    <w:r>
      <w:rPr>
        <w:rFonts w:ascii="King" w:hAnsi="King"/>
        <w:sz w:val="16"/>
        <w:szCs w:val="16"/>
      </w:rPr>
      <w:t>, Santa Catarina, CEP 89.300-168</w:t>
    </w:r>
  </w:p>
  <w:p w:rsidR="004E769C" w:rsidRPr="00E869E2" w:rsidRDefault="004E769C" w:rsidP="002376FF">
    <w:pPr>
      <w:pStyle w:val="Rodap"/>
      <w:jc w:val="right"/>
      <w:rPr>
        <w:rFonts w:ascii="King" w:hAnsi="King"/>
        <w:sz w:val="16"/>
        <w:szCs w:val="16"/>
      </w:rPr>
    </w:pPr>
    <w:r w:rsidRPr="00E869E2">
      <w:rPr>
        <w:rFonts w:ascii="King" w:hAnsi="King"/>
        <w:sz w:val="16"/>
        <w:szCs w:val="16"/>
      </w:rPr>
      <w:t xml:space="preserve">Telefone 47 3642 5834 </w:t>
    </w:r>
    <w:r>
      <w:rPr>
        <w:rFonts w:ascii="King" w:hAnsi="King"/>
        <w:sz w:val="16"/>
        <w:szCs w:val="16"/>
      </w:rPr>
      <w:t>-</w:t>
    </w:r>
    <w:r w:rsidRPr="00E869E2">
      <w:rPr>
        <w:rFonts w:ascii="King" w:hAnsi="King"/>
        <w:sz w:val="16"/>
        <w:szCs w:val="16"/>
      </w:rPr>
      <w:t xml:space="preserve">–e-mail: </w:t>
    </w:r>
    <w:r>
      <w:rPr>
        <w:rFonts w:ascii="King" w:hAnsi="King"/>
        <w:sz w:val="16"/>
        <w:szCs w:val="16"/>
      </w:rPr>
      <w:t>juridico@ipmm.sc.gov.br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3A0" w:rsidRDefault="003363A0">
      <w:r>
        <w:separator/>
      </w:r>
    </w:p>
  </w:footnote>
  <w:footnote w:type="continuationSeparator" w:id="0">
    <w:p w:rsidR="003363A0" w:rsidRDefault="00336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520"/>
      <w:gridCol w:w="6984"/>
    </w:tblGrid>
    <w:tr w:rsidR="004E769C" w:rsidTr="00642B31">
      <w:tc>
        <w:tcPr>
          <w:tcW w:w="152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4E769C" w:rsidRDefault="004E769C" w:rsidP="00BA0B87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66750" cy="485775"/>
                <wp:effectExtent l="19050" t="0" r="0" b="0"/>
                <wp:docPr id="1" name="Imagem 1" descr="Logotipo IPMM 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ipo IPMM 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1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4E769C" w:rsidRPr="00642B31" w:rsidRDefault="004E769C" w:rsidP="00642B31">
          <w:pPr>
            <w:pStyle w:val="Cabealho"/>
            <w:jc w:val="right"/>
            <w:rPr>
              <w:rFonts w:ascii="Consolas" w:hAnsi="Consolas" w:cs="Consolas"/>
              <w:b/>
              <w:sz w:val="16"/>
              <w:szCs w:val="16"/>
            </w:rPr>
          </w:pPr>
          <w:r w:rsidRPr="00642B31">
            <w:rPr>
              <w:rFonts w:ascii="Consolas" w:hAnsi="Consolas" w:cs="Consolas"/>
              <w:b/>
              <w:sz w:val="16"/>
              <w:szCs w:val="16"/>
            </w:rPr>
            <w:t>INSTITUTO DE PREVIDÊNCIA DO MUNICÍPIO DE MAFRA-IPMM</w:t>
          </w:r>
        </w:p>
        <w:p w:rsidR="004E769C" w:rsidRPr="00642B31" w:rsidRDefault="004E769C" w:rsidP="00642B31">
          <w:pPr>
            <w:pStyle w:val="Cabealho"/>
            <w:pBdr>
              <w:bottom w:val="single" w:sz="6" w:space="1" w:color="auto"/>
            </w:pBdr>
            <w:jc w:val="right"/>
            <w:rPr>
              <w:rFonts w:ascii="Consolas" w:hAnsi="Consolas" w:cs="Consolas"/>
              <w:sz w:val="16"/>
              <w:szCs w:val="16"/>
            </w:rPr>
          </w:pPr>
          <w:r w:rsidRPr="00642B31">
            <w:rPr>
              <w:rFonts w:ascii="Consolas" w:hAnsi="Consolas" w:cs="Consolas"/>
              <w:sz w:val="16"/>
              <w:szCs w:val="16"/>
            </w:rPr>
            <w:t>CNPJ: 97.457.071/0001-50</w:t>
          </w:r>
        </w:p>
        <w:p w:rsidR="004E769C" w:rsidRPr="00642B31" w:rsidRDefault="004E769C" w:rsidP="00642B31">
          <w:pPr>
            <w:pStyle w:val="Cabealho"/>
            <w:pBdr>
              <w:bottom w:val="single" w:sz="6" w:space="1" w:color="auto"/>
            </w:pBdr>
            <w:jc w:val="right"/>
            <w:rPr>
              <w:rFonts w:ascii="Consolas" w:hAnsi="Consolas" w:cs="Consolas"/>
              <w:sz w:val="16"/>
              <w:szCs w:val="16"/>
            </w:rPr>
          </w:pPr>
        </w:p>
        <w:p w:rsidR="004E769C" w:rsidRPr="00642B31" w:rsidRDefault="004E769C" w:rsidP="00642B31">
          <w:pPr>
            <w:pStyle w:val="Cabealho"/>
            <w:jc w:val="right"/>
            <w:rPr>
              <w:rFonts w:ascii="Consolas" w:hAnsi="Consolas" w:cs="Consolas"/>
              <w:sz w:val="16"/>
              <w:szCs w:val="16"/>
            </w:rPr>
          </w:pPr>
        </w:p>
      </w:tc>
    </w:tr>
  </w:tbl>
  <w:p w:rsidR="004E769C" w:rsidRPr="00BA0B87" w:rsidRDefault="004E769C" w:rsidP="00BA0B8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8E01D8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F53503"/>
    <w:multiLevelType w:val="hybridMultilevel"/>
    <w:tmpl w:val="C13EE53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>
    <w:nsid w:val="0E3A6FC2"/>
    <w:multiLevelType w:val="hybridMultilevel"/>
    <w:tmpl w:val="722807A6"/>
    <w:lvl w:ilvl="0" w:tplc="0416000F">
      <w:start w:val="1"/>
      <w:numFmt w:val="decimal"/>
      <w:lvlText w:val="%1."/>
      <w:lvlJc w:val="left"/>
      <w:pPr>
        <w:ind w:left="3204" w:hanging="360"/>
      </w:pPr>
    </w:lvl>
    <w:lvl w:ilvl="1" w:tplc="04160019" w:tentative="1">
      <w:start w:val="1"/>
      <w:numFmt w:val="lowerLetter"/>
      <w:lvlText w:val="%2."/>
      <w:lvlJc w:val="left"/>
      <w:pPr>
        <w:ind w:left="3924" w:hanging="360"/>
      </w:pPr>
    </w:lvl>
    <w:lvl w:ilvl="2" w:tplc="0416001B" w:tentative="1">
      <w:start w:val="1"/>
      <w:numFmt w:val="lowerRoman"/>
      <w:lvlText w:val="%3."/>
      <w:lvlJc w:val="right"/>
      <w:pPr>
        <w:ind w:left="4644" w:hanging="180"/>
      </w:pPr>
    </w:lvl>
    <w:lvl w:ilvl="3" w:tplc="0416000F" w:tentative="1">
      <w:start w:val="1"/>
      <w:numFmt w:val="decimal"/>
      <w:lvlText w:val="%4."/>
      <w:lvlJc w:val="left"/>
      <w:pPr>
        <w:ind w:left="5364" w:hanging="360"/>
      </w:pPr>
    </w:lvl>
    <w:lvl w:ilvl="4" w:tplc="04160019" w:tentative="1">
      <w:start w:val="1"/>
      <w:numFmt w:val="lowerLetter"/>
      <w:lvlText w:val="%5."/>
      <w:lvlJc w:val="left"/>
      <w:pPr>
        <w:ind w:left="6084" w:hanging="360"/>
      </w:pPr>
    </w:lvl>
    <w:lvl w:ilvl="5" w:tplc="0416001B" w:tentative="1">
      <w:start w:val="1"/>
      <w:numFmt w:val="lowerRoman"/>
      <w:lvlText w:val="%6."/>
      <w:lvlJc w:val="right"/>
      <w:pPr>
        <w:ind w:left="6804" w:hanging="180"/>
      </w:pPr>
    </w:lvl>
    <w:lvl w:ilvl="6" w:tplc="0416000F" w:tentative="1">
      <w:start w:val="1"/>
      <w:numFmt w:val="decimal"/>
      <w:lvlText w:val="%7."/>
      <w:lvlJc w:val="left"/>
      <w:pPr>
        <w:ind w:left="7524" w:hanging="360"/>
      </w:pPr>
    </w:lvl>
    <w:lvl w:ilvl="7" w:tplc="04160019" w:tentative="1">
      <w:start w:val="1"/>
      <w:numFmt w:val="lowerLetter"/>
      <w:lvlText w:val="%8."/>
      <w:lvlJc w:val="left"/>
      <w:pPr>
        <w:ind w:left="8244" w:hanging="360"/>
      </w:pPr>
    </w:lvl>
    <w:lvl w:ilvl="8" w:tplc="0416001B" w:tentative="1">
      <w:start w:val="1"/>
      <w:numFmt w:val="lowerRoman"/>
      <w:lvlText w:val="%9."/>
      <w:lvlJc w:val="right"/>
      <w:pPr>
        <w:ind w:left="8964" w:hanging="180"/>
      </w:pPr>
    </w:lvl>
  </w:abstractNum>
  <w:abstractNum w:abstractNumId="3">
    <w:nsid w:val="190206C0"/>
    <w:multiLevelType w:val="hybridMultilevel"/>
    <w:tmpl w:val="592C6A90"/>
    <w:lvl w:ilvl="0" w:tplc="0416000F">
      <w:start w:val="1"/>
      <w:numFmt w:val="decimal"/>
      <w:lvlText w:val="%1."/>
      <w:lvlJc w:val="left"/>
      <w:pPr>
        <w:ind w:left="2844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>
    <w:nsid w:val="1E037EF4"/>
    <w:multiLevelType w:val="hybridMultilevel"/>
    <w:tmpl w:val="B868F2D4"/>
    <w:lvl w:ilvl="0" w:tplc="0416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D75AC4"/>
    <w:multiLevelType w:val="hybridMultilevel"/>
    <w:tmpl w:val="9648F20C"/>
    <w:lvl w:ilvl="0" w:tplc="0416000F">
      <w:start w:val="1"/>
      <w:numFmt w:val="decimal"/>
      <w:lvlText w:val="%1."/>
      <w:lvlJc w:val="left"/>
      <w:pPr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6">
    <w:nsid w:val="313B5219"/>
    <w:multiLevelType w:val="hybridMultilevel"/>
    <w:tmpl w:val="A3E292DE"/>
    <w:lvl w:ilvl="0" w:tplc="0416000F">
      <w:start w:val="1"/>
      <w:numFmt w:val="decimal"/>
      <w:lvlText w:val="%1."/>
      <w:lvlJc w:val="left"/>
      <w:pPr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7">
    <w:nsid w:val="38A13858"/>
    <w:multiLevelType w:val="hybridMultilevel"/>
    <w:tmpl w:val="9914371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D75936"/>
    <w:multiLevelType w:val="hybridMultilevel"/>
    <w:tmpl w:val="B308C190"/>
    <w:lvl w:ilvl="0" w:tplc="1E60B008">
      <w:start w:val="1"/>
      <w:numFmt w:val="lowerLetter"/>
      <w:lvlText w:val="%1)"/>
      <w:lvlJc w:val="left"/>
      <w:pPr>
        <w:ind w:left="1770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7E352A"/>
    <w:multiLevelType w:val="hybridMultilevel"/>
    <w:tmpl w:val="AC9ED1F0"/>
    <w:lvl w:ilvl="0" w:tplc="0416000F">
      <w:start w:val="1"/>
      <w:numFmt w:val="decimal"/>
      <w:lvlText w:val="%1."/>
      <w:lvlJc w:val="left"/>
      <w:pPr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0">
    <w:nsid w:val="51AA3FC0"/>
    <w:multiLevelType w:val="multilevel"/>
    <w:tmpl w:val="DF7C4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E61170"/>
    <w:multiLevelType w:val="hybridMultilevel"/>
    <w:tmpl w:val="378C54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>
    <w:nsid w:val="621914A1"/>
    <w:multiLevelType w:val="hybridMultilevel"/>
    <w:tmpl w:val="4F7A6AE4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>
    <w:nsid w:val="63CD0D1C"/>
    <w:multiLevelType w:val="hybridMultilevel"/>
    <w:tmpl w:val="55342826"/>
    <w:lvl w:ilvl="0" w:tplc="84A6728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3FD2D7E"/>
    <w:multiLevelType w:val="hybridMultilevel"/>
    <w:tmpl w:val="65DC29A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A2FEF"/>
    <w:multiLevelType w:val="hybridMultilevel"/>
    <w:tmpl w:val="4BEADB88"/>
    <w:lvl w:ilvl="0" w:tplc="0416000F">
      <w:start w:val="1"/>
      <w:numFmt w:val="decimal"/>
      <w:lvlText w:val="%1."/>
      <w:lvlJc w:val="left"/>
      <w:pPr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13"/>
  </w:num>
  <w:num w:numId="2">
    <w:abstractNumId w:val="14"/>
  </w:num>
  <w:num w:numId="3">
    <w:abstractNumId w:val="15"/>
  </w:num>
  <w:num w:numId="4">
    <w:abstractNumId w:val="9"/>
  </w:num>
  <w:num w:numId="5">
    <w:abstractNumId w:val="7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6"/>
  </w:num>
  <w:num w:numId="11">
    <w:abstractNumId w:val="12"/>
  </w:num>
  <w:num w:numId="12">
    <w:abstractNumId w:val="11"/>
  </w:num>
  <w:num w:numId="13">
    <w:abstractNumId w:val="8"/>
  </w:num>
  <w:num w:numId="14">
    <w:abstractNumId w:val="0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7B"/>
    <w:rsid w:val="000026CA"/>
    <w:rsid w:val="00005547"/>
    <w:rsid w:val="00007700"/>
    <w:rsid w:val="00007A92"/>
    <w:rsid w:val="0001137A"/>
    <w:rsid w:val="00021801"/>
    <w:rsid w:val="000235C1"/>
    <w:rsid w:val="00023987"/>
    <w:rsid w:val="0002427E"/>
    <w:rsid w:val="0002482F"/>
    <w:rsid w:val="00026E63"/>
    <w:rsid w:val="000306DF"/>
    <w:rsid w:val="00031C5A"/>
    <w:rsid w:val="00032CFA"/>
    <w:rsid w:val="00035255"/>
    <w:rsid w:val="000359A7"/>
    <w:rsid w:val="00040717"/>
    <w:rsid w:val="000434EC"/>
    <w:rsid w:val="00043F60"/>
    <w:rsid w:val="00047936"/>
    <w:rsid w:val="00050FFE"/>
    <w:rsid w:val="00052FD4"/>
    <w:rsid w:val="000545CF"/>
    <w:rsid w:val="000549A1"/>
    <w:rsid w:val="00055927"/>
    <w:rsid w:val="00061DB4"/>
    <w:rsid w:val="00064574"/>
    <w:rsid w:val="000647B7"/>
    <w:rsid w:val="00066099"/>
    <w:rsid w:val="00071E7B"/>
    <w:rsid w:val="00074C91"/>
    <w:rsid w:val="00076A97"/>
    <w:rsid w:val="00077B01"/>
    <w:rsid w:val="00080C67"/>
    <w:rsid w:val="0008269A"/>
    <w:rsid w:val="00085C3D"/>
    <w:rsid w:val="0008665E"/>
    <w:rsid w:val="00090E4C"/>
    <w:rsid w:val="00094830"/>
    <w:rsid w:val="00094DB7"/>
    <w:rsid w:val="0009558C"/>
    <w:rsid w:val="0009734D"/>
    <w:rsid w:val="000A156F"/>
    <w:rsid w:val="000A4FEE"/>
    <w:rsid w:val="000A7F42"/>
    <w:rsid w:val="000B470D"/>
    <w:rsid w:val="000B5973"/>
    <w:rsid w:val="000C44C7"/>
    <w:rsid w:val="000D3258"/>
    <w:rsid w:val="000D5F9A"/>
    <w:rsid w:val="000D6EC6"/>
    <w:rsid w:val="000D7021"/>
    <w:rsid w:val="000E1EF7"/>
    <w:rsid w:val="000F1B5A"/>
    <w:rsid w:val="000F1E65"/>
    <w:rsid w:val="000F47D3"/>
    <w:rsid w:val="000F7158"/>
    <w:rsid w:val="000F7E10"/>
    <w:rsid w:val="00100580"/>
    <w:rsid w:val="001023D7"/>
    <w:rsid w:val="0010434D"/>
    <w:rsid w:val="00105E3E"/>
    <w:rsid w:val="00111560"/>
    <w:rsid w:val="0012366F"/>
    <w:rsid w:val="0012589E"/>
    <w:rsid w:val="00134191"/>
    <w:rsid w:val="001369DC"/>
    <w:rsid w:val="001401E5"/>
    <w:rsid w:val="001407BD"/>
    <w:rsid w:val="001408F6"/>
    <w:rsid w:val="00146060"/>
    <w:rsid w:val="00152FF9"/>
    <w:rsid w:val="00154404"/>
    <w:rsid w:val="00155D62"/>
    <w:rsid w:val="0015764E"/>
    <w:rsid w:val="00157A84"/>
    <w:rsid w:val="00162EC1"/>
    <w:rsid w:val="00167346"/>
    <w:rsid w:val="00170961"/>
    <w:rsid w:val="001734C1"/>
    <w:rsid w:val="001816BE"/>
    <w:rsid w:val="001819E7"/>
    <w:rsid w:val="00182894"/>
    <w:rsid w:val="001829BB"/>
    <w:rsid w:val="00191C5E"/>
    <w:rsid w:val="001A42AA"/>
    <w:rsid w:val="001A511C"/>
    <w:rsid w:val="001A7128"/>
    <w:rsid w:val="001A75E0"/>
    <w:rsid w:val="001B22C7"/>
    <w:rsid w:val="001B4313"/>
    <w:rsid w:val="001B4D6A"/>
    <w:rsid w:val="001B5370"/>
    <w:rsid w:val="001C2D16"/>
    <w:rsid w:val="001C30E6"/>
    <w:rsid w:val="001C4FBE"/>
    <w:rsid w:val="001D4D5C"/>
    <w:rsid w:val="001D4F10"/>
    <w:rsid w:val="001D7075"/>
    <w:rsid w:val="001E1D78"/>
    <w:rsid w:val="001E29A8"/>
    <w:rsid w:val="00200A8C"/>
    <w:rsid w:val="00201607"/>
    <w:rsid w:val="00201D5C"/>
    <w:rsid w:val="00205070"/>
    <w:rsid w:val="002052C5"/>
    <w:rsid w:val="00210B7B"/>
    <w:rsid w:val="0021266F"/>
    <w:rsid w:val="00212DD0"/>
    <w:rsid w:val="002155D1"/>
    <w:rsid w:val="00216132"/>
    <w:rsid w:val="0021782D"/>
    <w:rsid w:val="00222A2F"/>
    <w:rsid w:val="00222DB3"/>
    <w:rsid w:val="002251D1"/>
    <w:rsid w:val="002376FF"/>
    <w:rsid w:val="00237B4F"/>
    <w:rsid w:val="00240940"/>
    <w:rsid w:val="00240E70"/>
    <w:rsid w:val="00243173"/>
    <w:rsid w:val="002551FE"/>
    <w:rsid w:val="0025555E"/>
    <w:rsid w:val="00264BEC"/>
    <w:rsid w:val="002654AD"/>
    <w:rsid w:val="00267D5C"/>
    <w:rsid w:val="002719D7"/>
    <w:rsid w:val="00272127"/>
    <w:rsid w:val="0027458F"/>
    <w:rsid w:val="0027647C"/>
    <w:rsid w:val="0027715E"/>
    <w:rsid w:val="00283A37"/>
    <w:rsid w:val="00291598"/>
    <w:rsid w:val="002A0243"/>
    <w:rsid w:val="002B600F"/>
    <w:rsid w:val="002C4646"/>
    <w:rsid w:val="002C670A"/>
    <w:rsid w:val="002D1988"/>
    <w:rsid w:val="002D3BE9"/>
    <w:rsid w:val="002D48C6"/>
    <w:rsid w:val="002E0DE1"/>
    <w:rsid w:val="002E375B"/>
    <w:rsid w:val="002E5486"/>
    <w:rsid w:val="002F10E9"/>
    <w:rsid w:val="002F2BEA"/>
    <w:rsid w:val="002F3F2D"/>
    <w:rsid w:val="002F7474"/>
    <w:rsid w:val="00300238"/>
    <w:rsid w:val="00302479"/>
    <w:rsid w:val="00311736"/>
    <w:rsid w:val="0031183F"/>
    <w:rsid w:val="0031498E"/>
    <w:rsid w:val="00315776"/>
    <w:rsid w:val="003251A9"/>
    <w:rsid w:val="00326A97"/>
    <w:rsid w:val="00333AB4"/>
    <w:rsid w:val="00333D70"/>
    <w:rsid w:val="0033533A"/>
    <w:rsid w:val="00335899"/>
    <w:rsid w:val="003360AB"/>
    <w:rsid w:val="003363A0"/>
    <w:rsid w:val="003424E9"/>
    <w:rsid w:val="00343548"/>
    <w:rsid w:val="00344524"/>
    <w:rsid w:val="00344B93"/>
    <w:rsid w:val="0034536F"/>
    <w:rsid w:val="003458EB"/>
    <w:rsid w:val="00346CFD"/>
    <w:rsid w:val="003505D9"/>
    <w:rsid w:val="00350CDA"/>
    <w:rsid w:val="00351374"/>
    <w:rsid w:val="00352FAF"/>
    <w:rsid w:val="0035641D"/>
    <w:rsid w:val="00361333"/>
    <w:rsid w:val="0036316A"/>
    <w:rsid w:val="00364C9F"/>
    <w:rsid w:val="003659C8"/>
    <w:rsid w:val="00375217"/>
    <w:rsid w:val="00383F93"/>
    <w:rsid w:val="00384B95"/>
    <w:rsid w:val="003851D8"/>
    <w:rsid w:val="003872E2"/>
    <w:rsid w:val="00390AB5"/>
    <w:rsid w:val="003921AC"/>
    <w:rsid w:val="00397974"/>
    <w:rsid w:val="003A0457"/>
    <w:rsid w:val="003A13FF"/>
    <w:rsid w:val="003A2252"/>
    <w:rsid w:val="003A3ADE"/>
    <w:rsid w:val="003A5C53"/>
    <w:rsid w:val="003A7183"/>
    <w:rsid w:val="003B13A1"/>
    <w:rsid w:val="003C071B"/>
    <w:rsid w:val="003C2BE5"/>
    <w:rsid w:val="003C416E"/>
    <w:rsid w:val="003C76C0"/>
    <w:rsid w:val="003D4F31"/>
    <w:rsid w:val="003D56AB"/>
    <w:rsid w:val="003D6A48"/>
    <w:rsid w:val="003D7A78"/>
    <w:rsid w:val="003E0A99"/>
    <w:rsid w:val="003E1E58"/>
    <w:rsid w:val="003F335E"/>
    <w:rsid w:val="00400805"/>
    <w:rsid w:val="00406536"/>
    <w:rsid w:val="004137FA"/>
    <w:rsid w:val="00417DDC"/>
    <w:rsid w:val="004205BE"/>
    <w:rsid w:val="00421DF5"/>
    <w:rsid w:val="0042305B"/>
    <w:rsid w:val="004258B8"/>
    <w:rsid w:val="00425FC7"/>
    <w:rsid w:val="004263D7"/>
    <w:rsid w:val="00427E7C"/>
    <w:rsid w:val="00431A0C"/>
    <w:rsid w:val="00441C9D"/>
    <w:rsid w:val="00453B50"/>
    <w:rsid w:val="00453BCC"/>
    <w:rsid w:val="00453D68"/>
    <w:rsid w:val="00454B8E"/>
    <w:rsid w:val="004552D6"/>
    <w:rsid w:val="00462872"/>
    <w:rsid w:val="00470FBE"/>
    <w:rsid w:val="004733F5"/>
    <w:rsid w:val="00475C1C"/>
    <w:rsid w:val="00476228"/>
    <w:rsid w:val="00477A36"/>
    <w:rsid w:val="00482239"/>
    <w:rsid w:val="004838E7"/>
    <w:rsid w:val="00484398"/>
    <w:rsid w:val="00484842"/>
    <w:rsid w:val="0048503F"/>
    <w:rsid w:val="00487E6E"/>
    <w:rsid w:val="004A44D1"/>
    <w:rsid w:val="004A6927"/>
    <w:rsid w:val="004B3C94"/>
    <w:rsid w:val="004B526C"/>
    <w:rsid w:val="004B558C"/>
    <w:rsid w:val="004B72FF"/>
    <w:rsid w:val="004B7D85"/>
    <w:rsid w:val="004C0954"/>
    <w:rsid w:val="004C1A79"/>
    <w:rsid w:val="004C3BB3"/>
    <w:rsid w:val="004D07FB"/>
    <w:rsid w:val="004D14CB"/>
    <w:rsid w:val="004D15FF"/>
    <w:rsid w:val="004D266E"/>
    <w:rsid w:val="004D6EC7"/>
    <w:rsid w:val="004D7F6C"/>
    <w:rsid w:val="004E2619"/>
    <w:rsid w:val="004E5D65"/>
    <w:rsid w:val="004E6BC4"/>
    <w:rsid w:val="004E769C"/>
    <w:rsid w:val="004E7CFE"/>
    <w:rsid w:val="004F0733"/>
    <w:rsid w:val="00501307"/>
    <w:rsid w:val="00501E33"/>
    <w:rsid w:val="00510B9C"/>
    <w:rsid w:val="00516DB5"/>
    <w:rsid w:val="00521FC5"/>
    <w:rsid w:val="005259AF"/>
    <w:rsid w:val="00525DA4"/>
    <w:rsid w:val="00531F48"/>
    <w:rsid w:val="00543E9F"/>
    <w:rsid w:val="005446F1"/>
    <w:rsid w:val="00547C23"/>
    <w:rsid w:val="005573A9"/>
    <w:rsid w:val="0056132F"/>
    <w:rsid w:val="0056655C"/>
    <w:rsid w:val="00571C58"/>
    <w:rsid w:val="005729D4"/>
    <w:rsid w:val="00572BD8"/>
    <w:rsid w:val="005768C4"/>
    <w:rsid w:val="0057720E"/>
    <w:rsid w:val="005778E5"/>
    <w:rsid w:val="00577B1E"/>
    <w:rsid w:val="00577BD0"/>
    <w:rsid w:val="00584915"/>
    <w:rsid w:val="0058560C"/>
    <w:rsid w:val="005930EF"/>
    <w:rsid w:val="00597B2B"/>
    <w:rsid w:val="005A0656"/>
    <w:rsid w:val="005A236A"/>
    <w:rsid w:val="005A33AA"/>
    <w:rsid w:val="005A403C"/>
    <w:rsid w:val="005A40E4"/>
    <w:rsid w:val="005A4E01"/>
    <w:rsid w:val="005B0C4D"/>
    <w:rsid w:val="005B1EE9"/>
    <w:rsid w:val="005B37A2"/>
    <w:rsid w:val="005B53CF"/>
    <w:rsid w:val="005B67B6"/>
    <w:rsid w:val="005C218D"/>
    <w:rsid w:val="005C3B4C"/>
    <w:rsid w:val="005C5207"/>
    <w:rsid w:val="005C54D5"/>
    <w:rsid w:val="005C61C8"/>
    <w:rsid w:val="005C7F64"/>
    <w:rsid w:val="005D59FA"/>
    <w:rsid w:val="005E0356"/>
    <w:rsid w:val="005E0EE6"/>
    <w:rsid w:val="005E25F1"/>
    <w:rsid w:val="005E2948"/>
    <w:rsid w:val="005E2996"/>
    <w:rsid w:val="005E2E9F"/>
    <w:rsid w:val="005E79B7"/>
    <w:rsid w:val="00600FE8"/>
    <w:rsid w:val="00605422"/>
    <w:rsid w:val="00611FC6"/>
    <w:rsid w:val="006207B9"/>
    <w:rsid w:val="00626B21"/>
    <w:rsid w:val="00626CB9"/>
    <w:rsid w:val="00631BB5"/>
    <w:rsid w:val="00641345"/>
    <w:rsid w:val="00642B31"/>
    <w:rsid w:val="006434D1"/>
    <w:rsid w:val="00645519"/>
    <w:rsid w:val="00645F87"/>
    <w:rsid w:val="006479EC"/>
    <w:rsid w:val="00655A7E"/>
    <w:rsid w:val="00661DD3"/>
    <w:rsid w:val="006710FC"/>
    <w:rsid w:val="00671680"/>
    <w:rsid w:val="006747A2"/>
    <w:rsid w:val="006763C5"/>
    <w:rsid w:val="00676805"/>
    <w:rsid w:val="00695542"/>
    <w:rsid w:val="00696A9B"/>
    <w:rsid w:val="00697B61"/>
    <w:rsid w:val="006A16AB"/>
    <w:rsid w:val="006A2B75"/>
    <w:rsid w:val="006A3E2A"/>
    <w:rsid w:val="006A41C0"/>
    <w:rsid w:val="006A4B5B"/>
    <w:rsid w:val="006A4EDB"/>
    <w:rsid w:val="006A5393"/>
    <w:rsid w:val="006A6B88"/>
    <w:rsid w:val="006B03F7"/>
    <w:rsid w:val="006B0DF7"/>
    <w:rsid w:val="006B1A13"/>
    <w:rsid w:val="006B2683"/>
    <w:rsid w:val="006B2CFC"/>
    <w:rsid w:val="006B2F65"/>
    <w:rsid w:val="006B54D9"/>
    <w:rsid w:val="006B7097"/>
    <w:rsid w:val="006B7F02"/>
    <w:rsid w:val="006C0881"/>
    <w:rsid w:val="006C4D5E"/>
    <w:rsid w:val="006C607C"/>
    <w:rsid w:val="006C693E"/>
    <w:rsid w:val="006C79C0"/>
    <w:rsid w:val="006D3BC6"/>
    <w:rsid w:val="006D6C69"/>
    <w:rsid w:val="006E58BD"/>
    <w:rsid w:val="006F6BD5"/>
    <w:rsid w:val="00705A98"/>
    <w:rsid w:val="00710608"/>
    <w:rsid w:val="007149DB"/>
    <w:rsid w:val="00715741"/>
    <w:rsid w:val="00715817"/>
    <w:rsid w:val="00720B6A"/>
    <w:rsid w:val="00731F9B"/>
    <w:rsid w:val="007320F3"/>
    <w:rsid w:val="00734DFB"/>
    <w:rsid w:val="0073508E"/>
    <w:rsid w:val="00736A40"/>
    <w:rsid w:val="007427C0"/>
    <w:rsid w:val="00744759"/>
    <w:rsid w:val="007449C3"/>
    <w:rsid w:val="007454E2"/>
    <w:rsid w:val="00756E7C"/>
    <w:rsid w:val="00757054"/>
    <w:rsid w:val="0075781B"/>
    <w:rsid w:val="0076071E"/>
    <w:rsid w:val="00762F03"/>
    <w:rsid w:val="00763511"/>
    <w:rsid w:val="00766186"/>
    <w:rsid w:val="00767207"/>
    <w:rsid w:val="007675ED"/>
    <w:rsid w:val="00772CA9"/>
    <w:rsid w:val="00773209"/>
    <w:rsid w:val="007806B4"/>
    <w:rsid w:val="007904D7"/>
    <w:rsid w:val="007940FB"/>
    <w:rsid w:val="00794DAA"/>
    <w:rsid w:val="007A0220"/>
    <w:rsid w:val="007A0FE4"/>
    <w:rsid w:val="007A4766"/>
    <w:rsid w:val="007A5F03"/>
    <w:rsid w:val="007B20A6"/>
    <w:rsid w:val="007C25D6"/>
    <w:rsid w:val="007C2A70"/>
    <w:rsid w:val="007C3D8F"/>
    <w:rsid w:val="007C54F4"/>
    <w:rsid w:val="007C7D82"/>
    <w:rsid w:val="007C7EF7"/>
    <w:rsid w:val="007D6705"/>
    <w:rsid w:val="007E0FC3"/>
    <w:rsid w:val="007E19B8"/>
    <w:rsid w:val="007E5316"/>
    <w:rsid w:val="007F03E9"/>
    <w:rsid w:val="00802B47"/>
    <w:rsid w:val="00804542"/>
    <w:rsid w:val="008049F0"/>
    <w:rsid w:val="00804E33"/>
    <w:rsid w:val="008055B9"/>
    <w:rsid w:val="00805CC1"/>
    <w:rsid w:val="00806358"/>
    <w:rsid w:val="0081168E"/>
    <w:rsid w:val="00815EF1"/>
    <w:rsid w:val="00821A15"/>
    <w:rsid w:val="00845036"/>
    <w:rsid w:val="0084789D"/>
    <w:rsid w:val="00854CEF"/>
    <w:rsid w:val="008553A2"/>
    <w:rsid w:val="008571E0"/>
    <w:rsid w:val="00857B10"/>
    <w:rsid w:val="008625ED"/>
    <w:rsid w:val="00866F89"/>
    <w:rsid w:val="00872943"/>
    <w:rsid w:val="00882A58"/>
    <w:rsid w:val="0088433C"/>
    <w:rsid w:val="00884696"/>
    <w:rsid w:val="00892FD5"/>
    <w:rsid w:val="00895D07"/>
    <w:rsid w:val="008A56A2"/>
    <w:rsid w:val="008A6AC3"/>
    <w:rsid w:val="008B0523"/>
    <w:rsid w:val="008B5411"/>
    <w:rsid w:val="008B6E7B"/>
    <w:rsid w:val="008B6EA6"/>
    <w:rsid w:val="008B7185"/>
    <w:rsid w:val="008C01FD"/>
    <w:rsid w:val="008C40E4"/>
    <w:rsid w:val="008C6544"/>
    <w:rsid w:val="008C689D"/>
    <w:rsid w:val="008C6EA9"/>
    <w:rsid w:val="008D0CEB"/>
    <w:rsid w:val="008D2019"/>
    <w:rsid w:val="008D211A"/>
    <w:rsid w:val="008D24EF"/>
    <w:rsid w:val="008D4C44"/>
    <w:rsid w:val="008D710B"/>
    <w:rsid w:val="008D71EA"/>
    <w:rsid w:val="008D7FE5"/>
    <w:rsid w:val="008E1FFD"/>
    <w:rsid w:val="008E3C4D"/>
    <w:rsid w:val="008E4627"/>
    <w:rsid w:val="008E4A02"/>
    <w:rsid w:val="008E5E46"/>
    <w:rsid w:val="008F01A0"/>
    <w:rsid w:val="008F185C"/>
    <w:rsid w:val="00903948"/>
    <w:rsid w:val="00905B7C"/>
    <w:rsid w:val="00911839"/>
    <w:rsid w:val="009138D0"/>
    <w:rsid w:val="00914407"/>
    <w:rsid w:val="009153D1"/>
    <w:rsid w:val="009209D1"/>
    <w:rsid w:val="00921A2F"/>
    <w:rsid w:val="00923437"/>
    <w:rsid w:val="00924289"/>
    <w:rsid w:val="00927940"/>
    <w:rsid w:val="009314D7"/>
    <w:rsid w:val="0094200F"/>
    <w:rsid w:val="00944BD5"/>
    <w:rsid w:val="0094561C"/>
    <w:rsid w:val="00945E1E"/>
    <w:rsid w:val="00947A61"/>
    <w:rsid w:val="009505D1"/>
    <w:rsid w:val="00954937"/>
    <w:rsid w:val="00956E52"/>
    <w:rsid w:val="00957957"/>
    <w:rsid w:val="00981F53"/>
    <w:rsid w:val="009911A1"/>
    <w:rsid w:val="0099593E"/>
    <w:rsid w:val="00996BED"/>
    <w:rsid w:val="009A17E9"/>
    <w:rsid w:val="009A3D6D"/>
    <w:rsid w:val="009A3DD8"/>
    <w:rsid w:val="009A61F9"/>
    <w:rsid w:val="009B248D"/>
    <w:rsid w:val="009B354F"/>
    <w:rsid w:val="009B5C01"/>
    <w:rsid w:val="009C0E30"/>
    <w:rsid w:val="009C1F70"/>
    <w:rsid w:val="009C2618"/>
    <w:rsid w:val="009C2ABD"/>
    <w:rsid w:val="009C7C0F"/>
    <w:rsid w:val="009D33D2"/>
    <w:rsid w:val="009D6865"/>
    <w:rsid w:val="009D7CC6"/>
    <w:rsid w:val="009E12C8"/>
    <w:rsid w:val="009E1535"/>
    <w:rsid w:val="009E2B5D"/>
    <w:rsid w:val="009E43D1"/>
    <w:rsid w:val="009E4DBB"/>
    <w:rsid w:val="009F39DB"/>
    <w:rsid w:val="009F3B35"/>
    <w:rsid w:val="009F6AA3"/>
    <w:rsid w:val="009F78E3"/>
    <w:rsid w:val="00A03193"/>
    <w:rsid w:val="00A04954"/>
    <w:rsid w:val="00A05283"/>
    <w:rsid w:val="00A055E3"/>
    <w:rsid w:val="00A059DD"/>
    <w:rsid w:val="00A05E28"/>
    <w:rsid w:val="00A0600C"/>
    <w:rsid w:val="00A101D8"/>
    <w:rsid w:val="00A104FF"/>
    <w:rsid w:val="00A17E60"/>
    <w:rsid w:val="00A21A66"/>
    <w:rsid w:val="00A222FE"/>
    <w:rsid w:val="00A24C59"/>
    <w:rsid w:val="00A2698F"/>
    <w:rsid w:val="00A2752F"/>
    <w:rsid w:val="00A27CC8"/>
    <w:rsid w:val="00A30E26"/>
    <w:rsid w:val="00A3260E"/>
    <w:rsid w:val="00A33579"/>
    <w:rsid w:val="00A340AF"/>
    <w:rsid w:val="00A40A2A"/>
    <w:rsid w:val="00A47759"/>
    <w:rsid w:val="00A53220"/>
    <w:rsid w:val="00A534F8"/>
    <w:rsid w:val="00A5444E"/>
    <w:rsid w:val="00A55F92"/>
    <w:rsid w:val="00A57CCE"/>
    <w:rsid w:val="00A6075E"/>
    <w:rsid w:val="00A62D59"/>
    <w:rsid w:val="00A6531E"/>
    <w:rsid w:val="00A67DF5"/>
    <w:rsid w:val="00A71A00"/>
    <w:rsid w:val="00A7714D"/>
    <w:rsid w:val="00A8178E"/>
    <w:rsid w:val="00A8269A"/>
    <w:rsid w:val="00A843C7"/>
    <w:rsid w:val="00A85F48"/>
    <w:rsid w:val="00A85F5E"/>
    <w:rsid w:val="00A93CEE"/>
    <w:rsid w:val="00A95A76"/>
    <w:rsid w:val="00AA1C4C"/>
    <w:rsid w:val="00AA5682"/>
    <w:rsid w:val="00AA6A4A"/>
    <w:rsid w:val="00AB4AD5"/>
    <w:rsid w:val="00AB631F"/>
    <w:rsid w:val="00AC6DF1"/>
    <w:rsid w:val="00AD7590"/>
    <w:rsid w:val="00AE0C8B"/>
    <w:rsid w:val="00AF3F99"/>
    <w:rsid w:val="00B0223F"/>
    <w:rsid w:val="00B028B3"/>
    <w:rsid w:val="00B0430B"/>
    <w:rsid w:val="00B054D6"/>
    <w:rsid w:val="00B06166"/>
    <w:rsid w:val="00B07409"/>
    <w:rsid w:val="00B12067"/>
    <w:rsid w:val="00B134CA"/>
    <w:rsid w:val="00B15121"/>
    <w:rsid w:val="00B247DA"/>
    <w:rsid w:val="00B26432"/>
    <w:rsid w:val="00B324F3"/>
    <w:rsid w:val="00B3423F"/>
    <w:rsid w:val="00B43426"/>
    <w:rsid w:val="00B44820"/>
    <w:rsid w:val="00B455A9"/>
    <w:rsid w:val="00B46F6A"/>
    <w:rsid w:val="00B50763"/>
    <w:rsid w:val="00B521B9"/>
    <w:rsid w:val="00B5454E"/>
    <w:rsid w:val="00B55A94"/>
    <w:rsid w:val="00B62E3F"/>
    <w:rsid w:val="00B63510"/>
    <w:rsid w:val="00B8011E"/>
    <w:rsid w:val="00B9276A"/>
    <w:rsid w:val="00B92D3A"/>
    <w:rsid w:val="00B95841"/>
    <w:rsid w:val="00B95CEF"/>
    <w:rsid w:val="00B963D8"/>
    <w:rsid w:val="00B96723"/>
    <w:rsid w:val="00B97DA7"/>
    <w:rsid w:val="00BA07E0"/>
    <w:rsid w:val="00BA0B87"/>
    <w:rsid w:val="00BB3A8D"/>
    <w:rsid w:val="00BB7224"/>
    <w:rsid w:val="00BB7705"/>
    <w:rsid w:val="00BB7996"/>
    <w:rsid w:val="00BC17FA"/>
    <w:rsid w:val="00BC2527"/>
    <w:rsid w:val="00BC3AD3"/>
    <w:rsid w:val="00BC6DE8"/>
    <w:rsid w:val="00BC743F"/>
    <w:rsid w:val="00BC75D3"/>
    <w:rsid w:val="00BD03CE"/>
    <w:rsid w:val="00BD6CF1"/>
    <w:rsid w:val="00BD6F00"/>
    <w:rsid w:val="00BE49CA"/>
    <w:rsid w:val="00BF6B60"/>
    <w:rsid w:val="00C00EC0"/>
    <w:rsid w:val="00C13FD6"/>
    <w:rsid w:val="00C15CF6"/>
    <w:rsid w:val="00C17BF1"/>
    <w:rsid w:val="00C17D6A"/>
    <w:rsid w:val="00C346B3"/>
    <w:rsid w:val="00C36E0C"/>
    <w:rsid w:val="00C43542"/>
    <w:rsid w:val="00C439A5"/>
    <w:rsid w:val="00C52A8C"/>
    <w:rsid w:val="00C52F93"/>
    <w:rsid w:val="00C55E7B"/>
    <w:rsid w:val="00C572AD"/>
    <w:rsid w:val="00C576B5"/>
    <w:rsid w:val="00C62613"/>
    <w:rsid w:val="00C63BFF"/>
    <w:rsid w:val="00C662E6"/>
    <w:rsid w:val="00C66B57"/>
    <w:rsid w:val="00C67609"/>
    <w:rsid w:val="00C73763"/>
    <w:rsid w:val="00C73796"/>
    <w:rsid w:val="00C7644E"/>
    <w:rsid w:val="00C77694"/>
    <w:rsid w:val="00C8031B"/>
    <w:rsid w:val="00C804F8"/>
    <w:rsid w:val="00C844E2"/>
    <w:rsid w:val="00C872AB"/>
    <w:rsid w:val="00CA2B5D"/>
    <w:rsid w:val="00CA40CA"/>
    <w:rsid w:val="00CB39C1"/>
    <w:rsid w:val="00CB605B"/>
    <w:rsid w:val="00CC1849"/>
    <w:rsid w:val="00CC5530"/>
    <w:rsid w:val="00CD0CAC"/>
    <w:rsid w:val="00CD244E"/>
    <w:rsid w:val="00CD532B"/>
    <w:rsid w:val="00CE0877"/>
    <w:rsid w:val="00CE1980"/>
    <w:rsid w:val="00CE1E60"/>
    <w:rsid w:val="00CE63FB"/>
    <w:rsid w:val="00CE7C4F"/>
    <w:rsid w:val="00CF2AF4"/>
    <w:rsid w:val="00CF3A6B"/>
    <w:rsid w:val="00CF7F0F"/>
    <w:rsid w:val="00D05345"/>
    <w:rsid w:val="00D057C5"/>
    <w:rsid w:val="00D07CCC"/>
    <w:rsid w:val="00D07F48"/>
    <w:rsid w:val="00D1105B"/>
    <w:rsid w:val="00D11B2A"/>
    <w:rsid w:val="00D1223B"/>
    <w:rsid w:val="00D14C6F"/>
    <w:rsid w:val="00D17757"/>
    <w:rsid w:val="00D21E52"/>
    <w:rsid w:val="00D24159"/>
    <w:rsid w:val="00D24590"/>
    <w:rsid w:val="00D26BF4"/>
    <w:rsid w:val="00D26C1B"/>
    <w:rsid w:val="00D27110"/>
    <w:rsid w:val="00D4202B"/>
    <w:rsid w:val="00D42129"/>
    <w:rsid w:val="00D4401C"/>
    <w:rsid w:val="00D451C0"/>
    <w:rsid w:val="00D465F0"/>
    <w:rsid w:val="00D51388"/>
    <w:rsid w:val="00D5416D"/>
    <w:rsid w:val="00D54340"/>
    <w:rsid w:val="00D57692"/>
    <w:rsid w:val="00D61DFE"/>
    <w:rsid w:val="00D65123"/>
    <w:rsid w:val="00D71C92"/>
    <w:rsid w:val="00D720B3"/>
    <w:rsid w:val="00D72999"/>
    <w:rsid w:val="00D73EDC"/>
    <w:rsid w:val="00D80557"/>
    <w:rsid w:val="00D861BC"/>
    <w:rsid w:val="00D904D3"/>
    <w:rsid w:val="00D92942"/>
    <w:rsid w:val="00D96425"/>
    <w:rsid w:val="00DA0368"/>
    <w:rsid w:val="00DA1370"/>
    <w:rsid w:val="00DA40B8"/>
    <w:rsid w:val="00DA7DC4"/>
    <w:rsid w:val="00DB2A9A"/>
    <w:rsid w:val="00DB3384"/>
    <w:rsid w:val="00DB3E9C"/>
    <w:rsid w:val="00DB4FB9"/>
    <w:rsid w:val="00DB51FC"/>
    <w:rsid w:val="00DC15D5"/>
    <w:rsid w:val="00DC1FAB"/>
    <w:rsid w:val="00DC3D71"/>
    <w:rsid w:val="00DC45FF"/>
    <w:rsid w:val="00DC4916"/>
    <w:rsid w:val="00DC68A8"/>
    <w:rsid w:val="00DC6D08"/>
    <w:rsid w:val="00DD2AC0"/>
    <w:rsid w:val="00DD5A0D"/>
    <w:rsid w:val="00DE22E7"/>
    <w:rsid w:val="00DE26C1"/>
    <w:rsid w:val="00DE2D37"/>
    <w:rsid w:val="00DE608A"/>
    <w:rsid w:val="00DF4642"/>
    <w:rsid w:val="00DF7A7A"/>
    <w:rsid w:val="00DF7F72"/>
    <w:rsid w:val="00E03C9A"/>
    <w:rsid w:val="00E04BD6"/>
    <w:rsid w:val="00E108D5"/>
    <w:rsid w:val="00E14FFD"/>
    <w:rsid w:val="00E158D7"/>
    <w:rsid w:val="00E26F5D"/>
    <w:rsid w:val="00E32C62"/>
    <w:rsid w:val="00E3361E"/>
    <w:rsid w:val="00E4177E"/>
    <w:rsid w:val="00E41995"/>
    <w:rsid w:val="00E429CD"/>
    <w:rsid w:val="00E43DAF"/>
    <w:rsid w:val="00E44BE0"/>
    <w:rsid w:val="00E4519B"/>
    <w:rsid w:val="00E5247A"/>
    <w:rsid w:val="00E56B19"/>
    <w:rsid w:val="00E63961"/>
    <w:rsid w:val="00E670D6"/>
    <w:rsid w:val="00E70E9F"/>
    <w:rsid w:val="00E71237"/>
    <w:rsid w:val="00E71700"/>
    <w:rsid w:val="00E71C1B"/>
    <w:rsid w:val="00E71FEE"/>
    <w:rsid w:val="00E729CA"/>
    <w:rsid w:val="00E73D79"/>
    <w:rsid w:val="00E7528F"/>
    <w:rsid w:val="00E8126A"/>
    <w:rsid w:val="00E81CE6"/>
    <w:rsid w:val="00E82CDF"/>
    <w:rsid w:val="00E8644B"/>
    <w:rsid w:val="00E869E2"/>
    <w:rsid w:val="00E93702"/>
    <w:rsid w:val="00EA29CB"/>
    <w:rsid w:val="00EA3CF0"/>
    <w:rsid w:val="00EA5193"/>
    <w:rsid w:val="00EB106E"/>
    <w:rsid w:val="00EB68E0"/>
    <w:rsid w:val="00EC0001"/>
    <w:rsid w:val="00EC1536"/>
    <w:rsid w:val="00EC19DB"/>
    <w:rsid w:val="00EC4850"/>
    <w:rsid w:val="00EC73F3"/>
    <w:rsid w:val="00ED00B5"/>
    <w:rsid w:val="00ED1032"/>
    <w:rsid w:val="00ED4E71"/>
    <w:rsid w:val="00ED62FA"/>
    <w:rsid w:val="00EE4DD0"/>
    <w:rsid w:val="00EE618A"/>
    <w:rsid w:val="00EE7648"/>
    <w:rsid w:val="00EE7E46"/>
    <w:rsid w:val="00EF08A1"/>
    <w:rsid w:val="00F01862"/>
    <w:rsid w:val="00F02616"/>
    <w:rsid w:val="00F034CD"/>
    <w:rsid w:val="00F04798"/>
    <w:rsid w:val="00F069E5"/>
    <w:rsid w:val="00F16E1F"/>
    <w:rsid w:val="00F217AF"/>
    <w:rsid w:val="00F23C8D"/>
    <w:rsid w:val="00F31914"/>
    <w:rsid w:val="00F32374"/>
    <w:rsid w:val="00F33F2D"/>
    <w:rsid w:val="00F348B8"/>
    <w:rsid w:val="00F4150A"/>
    <w:rsid w:val="00F4184D"/>
    <w:rsid w:val="00F41CDD"/>
    <w:rsid w:val="00F46F53"/>
    <w:rsid w:val="00F473B3"/>
    <w:rsid w:val="00F502F2"/>
    <w:rsid w:val="00F50D3A"/>
    <w:rsid w:val="00F51007"/>
    <w:rsid w:val="00F510E8"/>
    <w:rsid w:val="00F57527"/>
    <w:rsid w:val="00F57E59"/>
    <w:rsid w:val="00F60572"/>
    <w:rsid w:val="00F60725"/>
    <w:rsid w:val="00F65C5B"/>
    <w:rsid w:val="00F740A7"/>
    <w:rsid w:val="00F80889"/>
    <w:rsid w:val="00F83113"/>
    <w:rsid w:val="00F86123"/>
    <w:rsid w:val="00F96288"/>
    <w:rsid w:val="00F97BA0"/>
    <w:rsid w:val="00FA3C87"/>
    <w:rsid w:val="00FA57CB"/>
    <w:rsid w:val="00FA6003"/>
    <w:rsid w:val="00FC0BF0"/>
    <w:rsid w:val="00FD2508"/>
    <w:rsid w:val="00FD5599"/>
    <w:rsid w:val="00FE3E0C"/>
    <w:rsid w:val="00FE4B12"/>
    <w:rsid w:val="00FE60C4"/>
    <w:rsid w:val="00FF31FE"/>
    <w:rsid w:val="00FF4734"/>
    <w:rsid w:val="00F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116DF96B-9AED-433D-96E9-8EE556BBB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EE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71E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rsid w:val="00071E7B"/>
    <w:pPr>
      <w:tabs>
        <w:tab w:val="center" w:pos="4252"/>
        <w:tab w:val="right" w:pos="8504"/>
      </w:tabs>
    </w:pPr>
  </w:style>
  <w:style w:type="paragraph" w:customStyle="1" w:styleId="1CorpodeTexto">
    <w:name w:val="1 Corpo de Texto"/>
    <w:basedOn w:val="Normal"/>
    <w:rsid w:val="005E0EE6"/>
    <w:pPr>
      <w:spacing w:line="360" w:lineRule="auto"/>
      <w:ind w:firstLine="720"/>
      <w:jc w:val="both"/>
    </w:pPr>
    <w:rPr>
      <w:rFonts w:ascii="Verdana" w:hAnsi="Verdana" w:cs="Arial"/>
      <w:sz w:val="20"/>
    </w:rPr>
  </w:style>
  <w:style w:type="paragraph" w:customStyle="1" w:styleId="1Corpodetexto0">
    <w:name w:val="1 Corpo de texto"/>
    <w:basedOn w:val="Normal"/>
    <w:rsid w:val="00B5454E"/>
    <w:pPr>
      <w:spacing w:line="360" w:lineRule="auto"/>
      <w:ind w:firstLine="708"/>
      <w:jc w:val="both"/>
    </w:pPr>
    <w:rPr>
      <w:rFonts w:ascii="Verdana" w:hAnsi="Verdana"/>
      <w:sz w:val="20"/>
      <w:szCs w:val="20"/>
    </w:rPr>
  </w:style>
  <w:style w:type="paragraph" w:customStyle="1" w:styleId="1Titulo">
    <w:name w:val="1 Titulo"/>
    <w:basedOn w:val="Normal"/>
    <w:rsid w:val="00B5454E"/>
    <w:pPr>
      <w:spacing w:line="360" w:lineRule="auto"/>
      <w:jc w:val="both"/>
      <w:outlineLvl w:val="0"/>
    </w:pPr>
    <w:rPr>
      <w:rFonts w:ascii="Verdana" w:hAnsi="Verdana"/>
      <w:b/>
      <w:sz w:val="20"/>
      <w:szCs w:val="20"/>
    </w:rPr>
  </w:style>
  <w:style w:type="paragraph" w:customStyle="1" w:styleId="1Titulo1">
    <w:name w:val="1 Titulo 1"/>
    <w:basedOn w:val="Normal"/>
    <w:rsid w:val="005E0EE6"/>
    <w:pPr>
      <w:spacing w:line="360" w:lineRule="auto"/>
      <w:jc w:val="both"/>
    </w:pPr>
    <w:rPr>
      <w:rFonts w:ascii="Verdana" w:hAnsi="Verdana" w:cs="Arial"/>
      <w:b/>
      <w:sz w:val="20"/>
    </w:rPr>
  </w:style>
  <w:style w:type="paragraph" w:customStyle="1" w:styleId="1Citao">
    <w:name w:val="1 Citação"/>
    <w:basedOn w:val="Normal"/>
    <w:rsid w:val="00B5454E"/>
    <w:pPr>
      <w:ind w:left="2340"/>
      <w:jc w:val="both"/>
    </w:pPr>
    <w:rPr>
      <w:rFonts w:ascii="Verdana" w:hAnsi="Verdana"/>
      <w:sz w:val="16"/>
      <w:szCs w:val="20"/>
    </w:rPr>
  </w:style>
  <w:style w:type="character" w:customStyle="1" w:styleId="apple-style-span">
    <w:name w:val="apple-style-span"/>
    <w:basedOn w:val="Fontepargpadro"/>
    <w:rsid w:val="005E0EE6"/>
  </w:style>
  <w:style w:type="character" w:customStyle="1" w:styleId="apple-converted-space">
    <w:name w:val="apple-converted-space"/>
    <w:basedOn w:val="Fontepargpadro"/>
    <w:rsid w:val="005E0EE6"/>
  </w:style>
  <w:style w:type="character" w:customStyle="1" w:styleId="highlightbrs">
    <w:name w:val="highlightbrs"/>
    <w:basedOn w:val="Fontepargpadro"/>
    <w:rsid w:val="005E0EE6"/>
  </w:style>
  <w:style w:type="paragraph" w:styleId="NormalWeb">
    <w:name w:val="Normal (Web)"/>
    <w:basedOn w:val="Normal"/>
    <w:uiPriority w:val="99"/>
    <w:rsid w:val="00A85F5E"/>
    <w:pPr>
      <w:spacing w:before="100" w:beforeAutospacing="1" w:after="100" w:afterAutospacing="1"/>
    </w:pPr>
  </w:style>
  <w:style w:type="character" w:styleId="Hyperlink">
    <w:name w:val="Hyperlink"/>
    <w:rsid w:val="009C0E30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32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dge">
    <w:name w:val="badge"/>
    <w:rsid w:val="00EC19DB"/>
  </w:style>
  <w:style w:type="paragraph" w:styleId="Textodebalo">
    <w:name w:val="Balloon Text"/>
    <w:basedOn w:val="Normal"/>
    <w:link w:val="TextodebaloChar"/>
    <w:rsid w:val="003251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251A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B5370"/>
    <w:pPr>
      <w:ind w:left="720"/>
      <w:contextualSpacing/>
    </w:pPr>
  </w:style>
  <w:style w:type="paragraph" w:customStyle="1" w:styleId="1CitaoIPMM">
    <w:name w:val="1 Citação IPMM"/>
    <w:basedOn w:val="1Corpodetexto0"/>
    <w:qFormat/>
    <w:rsid w:val="00715741"/>
    <w:pPr>
      <w:spacing w:line="240" w:lineRule="auto"/>
      <w:ind w:left="1416" w:firstLine="0"/>
    </w:pPr>
    <w:rPr>
      <w:rFonts w:ascii="Consolas" w:hAnsi="Consolas"/>
      <w:sz w:val="16"/>
    </w:rPr>
  </w:style>
  <w:style w:type="paragraph" w:styleId="Textodenotaderodap">
    <w:name w:val="footnote text"/>
    <w:basedOn w:val="Normal"/>
    <w:link w:val="TextodenotaderodapChar"/>
    <w:rsid w:val="00D2415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24159"/>
  </w:style>
  <w:style w:type="character" w:styleId="Refdenotaderodap">
    <w:name w:val="footnote reference"/>
    <w:rsid w:val="00D24159"/>
    <w:rPr>
      <w:vertAlign w:val="superscript"/>
    </w:rPr>
  </w:style>
  <w:style w:type="paragraph" w:customStyle="1" w:styleId="1CorpodetextoIPMM">
    <w:name w:val="1 Corpo de texto IPMM"/>
    <w:basedOn w:val="Normal"/>
    <w:qFormat/>
    <w:rsid w:val="008E5E46"/>
    <w:pPr>
      <w:spacing w:line="360" w:lineRule="auto"/>
      <w:ind w:firstLine="709"/>
      <w:jc w:val="both"/>
    </w:pPr>
    <w:rPr>
      <w:rFonts w:ascii="Consolas" w:hAnsi="Consolas"/>
      <w:sz w:val="20"/>
      <w:szCs w:val="20"/>
    </w:rPr>
  </w:style>
  <w:style w:type="paragraph" w:customStyle="1" w:styleId="1Citaao">
    <w:name w:val="1 Citaçao"/>
    <w:basedOn w:val="1CorpodetextoIPMM"/>
    <w:qFormat/>
    <w:rsid w:val="00DB3384"/>
    <w:pPr>
      <w:spacing w:line="240" w:lineRule="auto"/>
      <w:ind w:left="2124" w:firstLine="0"/>
    </w:pPr>
    <w:rPr>
      <w:rFonts w:ascii="Calibri" w:hAnsi="Calibri"/>
      <w:sz w:val="16"/>
    </w:rPr>
  </w:style>
  <w:style w:type="paragraph" w:styleId="Commarcadores">
    <w:name w:val="List Bullet"/>
    <w:basedOn w:val="Normal"/>
    <w:rsid w:val="00333AB4"/>
    <w:pPr>
      <w:numPr>
        <w:numId w:val="14"/>
      </w:numPr>
      <w:contextualSpacing/>
    </w:pPr>
  </w:style>
  <w:style w:type="paragraph" w:customStyle="1" w:styleId="1NotaderodapIPMM">
    <w:name w:val="1 Nota de rodapé IPMM"/>
    <w:basedOn w:val="Textodenotaderodap"/>
    <w:qFormat/>
    <w:rsid w:val="00DE22E7"/>
    <w:pPr>
      <w:jc w:val="both"/>
    </w:pPr>
    <w:rPr>
      <w:rFonts w:ascii="Consolas" w:hAnsi="Consolas" w:cs="Consolas"/>
      <w:sz w:val="14"/>
      <w:szCs w:val="16"/>
    </w:rPr>
  </w:style>
  <w:style w:type="character" w:styleId="nfase">
    <w:name w:val="Emphasis"/>
    <w:uiPriority w:val="20"/>
    <w:qFormat/>
    <w:rsid w:val="00222A2F"/>
    <w:rPr>
      <w:i/>
      <w:iCs/>
    </w:rPr>
  </w:style>
  <w:style w:type="character" w:styleId="Forte">
    <w:name w:val="Strong"/>
    <w:basedOn w:val="Fontepargpadro"/>
    <w:uiPriority w:val="22"/>
    <w:qFormat/>
    <w:rsid w:val="004843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7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1104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12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165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EDFCABD-C1F9-4008-A721-7D8E3F15F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49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EXCELENTISSIMO DOUTOR JUIZ DE DIREITO DA 2ª VARA CIVEL E CRIMINAL DA COMARCA DE MAFRA, ESTADO DE SANTA CATARINA</vt:lpstr>
    </vt:vector>
  </TitlesOfParts>
  <Company>Kille®Soft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EXCELENTISSIMO DOUTOR JUIZ DE DIREITO DA 2ª VARA CIVEL E CRIMINAL DA COMARCA DE MAFRA, ESTADO DE SANTA CATARINA</dc:title>
  <dc:creator>User</dc:creator>
  <cp:lastModifiedBy>Wagner Diogo Ribeiro</cp:lastModifiedBy>
  <cp:revision>19</cp:revision>
  <cp:lastPrinted>2024-04-05T14:46:00Z</cp:lastPrinted>
  <dcterms:created xsi:type="dcterms:W3CDTF">2021-11-19T17:40:00Z</dcterms:created>
  <dcterms:modified xsi:type="dcterms:W3CDTF">2024-04-05T14:46:00Z</dcterms:modified>
</cp:coreProperties>
</file>